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ДОГОВОР О ЗАДАТКЕ N ____</w:t>
      </w:r>
    </w:p>
    <w:p w:rsidR="002848D1" w:rsidRPr="002848D1" w:rsidRDefault="001605DD" w:rsidP="00284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в счет обеспечения оплаты предприятия </w:t>
      </w: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на торгах, организуемых конкурсным управляющим</w:t>
      </w: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дл</w:t>
      </w:r>
      <w:r w:rsidR="002848D1" w:rsidRPr="002848D1">
        <w:rPr>
          <w:rFonts w:ascii="Times New Roman" w:hAnsi="Times New Roman" w:cs="Times New Roman"/>
          <w:sz w:val="24"/>
          <w:szCs w:val="24"/>
        </w:rPr>
        <w:t>я реализации имущества должника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 w:rsidP="002848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г. ____________</w:t>
      </w:r>
      <w:r w:rsidR="002848D1" w:rsidRPr="00284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48D1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>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C414E5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4E5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2848D1" w:rsidRPr="00C414E5">
        <w:rPr>
          <w:rFonts w:ascii="Times New Roman" w:hAnsi="Times New Roman" w:cs="Times New Roman"/>
          <w:sz w:val="24"/>
          <w:szCs w:val="24"/>
        </w:rPr>
        <w:t>ООО «</w:t>
      </w:r>
      <w:r w:rsidR="00C414E5" w:rsidRPr="00C414E5">
        <w:rPr>
          <w:rFonts w:ascii="Times New Roman" w:hAnsi="Times New Roman" w:cs="Times New Roman"/>
          <w:sz w:val="24"/>
          <w:szCs w:val="24"/>
        </w:rPr>
        <w:t>Стройтехмонтаж-1</w:t>
      </w:r>
      <w:r w:rsidR="002848D1" w:rsidRPr="00C414E5">
        <w:rPr>
          <w:rFonts w:ascii="Times New Roman" w:hAnsi="Times New Roman" w:cs="Times New Roman"/>
          <w:sz w:val="24"/>
          <w:szCs w:val="24"/>
        </w:rPr>
        <w:t xml:space="preserve">» </w:t>
      </w:r>
      <w:r w:rsidR="00C414E5" w:rsidRPr="00C414E5">
        <w:rPr>
          <w:rFonts w:ascii="Times New Roman" w:hAnsi="Times New Roman" w:cs="Times New Roman"/>
          <w:sz w:val="24"/>
          <w:szCs w:val="24"/>
        </w:rPr>
        <w:t>Юсупов Марат Альфритович</w:t>
      </w:r>
      <w:r w:rsidR="002848D1" w:rsidRPr="00C414E5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C414E5" w:rsidRPr="00C414E5">
        <w:rPr>
          <w:rStyle w:val="apple-style-span"/>
          <w:rFonts w:ascii="Times New Roman" w:hAnsi="Times New Roman"/>
          <w:bCs/>
          <w:sz w:val="24"/>
          <w:szCs w:val="24"/>
        </w:rPr>
        <w:t>Некоммерческого партнерства «Межрегиональная саморегулируемая организация профессиональных арбитражных управляющих «Альянс Управляющих»</w:t>
      </w:r>
      <w:r w:rsidR="002848D1" w:rsidRPr="00C414E5">
        <w:rPr>
          <w:rFonts w:ascii="Times New Roman" w:hAnsi="Times New Roman" w:cs="Times New Roman"/>
          <w:sz w:val="24"/>
          <w:szCs w:val="24"/>
        </w:rPr>
        <w:t>,</w:t>
      </w:r>
      <w:r w:rsidRPr="00C414E5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2848D1" w:rsidRPr="00C414E5">
        <w:rPr>
          <w:rFonts w:ascii="Times New Roman" w:hAnsi="Times New Roman" w:cs="Times New Roman"/>
          <w:sz w:val="24"/>
          <w:szCs w:val="24"/>
        </w:rPr>
        <w:t>и</w:t>
      </w:r>
      <w:r w:rsidRPr="00C414E5">
        <w:rPr>
          <w:rFonts w:ascii="Times New Roman" w:hAnsi="Times New Roman" w:cs="Times New Roman"/>
          <w:sz w:val="24"/>
          <w:szCs w:val="24"/>
        </w:rPr>
        <w:t xml:space="preserve">й на основании </w:t>
      </w:r>
      <w:r w:rsidR="00C414E5" w:rsidRPr="00C414E5">
        <w:rPr>
          <w:rFonts w:ascii="Times New Roman" w:hAnsi="Times New Roman" w:cs="Times New Roman"/>
          <w:sz w:val="24"/>
          <w:szCs w:val="24"/>
        </w:rPr>
        <w:t>Решения Арбитражного суда Свердловской области по делу №А60-57515/2009 от 25.08.2010</w:t>
      </w:r>
      <w:r w:rsidRPr="00C414E5">
        <w:rPr>
          <w:rFonts w:ascii="Times New Roman" w:hAnsi="Times New Roman" w:cs="Times New Roman"/>
          <w:sz w:val="24"/>
          <w:szCs w:val="24"/>
        </w:rPr>
        <w:t>, именуем</w:t>
      </w:r>
      <w:r w:rsidR="002848D1" w:rsidRPr="00C414E5">
        <w:rPr>
          <w:rFonts w:ascii="Times New Roman" w:hAnsi="Times New Roman" w:cs="Times New Roman"/>
          <w:sz w:val="24"/>
          <w:szCs w:val="24"/>
        </w:rPr>
        <w:t>ый</w:t>
      </w:r>
      <w:r w:rsidRPr="00C414E5">
        <w:rPr>
          <w:rFonts w:ascii="Times New Roman" w:hAnsi="Times New Roman" w:cs="Times New Roman"/>
          <w:sz w:val="24"/>
          <w:szCs w:val="24"/>
        </w:rPr>
        <w:t xml:space="preserve"> в дальнейшем "Организатор торгов", с одной стороны, и _____________, именуем___ в дальнейшем "Претендент", в лице __________, действующ</w:t>
      </w:r>
      <w:r w:rsidR="002848D1" w:rsidRPr="00C414E5">
        <w:rPr>
          <w:rFonts w:ascii="Times New Roman" w:hAnsi="Times New Roman" w:cs="Times New Roman"/>
          <w:sz w:val="24"/>
          <w:szCs w:val="24"/>
        </w:rPr>
        <w:t>ий</w:t>
      </w:r>
      <w:r w:rsidRPr="00C414E5">
        <w:rPr>
          <w:rFonts w:ascii="Times New Roman" w:hAnsi="Times New Roman" w:cs="Times New Roman"/>
          <w:sz w:val="24"/>
          <w:szCs w:val="24"/>
        </w:rPr>
        <w:t xml:space="preserve"> на основании ____________, с другой стороны, заключили настоящий договор о нижеследующем:</w:t>
      </w:r>
    </w:p>
    <w:p w:rsidR="002848D1" w:rsidRPr="002848D1" w:rsidRDefault="00284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B147D3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7D3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 w:rsidR="008F334A" w:rsidRPr="00B147D3">
        <w:rPr>
          <w:rFonts w:ascii="Times New Roman" w:hAnsi="Times New Roman" w:cs="Times New Roman"/>
          <w:sz w:val="24"/>
          <w:szCs w:val="24"/>
        </w:rPr>
        <w:t>2</w:t>
      </w:r>
      <w:r w:rsidR="00C414E5" w:rsidRPr="00B147D3">
        <w:rPr>
          <w:rFonts w:ascii="Times New Roman" w:hAnsi="Times New Roman" w:cs="Times New Roman"/>
          <w:sz w:val="24"/>
          <w:szCs w:val="24"/>
        </w:rPr>
        <w:t>0 % от начальной стоимости имущества</w:t>
      </w:r>
      <w:r w:rsidRPr="00B147D3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проводимом Организатором торгов </w:t>
      </w:r>
      <w:r w:rsidR="0016468F">
        <w:rPr>
          <w:rFonts w:ascii="Times New Roman" w:hAnsi="Times New Roman" w:cs="Times New Roman"/>
          <w:sz w:val="24"/>
          <w:szCs w:val="24"/>
        </w:rPr>
        <w:t>в форме публичного предложения</w:t>
      </w:r>
      <w:r w:rsidRPr="00B147D3">
        <w:rPr>
          <w:rFonts w:ascii="Times New Roman" w:hAnsi="Times New Roman" w:cs="Times New Roman"/>
          <w:sz w:val="24"/>
          <w:szCs w:val="24"/>
        </w:rPr>
        <w:t xml:space="preserve"> </w:t>
      </w:r>
      <w:r w:rsidR="002848D1" w:rsidRPr="00B147D3">
        <w:rPr>
          <w:rFonts w:ascii="Times New Roman" w:hAnsi="Times New Roman" w:cs="Times New Roman"/>
          <w:sz w:val="24"/>
          <w:szCs w:val="24"/>
        </w:rPr>
        <w:t>имущества</w:t>
      </w:r>
      <w:r w:rsidRPr="00B147D3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smartTag w:uri="urn:schemas-microsoft-com:office:smarttags" w:element="metricconverter">
        <w:smartTagPr>
          <w:attr w:name="ProductID" w:val="620050, г"/>
        </w:smartTagPr>
        <w:r w:rsidR="00B147D3" w:rsidRPr="00B147D3">
          <w:rPr>
            <w:rFonts w:ascii="Times New Roman" w:hAnsi="Times New Roman" w:cs="Times New Roman"/>
            <w:sz w:val="24"/>
            <w:szCs w:val="24"/>
          </w:rPr>
          <w:t>620050, г</w:t>
        </w:r>
      </w:smartTag>
      <w:r w:rsidR="00B147D3" w:rsidRPr="00B147D3">
        <w:rPr>
          <w:rFonts w:ascii="Times New Roman" w:hAnsi="Times New Roman" w:cs="Times New Roman"/>
          <w:sz w:val="24"/>
          <w:szCs w:val="24"/>
        </w:rPr>
        <w:t>. Екатеринбург, ул. Электродепо, 3А</w:t>
      </w:r>
      <w:r w:rsidRPr="00B147D3">
        <w:rPr>
          <w:rFonts w:ascii="Times New Roman" w:hAnsi="Times New Roman" w:cs="Times New Roman"/>
          <w:sz w:val="24"/>
          <w:szCs w:val="24"/>
        </w:rPr>
        <w:t>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1.2. </w:t>
      </w:r>
      <w:r w:rsidR="0016468F">
        <w:rPr>
          <w:rFonts w:ascii="Times New Roman" w:hAnsi="Times New Roman" w:cs="Times New Roman"/>
          <w:sz w:val="24"/>
          <w:szCs w:val="24"/>
        </w:rPr>
        <w:t>Торги</w:t>
      </w:r>
      <w:r w:rsidRPr="002848D1">
        <w:rPr>
          <w:rFonts w:ascii="Times New Roman" w:hAnsi="Times New Roman" w:cs="Times New Roman"/>
          <w:sz w:val="24"/>
          <w:szCs w:val="24"/>
        </w:rPr>
        <w:t xml:space="preserve"> проводится на условиях, предусмотренных информационным сообщением о проведении аукциона по продаже предприятия, опубликованным 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>/на ________________________ "___"___________ ____ г.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</w:t>
      </w:r>
      <w:hyperlink r:id="rId4" w:history="1">
        <w:r w:rsidRPr="002848D1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2848D1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r:id="rId5" w:history="1">
        <w:r w:rsidRPr="002848D1">
          <w:rPr>
            <w:rFonts w:ascii="Times New Roman" w:hAnsi="Times New Roman" w:cs="Times New Roman"/>
            <w:color w:val="0000FF"/>
            <w:sz w:val="24"/>
            <w:szCs w:val="24"/>
          </w:rPr>
          <w:t>п. 5</w:t>
        </w:r>
      </w:hyperlink>
      <w:r w:rsidRPr="002848D1">
        <w:rPr>
          <w:rFonts w:ascii="Times New Roman" w:hAnsi="Times New Roman" w:cs="Times New Roman"/>
          <w:sz w:val="24"/>
          <w:szCs w:val="24"/>
        </w:rPr>
        <w:t xml:space="preserve"> настоящего Договора, в срок до </w:t>
      </w:r>
      <w:r w:rsidR="00C414E5">
        <w:rPr>
          <w:rFonts w:ascii="Times New Roman" w:hAnsi="Times New Roman" w:cs="Times New Roman"/>
          <w:sz w:val="24"/>
          <w:szCs w:val="24"/>
        </w:rPr>
        <w:t>«</w:t>
      </w:r>
      <w:r w:rsidR="00B147D3">
        <w:rPr>
          <w:rFonts w:ascii="Times New Roman" w:hAnsi="Times New Roman" w:cs="Times New Roman"/>
          <w:sz w:val="24"/>
          <w:szCs w:val="24"/>
        </w:rPr>
        <w:t>17</w:t>
      </w:r>
      <w:r w:rsidR="00C414E5">
        <w:rPr>
          <w:rFonts w:ascii="Times New Roman" w:hAnsi="Times New Roman" w:cs="Times New Roman"/>
          <w:sz w:val="24"/>
          <w:szCs w:val="24"/>
        </w:rPr>
        <w:t>» ию</w:t>
      </w:r>
      <w:r w:rsidR="00B147D3">
        <w:rPr>
          <w:rFonts w:ascii="Times New Roman" w:hAnsi="Times New Roman" w:cs="Times New Roman"/>
          <w:sz w:val="24"/>
          <w:szCs w:val="24"/>
        </w:rPr>
        <w:t>л</w:t>
      </w:r>
      <w:r w:rsidR="00C414E5">
        <w:rPr>
          <w:rFonts w:ascii="Times New Roman" w:hAnsi="Times New Roman" w:cs="Times New Roman"/>
          <w:sz w:val="24"/>
          <w:szCs w:val="24"/>
        </w:rPr>
        <w:t xml:space="preserve">я 2012 </w:t>
      </w:r>
      <w:r w:rsidRPr="002848D1">
        <w:rPr>
          <w:rFonts w:ascii="Times New Roman" w:hAnsi="Times New Roman" w:cs="Times New Roman"/>
          <w:sz w:val="24"/>
          <w:szCs w:val="24"/>
        </w:rPr>
        <w:t>г. включительно.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2.1.2. В случае признания Претендента победителем аукциона в течение 5-ти рабочих дней 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 xml:space="preserve"> предложения Организатора торгов о заключении договора купли-продажи предприятия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r:id="rId6" w:history="1">
        <w:r w:rsidRPr="002848D1">
          <w:rPr>
            <w:rFonts w:ascii="Times New Roman" w:hAnsi="Times New Roman" w:cs="Times New Roman"/>
            <w:color w:val="0000FF"/>
            <w:sz w:val="24"/>
            <w:szCs w:val="24"/>
          </w:rPr>
          <w:t>п. 2.2.4</w:t>
        </w:r>
      </w:hyperlink>
      <w:r w:rsidRPr="002848D1">
        <w:rPr>
          <w:rFonts w:ascii="Times New Roman" w:hAnsi="Times New Roman" w:cs="Times New Roman"/>
          <w:sz w:val="24"/>
          <w:szCs w:val="24"/>
        </w:rPr>
        <w:t xml:space="preserve"> предложения внесенный задаток ему не возвращается и 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 срок не позднее _____ дней до окончания срока приема заявок вернуть задаток в </w:t>
      </w:r>
      <w:proofErr w:type="spellStart"/>
      <w:r w:rsidRPr="002848D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848D1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proofErr w:type="spellStart"/>
      <w:r w:rsidRPr="002848D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848D1">
        <w:rPr>
          <w:rFonts w:ascii="Times New Roman" w:hAnsi="Times New Roman" w:cs="Times New Roman"/>
          <w:sz w:val="24"/>
          <w:szCs w:val="24"/>
        </w:rPr>
        <w:t xml:space="preserve"> срок со дня принятия решения об отмене аукциона.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 вернуть задаток в </w:t>
      </w:r>
      <w:proofErr w:type="spellStart"/>
      <w:r w:rsidRPr="002848D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848D1">
        <w:rPr>
          <w:rFonts w:ascii="Times New Roman" w:hAnsi="Times New Roman" w:cs="Times New Roman"/>
          <w:sz w:val="24"/>
          <w:szCs w:val="24"/>
        </w:rPr>
        <w:t xml:space="preserve"> срок со дня подписания комиссией протокола об итогах приема заявок либо в </w:t>
      </w:r>
      <w:proofErr w:type="spellStart"/>
      <w:r w:rsidRPr="002848D1">
        <w:rPr>
          <w:rFonts w:ascii="Times New Roman" w:hAnsi="Times New Roman" w:cs="Times New Roman"/>
          <w:sz w:val="24"/>
          <w:szCs w:val="24"/>
        </w:rPr>
        <w:t>___-дневный</w:t>
      </w:r>
      <w:proofErr w:type="spellEnd"/>
      <w:r w:rsidRPr="002848D1">
        <w:rPr>
          <w:rFonts w:ascii="Times New Roman" w:hAnsi="Times New Roman" w:cs="Times New Roman"/>
          <w:sz w:val="24"/>
          <w:szCs w:val="24"/>
        </w:rPr>
        <w:t xml:space="preserve"> срок с момента поступления задатка на счет Организатора торгов.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копии этого протокола. В течение 5-ти дней </w:t>
      </w:r>
      <w:proofErr w:type="gramStart"/>
      <w:r w:rsidRPr="002848D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848D1">
        <w:rPr>
          <w:rFonts w:ascii="Times New Roman" w:hAnsi="Times New Roman" w:cs="Times New Roman"/>
          <w:sz w:val="24"/>
          <w:szCs w:val="24"/>
        </w:rPr>
        <w:t xml:space="preserve"> этого протокола направить Претенденту (победителю торгов) предложение заключить договор купли-продажи предприятия с приложением </w:t>
      </w:r>
      <w:r w:rsidRPr="002848D1">
        <w:rPr>
          <w:rFonts w:ascii="Times New Roman" w:hAnsi="Times New Roman" w:cs="Times New Roman"/>
          <w:sz w:val="24"/>
          <w:szCs w:val="24"/>
        </w:rPr>
        <w:lastRenderedPageBreak/>
        <w:t>проекта данного договора в соответствии с представленным победителем торгов предложением о цене предприятия.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</w:t>
      </w:r>
      <w:r w:rsidR="00C414E5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Организатор торгов: 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Претендент: ___________________________________________________________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     Организатор торгов:                        Претендент: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05DD" w:rsidRPr="002848D1" w:rsidRDefault="001605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8D1">
        <w:rPr>
          <w:rFonts w:ascii="Times New Roman" w:hAnsi="Times New Roman" w:cs="Times New Roman"/>
          <w:sz w:val="24"/>
          <w:szCs w:val="24"/>
        </w:rPr>
        <w:t xml:space="preserve">                М.П.                                     М.П.</w:t>
      </w:r>
    </w:p>
    <w:p w:rsidR="001605DD" w:rsidRPr="002848D1" w:rsidRDefault="001605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5DD" w:rsidRDefault="001605DD">
      <w:pPr>
        <w:pStyle w:val="ConsPlusNormal"/>
        <w:widowControl/>
        <w:ind w:firstLine="540"/>
        <w:jc w:val="both"/>
      </w:pPr>
    </w:p>
    <w:p w:rsidR="001605DD" w:rsidRDefault="001605D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605DD" w:rsidSect="002848D1">
      <w:pgSz w:w="11906" w:h="16838" w:code="9"/>
      <w:pgMar w:top="567" w:right="566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48D1"/>
    <w:rsid w:val="001605DD"/>
    <w:rsid w:val="0016468F"/>
    <w:rsid w:val="002848D1"/>
    <w:rsid w:val="003345DE"/>
    <w:rsid w:val="00375989"/>
    <w:rsid w:val="003D3682"/>
    <w:rsid w:val="007562E8"/>
    <w:rsid w:val="008F334A"/>
    <w:rsid w:val="00B147D3"/>
    <w:rsid w:val="00C414E5"/>
    <w:rsid w:val="00E4577C"/>
    <w:rsid w:val="00F4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6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62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562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56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C414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10311;fld=134;dst=100018" TargetMode="External"/><Relationship Id="rId5" Type="http://schemas.openxmlformats.org/officeDocument/2006/relationships/hyperlink" Target="consultantplus://offline/main?base=PAP;n=10311;fld=134;dst=100027" TargetMode="External"/><Relationship Id="rId4" Type="http://schemas.openxmlformats.org/officeDocument/2006/relationships/hyperlink" Target="consultantplus://offline/main?base=PAP;n=10311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5kamMLwS4ao1UjH1/M1/QlFJcdQE19Z6anSE5nzRtus=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ci+wH1B12sU0OyAE2nn34p0yBXIppSXnKxFkaFjel0DIaM+ncyMYDlNjFaDQIZxOi5loLZNN
    6Gfd6v1s1qnAsw==
  </SignatureValue>
  <KeyInfo>
    <KeyValue>
      <RSAKeyValue>
        <Modulus>
            bxJGvahMIiykb2B9vyV0WHg1bkiKwBP87BdbAvbtfkOagtPQYG4GXSD4BJDodO4ZAR4CAgOF
            KgcGACQCAgOFKg==
          </Modulus>
        <Exponent>BwYSMA==</Exponent>
      </RSAKeyValue>
    </KeyValue>
    <X509Data>
      <X509Certificate>
          MIIFKjCCBNmgAwIBAgIKFOj0ZQAAAAY6ADAIBgYqhQMCAgMwgcQxIzAhBgkqhkiG9w0BCQEW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MBAGA1UEAxMJVEVOU09SQ0EyMB4XDTEyMDgyNDA2MTEyMloXDTEzMDgyNDA2MjEyMlowgfwx
          HzAdBgkqhkiG9w0BCQEWEG1hcnRpLmJrQG1haWwucnUxOTA3BgNVBAgMMDAyINCg0LXRgdC/
          0YPQsdC70LjQutCwINCR0LDRiNC60L7RgNGC0L7RgdGC0LDQvTEPMA0GA1UEBwwG0KPRhNCw
          MQowCAYDVQQLDAEwMR8wHQYJKoZIhvcNAQkCDBBJTk49MDI2NDEzNjgzNzQ3MRowGAYIKoUD
          A4EDAQESDDAyNjQxMzY4Mzc0NzE3MDUGA1UEAwwu0K7RgdGD0L/QvtCyINCc0LDRgNCw0YIg
          0JDQu9GM0YTRgNC40YLQvtCy0LjRhzELMAkGA1UEBhMCUlUwYzAcBgYqhQMCAhMwEgYHKoUD
          AgIkAAYHKoUDAgIeAQNDAARAGe506JAE+CBdBm5g0NOCmkN+7fYCWxfs/BPAikhuNXhYdCW/
          fWBvpCwiTKi9RhJvRrCKIMKCU77DDpJUHbrFjKOCAm8wggJrMA4GA1UdDwEB/wQEAwIE8DCB
          nAYDVR0lBIGUMIGRBggqhQMGAwECAgYIKoUDBgMBAwEGCCqFAwYDAQQCBggqhQMGAwEEAwYI
          KoUDBgMBBAEGCCsGAQUFBwMCBgcqhQMFAygBBggqhQMHAjIBAgYHKoUDAgIiGQYHKoUDAgIi
          GgYHKoUDAgIiBgYHKoUDBQMwAQYHKoUDBgMBAQYIKwYBBQUHAwQGCSqFAwM6AgEECDAdBgNV
          HSAEFjAUMAgGBiqFA2RxATAIBgYqhQNkcQIwGQYJKoZIhvcNAQkPBAwwCjAIBgYqhQMCAhUw
          HQYDVR0OBBYEFE5xmsdZTZwwPqXGNHozT0qWSztRMB8GA1UdIwQYMBaAFBu2I8p4AYFCjP0o
          Mo1oNMsnzfd7MGIGA1UdHwRbMFkwV6BVoFOGLmh0dHA6Ly90YXgzLnRlbnNvci5ydS9jZXJ0
          ZW5yb2xsL3RlbnNvcmNhMi5jcmyGIWh0dHA6Ly90ZW5zb3IucnUvQ0EvVEVOU09SQ0EyLmNy
          bDCB2wYIKwYBBQUHAQEEgc4wgcswOgYIKwYBBQUHMAKGLmh0dHA6Ly90YXgzLnRlbnNvci5y
          dS9jZXJ0ZW5yb2xsL3RlbnNvcmNhMi5jcnQwLQYIKwYBBQUHMAKGIWh0dHA6Ly90ZW5zb3Iu
          cnUvQ0EvVEVOU09SQ0EyLmNydDAvBggrBgEFBQcwAYYjaHR0cDovL3RheDMudGVuc29yLnJ1
          L09DU1Avb2NzcC5zcmYwLQYIKwYBBQUHMAKGIWh0dHA6Ly90YXgzLnRlbnNvci5ydS9UU1Av
          dHNwLnNyZjAIBgYqhQMCAgMDQQAMPf6xflDPeGFcXf71+eYkslYquKFeqg8y2SOeb7gSV8v1
          JWXS0d6rtwx+tcnb/S8/TeJw2wVUA1NFwpO3qGq5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4X2HgyBaOFqIHa8HOdFxgpbjoW8=</DigestValue>
      </Reference>
      <Reference URI="/word/fontTable.xml?ContentType=application/vnd.openxmlformats-officedocument.wordprocessingml.fontTable+xml">
        <DigestMethod Algorithm="http://www.w3.org/2000/09/xmldsig#sha1"/>
        <DigestValue>4B27e984ClzSTlc7eHfjRooVc38=</DigestValue>
      </Reference>
      <Reference URI="/word/settings.xml?ContentType=application/vnd.openxmlformats-officedocument.wordprocessingml.settings+xml">
        <DigestMethod Algorithm="http://www.w3.org/2000/09/xmldsig#sha1"/>
        <DigestValue>sUVlEwRVcPf8zV6fty0K+H9ZK60=</DigestValue>
      </Reference>
      <Reference URI="/word/styles.xml?ContentType=application/vnd.openxmlformats-officedocument.wordprocessingml.styles+xml">
        <DigestMethod Algorithm="http://www.w3.org/2000/09/xmldsig#sha1"/>
        <DigestValue>cja3NgietBApnFzuMEE5lAvb+IM=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2012-08-29T03:56:27Z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4941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Ильдар</cp:lastModifiedBy>
  <cp:revision>6</cp:revision>
  <dcterms:created xsi:type="dcterms:W3CDTF">2012-05-23T02:40:00Z</dcterms:created>
  <dcterms:modified xsi:type="dcterms:W3CDTF">2012-08-29T03:56:00Z</dcterms:modified>
</cp:coreProperties>
</file>