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9C" w:rsidRDefault="00D36CCE">
      <w:r>
        <w:t>Внесение задатка для участия в торгах не требуется.</w:t>
      </w:r>
      <w:bookmarkStart w:id="0" w:name="_GoBack"/>
      <w:bookmarkEnd w:id="0"/>
    </w:p>
    <w:sectPr w:rsidR="00DF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3D"/>
    <w:rsid w:val="00D36CCE"/>
    <w:rsid w:val="00DB433D"/>
    <w:rsid w:val="00D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H6ik8TbqUb786mgaoSPrumwB7x9EZ8Rinpp4reWR2XI=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Wxl5MMx59D1g2GG9105ShTIO2yNFGA0Y7EQTcZafWI0=</DigestValue>
    </Reference>
  </SignedInfo>
  <SignatureValue>26/GimQ0Qv+ONG9bRoFQdDjb2e5E7AUAwQYdUEJlYf0Xovp62n2OSSEYd9kGLyHi
8qzNmGOnz26Z6qzzKYreFQ==</SignatureValue>
  <KeyInfo>
    <X509Data>
      <X509Certificate>MIIE3TCCBIqgAwIBAgIKcZA6PAAAAADKlDAKBgYqhQMCAgMFADCBkjEeMBwGCSqG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WkZnX9GSccOVDPYZpSuRpUQ0Cg8=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CydmPkL05Xj+HOTEKN6DUG0AoZU=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2012-11-16T06:22:20Z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2012-11-16T06:22:20Z</xd:SigningTime>
          <xd:SigningCertificate>
            <xd:Cert>
              <xd:CertDigest>
                <DigestMethod Algorithm="http://www.w3.org/2000/09/xmldsig#sha1"/>
                <DigestValue>vEIUKVm6g/wKEykYdRtpjJ3zCb4=</DigestValue>
              </xd:CertDigest>
              <xd:IssuerSerial>
                <X509IssuerName>CN=CA ekey.ru, O=ЗАО Удостоверяющий центр, L=Москва, C=RU, E=contact@ekey.ru</X509IssuerName>
                <X509SerialNumber>536287939939836887091860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Sekr2</cp:lastModifiedBy>
  <cp:revision>2</cp:revision>
  <dcterms:created xsi:type="dcterms:W3CDTF">2012-11-16T06:21:00Z</dcterms:created>
  <dcterms:modified xsi:type="dcterms:W3CDTF">2012-11-16T06:22:00Z</dcterms:modified>
</cp:coreProperties>
</file>