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BE" w:rsidRPr="002052BB" w:rsidRDefault="00DC4DBE" w:rsidP="00DC4DBE">
      <w:pPr>
        <w:shd w:val="clear" w:color="auto" w:fill="FFFFFF"/>
        <w:tabs>
          <w:tab w:val="num" w:pos="660"/>
        </w:tabs>
        <w:jc w:val="both"/>
        <w:rPr>
          <w:b/>
          <w:sz w:val="24"/>
          <w:szCs w:val="24"/>
        </w:rPr>
      </w:pPr>
      <w:r w:rsidRPr="00DC4DBE">
        <w:rPr>
          <w:b/>
          <w:sz w:val="24"/>
          <w:szCs w:val="24"/>
        </w:rPr>
        <w:t>Лот №1:  Право требования задолженности к  ООО «</w:t>
      </w:r>
      <w:proofErr w:type="spellStart"/>
      <w:r w:rsidRPr="00DC4DBE">
        <w:rPr>
          <w:b/>
          <w:sz w:val="24"/>
          <w:szCs w:val="24"/>
        </w:rPr>
        <w:t>Спецстроймонтаж</w:t>
      </w:r>
      <w:proofErr w:type="spellEnd"/>
      <w:r w:rsidRPr="00DC4DBE">
        <w:rPr>
          <w:b/>
          <w:sz w:val="24"/>
          <w:szCs w:val="24"/>
        </w:rPr>
        <w:t>» в сумме 3 528 506 руб., принадлежащее ООО «Фантастика»</w:t>
      </w:r>
      <w:r>
        <w:rPr>
          <w:b/>
          <w:sz w:val="24"/>
          <w:szCs w:val="24"/>
        </w:rPr>
        <w:t>:</w:t>
      </w:r>
    </w:p>
    <w:tbl>
      <w:tblPr>
        <w:tblW w:w="9923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417"/>
        <w:gridCol w:w="1418"/>
        <w:gridCol w:w="1559"/>
        <w:gridCol w:w="1701"/>
      </w:tblGrid>
      <w:tr w:rsidR="00DC4DBE" w:rsidRPr="0084340E" w:rsidTr="00DC4DBE">
        <w:trPr>
          <w:trHeight w:val="20"/>
          <w:tblHeader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>деб</w:t>
            </w:r>
            <w:r w:rsidRPr="0084340E">
              <w:rPr>
                <w:b/>
                <w:bCs/>
                <w:sz w:val="22"/>
                <w:szCs w:val="22"/>
              </w:rPr>
              <w:t>и</w:t>
            </w:r>
            <w:r w:rsidRPr="0084340E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 xml:space="preserve">Основание </w:t>
            </w:r>
          </w:p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 xml:space="preserve">взыскания </w:t>
            </w:r>
          </w:p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>задо</w:t>
            </w:r>
            <w:r w:rsidRPr="0084340E">
              <w:rPr>
                <w:b/>
                <w:sz w:val="22"/>
                <w:szCs w:val="22"/>
              </w:rPr>
              <w:t>л</w:t>
            </w:r>
            <w:r w:rsidRPr="0084340E">
              <w:rPr>
                <w:b/>
                <w:sz w:val="22"/>
                <w:szCs w:val="22"/>
              </w:rPr>
              <w:t>женности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>Взыскано в судебном п</w:t>
            </w:r>
            <w:r w:rsidRPr="0084340E">
              <w:rPr>
                <w:b/>
                <w:sz w:val="22"/>
                <w:szCs w:val="22"/>
              </w:rPr>
              <w:t>о</w:t>
            </w:r>
            <w:r w:rsidRPr="0084340E">
              <w:rPr>
                <w:b/>
                <w:sz w:val="22"/>
                <w:szCs w:val="22"/>
              </w:rPr>
              <w:t xml:space="preserve">рядке, </w:t>
            </w:r>
            <w:proofErr w:type="spellStart"/>
            <w:r w:rsidRPr="0084340E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 xml:space="preserve">Средства, </w:t>
            </w:r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340E">
              <w:rPr>
                <w:b/>
                <w:bCs/>
                <w:sz w:val="22"/>
                <w:szCs w:val="22"/>
              </w:rPr>
              <w:t xml:space="preserve">полученные от взыскания </w:t>
            </w:r>
            <w:proofErr w:type="gramEnd"/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>з</w:t>
            </w:r>
            <w:r w:rsidRPr="0084340E">
              <w:rPr>
                <w:b/>
                <w:bCs/>
                <w:sz w:val="22"/>
                <w:szCs w:val="22"/>
              </w:rPr>
              <w:t>а</w:t>
            </w:r>
            <w:r w:rsidRPr="0084340E">
              <w:rPr>
                <w:b/>
                <w:bCs/>
                <w:sz w:val="22"/>
                <w:szCs w:val="22"/>
              </w:rPr>
              <w:t>долженности, руб.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>Сумма к взысканию, руб.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 xml:space="preserve">Рыночная </w:t>
            </w:r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 xml:space="preserve">стоимость </w:t>
            </w:r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>дебито</w:t>
            </w:r>
            <w:r w:rsidRPr="0084340E">
              <w:rPr>
                <w:b/>
                <w:bCs/>
                <w:sz w:val="22"/>
                <w:szCs w:val="22"/>
              </w:rPr>
              <w:t>р</w:t>
            </w:r>
            <w:r w:rsidRPr="0084340E">
              <w:rPr>
                <w:b/>
                <w:bCs/>
                <w:sz w:val="22"/>
                <w:szCs w:val="22"/>
              </w:rPr>
              <w:t>ской</w:t>
            </w:r>
          </w:p>
          <w:p w:rsidR="00DC4DBE" w:rsidRPr="0084340E" w:rsidRDefault="00DC4DBE" w:rsidP="00760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4340E">
              <w:rPr>
                <w:b/>
                <w:bCs/>
                <w:sz w:val="22"/>
                <w:szCs w:val="22"/>
              </w:rPr>
              <w:t xml:space="preserve"> задолженн</w:t>
            </w:r>
            <w:r w:rsidRPr="0084340E">
              <w:rPr>
                <w:b/>
                <w:bCs/>
                <w:sz w:val="22"/>
                <w:szCs w:val="22"/>
              </w:rPr>
              <w:t>о</w:t>
            </w:r>
            <w:r w:rsidRPr="0084340E">
              <w:rPr>
                <w:b/>
                <w:bCs/>
                <w:sz w:val="22"/>
                <w:szCs w:val="22"/>
              </w:rPr>
              <w:t>сти, руб.</w:t>
            </w:r>
          </w:p>
        </w:tc>
      </w:tr>
      <w:tr w:rsidR="00DC4DBE" w:rsidRPr="0084340E" w:rsidTr="00DC4DBE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2052BB" w:rsidRDefault="00DC4DBE" w:rsidP="007600AD">
            <w:r w:rsidRPr="002052BB">
              <w:t>ООО «</w:t>
            </w:r>
            <w:proofErr w:type="spellStart"/>
            <w:r w:rsidRPr="002052BB">
              <w:t>Спе</w:t>
            </w:r>
            <w:r w:rsidRPr="002052BB">
              <w:t>ц</w:t>
            </w:r>
            <w:r w:rsidRPr="002052BB">
              <w:t>строймонтаж</w:t>
            </w:r>
            <w:proofErr w:type="spellEnd"/>
            <w:r w:rsidRPr="002052BB">
              <w:t>»</w:t>
            </w:r>
          </w:p>
          <w:p w:rsidR="00DC4DBE" w:rsidRPr="002052BB" w:rsidRDefault="00DC4DBE" w:rsidP="007600AD">
            <w:r w:rsidRPr="002052BB">
              <w:t>ОГРН 1076658014256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Постановление</w:t>
            </w:r>
          </w:p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Семнадцатого арбитра</w:t>
            </w:r>
            <w:r w:rsidRPr="00563BD7">
              <w:rPr>
                <w:sz w:val="18"/>
                <w:szCs w:val="22"/>
              </w:rPr>
              <w:t>ж</w:t>
            </w:r>
            <w:r w:rsidRPr="00563BD7">
              <w:rPr>
                <w:sz w:val="18"/>
                <w:szCs w:val="22"/>
              </w:rPr>
              <w:t>ного апелляционного суда от 11.05.2015г. по делу № А50-7006/2014</w:t>
            </w:r>
          </w:p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Исполнительный лист серия ФС №000346327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3 525 506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3 525 506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 w:rsidRPr="00434DCD">
              <w:rPr>
                <w:sz w:val="22"/>
                <w:szCs w:val="22"/>
              </w:rPr>
              <w:t>886</w:t>
            </w:r>
            <w:r>
              <w:rPr>
                <w:sz w:val="22"/>
                <w:szCs w:val="22"/>
              </w:rPr>
              <w:t> </w:t>
            </w:r>
            <w:r w:rsidRPr="00434DCD">
              <w:rPr>
                <w:sz w:val="22"/>
                <w:szCs w:val="22"/>
              </w:rPr>
              <w:t>455</w:t>
            </w:r>
          </w:p>
        </w:tc>
      </w:tr>
      <w:tr w:rsidR="00DC4DBE" w:rsidRPr="0084340E" w:rsidTr="00DC4DBE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2052BB" w:rsidRDefault="00DC4DBE" w:rsidP="007600AD">
            <w:r w:rsidRPr="002052BB">
              <w:t>ООО «</w:t>
            </w:r>
            <w:proofErr w:type="spellStart"/>
            <w:r w:rsidRPr="002052BB">
              <w:t>Спе</w:t>
            </w:r>
            <w:r w:rsidRPr="002052BB">
              <w:t>ц</w:t>
            </w:r>
            <w:r w:rsidRPr="002052BB">
              <w:t>строймонтаж</w:t>
            </w:r>
            <w:proofErr w:type="spellEnd"/>
            <w:r w:rsidRPr="002052BB">
              <w:t>», ОГРН 1076658014256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Постановление</w:t>
            </w:r>
          </w:p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Семнадцатого арбитра</w:t>
            </w:r>
            <w:r w:rsidRPr="00563BD7">
              <w:rPr>
                <w:sz w:val="18"/>
                <w:szCs w:val="22"/>
              </w:rPr>
              <w:t>ж</w:t>
            </w:r>
            <w:r w:rsidRPr="00563BD7">
              <w:rPr>
                <w:sz w:val="18"/>
                <w:szCs w:val="22"/>
              </w:rPr>
              <w:t>ного апелляционного суда от 11.05.2015г. по делу № А50-7006/2014</w:t>
            </w:r>
          </w:p>
          <w:p w:rsidR="00DC4DBE" w:rsidRPr="00563BD7" w:rsidRDefault="00DC4DBE" w:rsidP="007600AD">
            <w:pPr>
              <w:jc w:val="center"/>
              <w:rPr>
                <w:sz w:val="18"/>
                <w:szCs w:val="22"/>
              </w:rPr>
            </w:pPr>
            <w:r w:rsidRPr="00563BD7">
              <w:rPr>
                <w:sz w:val="18"/>
                <w:szCs w:val="22"/>
              </w:rPr>
              <w:t>Исполнительный лист серия ФС №000351061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C4DBE" w:rsidRDefault="00DC4DBE" w:rsidP="00760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434DCD" w:rsidRDefault="00DC4DBE" w:rsidP="007600AD">
            <w:pPr>
              <w:jc w:val="center"/>
              <w:rPr>
                <w:sz w:val="22"/>
                <w:szCs w:val="22"/>
              </w:rPr>
            </w:pPr>
            <w:r w:rsidRPr="00434DCD">
              <w:rPr>
                <w:sz w:val="22"/>
                <w:szCs w:val="22"/>
              </w:rPr>
              <w:t>754</w:t>
            </w:r>
          </w:p>
        </w:tc>
      </w:tr>
      <w:tr w:rsidR="00DC4DBE" w:rsidRPr="0084340E" w:rsidTr="00DC4DBE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3 528 506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3 528 506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DBE" w:rsidRPr="0084340E" w:rsidRDefault="00DC4DBE" w:rsidP="00760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887 209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F5F25" w:rsidRDefault="000F5F25"/>
    <w:sectPr w:rsidR="000F5F2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DBE"/>
    <w:rsid w:val="000F5F25"/>
    <w:rsid w:val="001C3FC6"/>
    <w:rsid w:val="002304F1"/>
    <w:rsid w:val="00436A09"/>
    <w:rsid w:val="00D3598E"/>
    <w:rsid w:val="00DC4DB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2015-06-19T13:02:00Z</dcterms:created>
  <dcterms:modified xsi:type="dcterms:W3CDTF">2015-06-19T13:03:00Z</dcterms:modified>
</cp:coreProperties>
</file>