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F" w:rsidRPr="008547F3" w:rsidRDefault="00136F0F" w:rsidP="00136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</w:t>
      </w:r>
    </w:p>
    <w:p w:rsidR="00136F0F" w:rsidRPr="008547F3" w:rsidRDefault="00136F0F" w:rsidP="00136F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ДОГОВОР 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купли - продажи недвижимого имущества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г. Нижний Новгород                                                                        «__» __________ 201</w:t>
      </w:r>
      <w:r w:rsidR="003550D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</w:t>
      </w: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года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6F0F" w:rsidRPr="008547F3" w:rsidRDefault="005D2E4D" w:rsidP="00136F0F">
      <w:pPr>
        <w:tabs>
          <w:tab w:val="left" w:pos="159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E663EE">
        <w:rPr>
          <w:rFonts w:ascii="Times New Roman" w:hAnsi="Times New Roman" w:cs="Times New Roman"/>
          <w:b/>
        </w:rPr>
        <w:t>Общество с ограниченной ответственностью «Развитие»</w:t>
      </w:r>
      <w:r w:rsidRPr="00265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ИНН5221005373, ОГРН1065221004309, адрес 607800, Нижегородская обл., г. </w:t>
      </w:r>
      <w:proofErr w:type="spellStart"/>
      <w:r>
        <w:rPr>
          <w:rFonts w:ascii="Times New Roman" w:hAnsi="Times New Roman" w:cs="Times New Roman"/>
        </w:rPr>
        <w:t>Лукоянов</w:t>
      </w:r>
      <w:proofErr w:type="spellEnd"/>
      <w:r>
        <w:rPr>
          <w:rFonts w:ascii="Times New Roman" w:hAnsi="Times New Roman" w:cs="Times New Roman"/>
        </w:rPr>
        <w:t xml:space="preserve">, ул. Октябрьская, д.90, оф.6,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конкурсного управляющего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Рахвалов</w:t>
      </w:r>
      <w:r w:rsidR="00B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Олега Викторовича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Решения Арбитражного суда Нижегородской области </w:t>
      </w:r>
      <w:r w:rsidR="00E663EE">
        <w:rPr>
          <w:rFonts w:ascii="Times New Roman" w:hAnsi="Times New Roman" w:cs="Times New Roman"/>
        </w:rPr>
        <w:t>21.10.2014</w:t>
      </w:r>
      <w:r w:rsidR="00E663EE" w:rsidRPr="007D1BC1">
        <w:rPr>
          <w:rFonts w:ascii="Times New Roman" w:hAnsi="Times New Roman" w:cs="Times New Roman"/>
        </w:rPr>
        <w:t xml:space="preserve"> г</w:t>
      </w:r>
      <w:r w:rsidR="00E663EE">
        <w:rPr>
          <w:rFonts w:ascii="Times New Roman" w:hAnsi="Times New Roman" w:cs="Times New Roman"/>
        </w:rPr>
        <w:t xml:space="preserve"> </w:t>
      </w:r>
      <w:r w:rsidRPr="007D1BC1">
        <w:rPr>
          <w:rFonts w:ascii="Times New Roman" w:hAnsi="Times New Roman" w:cs="Times New Roman"/>
        </w:rPr>
        <w:t xml:space="preserve">в рамках дела </w:t>
      </w:r>
      <w:r w:rsidR="00BE7616">
        <w:rPr>
          <w:rFonts w:ascii="Times New Roman" w:hAnsi="Times New Roman" w:cs="Times New Roman"/>
        </w:rPr>
        <w:t xml:space="preserve">о несостоятельности (банкротстве) </w:t>
      </w:r>
      <w:r w:rsidRPr="007D1BC1">
        <w:rPr>
          <w:rFonts w:ascii="Times New Roman" w:hAnsi="Times New Roman" w:cs="Times New Roman"/>
        </w:rPr>
        <w:t xml:space="preserve">№ </w:t>
      </w:r>
      <w:r w:rsidRPr="007D1BC1">
        <w:rPr>
          <w:rFonts w:ascii="Times New Roman" w:hAnsi="Times New Roman" w:cs="Times New Roman"/>
          <w:iCs/>
        </w:rPr>
        <w:t>А43-</w:t>
      </w:r>
      <w:r>
        <w:rPr>
          <w:rFonts w:ascii="Times New Roman" w:hAnsi="Times New Roman" w:cs="Times New Roman"/>
          <w:iCs/>
        </w:rPr>
        <w:t>9302/2014</w:t>
      </w:r>
      <w:r w:rsidR="00136F0F" w:rsidRPr="008547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="00136F0F" w:rsidRPr="00854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E6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136F0F"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="00136F0F" w:rsidRPr="008547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F0F" w:rsidRPr="008547F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 одной стороны, и</w:t>
      </w:r>
      <w:proofErr w:type="gramEnd"/>
    </w:p>
    <w:p w:rsidR="00136F0F" w:rsidRPr="008547F3" w:rsidRDefault="00136F0F" w:rsidP="00136F0F">
      <w:pPr>
        <w:tabs>
          <w:tab w:val="left" w:pos="279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победителем торгов (Протокол о результатах проведения торгов от «__» _______ 201</w:t>
      </w:r>
      <w:r w:rsidR="00E663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именуем__ в дальнейшем </w:t>
      </w: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далее по тексту совместно именуемые «</w:t>
      </w: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 о нижеследующем:</w:t>
      </w:r>
    </w:p>
    <w:p w:rsidR="00136F0F" w:rsidRPr="008547F3" w:rsidRDefault="00136F0F" w:rsidP="00136F0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0F" w:rsidRPr="008547F3" w:rsidRDefault="00136F0F" w:rsidP="00136F0F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36F0F" w:rsidRDefault="00136F0F" w:rsidP="00E663EE">
      <w:pPr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num" w:pos="-284"/>
          <w:tab w:val="left" w:pos="0"/>
          <w:tab w:val="left" w:pos="993"/>
          <w:tab w:val="left" w:pos="6719"/>
        </w:tabs>
        <w:suppressAutoHyphens/>
        <w:autoSpaceDE w:val="0"/>
        <w:autoSpaceDN w:val="0"/>
        <w:spacing w:before="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«Имущество») и принадлежащее продавцу на праве собственности: </w:t>
      </w:r>
    </w:p>
    <w:p w:rsidR="007224A2" w:rsidRPr="007224A2" w:rsidRDefault="007224A2" w:rsidP="007224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4A2">
        <w:rPr>
          <w:rFonts w:ascii="Times New Roman" w:eastAsia="Times New Roman" w:hAnsi="Times New Roman" w:cs="Times New Roman"/>
          <w:color w:val="000000"/>
          <w:lang w:eastAsia="ru-RU"/>
        </w:rPr>
        <w:t xml:space="preserve">Лот № 1: Сооружение (взлетно-посадочная полоса) протяженность 34591 </w:t>
      </w:r>
      <w:proofErr w:type="spellStart"/>
      <w:r w:rsidRPr="007224A2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7224A2">
        <w:rPr>
          <w:rFonts w:ascii="Times New Roman" w:eastAsia="Times New Roman" w:hAnsi="Times New Roman" w:cs="Times New Roman"/>
          <w:color w:val="000000"/>
          <w:lang w:eastAsia="ru-RU"/>
        </w:rPr>
        <w:t>.,</w:t>
      </w:r>
      <w:proofErr w:type="gramStart"/>
      <w:r w:rsidRPr="007224A2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224A2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участок, </w:t>
      </w:r>
      <w:r w:rsidRPr="007224A2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Pr="007224A2">
        <w:rPr>
          <w:rFonts w:ascii="Times New Roman" w:eastAsia="Times New Roman" w:hAnsi="Times New Roman" w:cs="Times New Roman"/>
          <w:color w:val="000000"/>
          <w:lang w:eastAsia="ru-RU"/>
        </w:rPr>
        <w:t xml:space="preserve"> – 31922 </w:t>
      </w:r>
      <w:proofErr w:type="spellStart"/>
      <w:r w:rsidRPr="007224A2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7224A2">
        <w:rPr>
          <w:rFonts w:ascii="Times New Roman" w:eastAsia="Times New Roman" w:hAnsi="Times New Roman" w:cs="Times New Roman"/>
          <w:color w:val="000000"/>
          <w:lang w:eastAsia="ru-RU"/>
        </w:rPr>
        <w:t xml:space="preserve">. расположены по адресу: Нижегородская обл., </w:t>
      </w:r>
      <w:proofErr w:type="spellStart"/>
      <w:r w:rsidRPr="007224A2">
        <w:rPr>
          <w:rFonts w:ascii="Times New Roman" w:eastAsia="Times New Roman" w:hAnsi="Times New Roman" w:cs="Times New Roman"/>
          <w:color w:val="000000"/>
          <w:lang w:eastAsia="ru-RU"/>
        </w:rPr>
        <w:t>Гагинский</w:t>
      </w:r>
      <w:proofErr w:type="spellEnd"/>
      <w:r w:rsidRPr="007224A2">
        <w:rPr>
          <w:rFonts w:ascii="Times New Roman" w:eastAsia="Times New Roman" w:hAnsi="Times New Roman" w:cs="Times New Roman"/>
          <w:color w:val="000000"/>
          <w:lang w:eastAsia="ru-RU"/>
        </w:rPr>
        <w:t xml:space="preserve"> р-он, с. Гагино 870 м на </w:t>
      </w:r>
      <w:proofErr w:type="gramStart"/>
      <w:r w:rsidRPr="007224A2">
        <w:rPr>
          <w:rFonts w:ascii="Times New Roman" w:eastAsia="Times New Roman" w:hAnsi="Times New Roman" w:cs="Times New Roman"/>
          <w:color w:val="000000"/>
          <w:lang w:eastAsia="ru-RU"/>
        </w:rPr>
        <w:t>юго- восток</w:t>
      </w:r>
      <w:proofErr w:type="gramEnd"/>
      <w:r w:rsidRPr="007224A2">
        <w:rPr>
          <w:rFonts w:ascii="Times New Roman" w:eastAsia="Times New Roman" w:hAnsi="Times New Roman" w:cs="Times New Roman"/>
          <w:color w:val="000000"/>
          <w:lang w:eastAsia="ru-RU"/>
        </w:rPr>
        <w:t xml:space="preserve"> от улицы Калинина. </w:t>
      </w:r>
      <w:r w:rsidRPr="007224A2">
        <w:rPr>
          <w:rFonts w:ascii="Times New Roman" w:eastAsia="Times New Roman" w:hAnsi="Times New Roman" w:cs="Times New Roman"/>
          <w:lang w:eastAsia="ru-RU"/>
        </w:rPr>
        <w:t xml:space="preserve">Начальная цена продажи 288000 руб. (НДС не облагается). </w:t>
      </w:r>
    </w:p>
    <w:p w:rsidR="007224A2" w:rsidRPr="007224A2" w:rsidRDefault="007224A2" w:rsidP="007224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lang w:eastAsia="ru-RU"/>
        </w:rPr>
      </w:pPr>
      <w:r w:rsidRPr="007224A2">
        <w:rPr>
          <w:rFonts w:ascii="Times New Roman" w:eastAsia="Times New Roman" w:hAnsi="Times New Roman" w:cs="Times New Roman"/>
          <w:lang w:eastAsia="ru-RU"/>
        </w:rPr>
        <w:t>Лот № 3: Трактор «ЛТЗ-130» 2011г.</w:t>
      </w:r>
      <w:proofErr w:type="gramStart"/>
      <w:r w:rsidRPr="007224A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224A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224A2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7224A2">
        <w:rPr>
          <w:rFonts w:ascii="Times New Roman" w:eastAsia="Times New Roman" w:hAnsi="Times New Roman" w:cs="Times New Roman"/>
          <w:lang w:eastAsia="ru-RU"/>
        </w:rPr>
        <w:t xml:space="preserve"> цена продажи 326572,92 руб. (НДС не облагается). Имущество находится в залоге у ОАО «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>».</w:t>
      </w:r>
    </w:p>
    <w:p w:rsidR="007224A2" w:rsidRPr="007224A2" w:rsidRDefault="007224A2" w:rsidP="007224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lang w:eastAsia="ru-RU"/>
        </w:rPr>
      </w:pPr>
      <w:r w:rsidRPr="007224A2">
        <w:rPr>
          <w:rFonts w:ascii="Times New Roman" w:eastAsia="Times New Roman" w:hAnsi="Times New Roman" w:cs="Times New Roman"/>
          <w:lang w:eastAsia="ru-RU"/>
        </w:rPr>
        <w:t>Лот № 4: Комбайн зерноуборочный самоходный РСМ-142 «</w:t>
      </w:r>
      <w:r w:rsidRPr="007224A2">
        <w:rPr>
          <w:rFonts w:ascii="Times New Roman" w:eastAsia="Times New Roman" w:hAnsi="Times New Roman" w:cs="Times New Roman"/>
          <w:lang w:val="en-US" w:eastAsia="ru-RU"/>
        </w:rPr>
        <w:t>ACROS</w:t>
      </w:r>
      <w:r w:rsidRPr="007224A2">
        <w:rPr>
          <w:rFonts w:ascii="Times New Roman" w:eastAsia="Times New Roman" w:hAnsi="Times New Roman" w:cs="Times New Roman"/>
          <w:lang w:eastAsia="ru-RU"/>
        </w:rPr>
        <w:t xml:space="preserve">-580», 2011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7224A2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7224A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224A2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7224A2">
        <w:rPr>
          <w:rFonts w:ascii="Times New Roman" w:eastAsia="Times New Roman" w:hAnsi="Times New Roman" w:cs="Times New Roman"/>
          <w:lang w:eastAsia="ru-RU"/>
        </w:rPr>
        <w:t xml:space="preserve"> цена продажи 1980000 руб. (НДС не облагается). Имущество находится в залоге у ОАО «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>».</w:t>
      </w:r>
    </w:p>
    <w:p w:rsidR="007224A2" w:rsidRPr="007224A2" w:rsidRDefault="007224A2" w:rsidP="007224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lang w:eastAsia="ru-RU"/>
        </w:rPr>
      </w:pPr>
      <w:r w:rsidRPr="007224A2">
        <w:rPr>
          <w:rFonts w:ascii="Times New Roman" w:eastAsia="Times New Roman" w:hAnsi="Times New Roman" w:cs="Times New Roman"/>
          <w:lang w:eastAsia="ru-RU"/>
        </w:rPr>
        <w:t>Лот №6: Косилка ротационная прицепная «</w:t>
      </w:r>
      <w:r w:rsidRPr="007224A2">
        <w:rPr>
          <w:rFonts w:ascii="Times New Roman" w:eastAsia="Times New Roman" w:hAnsi="Times New Roman" w:cs="Times New Roman"/>
          <w:lang w:val="en-US" w:eastAsia="ru-RU"/>
        </w:rPr>
        <w:t>BERKUT</w:t>
      </w:r>
      <w:r w:rsidRPr="007224A2">
        <w:rPr>
          <w:rFonts w:ascii="Times New Roman" w:eastAsia="Times New Roman" w:hAnsi="Times New Roman" w:cs="Times New Roman"/>
          <w:lang w:eastAsia="ru-RU"/>
        </w:rPr>
        <w:t>» КРП-302, 2011г.</w:t>
      </w:r>
      <w:proofErr w:type="gramStart"/>
      <w:r w:rsidRPr="007224A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224A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224A2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7224A2">
        <w:rPr>
          <w:rFonts w:ascii="Times New Roman" w:eastAsia="Times New Roman" w:hAnsi="Times New Roman" w:cs="Times New Roman"/>
          <w:lang w:eastAsia="ru-RU"/>
        </w:rPr>
        <w:t xml:space="preserve"> цена продажи 257400 руб. (НДС не облагается). Имущество находится в залоге у ОАО «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>».</w:t>
      </w:r>
    </w:p>
    <w:p w:rsidR="007224A2" w:rsidRPr="007224A2" w:rsidRDefault="007224A2" w:rsidP="007224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lang w:eastAsia="ru-RU"/>
        </w:rPr>
      </w:pPr>
      <w:r w:rsidRPr="007224A2">
        <w:rPr>
          <w:rFonts w:ascii="Times New Roman" w:eastAsia="Times New Roman" w:hAnsi="Times New Roman" w:cs="Times New Roman"/>
          <w:lang w:eastAsia="ru-RU"/>
        </w:rPr>
        <w:t xml:space="preserve">Лот №8: </w:t>
      </w:r>
      <w:proofErr w:type="gramStart"/>
      <w:r w:rsidRPr="007224A2">
        <w:rPr>
          <w:rFonts w:ascii="Times New Roman" w:eastAsia="Times New Roman" w:hAnsi="Times New Roman" w:cs="Times New Roman"/>
          <w:lang w:eastAsia="ru-RU"/>
        </w:rPr>
        <w:t xml:space="preserve">Нежилое административное здание, </w:t>
      </w:r>
      <w:r w:rsidRPr="007224A2">
        <w:rPr>
          <w:rFonts w:ascii="Times New Roman" w:eastAsia="Times New Roman" w:hAnsi="Times New Roman" w:cs="Times New Roman"/>
          <w:lang w:val="en-US" w:eastAsia="ru-RU"/>
        </w:rPr>
        <w:t>S</w:t>
      </w:r>
      <w:r w:rsidRPr="007224A2">
        <w:rPr>
          <w:rFonts w:ascii="Times New Roman" w:eastAsia="Times New Roman" w:hAnsi="Times New Roman" w:cs="Times New Roman"/>
          <w:lang w:eastAsia="ru-RU"/>
        </w:rPr>
        <w:t xml:space="preserve">-365,4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., 1979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., этажность 2, Нежилое здание столовая, </w:t>
      </w:r>
      <w:r w:rsidRPr="007224A2">
        <w:rPr>
          <w:rFonts w:ascii="Times New Roman" w:eastAsia="Times New Roman" w:hAnsi="Times New Roman" w:cs="Times New Roman"/>
          <w:lang w:val="en-US" w:eastAsia="ru-RU"/>
        </w:rPr>
        <w:t>S</w:t>
      </w:r>
      <w:r w:rsidRPr="007224A2">
        <w:rPr>
          <w:rFonts w:ascii="Times New Roman" w:eastAsia="Times New Roman" w:hAnsi="Times New Roman" w:cs="Times New Roman"/>
          <w:lang w:eastAsia="ru-RU"/>
        </w:rPr>
        <w:t xml:space="preserve">-306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., 1985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., этажность 1, Нежилое здание гараж </w:t>
      </w:r>
      <w:r w:rsidRPr="007224A2">
        <w:rPr>
          <w:rFonts w:ascii="Times New Roman" w:eastAsia="Times New Roman" w:hAnsi="Times New Roman" w:cs="Times New Roman"/>
          <w:lang w:val="en-US" w:eastAsia="ru-RU"/>
        </w:rPr>
        <w:t>S</w:t>
      </w:r>
      <w:r w:rsidRPr="007224A2">
        <w:rPr>
          <w:rFonts w:ascii="Times New Roman" w:eastAsia="Times New Roman" w:hAnsi="Times New Roman" w:cs="Times New Roman"/>
          <w:lang w:eastAsia="ru-RU"/>
        </w:rPr>
        <w:t xml:space="preserve">-80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., 1985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. этажность 1, Земельный участок под объектами недвижимости, кадастровый номер 52:49:0600001:699, </w:t>
      </w:r>
      <w:r w:rsidRPr="007224A2">
        <w:rPr>
          <w:rFonts w:ascii="Times New Roman" w:eastAsia="Times New Roman" w:hAnsi="Times New Roman" w:cs="Times New Roman"/>
          <w:lang w:val="en-US" w:eastAsia="ru-RU"/>
        </w:rPr>
        <w:t>S</w:t>
      </w:r>
      <w:r w:rsidRPr="007224A2">
        <w:rPr>
          <w:rFonts w:ascii="Times New Roman" w:eastAsia="Times New Roman" w:hAnsi="Times New Roman" w:cs="Times New Roman"/>
          <w:lang w:eastAsia="ru-RU"/>
        </w:rPr>
        <w:t xml:space="preserve">4522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., земли населенных пунктов по адресу Нижегородская обл.,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Гагинский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 район, с Гагино.</w:t>
      </w:r>
      <w:proofErr w:type="gramEnd"/>
      <w:r w:rsidRPr="007224A2">
        <w:rPr>
          <w:rFonts w:ascii="Times New Roman" w:eastAsia="Times New Roman" w:hAnsi="Times New Roman" w:cs="Times New Roman"/>
          <w:lang w:eastAsia="ru-RU"/>
        </w:rPr>
        <w:t xml:space="preserve"> Начальная цена продажи 2626674,84 руб. (НДС не облагается). Имущество находится в залоге у ОАО «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>».</w:t>
      </w:r>
    </w:p>
    <w:p w:rsidR="007224A2" w:rsidRPr="007224A2" w:rsidRDefault="007224A2" w:rsidP="007224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lang w:eastAsia="ru-RU"/>
        </w:rPr>
      </w:pPr>
      <w:r w:rsidRPr="007224A2">
        <w:rPr>
          <w:rFonts w:ascii="Times New Roman" w:eastAsia="Times New Roman" w:hAnsi="Times New Roman" w:cs="Times New Roman"/>
          <w:lang w:eastAsia="ru-RU"/>
        </w:rPr>
        <w:t xml:space="preserve">Лот №9: Нежилое здание зерносклада </w:t>
      </w:r>
      <w:r w:rsidRPr="007224A2">
        <w:rPr>
          <w:rFonts w:ascii="Times New Roman" w:eastAsia="Times New Roman" w:hAnsi="Times New Roman" w:cs="Times New Roman"/>
          <w:lang w:val="en-US" w:eastAsia="ru-RU"/>
        </w:rPr>
        <w:t>S</w:t>
      </w:r>
      <w:r w:rsidRPr="007224A2">
        <w:rPr>
          <w:rFonts w:ascii="Times New Roman" w:eastAsia="Times New Roman" w:hAnsi="Times New Roman" w:cs="Times New Roman"/>
          <w:lang w:eastAsia="ru-RU"/>
        </w:rPr>
        <w:t xml:space="preserve"> -1711,7кв.м</w:t>
      </w:r>
      <w:proofErr w:type="gramStart"/>
      <w:r w:rsidRPr="007224A2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7224A2">
        <w:rPr>
          <w:rFonts w:ascii="Times New Roman" w:eastAsia="Times New Roman" w:hAnsi="Times New Roman" w:cs="Times New Roman"/>
          <w:lang w:eastAsia="ru-RU"/>
        </w:rPr>
        <w:t xml:space="preserve">словный номер 52-52-09/023/2006-030, этажность 1, Земельный участок по зданием, кадастровый номер 52:49:060001:946, </w:t>
      </w:r>
      <w:r w:rsidRPr="007224A2">
        <w:rPr>
          <w:rFonts w:ascii="Times New Roman" w:eastAsia="Times New Roman" w:hAnsi="Times New Roman" w:cs="Times New Roman"/>
          <w:lang w:val="en-US" w:eastAsia="ru-RU"/>
        </w:rPr>
        <w:t>S</w:t>
      </w:r>
      <w:r w:rsidRPr="007224A2">
        <w:rPr>
          <w:rFonts w:ascii="Times New Roman" w:eastAsia="Times New Roman" w:hAnsi="Times New Roman" w:cs="Times New Roman"/>
          <w:lang w:eastAsia="ru-RU"/>
        </w:rPr>
        <w:t xml:space="preserve">-1870 кв. м. расположены по адресу Нижегородская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Гагинский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 район, с. Гагино. Начальная цена продажи 1884740,76 руб. (НДС не облагается). Имущество находится в залоге у ОАО «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>».</w:t>
      </w:r>
    </w:p>
    <w:p w:rsidR="007224A2" w:rsidRPr="007224A2" w:rsidRDefault="007224A2" w:rsidP="007224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lang w:eastAsia="ru-RU"/>
        </w:rPr>
      </w:pPr>
      <w:r w:rsidRPr="007224A2">
        <w:rPr>
          <w:rFonts w:ascii="Times New Roman" w:eastAsia="Times New Roman" w:hAnsi="Times New Roman" w:cs="Times New Roman"/>
          <w:lang w:eastAsia="ru-RU"/>
        </w:rPr>
        <w:t xml:space="preserve">Лот №10: Нежилое здание (коровник на 600 голов), </w:t>
      </w:r>
      <w:r w:rsidRPr="007224A2">
        <w:rPr>
          <w:rFonts w:ascii="Times New Roman" w:eastAsia="Times New Roman" w:hAnsi="Times New Roman" w:cs="Times New Roman"/>
          <w:lang w:val="en-US" w:eastAsia="ru-RU"/>
        </w:rPr>
        <w:t>S</w:t>
      </w:r>
      <w:r w:rsidRPr="007224A2">
        <w:rPr>
          <w:rFonts w:ascii="Times New Roman" w:eastAsia="Times New Roman" w:hAnsi="Times New Roman" w:cs="Times New Roman"/>
          <w:lang w:eastAsia="ru-RU"/>
        </w:rPr>
        <w:t xml:space="preserve">3909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. условный номер 52-52-09/039/2008-077этажность 1, Земельный участок, кадастровый номер 52:49:0700018:165, </w:t>
      </w:r>
      <w:r w:rsidRPr="007224A2">
        <w:rPr>
          <w:rFonts w:ascii="Times New Roman" w:eastAsia="Times New Roman" w:hAnsi="Times New Roman" w:cs="Times New Roman"/>
          <w:lang w:val="en-US" w:eastAsia="ru-RU"/>
        </w:rPr>
        <w:t>S</w:t>
      </w:r>
      <w:r w:rsidRPr="007224A2">
        <w:rPr>
          <w:rFonts w:ascii="Times New Roman" w:eastAsia="Times New Roman" w:hAnsi="Times New Roman" w:cs="Times New Roman"/>
          <w:lang w:eastAsia="ru-RU"/>
        </w:rPr>
        <w:t xml:space="preserve">-44824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. по адресу </w:t>
      </w:r>
      <w:proofErr w:type="gramStart"/>
      <w:r w:rsidRPr="007224A2">
        <w:rPr>
          <w:rFonts w:ascii="Times New Roman" w:eastAsia="Times New Roman" w:hAnsi="Times New Roman" w:cs="Times New Roman"/>
          <w:lang w:eastAsia="ru-RU"/>
        </w:rPr>
        <w:t>Нижегородская</w:t>
      </w:r>
      <w:proofErr w:type="gramEnd"/>
      <w:r w:rsidRPr="007224A2">
        <w:rPr>
          <w:rFonts w:ascii="Times New Roman" w:eastAsia="Times New Roman" w:hAnsi="Times New Roman" w:cs="Times New Roman"/>
          <w:lang w:eastAsia="ru-RU"/>
        </w:rPr>
        <w:t xml:space="preserve"> обл.,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Гагаинский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 xml:space="preserve"> район, с. 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Тяпино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>.  Начальная цена продажи 1749035,88 руб. (НДС не облагается). Имущество находится в залоге у ОАО «</w:t>
      </w:r>
      <w:proofErr w:type="spellStart"/>
      <w:r w:rsidRPr="007224A2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7224A2">
        <w:rPr>
          <w:rFonts w:ascii="Times New Roman" w:eastAsia="Times New Roman" w:hAnsi="Times New Roman" w:cs="Times New Roman"/>
          <w:lang w:eastAsia="ru-RU"/>
        </w:rPr>
        <w:t>».</w:t>
      </w:r>
    </w:p>
    <w:p w:rsidR="00136F0F" w:rsidRPr="008547F3" w:rsidRDefault="00136F0F" w:rsidP="00136F0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должника с номера </w:t>
      </w:r>
      <w:r w:rsidR="007224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номер 10 находится в залоге у ОАО «</w:t>
      </w:r>
      <w:proofErr w:type="spellStart"/>
      <w:r w:rsidR="00AC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AC46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1.3.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оформления  настоящего Договора, и претензий к ним не имеет.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1.4. До подписания настоящего договора Имущество Покупателем осмотрено.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1.5. Переход права собственности на Имущество подлежит обязательной государственной регистрации в Управлении Федеральной службы государственной регистрации, кадастра и картографии по Нижегородской области. Регистрация осуществляется за счет Покупателя.</w:t>
      </w:r>
    </w:p>
    <w:p w:rsidR="00136F0F" w:rsidRPr="008547F3" w:rsidRDefault="00136F0F" w:rsidP="00136F0F">
      <w:pPr>
        <w:tabs>
          <w:tab w:val="num" w:pos="426"/>
          <w:tab w:val="left" w:pos="851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1.6</w:t>
      </w:r>
      <w:r w:rsidRPr="008547F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выполнения действий, предусмотренных в п. 1.5. настоящего Договора, Продавец предоставляет для государственной регистрации все необходимые документы в уполномоченный государственный орган по регистрации прав на недвижимое имущество, и несут полную ответственность за их достоверность. 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2. ЦЕНА ДОГОВОРА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2.1.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Стоимость Имущества составляет _______________________ рублей, (НДС не предусмотрен) из них: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2.1.1. Стоимость Объекта 1 составляет ______________________ рублей, (НДС не предусмотрен).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2.1.2. Стоимость Объекта </w:t>
      </w:r>
      <w:bookmarkStart w:id="0" w:name="_GoBack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bookmarkEnd w:id="0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2.1.3. Стоимость Объекта 3 составляет ______________________ рублей, (НДС не предусмотрен).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2.1.4. Стоимость Объекта 4 составляет ______________________ рублей, (НДС не предусмотрен).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2.1.5. Стоимость Объекта 5 составляет ______________________ рублей, (НДС не предусмотрен).</w:t>
      </w:r>
    </w:p>
    <w:p w:rsidR="00136F0F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2.1.6. Стоимость Объекта 6 составляет ______________________ рублей, (НДС не предусмотрен).</w:t>
      </w:r>
    </w:p>
    <w:p w:rsidR="00337775" w:rsidRDefault="00337775" w:rsidP="003377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Стоимость Объекта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337775" w:rsidRDefault="00337775" w:rsidP="003377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Стоимость Объекта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337775" w:rsidRDefault="00337775" w:rsidP="003377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Стоимость Объекта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337775" w:rsidRDefault="00337775" w:rsidP="003377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Стоимость Объекта </w:t>
      </w:r>
      <w:r w:rsidR="00701168"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744FEA" w:rsidRPr="008547F3" w:rsidRDefault="00744FEA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Указанная цена является окончательной и изменению не подлежит.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Покупателем на момент подписания настоящего Договора внесен задаток в счет оплаты имущества в размере  ___________________________________________  рублей.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3.  ПОРЯДОК РАСЧЕТОВ</w:t>
      </w:r>
    </w:p>
    <w:p w:rsidR="00136F0F" w:rsidRPr="008547F3" w:rsidRDefault="00136F0F" w:rsidP="00136F0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расчет по настоящему Договору в сумме _______________________ Покупатель обязуется произвести в срок не позднее 30 (Тридцати) дней </w:t>
      </w:r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Сторонами.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3.2.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Стороны несут все расходы, связанные с оформлением настоящего Договора и регистрацией перехода права, в соответствии с действующим законодательством РФ.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3.3.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дств в п</w:t>
      </w:r>
      <w:proofErr w:type="gramEnd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олном объеме (п. 2.1. настоящего Договора) на расчетный счет Продавца. Возможен иной способ оплаты, не противоречащий законодательству РФ.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ПЕРЕДАЧА ИМУЩЕСТВА</w:t>
      </w:r>
    </w:p>
    <w:p w:rsidR="00136F0F" w:rsidRPr="008547F3" w:rsidRDefault="00136F0F" w:rsidP="00136F0F">
      <w:pPr>
        <w:widowControl w:val="0"/>
        <w:tabs>
          <w:tab w:val="left" w:pos="1218"/>
        </w:tabs>
        <w:autoSpaceDE w:val="0"/>
        <w:autoSpaceDN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Продавец обязан </w:t>
      </w:r>
      <w:r w:rsidRPr="0085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Покупателю Имущество по Акту приема-передачи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подписанному Сторонами,  после </w:t>
      </w:r>
      <w:r w:rsidRPr="0085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 оплаты суммы,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 xml:space="preserve">4.2. </w:t>
      </w:r>
      <w:proofErr w:type="gramStart"/>
      <w:r w:rsidRPr="008547F3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>С даты подписания</w:t>
      </w:r>
      <w:proofErr w:type="gramEnd"/>
      <w:r w:rsidRPr="008547F3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5. ПРАВА И ОБЯЗАННОСТИ СТОРОН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5.1.</w:t>
      </w: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Продавец обязуется: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5.1.1. Передать Покупателю в собственность Имущество  являющееся предметом  настоящего Договора, и документацию на него.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5.1.2. Обеспечить явку своего уполномоченного представителя для подписания Акта приема-передачи Имущества.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5.1.3. Не передавать Имущество, являющееся предметом настоящего Договора в </w:t>
      </w:r>
      <w:proofErr w:type="gramStart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залог</w:t>
      </w:r>
      <w:proofErr w:type="gramEnd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5.2. </w:t>
      </w: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Продавец в праве: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5.3.</w:t>
      </w: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Покупатель обязуется: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5.3.1. </w:t>
      </w:r>
      <w:proofErr w:type="gramStart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Оплатить стоимость приобретаемого</w:t>
      </w:r>
      <w:proofErr w:type="gramEnd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Имущества в полном объеме в порядке и на условиях предусмотренных настоящим Договором.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5.3.2. Принять имущество в день подписания Акта приема-передачи Имущества.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5.3.3. С момента подписания Акта приема-передачи по настоящему Договору нести бремя содержания Имущества.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 ОТВЕТСТВЕННОСТЬ СТОРОН.</w:t>
      </w: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/>
        <w:t>ОБСТОЯТЕЛЬСТВА НЕПРЕОДОЛИМОЙ СИЛЫ</w:t>
      </w:r>
    </w:p>
    <w:p w:rsidR="00136F0F" w:rsidRPr="008547F3" w:rsidRDefault="00136F0F" w:rsidP="00136F0F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136F0F" w:rsidRPr="008547F3" w:rsidRDefault="00136F0F" w:rsidP="00136F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136F0F" w:rsidRPr="008547F3" w:rsidRDefault="00136F0F" w:rsidP="00136F0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РАЗРЕШЕНИЕ СПОРОВ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 Все споры и разногласия между сторонами по настоящему Договору Стороны пытаются разрешить мирным путем, а при </w:t>
      </w:r>
      <w:proofErr w:type="spellStart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неурегулировании</w:t>
      </w:r>
      <w:proofErr w:type="spellEnd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путем переговоров, рассматриваются </w:t>
      </w:r>
      <w:r w:rsidRPr="008547F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Арбитражном суде Нижегородской области.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8. СРОК ДЕЙСТВИЯ ДОГОВОРА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136F0F" w:rsidRPr="008547F3" w:rsidRDefault="00136F0F" w:rsidP="00136F0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F0F" w:rsidRPr="008547F3" w:rsidRDefault="00136F0F" w:rsidP="00136F0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ПРОЧИЕ УСЛОВИЯ</w:t>
      </w:r>
    </w:p>
    <w:p w:rsidR="00136F0F" w:rsidRPr="008547F3" w:rsidRDefault="00136F0F" w:rsidP="00136F0F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136F0F" w:rsidRPr="008547F3" w:rsidRDefault="00136F0F" w:rsidP="00136F0F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136F0F" w:rsidRPr="008547F3" w:rsidRDefault="00136F0F" w:rsidP="00136F0F">
      <w:pPr>
        <w:widowControl w:val="0"/>
        <w:tabs>
          <w:tab w:val="left" w:pos="540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9.3. Взаимоотношения Сторон, не урегулированные настоящим Договором,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регламентируются действующим законодательством Российской Федерации.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9.4. Настоящий договор составлен в </w:t>
      </w:r>
      <w:r w:rsidR="004B6950">
        <w:rPr>
          <w:rFonts w:ascii="Times New Roman" w:eastAsia="Arial" w:hAnsi="Times New Roman" w:cs="Times New Roman"/>
          <w:sz w:val="24"/>
          <w:szCs w:val="24"/>
          <w:lang w:eastAsia="ar-SA"/>
        </w:rPr>
        <w:t>12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экземплярах, один из которых находится у  Продавца, второй - у Покупателя, остальные – для регистрирующего органа.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136F0F" w:rsidRPr="008547F3" w:rsidRDefault="00136F0F" w:rsidP="004B6950">
      <w:pPr>
        <w:widowControl w:val="0"/>
        <w:numPr>
          <w:ilvl w:val="5"/>
          <w:numId w:val="2"/>
        </w:numPr>
        <w:tabs>
          <w:tab w:val="clear" w:pos="2520"/>
          <w:tab w:val="num" w:pos="0"/>
          <w:tab w:val="num" w:pos="1276"/>
        </w:tabs>
        <w:suppressAutoHyphens/>
        <w:autoSpaceDE w:val="0"/>
        <w:autoSpaceDN w:val="0"/>
        <w:spacing w:after="0" w:line="240" w:lineRule="auto"/>
        <w:ind w:hanging="1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БАНКОВСКИЕ РЕКВИЗИТЫ И ПОДПИСИ СТОРОН</w:t>
      </w:r>
    </w:p>
    <w:p w:rsidR="0073247B" w:rsidRDefault="0073247B"/>
    <w:sectPr w:rsidR="0073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E8"/>
    <w:rsid w:val="00000DED"/>
    <w:rsid w:val="00001AD1"/>
    <w:rsid w:val="000032B0"/>
    <w:rsid w:val="000034D7"/>
    <w:rsid w:val="00003660"/>
    <w:rsid w:val="00006ABB"/>
    <w:rsid w:val="00010C96"/>
    <w:rsid w:val="00013072"/>
    <w:rsid w:val="00013819"/>
    <w:rsid w:val="00015E48"/>
    <w:rsid w:val="00015E65"/>
    <w:rsid w:val="000167AC"/>
    <w:rsid w:val="00017E6B"/>
    <w:rsid w:val="00020ABB"/>
    <w:rsid w:val="0002243D"/>
    <w:rsid w:val="00022600"/>
    <w:rsid w:val="000228EC"/>
    <w:rsid w:val="000246ED"/>
    <w:rsid w:val="00025590"/>
    <w:rsid w:val="00025F50"/>
    <w:rsid w:val="0002689E"/>
    <w:rsid w:val="00026930"/>
    <w:rsid w:val="000336FF"/>
    <w:rsid w:val="00034453"/>
    <w:rsid w:val="000358A0"/>
    <w:rsid w:val="00035958"/>
    <w:rsid w:val="0003614D"/>
    <w:rsid w:val="00040591"/>
    <w:rsid w:val="00040703"/>
    <w:rsid w:val="00041366"/>
    <w:rsid w:val="000415D0"/>
    <w:rsid w:val="000436B9"/>
    <w:rsid w:val="00043783"/>
    <w:rsid w:val="00044273"/>
    <w:rsid w:val="00047362"/>
    <w:rsid w:val="00051168"/>
    <w:rsid w:val="00053582"/>
    <w:rsid w:val="00054022"/>
    <w:rsid w:val="0005534D"/>
    <w:rsid w:val="00066ED9"/>
    <w:rsid w:val="00067F98"/>
    <w:rsid w:val="00072150"/>
    <w:rsid w:val="0007259E"/>
    <w:rsid w:val="0007280D"/>
    <w:rsid w:val="00077047"/>
    <w:rsid w:val="000835B0"/>
    <w:rsid w:val="0008665A"/>
    <w:rsid w:val="000872FC"/>
    <w:rsid w:val="00087729"/>
    <w:rsid w:val="000936CF"/>
    <w:rsid w:val="00095E3A"/>
    <w:rsid w:val="000963A6"/>
    <w:rsid w:val="000A44D0"/>
    <w:rsid w:val="000A499B"/>
    <w:rsid w:val="000A4C2C"/>
    <w:rsid w:val="000A6382"/>
    <w:rsid w:val="000B0084"/>
    <w:rsid w:val="000B118D"/>
    <w:rsid w:val="000B17A6"/>
    <w:rsid w:val="000B21E0"/>
    <w:rsid w:val="000B308E"/>
    <w:rsid w:val="000B37D1"/>
    <w:rsid w:val="000B503F"/>
    <w:rsid w:val="000B54E8"/>
    <w:rsid w:val="000B7D15"/>
    <w:rsid w:val="000C4DCB"/>
    <w:rsid w:val="000C4F6A"/>
    <w:rsid w:val="000C6AB5"/>
    <w:rsid w:val="000D0849"/>
    <w:rsid w:val="000D1457"/>
    <w:rsid w:val="000D165C"/>
    <w:rsid w:val="000D2804"/>
    <w:rsid w:val="000D28C8"/>
    <w:rsid w:val="000D773B"/>
    <w:rsid w:val="000D78B2"/>
    <w:rsid w:val="000D7C86"/>
    <w:rsid w:val="000E11C7"/>
    <w:rsid w:val="000E1393"/>
    <w:rsid w:val="000E1C4C"/>
    <w:rsid w:val="000E2206"/>
    <w:rsid w:val="000E29DB"/>
    <w:rsid w:val="000E41AD"/>
    <w:rsid w:val="000E46DF"/>
    <w:rsid w:val="000E490B"/>
    <w:rsid w:val="000E7F92"/>
    <w:rsid w:val="000F0033"/>
    <w:rsid w:val="000F0260"/>
    <w:rsid w:val="000F3072"/>
    <w:rsid w:val="000F3E3F"/>
    <w:rsid w:val="000F46FF"/>
    <w:rsid w:val="000F553C"/>
    <w:rsid w:val="000F725E"/>
    <w:rsid w:val="001008AC"/>
    <w:rsid w:val="00100F2D"/>
    <w:rsid w:val="00102171"/>
    <w:rsid w:val="0010239D"/>
    <w:rsid w:val="001024BF"/>
    <w:rsid w:val="00103DA2"/>
    <w:rsid w:val="001050D0"/>
    <w:rsid w:val="001050E9"/>
    <w:rsid w:val="001065F3"/>
    <w:rsid w:val="001068F2"/>
    <w:rsid w:val="001108D3"/>
    <w:rsid w:val="0011139A"/>
    <w:rsid w:val="00111484"/>
    <w:rsid w:val="001128B0"/>
    <w:rsid w:val="00113AAD"/>
    <w:rsid w:val="001155AB"/>
    <w:rsid w:val="00115B59"/>
    <w:rsid w:val="00120111"/>
    <w:rsid w:val="00120A3B"/>
    <w:rsid w:val="00121617"/>
    <w:rsid w:val="00122554"/>
    <w:rsid w:val="00122BCF"/>
    <w:rsid w:val="001233D4"/>
    <w:rsid w:val="001237FA"/>
    <w:rsid w:val="001252E0"/>
    <w:rsid w:val="00125A0E"/>
    <w:rsid w:val="00127054"/>
    <w:rsid w:val="00131DF6"/>
    <w:rsid w:val="0013305B"/>
    <w:rsid w:val="0013354E"/>
    <w:rsid w:val="00133B54"/>
    <w:rsid w:val="00133F5A"/>
    <w:rsid w:val="00135367"/>
    <w:rsid w:val="00136F0F"/>
    <w:rsid w:val="00137A17"/>
    <w:rsid w:val="00137AB1"/>
    <w:rsid w:val="00140046"/>
    <w:rsid w:val="00140A24"/>
    <w:rsid w:val="001419F4"/>
    <w:rsid w:val="00142044"/>
    <w:rsid w:val="00143D3A"/>
    <w:rsid w:val="0014416D"/>
    <w:rsid w:val="00147964"/>
    <w:rsid w:val="00151DC9"/>
    <w:rsid w:val="00151F72"/>
    <w:rsid w:val="00153E5C"/>
    <w:rsid w:val="00155841"/>
    <w:rsid w:val="0015717E"/>
    <w:rsid w:val="00161D38"/>
    <w:rsid w:val="001621A6"/>
    <w:rsid w:val="00163685"/>
    <w:rsid w:val="00163E68"/>
    <w:rsid w:val="00164B5F"/>
    <w:rsid w:val="00165067"/>
    <w:rsid w:val="0016589E"/>
    <w:rsid w:val="0016635D"/>
    <w:rsid w:val="00170309"/>
    <w:rsid w:val="001703FD"/>
    <w:rsid w:val="00171ED2"/>
    <w:rsid w:val="00173E91"/>
    <w:rsid w:val="00174220"/>
    <w:rsid w:val="00174D8B"/>
    <w:rsid w:val="001771C1"/>
    <w:rsid w:val="00184827"/>
    <w:rsid w:val="00184A0A"/>
    <w:rsid w:val="001850EB"/>
    <w:rsid w:val="00186E4D"/>
    <w:rsid w:val="00190E7A"/>
    <w:rsid w:val="0019123F"/>
    <w:rsid w:val="00193D58"/>
    <w:rsid w:val="0019439A"/>
    <w:rsid w:val="0019543F"/>
    <w:rsid w:val="00195F20"/>
    <w:rsid w:val="00196F94"/>
    <w:rsid w:val="00197782"/>
    <w:rsid w:val="00197AF8"/>
    <w:rsid w:val="00197F88"/>
    <w:rsid w:val="001A0335"/>
    <w:rsid w:val="001A0B87"/>
    <w:rsid w:val="001A368A"/>
    <w:rsid w:val="001A3C22"/>
    <w:rsid w:val="001A4603"/>
    <w:rsid w:val="001A65FE"/>
    <w:rsid w:val="001B0082"/>
    <w:rsid w:val="001B07AC"/>
    <w:rsid w:val="001B2043"/>
    <w:rsid w:val="001B3568"/>
    <w:rsid w:val="001B4B9F"/>
    <w:rsid w:val="001B4FD7"/>
    <w:rsid w:val="001B579A"/>
    <w:rsid w:val="001C0BCD"/>
    <w:rsid w:val="001C102D"/>
    <w:rsid w:val="001C3391"/>
    <w:rsid w:val="001C48BA"/>
    <w:rsid w:val="001C571A"/>
    <w:rsid w:val="001C5A81"/>
    <w:rsid w:val="001C6083"/>
    <w:rsid w:val="001D0C54"/>
    <w:rsid w:val="001D1A08"/>
    <w:rsid w:val="001D256E"/>
    <w:rsid w:val="001D341F"/>
    <w:rsid w:val="001D449C"/>
    <w:rsid w:val="001D6F3D"/>
    <w:rsid w:val="001D7415"/>
    <w:rsid w:val="001E0436"/>
    <w:rsid w:val="001E072D"/>
    <w:rsid w:val="001E0982"/>
    <w:rsid w:val="001E1CE3"/>
    <w:rsid w:val="001E2F71"/>
    <w:rsid w:val="001E35A0"/>
    <w:rsid w:val="001E4756"/>
    <w:rsid w:val="001E4D15"/>
    <w:rsid w:val="001E575F"/>
    <w:rsid w:val="001E6106"/>
    <w:rsid w:val="001E66BA"/>
    <w:rsid w:val="001E7C22"/>
    <w:rsid w:val="001E7CE6"/>
    <w:rsid w:val="001F021B"/>
    <w:rsid w:val="001F0F90"/>
    <w:rsid w:val="001F1F0A"/>
    <w:rsid w:val="001F2301"/>
    <w:rsid w:val="001F65B3"/>
    <w:rsid w:val="001F78A5"/>
    <w:rsid w:val="0020063C"/>
    <w:rsid w:val="002008AD"/>
    <w:rsid w:val="002016F4"/>
    <w:rsid w:val="00205AA6"/>
    <w:rsid w:val="00211129"/>
    <w:rsid w:val="00211213"/>
    <w:rsid w:val="00211781"/>
    <w:rsid w:val="00211CFF"/>
    <w:rsid w:val="00212195"/>
    <w:rsid w:val="002139F7"/>
    <w:rsid w:val="002140BF"/>
    <w:rsid w:val="00214574"/>
    <w:rsid w:val="00220035"/>
    <w:rsid w:val="00221865"/>
    <w:rsid w:val="002230B9"/>
    <w:rsid w:val="00224829"/>
    <w:rsid w:val="00224898"/>
    <w:rsid w:val="00226EF5"/>
    <w:rsid w:val="00231C3B"/>
    <w:rsid w:val="00232218"/>
    <w:rsid w:val="002327AF"/>
    <w:rsid w:val="00235376"/>
    <w:rsid w:val="00237414"/>
    <w:rsid w:val="00241059"/>
    <w:rsid w:val="00242542"/>
    <w:rsid w:val="0024417E"/>
    <w:rsid w:val="00246B51"/>
    <w:rsid w:val="002478A5"/>
    <w:rsid w:val="00247FA5"/>
    <w:rsid w:val="00251C75"/>
    <w:rsid w:val="002533A6"/>
    <w:rsid w:val="00253AF3"/>
    <w:rsid w:val="00254BBE"/>
    <w:rsid w:val="0025516E"/>
    <w:rsid w:val="00256A4B"/>
    <w:rsid w:val="00260ADE"/>
    <w:rsid w:val="00261255"/>
    <w:rsid w:val="00262FFA"/>
    <w:rsid w:val="002661F3"/>
    <w:rsid w:val="00271C8B"/>
    <w:rsid w:val="00272AE7"/>
    <w:rsid w:val="002748DA"/>
    <w:rsid w:val="0027797F"/>
    <w:rsid w:val="00277F88"/>
    <w:rsid w:val="00280330"/>
    <w:rsid w:val="002812A4"/>
    <w:rsid w:val="00281462"/>
    <w:rsid w:val="00281F6E"/>
    <w:rsid w:val="00282143"/>
    <w:rsid w:val="0028216D"/>
    <w:rsid w:val="00282642"/>
    <w:rsid w:val="002828FD"/>
    <w:rsid w:val="00282968"/>
    <w:rsid w:val="00283137"/>
    <w:rsid w:val="00283B37"/>
    <w:rsid w:val="002843F0"/>
    <w:rsid w:val="00285F73"/>
    <w:rsid w:val="00287556"/>
    <w:rsid w:val="002945A6"/>
    <w:rsid w:val="00294A57"/>
    <w:rsid w:val="00295CF9"/>
    <w:rsid w:val="00296097"/>
    <w:rsid w:val="002A205B"/>
    <w:rsid w:val="002A2518"/>
    <w:rsid w:val="002A365C"/>
    <w:rsid w:val="002A3941"/>
    <w:rsid w:val="002A3D67"/>
    <w:rsid w:val="002A5236"/>
    <w:rsid w:val="002A63B0"/>
    <w:rsid w:val="002B067A"/>
    <w:rsid w:val="002B0DC1"/>
    <w:rsid w:val="002B3449"/>
    <w:rsid w:val="002B663B"/>
    <w:rsid w:val="002B73A9"/>
    <w:rsid w:val="002C0DFE"/>
    <w:rsid w:val="002C3548"/>
    <w:rsid w:val="002C44E3"/>
    <w:rsid w:val="002C50B2"/>
    <w:rsid w:val="002C5986"/>
    <w:rsid w:val="002C6552"/>
    <w:rsid w:val="002C781F"/>
    <w:rsid w:val="002C7D8C"/>
    <w:rsid w:val="002D05F8"/>
    <w:rsid w:val="002D0689"/>
    <w:rsid w:val="002D2C3C"/>
    <w:rsid w:val="002D3753"/>
    <w:rsid w:val="002D4DBB"/>
    <w:rsid w:val="002D5229"/>
    <w:rsid w:val="002D78F7"/>
    <w:rsid w:val="002E0907"/>
    <w:rsid w:val="002E2604"/>
    <w:rsid w:val="002E38FF"/>
    <w:rsid w:val="002E7DEA"/>
    <w:rsid w:val="002F1E3F"/>
    <w:rsid w:val="002F25B1"/>
    <w:rsid w:val="002F3359"/>
    <w:rsid w:val="002F39B1"/>
    <w:rsid w:val="002F52C9"/>
    <w:rsid w:val="002F74D6"/>
    <w:rsid w:val="002F7992"/>
    <w:rsid w:val="0030053A"/>
    <w:rsid w:val="0030118E"/>
    <w:rsid w:val="003020A5"/>
    <w:rsid w:val="00302DE2"/>
    <w:rsid w:val="00303D45"/>
    <w:rsid w:val="00305332"/>
    <w:rsid w:val="00307518"/>
    <w:rsid w:val="00314CB6"/>
    <w:rsid w:val="003153B1"/>
    <w:rsid w:val="0031643E"/>
    <w:rsid w:val="0031664B"/>
    <w:rsid w:val="0032327A"/>
    <w:rsid w:val="00323FFC"/>
    <w:rsid w:val="003243FF"/>
    <w:rsid w:val="003252F3"/>
    <w:rsid w:val="00325468"/>
    <w:rsid w:val="0032703C"/>
    <w:rsid w:val="00330451"/>
    <w:rsid w:val="00330693"/>
    <w:rsid w:val="003306D5"/>
    <w:rsid w:val="00331210"/>
    <w:rsid w:val="00332227"/>
    <w:rsid w:val="0033382B"/>
    <w:rsid w:val="00334483"/>
    <w:rsid w:val="00334C76"/>
    <w:rsid w:val="00335D58"/>
    <w:rsid w:val="00337775"/>
    <w:rsid w:val="00341526"/>
    <w:rsid w:val="00342579"/>
    <w:rsid w:val="00342779"/>
    <w:rsid w:val="0034333C"/>
    <w:rsid w:val="00344230"/>
    <w:rsid w:val="00347384"/>
    <w:rsid w:val="00347E2E"/>
    <w:rsid w:val="003502FB"/>
    <w:rsid w:val="00350C69"/>
    <w:rsid w:val="00350CBD"/>
    <w:rsid w:val="0035306B"/>
    <w:rsid w:val="00353E97"/>
    <w:rsid w:val="003550DE"/>
    <w:rsid w:val="00355669"/>
    <w:rsid w:val="003614C0"/>
    <w:rsid w:val="00361CDE"/>
    <w:rsid w:val="003668AF"/>
    <w:rsid w:val="00366B24"/>
    <w:rsid w:val="00370832"/>
    <w:rsid w:val="0037102A"/>
    <w:rsid w:val="00373E35"/>
    <w:rsid w:val="00374009"/>
    <w:rsid w:val="00374DD3"/>
    <w:rsid w:val="00375187"/>
    <w:rsid w:val="003807A2"/>
    <w:rsid w:val="00381120"/>
    <w:rsid w:val="00382BF9"/>
    <w:rsid w:val="0038365E"/>
    <w:rsid w:val="003852D4"/>
    <w:rsid w:val="00385792"/>
    <w:rsid w:val="00386BFC"/>
    <w:rsid w:val="00386C89"/>
    <w:rsid w:val="00391613"/>
    <w:rsid w:val="00391CB8"/>
    <w:rsid w:val="003A1598"/>
    <w:rsid w:val="003A1EE5"/>
    <w:rsid w:val="003A2BFE"/>
    <w:rsid w:val="003A3293"/>
    <w:rsid w:val="003A4D0D"/>
    <w:rsid w:val="003A5176"/>
    <w:rsid w:val="003A5272"/>
    <w:rsid w:val="003A7D76"/>
    <w:rsid w:val="003B1BC9"/>
    <w:rsid w:val="003B1C17"/>
    <w:rsid w:val="003B2089"/>
    <w:rsid w:val="003B2367"/>
    <w:rsid w:val="003B5742"/>
    <w:rsid w:val="003C0D9A"/>
    <w:rsid w:val="003C131B"/>
    <w:rsid w:val="003C35B2"/>
    <w:rsid w:val="003C42D1"/>
    <w:rsid w:val="003C43A9"/>
    <w:rsid w:val="003C440B"/>
    <w:rsid w:val="003C4AA2"/>
    <w:rsid w:val="003C6E17"/>
    <w:rsid w:val="003C79B3"/>
    <w:rsid w:val="003D0979"/>
    <w:rsid w:val="003D24DB"/>
    <w:rsid w:val="003D2A06"/>
    <w:rsid w:val="003D662F"/>
    <w:rsid w:val="003D7107"/>
    <w:rsid w:val="003D743D"/>
    <w:rsid w:val="003D74E8"/>
    <w:rsid w:val="003E05E5"/>
    <w:rsid w:val="003E1254"/>
    <w:rsid w:val="003E1D5B"/>
    <w:rsid w:val="003E391B"/>
    <w:rsid w:val="003E4148"/>
    <w:rsid w:val="003E6236"/>
    <w:rsid w:val="003E7189"/>
    <w:rsid w:val="003F0337"/>
    <w:rsid w:val="003F0AAB"/>
    <w:rsid w:val="003F0E72"/>
    <w:rsid w:val="003F1815"/>
    <w:rsid w:val="003F422A"/>
    <w:rsid w:val="003F61AA"/>
    <w:rsid w:val="003F7558"/>
    <w:rsid w:val="00400362"/>
    <w:rsid w:val="00400866"/>
    <w:rsid w:val="0040107C"/>
    <w:rsid w:val="00401477"/>
    <w:rsid w:val="00402E1C"/>
    <w:rsid w:val="0040446C"/>
    <w:rsid w:val="004054ED"/>
    <w:rsid w:val="00405F3A"/>
    <w:rsid w:val="00406F28"/>
    <w:rsid w:val="00407CC0"/>
    <w:rsid w:val="00411F08"/>
    <w:rsid w:val="004124C0"/>
    <w:rsid w:val="00412F43"/>
    <w:rsid w:val="00413046"/>
    <w:rsid w:val="004139ED"/>
    <w:rsid w:val="00413E5A"/>
    <w:rsid w:val="00417D97"/>
    <w:rsid w:val="0042075A"/>
    <w:rsid w:val="004236F7"/>
    <w:rsid w:val="00423AE0"/>
    <w:rsid w:val="00423DA2"/>
    <w:rsid w:val="004251F6"/>
    <w:rsid w:val="0042552A"/>
    <w:rsid w:val="00427ADB"/>
    <w:rsid w:val="00432647"/>
    <w:rsid w:val="00437768"/>
    <w:rsid w:val="00440A7F"/>
    <w:rsid w:val="00440ECD"/>
    <w:rsid w:val="00441B57"/>
    <w:rsid w:val="00446EAE"/>
    <w:rsid w:val="00450940"/>
    <w:rsid w:val="00450FDB"/>
    <w:rsid w:val="004512C7"/>
    <w:rsid w:val="004524C4"/>
    <w:rsid w:val="004527B1"/>
    <w:rsid w:val="00456232"/>
    <w:rsid w:val="0045764C"/>
    <w:rsid w:val="00460E2D"/>
    <w:rsid w:val="00460F5D"/>
    <w:rsid w:val="0046346C"/>
    <w:rsid w:val="00463AC0"/>
    <w:rsid w:val="0046479E"/>
    <w:rsid w:val="004674DF"/>
    <w:rsid w:val="0047501E"/>
    <w:rsid w:val="004751B9"/>
    <w:rsid w:val="00475474"/>
    <w:rsid w:val="0047559F"/>
    <w:rsid w:val="00480C2C"/>
    <w:rsid w:val="00480CDE"/>
    <w:rsid w:val="00481DE7"/>
    <w:rsid w:val="00482C4C"/>
    <w:rsid w:val="004841FA"/>
    <w:rsid w:val="004861A6"/>
    <w:rsid w:val="00486422"/>
    <w:rsid w:val="00486C36"/>
    <w:rsid w:val="00487DC6"/>
    <w:rsid w:val="00495059"/>
    <w:rsid w:val="004964CD"/>
    <w:rsid w:val="00496538"/>
    <w:rsid w:val="004A0333"/>
    <w:rsid w:val="004A0D60"/>
    <w:rsid w:val="004A238F"/>
    <w:rsid w:val="004A2FF6"/>
    <w:rsid w:val="004A3F55"/>
    <w:rsid w:val="004A5616"/>
    <w:rsid w:val="004A6DC8"/>
    <w:rsid w:val="004A6E52"/>
    <w:rsid w:val="004B0C73"/>
    <w:rsid w:val="004B284C"/>
    <w:rsid w:val="004B2F09"/>
    <w:rsid w:val="004B3118"/>
    <w:rsid w:val="004B350C"/>
    <w:rsid w:val="004B39D7"/>
    <w:rsid w:val="004B579F"/>
    <w:rsid w:val="004B5965"/>
    <w:rsid w:val="004B5E3F"/>
    <w:rsid w:val="004B6950"/>
    <w:rsid w:val="004C04F8"/>
    <w:rsid w:val="004C5367"/>
    <w:rsid w:val="004C74A3"/>
    <w:rsid w:val="004C7828"/>
    <w:rsid w:val="004D0F96"/>
    <w:rsid w:val="004D1249"/>
    <w:rsid w:val="004D15F3"/>
    <w:rsid w:val="004D1A0E"/>
    <w:rsid w:val="004D283E"/>
    <w:rsid w:val="004D41D4"/>
    <w:rsid w:val="004D4859"/>
    <w:rsid w:val="004D5859"/>
    <w:rsid w:val="004E0613"/>
    <w:rsid w:val="004E11B0"/>
    <w:rsid w:val="004E64D5"/>
    <w:rsid w:val="004E7B8C"/>
    <w:rsid w:val="004F0DED"/>
    <w:rsid w:val="004F146A"/>
    <w:rsid w:val="004F3717"/>
    <w:rsid w:val="004F51A5"/>
    <w:rsid w:val="004F529A"/>
    <w:rsid w:val="004F7A00"/>
    <w:rsid w:val="00504A19"/>
    <w:rsid w:val="0050785A"/>
    <w:rsid w:val="005126EE"/>
    <w:rsid w:val="0051366F"/>
    <w:rsid w:val="005138F8"/>
    <w:rsid w:val="00513EAB"/>
    <w:rsid w:val="005164B0"/>
    <w:rsid w:val="0052136C"/>
    <w:rsid w:val="00525347"/>
    <w:rsid w:val="005257EB"/>
    <w:rsid w:val="005259D9"/>
    <w:rsid w:val="00525D79"/>
    <w:rsid w:val="0052756F"/>
    <w:rsid w:val="00532B08"/>
    <w:rsid w:val="00533745"/>
    <w:rsid w:val="00534641"/>
    <w:rsid w:val="0054120D"/>
    <w:rsid w:val="0054139F"/>
    <w:rsid w:val="00541765"/>
    <w:rsid w:val="00542512"/>
    <w:rsid w:val="00545C6E"/>
    <w:rsid w:val="005460C9"/>
    <w:rsid w:val="005502E6"/>
    <w:rsid w:val="00550614"/>
    <w:rsid w:val="00550D92"/>
    <w:rsid w:val="00553C7C"/>
    <w:rsid w:val="0055491E"/>
    <w:rsid w:val="005572CC"/>
    <w:rsid w:val="005622B8"/>
    <w:rsid w:val="00562F0D"/>
    <w:rsid w:val="00563F65"/>
    <w:rsid w:val="005645C4"/>
    <w:rsid w:val="00566482"/>
    <w:rsid w:val="00566CCF"/>
    <w:rsid w:val="005703F7"/>
    <w:rsid w:val="00571741"/>
    <w:rsid w:val="00571F94"/>
    <w:rsid w:val="005738BA"/>
    <w:rsid w:val="005741CB"/>
    <w:rsid w:val="00575BEA"/>
    <w:rsid w:val="0057652E"/>
    <w:rsid w:val="0057670F"/>
    <w:rsid w:val="00581257"/>
    <w:rsid w:val="005831D2"/>
    <w:rsid w:val="00584E71"/>
    <w:rsid w:val="00585217"/>
    <w:rsid w:val="00590734"/>
    <w:rsid w:val="00590E6B"/>
    <w:rsid w:val="00591019"/>
    <w:rsid w:val="005911D7"/>
    <w:rsid w:val="0059148E"/>
    <w:rsid w:val="00594853"/>
    <w:rsid w:val="00594926"/>
    <w:rsid w:val="00595D9A"/>
    <w:rsid w:val="00597A6B"/>
    <w:rsid w:val="005A0200"/>
    <w:rsid w:val="005A041E"/>
    <w:rsid w:val="005A0D30"/>
    <w:rsid w:val="005A164D"/>
    <w:rsid w:val="005A3C47"/>
    <w:rsid w:val="005A5E42"/>
    <w:rsid w:val="005A6E2A"/>
    <w:rsid w:val="005A6F4E"/>
    <w:rsid w:val="005A7EEA"/>
    <w:rsid w:val="005B0DA0"/>
    <w:rsid w:val="005B2065"/>
    <w:rsid w:val="005B2A5E"/>
    <w:rsid w:val="005B44B0"/>
    <w:rsid w:val="005B6E7D"/>
    <w:rsid w:val="005C044B"/>
    <w:rsid w:val="005C2440"/>
    <w:rsid w:val="005C3B01"/>
    <w:rsid w:val="005C42AC"/>
    <w:rsid w:val="005C57B2"/>
    <w:rsid w:val="005C5966"/>
    <w:rsid w:val="005C5C71"/>
    <w:rsid w:val="005C78BE"/>
    <w:rsid w:val="005D07E1"/>
    <w:rsid w:val="005D0A6E"/>
    <w:rsid w:val="005D189D"/>
    <w:rsid w:val="005D1E8B"/>
    <w:rsid w:val="005D2D6B"/>
    <w:rsid w:val="005D2E4D"/>
    <w:rsid w:val="005D5682"/>
    <w:rsid w:val="005E06A6"/>
    <w:rsid w:val="005E1657"/>
    <w:rsid w:val="005E29C6"/>
    <w:rsid w:val="005E2BA9"/>
    <w:rsid w:val="005E3935"/>
    <w:rsid w:val="005E46A6"/>
    <w:rsid w:val="005E5FDE"/>
    <w:rsid w:val="005E7D37"/>
    <w:rsid w:val="005F3B73"/>
    <w:rsid w:val="005F3DDD"/>
    <w:rsid w:val="005F784E"/>
    <w:rsid w:val="005F7AE9"/>
    <w:rsid w:val="005F7CC1"/>
    <w:rsid w:val="00604124"/>
    <w:rsid w:val="00605481"/>
    <w:rsid w:val="006056FA"/>
    <w:rsid w:val="00605CE5"/>
    <w:rsid w:val="00607613"/>
    <w:rsid w:val="00611252"/>
    <w:rsid w:val="006125A3"/>
    <w:rsid w:val="00613362"/>
    <w:rsid w:val="00613F7B"/>
    <w:rsid w:val="0061444D"/>
    <w:rsid w:val="00614911"/>
    <w:rsid w:val="00614A3E"/>
    <w:rsid w:val="00615CE2"/>
    <w:rsid w:val="006203E3"/>
    <w:rsid w:val="006205E3"/>
    <w:rsid w:val="00620E01"/>
    <w:rsid w:val="0062259F"/>
    <w:rsid w:val="006260CF"/>
    <w:rsid w:val="0062768A"/>
    <w:rsid w:val="00627DE4"/>
    <w:rsid w:val="00630430"/>
    <w:rsid w:val="00630535"/>
    <w:rsid w:val="00631879"/>
    <w:rsid w:val="00631EDF"/>
    <w:rsid w:val="006335EC"/>
    <w:rsid w:val="00637526"/>
    <w:rsid w:val="00637A5F"/>
    <w:rsid w:val="006408F2"/>
    <w:rsid w:val="00640D9A"/>
    <w:rsid w:val="00643B1F"/>
    <w:rsid w:val="00645C6E"/>
    <w:rsid w:val="0064638C"/>
    <w:rsid w:val="00651DA5"/>
    <w:rsid w:val="006529C5"/>
    <w:rsid w:val="00653243"/>
    <w:rsid w:val="0065357F"/>
    <w:rsid w:val="00653C53"/>
    <w:rsid w:val="00653D2A"/>
    <w:rsid w:val="006543A0"/>
    <w:rsid w:val="0065446D"/>
    <w:rsid w:val="00661E08"/>
    <w:rsid w:val="006625BE"/>
    <w:rsid w:val="006633BA"/>
    <w:rsid w:val="00663716"/>
    <w:rsid w:val="0066458C"/>
    <w:rsid w:val="006669D5"/>
    <w:rsid w:val="00670285"/>
    <w:rsid w:val="006723DD"/>
    <w:rsid w:val="00673A2F"/>
    <w:rsid w:val="00673EAF"/>
    <w:rsid w:val="0067407C"/>
    <w:rsid w:val="0067422F"/>
    <w:rsid w:val="0067440A"/>
    <w:rsid w:val="00675011"/>
    <w:rsid w:val="006808BD"/>
    <w:rsid w:val="006811EF"/>
    <w:rsid w:val="006863BC"/>
    <w:rsid w:val="006869C8"/>
    <w:rsid w:val="006872C9"/>
    <w:rsid w:val="00694383"/>
    <w:rsid w:val="00694E2B"/>
    <w:rsid w:val="00695C03"/>
    <w:rsid w:val="0069689D"/>
    <w:rsid w:val="00696E2F"/>
    <w:rsid w:val="006A0AB1"/>
    <w:rsid w:val="006A4492"/>
    <w:rsid w:val="006A71BF"/>
    <w:rsid w:val="006B03DE"/>
    <w:rsid w:val="006B22DA"/>
    <w:rsid w:val="006B2779"/>
    <w:rsid w:val="006B2ABC"/>
    <w:rsid w:val="006B2FEF"/>
    <w:rsid w:val="006B5240"/>
    <w:rsid w:val="006B530A"/>
    <w:rsid w:val="006B600B"/>
    <w:rsid w:val="006B61B7"/>
    <w:rsid w:val="006C0A42"/>
    <w:rsid w:val="006C2B9C"/>
    <w:rsid w:val="006C426A"/>
    <w:rsid w:val="006C6B93"/>
    <w:rsid w:val="006C7BC2"/>
    <w:rsid w:val="006D15CC"/>
    <w:rsid w:val="006D2027"/>
    <w:rsid w:val="006D4874"/>
    <w:rsid w:val="006D5139"/>
    <w:rsid w:val="006D5446"/>
    <w:rsid w:val="006D5BC3"/>
    <w:rsid w:val="006D60F4"/>
    <w:rsid w:val="006E02BD"/>
    <w:rsid w:val="006E03A4"/>
    <w:rsid w:val="006E04C6"/>
    <w:rsid w:val="006E06BF"/>
    <w:rsid w:val="006E174E"/>
    <w:rsid w:val="006E21DB"/>
    <w:rsid w:val="006E2804"/>
    <w:rsid w:val="006E2EE2"/>
    <w:rsid w:val="006E406B"/>
    <w:rsid w:val="006E418C"/>
    <w:rsid w:val="006E42A7"/>
    <w:rsid w:val="006E5EC3"/>
    <w:rsid w:val="006E7275"/>
    <w:rsid w:val="006E7976"/>
    <w:rsid w:val="006E7F8B"/>
    <w:rsid w:val="006F2A83"/>
    <w:rsid w:val="006F4E00"/>
    <w:rsid w:val="006F634F"/>
    <w:rsid w:val="006F65FA"/>
    <w:rsid w:val="00701168"/>
    <w:rsid w:val="00702E6B"/>
    <w:rsid w:val="00704E6D"/>
    <w:rsid w:val="0070780F"/>
    <w:rsid w:val="007079A5"/>
    <w:rsid w:val="0071058A"/>
    <w:rsid w:val="00711837"/>
    <w:rsid w:val="00711ECF"/>
    <w:rsid w:val="00712586"/>
    <w:rsid w:val="00714BF7"/>
    <w:rsid w:val="00714FA0"/>
    <w:rsid w:val="00715A37"/>
    <w:rsid w:val="007224A2"/>
    <w:rsid w:val="0072400E"/>
    <w:rsid w:val="007253FE"/>
    <w:rsid w:val="00725AEE"/>
    <w:rsid w:val="00725B64"/>
    <w:rsid w:val="0072731B"/>
    <w:rsid w:val="00727679"/>
    <w:rsid w:val="00727787"/>
    <w:rsid w:val="00730619"/>
    <w:rsid w:val="00730D8B"/>
    <w:rsid w:val="0073247B"/>
    <w:rsid w:val="00736A38"/>
    <w:rsid w:val="00736E36"/>
    <w:rsid w:val="00736F36"/>
    <w:rsid w:val="00741099"/>
    <w:rsid w:val="0074189E"/>
    <w:rsid w:val="007447D6"/>
    <w:rsid w:val="00744C49"/>
    <w:rsid w:val="00744D91"/>
    <w:rsid w:val="00744FEA"/>
    <w:rsid w:val="00745BA7"/>
    <w:rsid w:val="0074615F"/>
    <w:rsid w:val="007475F9"/>
    <w:rsid w:val="00750FD3"/>
    <w:rsid w:val="0075151E"/>
    <w:rsid w:val="00754E3A"/>
    <w:rsid w:val="007560D9"/>
    <w:rsid w:val="0076089F"/>
    <w:rsid w:val="00761EF1"/>
    <w:rsid w:val="00762E9D"/>
    <w:rsid w:val="00764143"/>
    <w:rsid w:val="00767F6F"/>
    <w:rsid w:val="0077070E"/>
    <w:rsid w:val="00771826"/>
    <w:rsid w:val="007721D5"/>
    <w:rsid w:val="007727A0"/>
    <w:rsid w:val="00776573"/>
    <w:rsid w:val="0077661B"/>
    <w:rsid w:val="007804A7"/>
    <w:rsid w:val="007818C7"/>
    <w:rsid w:val="00781C32"/>
    <w:rsid w:val="007821CC"/>
    <w:rsid w:val="00783441"/>
    <w:rsid w:val="00784B14"/>
    <w:rsid w:val="00786D65"/>
    <w:rsid w:val="00786E9D"/>
    <w:rsid w:val="00790E0A"/>
    <w:rsid w:val="00791E6F"/>
    <w:rsid w:val="007925E9"/>
    <w:rsid w:val="00792FB5"/>
    <w:rsid w:val="00795A17"/>
    <w:rsid w:val="007961D4"/>
    <w:rsid w:val="007974F1"/>
    <w:rsid w:val="007A049B"/>
    <w:rsid w:val="007A5CDF"/>
    <w:rsid w:val="007A6ED0"/>
    <w:rsid w:val="007A6F58"/>
    <w:rsid w:val="007B0316"/>
    <w:rsid w:val="007B1F03"/>
    <w:rsid w:val="007B4A3A"/>
    <w:rsid w:val="007B649A"/>
    <w:rsid w:val="007C32D4"/>
    <w:rsid w:val="007C62FF"/>
    <w:rsid w:val="007C6441"/>
    <w:rsid w:val="007C70CF"/>
    <w:rsid w:val="007C7608"/>
    <w:rsid w:val="007C7F59"/>
    <w:rsid w:val="007C7F62"/>
    <w:rsid w:val="007D0A2F"/>
    <w:rsid w:val="007D12D5"/>
    <w:rsid w:val="007D1331"/>
    <w:rsid w:val="007D1878"/>
    <w:rsid w:val="007D34FD"/>
    <w:rsid w:val="007D4A32"/>
    <w:rsid w:val="007D6C8F"/>
    <w:rsid w:val="007E3DF5"/>
    <w:rsid w:val="007E4064"/>
    <w:rsid w:val="007E4447"/>
    <w:rsid w:val="007E75EE"/>
    <w:rsid w:val="007E7CCF"/>
    <w:rsid w:val="007E7D0A"/>
    <w:rsid w:val="007F0140"/>
    <w:rsid w:val="007F091B"/>
    <w:rsid w:val="007F297A"/>
    <w:rsid w:val="007F4446"/>
    <w:rsid w:val="007F7083"/>
    <w:rsid w:val="007F7495"/>
    <w:rsid w:val="0080004B"/>
    <w:rsid w:val="00800178"/>
    <w:rsid w:val="00800640"/>
    <w:rsid w:val="00800FD4"/>
    <w:rsid w:val="0080296A"/>
    <w:rsid w:val="00802B95"/>
    <w:rsid w:val="0081187E"/>
    <w:rsid w:val="00812E0C"/>
    <w:rsid w:val="008134B6"/>
    <w:rsid w:val="00813CC0"/>
    <w:rsid w:val="008140B2"/>
    <w:rsid w:val="00814B96"/>
    <w:rsid w:val="008155D9"/>
    <w:rsid w:val="0081598C"/>
    <w:rsid w:val="00817CFD"/>
    <w:rsid w:val="00817EA0"/>
    <w:rsid w:val="00820FBB"/>
    <w:rsid w:val="008234BB"/>
    <w:rsid w:val="00824230"/>
    <w:rsid w:val="00827EC7"/>
    <w:rsid w:val="00827F05"/>
    <w:rsid w:val="0083001F"/>
    <w:rsid w:val="0083123C"/>
    <w:rsid w:val="00833016"/>
    <w:rsid w:val="00833B02"/>
    <w:rsid w:val="0083409B"/>
    <w:rsid w:val="0083447E"/>
    <w:rsid w:val="00835EB5"/>
    <w:rsid w:val="00840733"/>
    <w:rsid w:val="00843497"/>
    <w:rsid w:val="00843EDC"/>
    <w:rsid w:val="00847009"/>
    <w:rsid w:val="00847112"/>
    <w:rsid w:val="00847BC1"/>
    <w:rsid w:val="008509B7"/>
    <w:rsid w:val="00851D2A"/>
    <w:rsid w:val="00854C15"/>
    <w:rsid w:val="008550E9"/>
    <w:rsid w:val="008556DD"/>
    <w:rsid w:val="00855F0D"/>
    <w:rsid w:val="00861272"/>
    <w:rsid w:val="00861894"/>
    <w:rsid w:val="00863A24"/>
    <w:rsid w:val="008657D9"/>
    <w:rsid w:val="0086723D"/>
    <w:rsid w:val="00871BD0"/>
    <w:rsid w:val="00872782"/>
    <w:rsid w:val="00872B51"/>
    <w:rsid w:val="008735BE"/>
    <w:rsid w:val="00873C53"/>
    <w:rsid w:val="00873EE4"/>
    <w:rsid w:val="00874F74"/>
    <w:rsid w:val="00876238"/>
    <w:rsid w:val="0087701D"/>
    <w:rsid w:val="00880479"/>
    <w:rsid w:val="00880B00"/>
    <w:rsid w:val="00881DE6"/>
    <w:rsid w:val="00883EE8"/>
    <w:rsid w:val="00884E89"/>
    <w:rsid w:val="00885177"/>
    <w:rsid w:val="00886285"/>
    <w:rsid w:val="00886B0D"/>
    <w:rsid w:val="0088704B"/>
    <w:rsid w:val="00887AD8"/>
    <w:rsid w:val="00890D2D"/>
    <w:rsid w:val="008910E7"/>
    <w:rsid w:val="00891720"/>
    <w:rsid w:val="00895685"/>
    <w:rsid w:val="00896FF5"/>
    <w:rsid w:val="008A19CB"/>
    <w:rsid w:val="008A2708"/>
    <w:rsid w:val="008A3CD2"/>
    <w:rsid w:val="008A480A"/>
    <w:rsid w:val="008A59E2"/>
    <w:rsid w:val="008A5A15"/>
    <w:rsid w:val="008A5CF9"/>
    <w:rsid w:val="008A6C86"/>
    <w:rsid w:val="008A6E9D"/>
    <w:rsid w:val="008B0589"/>
    <w:rsid w:val="008B1602"/>
    <w:rsid w:val="008B192C"/>
    <w:rsid w:val="008B2A6C"/>
    <w:rsid w:val="008B2D65"/>
    <w:rsid w:val="008B39D7"/>
    <w:rsid w:val="008B3E74"/>
    <w:rsid w:val="008B412D"/>
    <w:rsid w:val="008B419F"/>
    <w:rsid w:val="008B43A4"/>
    <w:rsid w:val="008B7DDB"/>
    <w:rsid w:val="008C1B64"/>
    <w:rsid w:val="008C2E59"/>
    <w:rsid w:val="008C400E"/>
    <w:rsid w:val="008D133A"/>
    <w:rsid w:val="008D274D"/>
    <w:rsid w:val="008D2B34"/>
    <w:rsid w:val="008D3D34"/>
    <w:rsid w:val="008D4C5D"/>
    <w:rsid w:val="008D5D03"/>
    <w:rsid w:val="008D6226"/>
    <w:rsid w:val="008E0923"/>
    <w:rsid w:val="008E0C59"/>
    <w:rsid w:val="008E3D90"/>
    <w:rsid w:val="008E62E9"/>
    <w:rsid w:val="008E6F40"/>
    <w:rsid w:val="008E7CEC"/>
    <w:rsid w:val="008F04D0"/>
    <w:rsid w:val="008F10AF"/>
    <w:rsid w:val="008F2D39"/>
    <w:rsid w:val="00901CC4"/>
    <w:rsid w:val="00904AA5"/>
    <w:rsid w:val="009062F9"/>
    <w:rsid w:val="00906C86"/>
    <w:rsid w:val="009070AB"/>
    <w:rsid w:val="00907F6D"/>
    <w:rsid w:val="0091124B"/>
    <w:rsid w:val="0091238E"/>
    <w:rsid w:val="00912FF4"/>
    <w:rsid w:val="0091441D"/>
    <w:rsid w:val="0091492D"/>
    <w:rsid w:val="0091536D"/>
    <w:rsid w:val="00915418"/>
    <w:rsid w:val="009247B3"/>
    <w:rsid w:val="00926806"/>
    <w:rsid w:val="00930E37"/>
    <w:rsid w:val="009314DC"/>
    <w:rsid w:val="00934751"/>
    <w:rsid w:val="0093685E"/>
    <w:rsid w:val="00936C31"/>
    <w:rsid w:val="009402BA"/>
    <w:rsid w:val="00941948"/>
    <w:rsid w:val="009431E6"/>
    <w:rsid w:val="00943DDE"/>
    <w:rsid w:val="00946966"/>
    <w:rsid w:val="00947FA6"/>
    <w:rsid w:val="00954C8D"/>
    <w:rsid w:val="00955253"/>
    <w:rsid w:val="00955E3C"/>
    <w:rsid w:val="0095777B"/>
    <w:rsid w:val="00957EEF"/>
    <w:rsid w:val="0096524D"/>
    <w:rsid w:val="00965B3A"/>
    <w:rsid w:val="009673E4"/>
    <w:rsid w:val="00967862"/>
    <w:rsid w:val="00970ECC"/>
    <w:rsid w:val="00972B6C"/>
    <w:rsid w:val="00974027"/>
    <w:rsid w:val="00974E35"/>
    <w:rsid w:val="00975875"/>
    <w:rsid w:val="00976181"/>
    <w:rsid w:val="00976DC2"/>
    <w:rsid w:val="0098079D"/>
    <w:rsid w:val="00980A00"/>
    <w:rsid w:val="0098148C"/>
    <w:rsid w:val="00981541"/>
    <w:rsid w:val="0098230F"/>
    <w:rsid w:val="009824AE"/>
    <w:rsid w:val="00984F8F"/>
    <w:rsid w:val="00985405"/>
    <w:rsid w:val="00985EF8"/>
    <w:rsid w:val="00985FD3"/>
    <w:rsid w:val="00986AC3"/>
    <w:rsid w:val="00987359"/>
    <w:rsid w:val="00987421"/>
    <w:rsid w:val="00987531"/>
    <w:rsid w:val="009912F4"/>
    <w:rsid w:val="00991F01"/>
    <w:rsid w:val="00992736"/>
    <w:rsid w:val="00993226"/>
    <w:rsid w:val="00993647"/>
    <w:rsid w:val="00995F86"/>
    <w:rsid w:val="00995F87"/>
    <w:rsid w:val="00996AE6"/>
    <w:rsid w:val="0099701E"/>
    <w:rsid w:val="009A0A05"/>
    <w:rsid w:val="009A15D9"/>
    <w:rsid w:val="009A1BE1"/>
    <w:rsid w:val="009A78E8"/>
    <w:rsid w:val="009B110E"/>
    <w:rsid w:val="009B6174"/>
    <w:rsid w:val="009B79D6"/>
    <w:rsid w:val="009C278F"/>
    <w:rsid w:val="009C5CA8"/>
    <w:rsid w:val="009C6D64"/>
    <w:rsid w:val="009C7769"/>
    <w:rsid w:val="009D0632"/>
    <w:rsid w:val="009D0D46"/>
    <w:rsid w:val="009D1787"/>
    <w:rsid w:val="009D218E"/>
    <w:rsid w:val="009D37E4"/>
    <w:rsid w:val="009D3F35"/>
    <w:rsid w:val="009D5783"/>
    <w:rsid w:val="009D6E35"/>
    <w:rsid w:val="009D71CB"/>
    <w:rsid w:val="009E1B66"/>
    <w:rsid w:val="009E2B32"/>
    <w:rsid w:val="009E30EC"/>
    <w:rsid w:val="009E33E2"/>
    <w:rsid w:val="009E4022"/>
    <w:rsid w:val="009E5FBC"/>
    <w:rsid w:val="009E5FF8"/>
    <w:rsid w:val="009E6B41"/>
    <w:rsid w:val="009F28ED"/>
    <w:rsid w:val="009F2CB2"/>
    <w:rsid w:val="009F2D75"/>
    <w:rsid w:val="009F36DC"/>
    <w:rsid w:val="009F3945"/>
    <w:rsid w:val="009F3C2A"/>
    <w:rsid w:val="00A02114"/>
    <w:rsid w:val="00A05827"/>
    <w:rsid w:val="00A06A53"/>
    <w:rsid w:val="00A10021"/>
    <w:rsid w:val="00A1050B"/>
    <w:rsid w:val="00A11CCB"/>
    <w:rsid w:val="00A11FB5"/>
    <w:rsid w:val="00A12803"/>
    <w:rsid w:val="00A148F8"/>
    <w:rsid w:val="00A14AC0"/>
    <w:rsid w:val="00A15081"/>
    <w:rsid w:val="00A16C94"/>
    <w:rsid w:val="00A170A6"/>
    <w:rsid w:val="00A20143"/>
    <w:rsid w:val="00A20515"/>
    <w:rsid w:val="00A217CA"/>
    <w:rsid w:val="00A2388D"/>
    <w:rsid w:val="00A244A6"/>
    <w:rsid w:val="00A24650"/>
    <w:rsid w:val="00A25139"/>
    <w:rsid w:val="00A26B07"/>
    <w:rsid w:val="00A3113F"/>
    <w:rsid w:val="00A318C5"/>
    <w:rsid w:val="00A34873"/>
    <w:rsid w:val="00A36012"/>
    <w:rsid w:val="00A3691E"/>
    <w:rsid w:val="00A400E1"/>
    <w:rsid w:val="00A403ED"/>
    <w:rsid w:val="00A40B1B"/>
    <w:rsid w:val="00A4112F"/>
    <w:rsid w:val="00A425B7"/>
    <w:rsid w:val="00A44562"/>
    <w:rsid w:val="00A448AA"/>
    <w:rsid w:val="00A51DEF"/>
    <w:rsid w:val="00A52AA3"/>
    <w:rsid w:val="00A54735"/>
    <w:rsid w:val="00A54C8A"/>
    <w:rsid w:val="00A5534F"/>
    <w:rsid w:val="00A564E8"/>
    <w:rsid w:val="00A629E7"/>
    <w:rsid w:val="00A65769"/>
    <w:rsid w:val="00A66649"/>
    <w:rsid w:val="00A6722C"/>
    <w:rsid w:val="00A71D11"/>
    <w:rsid w:val="00A73C22"/>
    <w:rsid w:val="00A75D51"/>
    <w:rsid w:val="00A7668D"/>
    <w:rsid w:val="00A772D5"/>
    <w:rsid w:val="00A77E38"/>
    <w:rsid w:val="00A800CD"/>
    <w:rsid w:val="00A8169A"/>
    <w:rsid w:val="00A820CA"/>
    <w:rsid w:val="00A82327"/>
    <w:rsid w:val="00A850E4"/>
    <w:rsid w:val="00A872AD"/>
    <w:rsid w:val="00A8766F"/>
    <w:rsid w:val="00A90D4F"/>
    <w:rsid w:val="00A93DD5"/>
    <w:rsid w:val="00A97207"/>
    <w:rsid w:val="00A97431"/>
    <w:rsid w:val="00A97710"/>
    <w:rsid w:val="00AA093E"/>
    <w:rsid w:val="00AA3917"/>
    <w:rsid w:val="00AA5621"/>
    <w:rsid w:val="00AA60F4"/>
    <w:rsid w:val="00AA67CD"/>
    <w:rsid w:val="00AA6902"/>
    <w:rsid w:val="00AB1686"/>
    <w:rsid w:val="00AB1BAD"/>
    <w:rsid w:val="00AB3F6D"/>
    <w:rsid w:val="00AB4E62"/>
    <w:rsid w:val="00AB51B4"/>
    <w:rsid w:val="00AB714B"/>
    <w:rsid w:val="00AC0B4D"/>
    <w:rsid w:val="00AC468D"/>
    <w:rsid w:val="00AC5A5B"/>
    <w:rsid w:val="00AC5E3D"/>
    <w:rsid w:val="00AC612B"/>
    <w:rsid w:val="00AD18D5"/>
    <w:rsid w:val="00AD1B0A"/>
    <w:rsid w:val="00AD2999"/>
    <w:rsid w:val="00AD4BCE"/>
    <w:rsid w:val="00AD7EC5"/>
    <w:rsid w:val="00AE15B3"/>
    <w:rsid w:val="00AE2223"/>
    <w:rsid w:val="00AE3883"/>
    <w:rsid w:val="00AE407E"/>
    <w:rsid w:val="00AE4415"/>
    <w:rsid w:val="00AF1A02"/>
    <w:rsid w:val="00AF25B1"/>
    <w:rsid w:val="00AF52D1"/>
    <w:rsid w:val="00B00371"/>
    <w:rsid w:val="00B0072D"/>
    <w:rsid w:val="00B00AA1"/>
    <w:rsid w:val="00B00E29"/>
    <w:rsid w:val="00B0367F"/>
    <w:rsid w:val="00B059B3"/>
    <w:rsid w:val="00B07CA9"/>
    <w:rsid w:val="00B12789"/>
    <w:rsid w:val="00B1392B"/>
    <w:rsid w:val="00B14BDB"/>
    <w:rsid w:val="00B158AF"/>
    <w:rsid w:val="00B1620C"/>
    <w:rsid w:val="00B16A1E"/>
    <w:rsid w:val="00B16AAC"/>
    <w:rsid w:val="00B21530"/>
    <w:rsid w:val="00B2297B"/>
    <w:rsid w:val="00B2301E"/>
    <w:rsid w:val="00B23105"/>
    <w:rsid w:val="00B241C1"/>
    <w:rsid w:val="00B245E3"/>
    <w:rsid w:val="00B26E58"/>
    <w:rsid w:val="00B3198A"/>
    <w:rsid w:val="00B31F7B"/>
    <w:rsid w:val="00B328DE"/>
    <w:rsid w:val="00B32FCC"/>
    <w:rsid w:val="00B33895"/>
    <w:rsid w:val="00B36765"/>
    <w:rsid w:val="00B36B0D"/>
    <w:rsid w:val="00B376DD"/>
    <w:rsid w:val="00B37BAC"/>
    <w:rsid w:val="00B4239A"/>
    <w:rsid w:val="00B433A5"/>
    <w:rsid w:val="00B43A2B"/>
    <w:rsid w:val="00B46E89"/>
    <w:rsid w:val="00B51B13"/>
    <w:rsid w:val="00B51D2C"/>
    <w:rsid w:val="00B52C8D"/>
    <w:rsid w:val="00B52CD1"/>
    <w:rsid w:val="00B5375F"/>
    <w:rsid w:val="00B53F34"/>
    <w:rsid w:val="00B61DBB"/>
    <w:rsid w:val="00B623D6"/>
    <w:rsid w:val="00B63547"/>
    <w:rsid w:val="00B63DEB"/>
    <w:rsid w:val="00B721FC"/>
    <w:rsid w:val="00B744D0"/>
    <w:rsid w:val="00B748D1"/>
    <w:rsid w:val="00B76C5B"/>
    <w:rsid w:val="00B771E0"/>
    <w:rsid w:val="00B7721D"/>
    <w:rsid w:val="00B829B4"/>
    <w:rsid w:val="00B838AC"/>
    <w:rsid w:val="00B8412E"/>
    <w:rsid w:val="00B84CF9"/>
    <w:rsid w:val="00B8507A"/>
    <w:rsid w:val="00B85D11"/>
    <w:rsid w:val="00B92001"/>
    <w:rsid w:val="00B930D5"/>
    <w:rsid w:val="00B94EC2"/>
    <w:rsid w:val="00B96BB9"/>
    <w:rsid w:val="00BA227D"/>
    <w:rsid w:val="00BA2E6D"/>
    <w:rsid w:val="00BA3634"/>
    <w:rsid w:val="00BA5D37"/>
    <w:rsid w:val="00BA6E16"/>
    <w:rsid w:val="00BA7D31"/>
    <w:rsid w:val="00BB01C1"/>
    <w:rsid w:val="00BB1448"/>
    <w:rsid w:val="00BB18CA"/>
    <w:rsid w:val="00BB1FC7"/>
    <w:rsid w:val="00BB3ADD"/>
    <w:rsid w:val="00BB3C65"/>
    <w:rsid w:val="00BB48A2"/>
    <w:rsid w:val="00BB4EDB"/>
    <w:rsid w:val="00BB6436"/>
    <w:rsid w:val="00BB6F48"/>
    <w:rsid w:val="00BB7681"/>
    <w:rsid w:val="00BB77D7"/>
    <w:rsid w:val="00BC0C8F"/>
    <w:rsid w:val="00BC5104"/>
    <w:rsid w:val="00BC63A9"/>
    <w:rsid w:val="00BC7C26"/>
    <w:rsid w:val="00BC7F1B"/>
    <w:rsid w:val="00BD03C9"/>
    <w:rsid w:val="00BD0928"/>
    <w:rsid w:val="00BD095D"/>
    <w:rsid w:val="00BD2945"/>
    <w:rsid w:val="00BD2F6E"/>
    <w:rsid w:val="00BD33F6"/>
    <w:rsid w:val="00BD444E"/>
    <w:rsid w:val="00BD5B78"/>
    <w:rsid w:val="00BD6BC7"/>
    <w:rsid w:val="00BE08FD"/>
    <w:rsid w:val="00BE1315"/>
    <w:rsid w:val="00BE1A12"/>
    <w:rsid w:val="00BE33CA"/>
    <w:rsid w:val="00BE370E"/>
    <w:rsid w:val="00BE5FAC"/>
    <w:rsid w:val="00BE693C"/>
    <w:rsid w:val="00BE7616"/>
    <w:rsid w:val="00BE77DA"/>
    <w:rsid w:val="00BF1234"/>
    <w:rsid w:val="00BF28F6"/>
    <w:rsid w:val="00BF6049"/>
    <w:rsid w:val="00C00BD4"/>
    <w:rsid w:val="00C011AD"/>
    <w:rsid w:val="00C021AE"/>
    <w:rsid w:val="00C028E8"/>
    <w:rsid w:val="00C0408F"/>
    <w:rsid w:val="00C056B1"/>
    <w:rsid w:val="00C0651F"/>
    <w:rsid w:val="00C0751C"/>
    <w:rsid w:val="00C10232"/>
    <w:rsid w:val="00C1102D"/>
    <w:rsid w:val="00C14168"/>
    <w:rsid w:val="00C15292"/>
    <w:rsid w:val="00C16B19"/>
    <w:rsid w:val="00C16F13"/>
    <w:rsid w:val="00C17697"/>
    <w:rsid w:val="00C21AB5"/>
    <w:rsid w:val="00C22C07"/>
    <w:rsid w:val="00C231FA"/>
    <w:rsid w:val="00C24154"/>
    <w:rsid w:val="00C25860"/>
    <w:rsid w:val="00C26171"/>
    <w:rsid w:val="00C306C8"/>
    <w:rsid w:val="00C3074B"/>
    <w:rsid w:val="00C30E35"/>
    <w:rsid w:val="00C324C9"/>
    <w:rsid w:val="00C32909"/>
    <w:rsid w:val="00C351AB"/>
    <w:rsid w:val="00C35960"/>
    <w:rsid w:val="00C35D78"/>
    <w:rsid w:val="00C366B1"/>
    <w:rsid w:val="00C37877"/>
    <w:rsid w:val="00C404A6"/>
    <w:rsid w:val="00C40B12"/>
    <w:rsid w:val="00C4149B"/>
    <w:rsid w:val="00C41909"/>
    <w:rsid w:val="00C43EA2"/>
    <w:rsid w:val="00C44FDE"/>
    <w:rsid w:val="00C451BC"/>
    <w:rsid w:val="00C478A0"/>
    <w:rsid w:val="00C5296A"/>
    <w:rsid w:val="00C52F69"/>
    <w:rsid w:val="00C541F8"/>
    <w:rsid w:val="00C5467E"/>
    <w:rsid w:val="00C57CB4"/>
    <w:rsid w:val="00C61D8D"/>
    <w:rsid w:val="00C61E2A"/>
    <w:rsid w:val="00C61EC2"/>
    <w:rsid w:val="00C62321"/>
    <w:rsid w:val="00C63DB5"/>
    <w:rsid w:val="00C652BC"/>
    <w:rsid w:val="00C652DF"/>
    <w:rsid w:val="00C6549E"/>
    <w:rsid w:val="00C65FE1"/>
    <w:rsid w:val="00C7075E"/>
    <w:rsid w:val="00C7220B"/>
    <w:rsid w:val="00C738F2"/>
    <w:rsid w:val="00C73EDF"/>
    <w:rsid w:val="00C75B3A"/>
    <w:rsid w:val="00C75B45"/>
    <w:rsid w:val="00C76477"/>
    <w:rsid w:val="00C82DCF"/>
    <w:rsid w:val="00C832B7"/>
    <w:rsid w:val="00C84F1B"/>
    <w:rsid w:val="00C86D60"/>
    <w:rsid w:val="00C87F53"/>
    <w:rsid w:val="00C902CA"/>
    <w:rsid w:val="00C90953"/>
    <w:rsid w:val="00C964BC"/>
    <w:rsid w:val="00CA25AB"/>
    <w:rsid w:val="00CA28EE"/>
    <w:rsid w:val="00CB3781"/>
    <w:rsid w:val="00CB393F"/>
    <w:rsid w:val="00CB4422"/>
    <w:rsid w:val="00CB519A"/>
    <w:rsid w:val="00CC112F"/>
    <w:rsid w:val="00CC187B"/>
    <w:rsid w:val="00CC2A3B"/>
    <w:rsid w:val="00CC4188"/>
    <w:rsid w:val="00CC4987"/>
    <w:rsid w:val="00CC5587"/>
    <w:rsid w:val="00CC7811"/>
    <w:rsid w:val="00CC7BB3"/>
    <w:rsid w:val="00CD021D"/>
    <w:rsid w:val="00CD776D"/>
    <w:rsid w:val="00CE07AE"/>
    <w:rsid w:val="00CE1C43"/>
    <w:rsid w:val="00CE1E9B"/>
    <w:rsid w:val="00CE30C1"/>
    <w:rsid w:val="00CE334E"/>
    <w:rsid w:val="00CE3945"/>
    <w:rsid w:val="00CE5417"/>
    <w:rsid w:val="00CE58E8"/>
    <w:rsid w:val="00CE6C1F"/>
    <w:rsid w:val="00CF3CB2"/>
    <w:rsid w:val="00CF53B9"/>
    <w:rsid w:val="00CF68FA"/>
    <w:rsid w:val="00CF6ED1"/>
    <w:rsid w:val="00D01681"/>
    <w:rsid w:val="00D02B16"/>
    <w:rsid w:val="00D035E6"/>
    <w:rsid w:val="00D04AD1"/>
    <w:rsid w:val="00D04FEE"/>
    <w:rsid w:val="00D0524C"/>
    <w:rsid w:val="00D1016E"/>
    <w:rsid w:val="00D112EE"/>
    <w:rsid w:val="00D11FCD"/>
    <w:rsid w:val="00D2310D"/>
    <w:rsid w:val="00D23235"/>
    <w:rsid w:val="00D2490F"/>
    <w:rsid w:val="00D2527A"/>
    <w:rsid w:val="00D26650"/>
    <w:rsid w:val="00D274C9"/>
    <w:rsid w:val="00D27E17"/>
    <w:rsid w:val="00D27E54"/>
    <w:rsid w:val="00D309F2"/>
    <w:rsid w:val="00D3143D"/>
    <w:rsid w:val="00D33311"/>
    <w:rsid w:val="00D3358F"/>
    <w:rsid w:val="00D35793"/>
    <w:rsid w:val="00D35DFD"/>
    <w:rsid w:val="00D366DA"/>
    <w:rsid w:val="00D37A5E"/>
    <w:rsid w:val="00D4274B"/>
    <w:rsid w:val="00D42979"/>
    <w:rsid w:val="00D44718"/>
    <w:rsid w:val="00D456CB"/>
    <w:rsid w:val="00D468C7"/>
    <w:rsid w:val="00D468F6"/>
    <w:rsid w:val="00D46DD2"/>
    <w:rsid w:val="00D47E25"/>
    <w:rsid w:val="00D501B0"/>
    <w:rsid w:val="00D50C77"/>
    <w:rsid w:val="00D51F7C"/>
    <w:rsid w:val="00D52378"/>
    <w:rsid w:val="00D52F5A"/>
    <w:rsid w:val="00D54015"/>
    <w:rsid w:val="00D5515D"/>
    <w:rsid w:val="00D56370"/>
    <w:rsid w:val="00D571A8"/>
    <w:rsid w:val="00D60E6F"/>
    <w:rsid w:val="00D63A87"/>
    <w:rsid w:val="00D64ED4"/>
    <w:rsid w:val="00D658C7"/>
    <w:rsid w:val="00D66479"/>
    <w:rsid w:val="00D711F4"/>
    <w:rsid w:val="00D72941"/>
    <w:rsid w:val="00D72E0F"/>
    <w:rsid w:val="00D73DBB"/>
    <w:rsid w:val="00D7774F"/>
    <w:rsid w:val="00D77FBA"/>
    <w:rsid w:val="00D806B8"/>
    <w:rsid w:val="00D8110D"/>
    <w:rsid w:val="00D81299"/>
    <w:rsid w:val="00D824D0"/>
    <w:rsid w:val="00D825E1"/>
    <w:rsid w:val="00D82D8D"/>
    <w:rsid w:val="00D83A66"/>
    <w:rsid w:val="00D87D59"/>
    <w:rsid w:val="00D91326"/>
    <w:rsid w:val="00D91CF3"/>
    <w:rsid w:val="00D91DFC"/>
    <w:rsid w:val="00D920D0"/>
    <w:rsid w:val="00D92308"/>
    <w:rsid w:val="00D94791"/>
    <w:rsid w:val="00D95F53"/>
    <w:rsid w:val="00D967E6"/>
    <w:rsid w:val="00D9704F"/>
    <w:rsid w:val="00D97C19"/>
    <w:rsid w:val="00DA136E"/>
    <w:rsid w:val="00DA384D"/>
    <w:rsid w:val="00DA45DE"/>
    <w:rsid w:val="00DA4F16"/>
    <w:rsid w:val="00DA73DF"/>
    <w:rsid w:val="00DB04CD"/>
    <w:rsid w:val="00DB3949"/>
    <w:rsid w:val="00DB3B93"/>
    <w:rsid w:val="00DB5070"/>
    <w:rsid w:val="00DC105B"/>
    <w:rsid w:val="00DC1A3D"/>
    <w:rsid w:val="00DC2459"/>
    <w:rsid w:val="00DC44F4"/>
    <w:rsid w:val="00DC57DF"/>
    <w:rsid w:val="00DC661A"/>
    <w:rsid w:val="00DC673D"/>
    <w:rsid w:val="00DD1D58"/>
    <w:rsid w:val="00DD39AE"/>
    <w:rsid w:val="00DD636A"/>
    <w:rsid w:val="00DD7607"/>
    <w:rsid w:val="00DE503E"/>
    <w:rsid w:val="00DE51B8"/>
    <w:rsid w:val="00DE53F8"/>
    <w:rsid w:val="00DF1308"/>
    <w:rsid w:val="00DF169A"/>
    <w:rsid w:val="00DF195C"/>
    <w:rsid w:val="00DF3371"/>
    <w:rsid w:val="00DF367E"/>
    <w:rsid w:val="00DF387F"/>
    <w:rsid w:val="00DF38A8"/>
    <w:rsid w:val="00DF38BD"/>
    <w:rsid w:val="00DF425B"/>
    <w:rsid w:val="00DF4E39"/>
    <w:rsid w:val="00E0039D"/>
    <w:rsid w:val="00E003D2"/>
    <w:rsid w:val="00E00538"/>
    <w:rsid w:val="00E00FF3"/>
    <w:rsid w:val="00E018D1"/>
    <w:rsid w:val="00E03867"/>
    <w:rsid w:val="00E0407E"/>
    <w:rsid w:val="00E048C6"/>
    <w:rsid w:val="00E04BE8"/>
    <w:rsid w:val="00E07C41"/>
    <w:rsid w:val="00E100BF"/>
    <w:rsid w:val="00E10AB7"/>
    <w:rsid w:val="00E10E31"/>
    <w:rsid w:val="00E126B9"/>
    <w:rsid w:val="00E1272A"/>
    <w:rsid w:val="00E13C9D"/>
    <w:rsid w:val="00E13FE9"/>
    <w:rsid w:val="00E16E92"/>
    <w:rsid w:val="00E20805"/>
    <w:rsid w:val="00E20B08"/>
    <w:rsid w:val="00E23DED"/>
    <w:rsid w:val="00E24DA9"/>
    <w:rsid w:val="00E24DB4"/>
    <w:rsid w:val="00E25702"/>
    <w:rsid w:val="00E26660"/>
    <w:rsid w:val="00E279F1"/>
    <w:rsid w:val="00E3058E"/>
    <w:rsid w:val="00E30D63"/>
    <w:rsid w:val="00E3344E"/>
    <w:rsid w:val="00E3418C"/>
    <w:rsid w:val="00E346EE"/>
    <w:rsid w:val="00E37BDC"/>
    <w:rsid w:val="00E41255"/>
    <w:rsid w:val="00E42207"/>
    <w:rsid w:val="00E42B7B"/>
    <w:rsid w:val="00E45A36"/>
    <w:rsid w:val="00E478EC"/>
    <w:rsid w:val="00E50AD2"/>
    <w:rsid w:val="00E540C4"/>
    <w:rsid w:val="00E5463E"/>
    <w:rsid w:val="00E5766C"/>
    <w:rsid w:val="00E57A7E"/>
    <w:rsid w:val="00E57DC1"/>
    <w:rsid w:val="00E60AE6"/>
    <w:rsid w:val="00E63C3D"/>
    <w:rsid w:val="00E663EE"/>
    <w:rsid w:val="00E665F6"/>
    <w:rsid w:val="00E67DF8"/>
    <w:rsid w:val="00E71E92"/>
    <w:rsid w:val="00E73C6C"/>
    <w:rsid w:val="00E763F6"/>
    <w:rsid w:val="00E77B5E"/>
    <w:rsid w:val="00E77E92"/>
    <w:rsid w:val="00E81C38"/>
    <w:rsid w:val="00E821CD"/>
    <w:rsid w:val="00E8246E"/>
    <w:rsid w:val="00E82C22"/>
    <w:rsid w:val="00E82E22"/>
    <w:rsid w:val="00E83F51"/>
    <w:rsid w:val="00E855C9"/>
    <w:rsid w:val="00E86B3C"/>
    <w:rsid w:val="00E86F61"/>
    <w:rsid w:val="00E914E0"/>
    <w:rsid w:val="00E93740"/>
    <w:rsid w:val="00E947F5"/>
    <w:rsid w:val="00E94E2D"/>
    <w:rsid w:val="00E95046"/>
    <w:rsid w:val="00E962FD"/>
    <w:rsid w:val="00E97AE3"/>
    <w:rsid w:val="00EA05C1"/>
    <w:rsid w:val="00EA432C"/>
    <w:rsid w:val="00EA522A"/>
    <w:rsid w:val="00EA7238"/>
    <w:rsid w:val="00EA7785"/>
    <w:rsid w:val="00EC1562"/>
    <w:rsid w:val="00EC23D2"/>
    <w:rsid w:val="00EC3A69"/>
    <w:rsid w:val="00EC430F"/>
    <w:rsid w:val="00EC4FD9"/>
    <w:rsid w:val="00EC52E6"/>
    <w:rsid w:val="00EC71B9"/>
    <w:rsid w:val="00ED3998"/>
    <w:rsid w:val="00ED62B5"/>
    <w:rsid w:val="00EE6455"/>
    <w:rsid w:val="00EF1160"/>
    <w:rsid w:val="00EF175C"/>
    <w:rsid w:val="00EF21DD"/>
    <w:rsid w:val="00EF2665"/>
    <w:rsid w:val="00EF4165"/>
    <w:rsid w:val="00EF4A91"/>
    <w:rsid w:val="00EF4CCD"/>
    <w:rsid w:val="00EF6335"/>
    <w:rsid w:val="00EF6BBE"/>
    <w:rsid w:val="00EF728A"/>
    <w:rsid w:val="00EF73A8"/>
    <w:rsid w:val="00EF7B0F"/>
    <w:rsid w:val="00F00AAF"/>
    <w:rsid w:val="00F03C81"/>
    <w:rsid w:val="00F065F0"/>
    <w:rsid w:val="00F10986"/>
    <w:rsid w:val="00F110FD"/>
    <w:rsid w:val="00F1262C"/>
    <w:rsid w:val="00F12A22"/>
    <w:rsid w:val="00F136D2"/>
    <w:rsid w:val="00F14FB3"/>
    <w:rsid w:val="00F16E1F"/>
    <w:rsid w:val="00F22525"/>
    <w:rsid w:val="00F27E6A"/>
    <w:rsid w:val="00F30531"/>
    <w:rsid w:val="00F305AC"/>
    <w:rsid w:val="00F31783"/>
    <w:rsid w:val="00F317FC"/>
    <w:rsid w:val="00F3206C"/>
    <w:rsid w:val="00F323B5"/>
    <w:rsid w:val="00F337A2"/>
    <w:rsid w:val="00F33818"/>
    <w:rsid w:val="00F37F70"/>
    <w:rsid w:val="00F43E1F"/>
    <w:rsid w:val="00F44520"/>
    <w:rsid w:val="00F44AB9"/>
    <w:rsid w:val="00F45A03"/>
    <w:rsid w:val="00F4634B"/>
    <w:rsid w:val="00F4690C"/>
    <w:rsid w:val="00F47A9E"/>
    <w:rsid w:val="00F47C45"/>
    <w:rsid w:val="00F50903"/>
    <w:rsid w:val="00F551BF"/>
    <w:rsid w:val="00F57C62"/>
    <w:rsid w:val="00F6135F"/>
    <w:rsid w:val="00F6238D"/>
    <w:rsid w:val="00F62512"/>
    <w:rsid w:val="00F628A5"/>
    <w:rsid w:val="00F64704"/>
    <w:rsid w:val="00F679AF"/>
    <w:rsid w:val="00F7338D"/>
    <w:rsid w:val="00F739B1"/>
    <w:rsid w:val="00F742D6"/>
    <w:rsid w:val="00F744D4"/>
    <w:rsid w:val="00F75CCC"/>
    <w:rsid w:val="00F82122"/>
    <w:rsid w:val="00F82F90"/>
    <w:rsid w:val="00F82FDE"/>
    <w:rsid w:val="00F83A27"/>
    <w:rsid w:val="00F8409E"/>
    <w:rsid w:val="00F84836"/>
    <w:rsid w:val="00F90F97"/>
    <w:rsid w:val="00F91709"/>
    <w:rsid w:val="00F928E0"/>
    <w:rsid w:val="00F94EE4"/>
    <w:rsid w:val="00F971C0"/>
    <w:rsid w:val="00FA06B0"/>
    <w:rsid w:val="00FA3131"/>
    <w:rsid w:val="00FB0F97"/>
    <w:rsid w:val="00FB1062"/>
    <w:rsid w:val="00FB18C0"/>
    <w:rsid w:val="00FB1B20"/>
    <w:rsid w:val="00FB2425"/>
    <w:rsid w:val="00FB4CF2"/>
    <w:rsid w:val="00FB6696"/>
    <w:rsid w:val="00FB71E9"/>
    <w:rsid w:val="00FB772B"/>
    <w:rsid w:val="00FC01B8"/>
    <w:rsid w:val="00FC11A1"/>
    <w:rsid w:val="00FC5F71"/>
    <w:rsid w:val="00FC5FF2"/>
    <w:rsid w:val="00FC6629"/>
    <w:rsid w:val="00FD0C47"/>
    <w:rsid w:val="00FD2D56"/>
    <w:rsid w:val="00FD3967"/>
    <w:rsid w:val="00FD4200"/>
    <w:rsid w:val="00FD4717"/>
    <w:rsid w:val="00FD68E9"/>
    <w:rsid w:val="00FD7E15"/>
    <w:rsid w:val="00FE0CDA"/>
    <w:rsid w:val="00FE1A80"/>
    <w:rsid w:val="00FE221F"/>
    <w:rsid w:val="00FE3B3D"/>
    <w:rsid w:val="00FE523E"/>
    <w:rsid w:val="00FE6468"/>
    <w:rsid w:val="00FE64E3"/>
    <w:rsid w:val="00FE7897"/>
    <w:rsid w:val="00FF0782"/>
    <w:rsid w:val="00FF1153"/>
    <w:rsid w:val="00FF21DC"/>
    <w:rsid w:val="00FF3122"/>
    <w:rsid w:val="00FF454A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Ed7mhqehs8t8mWy95by+7vOz9AKaGT68xZOOcFxtIV8=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JnzpBexgmyUrHZSW/vcxU5dG3c+JpHYncK6N5o0qJd0=</DigestValue>
    </Reference>
  </SignedInfo>
  <SignatureValue>nTIHhFUkX/ffBwZFEoBNhkegsYB2Ac5aBRxPEooBF9HswolGeNwDSWurCUsj54NV
kYKe0AiLe5iD2MWHxtujDg==</SignatureValue>
  <KeyInfo>
    <X509Data>
      <X509Certificate>MIIKFjCCCcWgAwIBAgIKMn5/egACAAFf6zAIBgYqhQMCAgMwggGMMRgwFgYFKoUD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ZWQpMB4XDTE2MDEyNTEwMTAwMFoXDTE3MDEyNTEwMTEwMFowggFnMRowGAYIKoUD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AARAIqA53esIFJHMzS7ul0xdl1mbT9Pke1KUEfdA6va6K/WgGh0Vch+rHLhiZgf1
0GrOtROEhw3v8pxZ/lnzx0yhV6OCBiYwggYiMA4GA1UdDwEB/wQEAwIE8DATBgNV
HSAEDDAKMAgGBiqFA2RxATBWBgNVHSUETzBNBggrBgEFBQcDAgYHKoUDAgIiBgYI
KwYBBQUHAwQGCCqFAwUBGAIbBgcqhQMDBwgBBggqhQMDBQoCDAYHKoUDAwcDFwYI
KoUDAwcAAQwwHQYDVR0RBBYwFIEScmFodmFsb3ZvdkBtYWlsLnJ1MB0GA1UdDgQW
BBQYz6cYQicHkgb2FawAOOWx7NDpBzCCAc0GA1UdIwSCAcQwggHAgBSs34MsPHze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3AYIKwYBBQUHAQEEgc8wgcwwMQYIKwYBBQUHMAGGJWh0dHA6Ly9wa2kuc2tia29u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W3ldDUolVfAeRrknAGdvkw2kojE=</DigestValue>
      </Reference>
      <Reference URI="/word/fontTable.xml?ContentType=application/vnd.openxmlformats-officedocument.wordprocessingml.fontTable+xml">
        <DigestMethod Algorithm="http://www.w3.org/2000/09/xmldsig#sha1"/>
        <DigestValue>qjtS6NpQnrMpkoZ06RAvyLKsCRc=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UC2vQAb1taS4EeYvFBV3/42546w=</DigestValue>
      </Reference>
      <Reference URI="/word/styles.xml?ContentType=application/vnd.openxmlformats-officedocument.wordprocessingml.styles+xml">
        <DigestMethod Algorithm="http://www.w3.org/2000/09/xmldsig#sha1"/>
        <DigestValue>njEdvtmAcfFBOveosir6p5B5TGw=</DigestValue>
      </Reference>
      <Reference URI="/word/stylesWithEffects.xml?ContentType=application/vnd.ms-word.stylesWithEffects+xml">
        <DigestMethod Algorithm="http://www.w3.org/2000/09/xmldsig#sha1"/>
        <DigestValue>QZBvKjVYX+J3XYk77TDssfEqQW4=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2016-02-24T12:40:40Z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2016-02-24T12:40:40Z</xd:SigningTime>
          <xd:SigningCertificate>
            <xd:Cert>
              <xd:CertDigest>
                <DigestMethod Algorithm="http://www.w3.org/2000/09/xmldsig#sha1"/>
                <DigestValue>0O9DIkV/fYo9eVOStXb6UvntPXA=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238451799551168229761003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zacharova-oo</dc:creator>
  <cp:keywords/>
  <dc:description/>
  <cp:lastModifiedBy>zacharova-oo</cp:lastModifiedBy>
  <cp:revision>5</cp:revision>
  <dcterms:created xsi:type="dcterms:W3CDTF">2015-06-17T06:47:00Z</dcterms:created>
  <dcterms:modified xsi:type="dcterms:W3CDTF">2016-02-24T12:40:00Z</dcterms:modified>
</cp:coreProperties>
</file>