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21" w:rsidRPr="00FE6721" w:rsidRDefault="00FE6721" w:rsidP="00FE672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  <w:r w:rsidRPr="00FE6721">
        <w:rPr>
          <w:rFonts w:ascii="Times New Roman" w:eastAsia="Times New Roman" w:hAnsi="Times New Roman" w:cs="Times New Roman"/>
          <w:b/>
          <w:lang w:eastAsia="ru-RU"/>
        </w:rPr>
        <w:t>Перечень имущества в составе Лота № 1, расположенного по адресу:</w:t>
      </w:r>
      <w:r w:rsidRPr="00FE672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FE6721">
        <w:rPr>
          <w:rFonts w:ascii="Times New Roman" w:eastAsia="Times New Roman" w:hAnsi="Times New Roman" w:cs="Times New Roman"/>
          <w:b/>
          <w:lang w:eastAsia="ru-RU"/>
        </w:rPr>
        <w:t>Чувашская Республика, г. Чебоксары, проспект Тракторостроителей, д. 101:</w:t>
      </w:r>
    </w:p>
    <w:p w:rsidR="00FE6721" w:rsidRPr="00FE6721" w:rsidRDefault="00FE6721" w:rsidP="00FE6721">
      <w:pPr>
        <w:spacing w:after="0" w:line="240" w:lineRule="auto"/>
        <w:ind w:left="6237"/>
        <w:rPr>
          <w:rFonts w:ascii="NTTimes/Cyrillic" w:eastAsia="Times New Roman" w:hAnsi="NTTimes/Cyrillic" w:cs="NTTimes/Cyrillic"/>
          <w:b/>
          <w:bCs/>
          <w:lang w:eastAsia="ru-RU"/>
        </w:rPr>
      </w:pPr>
    </w:p>
    <w:p w:rsidR="00FE6721" w:rsidRPr="00FE6721" w:rsidRDefault="00FE6721" w:rsidP="00FE6721">
      <w:pPr>
        <w:numPr>
          <w:ilvl w:val="1"/>
          <w:numId w:val="5"/>
        </w:numPr>
        <w:spacing w:after="0" w:line="240" w:lineRule="auto"/>
        <w:ind w:right="-1647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Имущество, находящееся в залоге у «Газпромбанк» (Акционерное общество)</w:t>
      </w:r>
    </w:p>
    <w:p w:rsidR="00FE6721" w:rsidRPr="00FE6721" w:rsidRDefault="00FE6721" w:rsidP="00FE6721">
      <w:pPr>
        <w:numPr>
          <w:ilvl w:val="2"/>
          <w:numId w:val="5"/>
        </w:numPr>
        <w:spacing w:after="0" w:line="240" w:lineRule="auto"/>
        <w:ind w:right="-1505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lang w:eastAsia="ru-RU"/>
        </w:rPr>
        <w:t>Недвижимое имущество и земельные участки</w:t>
      </w:r>
    </w:p>
    <w:tbl>
      <w:tblPr>
        <w:tblpPr w:leftFromText="180" w:rightFromText="180" w:vertAnchor="text" w:horzAnchor="margin" w:tblpY="193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501"/>
        <w:gridCol w:w="2050"/>
      </w:tblGrid>
      <w:tr w:rsidR="00FE6721" w:rsidRPr="00FE6721" w:rsidTr="00E30FAF">
        <w:trPr>
          <w:trHeight w:val="3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№</w:t>
            </w:r>
          </w:p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п/п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Наименование имущества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Начальная продажная цена, рублей</w:t>
            </w:r>
          </w:p>
        </w:tc>
      </w:tr>
      <w:tr w:rsidR="00FE6721" w:rsidRPr="00FE6721" w:rsidTr="00E30FAF">
        <w:trPr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Calibri" w:eastAsia="Times New Roman" w:hAnsi="Calibri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Производственно-административное здание, назначение – нежилое, этажность: 1-3, общая площадь 2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930, 70 кв.м., инвентарный номер – 8115; лит. – М, М1, М2, М3; кадастровый номер: 21:01:030306:323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20 854 000</w:t>
            </w:r>
          </w:p>
        </w:tc>
      </w:tr>
      <w:tr w:rsidR="00FE6721" w:rsidRPr="00FE6721" w:rsidTr="00E30FAF">
        <w:trPr>
          <w:trHeight w:val="5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Земельный участок, категория земель: земли населенных пунктов, разрешенное использование: для эксплуатации нежилого здания (строения 24), общая площадь 6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800 кв.м., кадастровый номер: 21:01:030306:36, адрес объекта: Чувашская Республика, г. Чебоксары, проспект Тракторостроителей, д. 101 в т.ч. подъездная дорога ПК АКБ 1390,7 кв.м.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</w:p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15 447 000</w:t>
            </w:r>
          </w:p>
        </w:tc>
      </w:tr>
      <w:tr w:rsidR="00FE6721" w:rsidRPr="00FE6721" w:rsidTr="00E30FAF">
        <w:trPr>
          <w:trHeight w:val="4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 xml:space="preserve">Здание (Склад ОКСа №1), назначение: нежилое, этажность – 4, общая площадь 6 367, 70 кв.м., инвентарный номер – 8115, лит. Н, Н1, кадастровый номер: 21:01:030306:315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</w:p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44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004 000</w:t>
            </w:r>
          </w:p>
        </w:tc>
      </w:tr>
      <w:tr w:rsidR="00FE6721" w:rsidRPr="00FE6721" w:rsidTr="00E30FAF">
        <w:trPr>
          <w:trHeight w:val="4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Calibri" w:eastAsia="Times New Roman" w:hAnsi="Calibri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Земельный участок, категория земель: земли населенных пунктов, разрешенное использование: для эксплуатации склада ОКСа №1, общая площадь 11 072 кв.м., кадастровый номер: 21:01:030306:86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</w:p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25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151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000</w:t>
            </w:r>
          </w:p>
        </w:tc>
      </w:tr>
      <w:tr w:rsidR="00FE6721" w:rsidRPr="00FE6721" w:rsidTr="00E30FAF">
        <w:trPr>
          <w:trHeight w:val="1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sz w:val="20"/>
                <w:lang w:eastAsia="ru-RU"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sz w:val="20"/>
                <w:lang w:eastAsia="ru-RU"/>
              </w:rPr>
              <w:t>105</w:t>
            </w:r>
            <w:r w:rsidRPr="00FE6721">
              <w:rPr>
                <w:rFonts w:ascii="NTTimes/Cyrillic" w:eastAsia="Times New Roman" w:hAnsi="NTTimes/Cyrillic" w:cs="NTTimes/Cyrillic"/>
                <w:b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b/>
                <w:sz w:val="20"/>
                <w:lang w:eastAsia="ru-RU"/>
              </w:rPr>
              <w:t>456 000</w:t>
            </w:r>
          </w:p>
        </w:tc>
      </w:tr>
    </w:tbl>
    <w:p w:rsidR="00FE6721" w:rsidRPr="00FE6721" w:rsidRDefault="00FE6721" w:rsidP="00FE6721">
      <w:pPr>
        <w:spacing w:after="0" w:line="240" w:lineRule="auto"/>
        <w:rPr>
          <w:rFonts w:ascii="NTTimes/Cyrillic" w:eastAsia="Times New Roman" w:hAnsi="NTTimes/Cyrillic" w:cs="NTTimes/Cyrillic"/>
          <w:lang w:eastAsia="ru-RU"/>
        </w:rPr>
      </w:pPr>
    </w:p>
    <w:p w:rsidR="00FE6721" w:rsidRPr="00FE6721" w:rsidRDefault="00FE6721" w:rsidP="00FE6721">
      <w:pPr>
        <w:numPr>
          <w:ilvl w:val="2"/>
          <w:numId w:val="5"/>
        </w:numPr>
        <w:spacing w:after="0" w:line="240" w:lineRule="auto"/>
        <w:ind w:right="195" w:firstLine="540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lang w:eastAsia="ru-RU"/>
        </w:rPr>
        <w:t xml:space="preserve">Движимое имущество (технологическое оборудование, оснастка, инструмент)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0"/>
        <w:gridCol w:w="1244"/>
        <w:gridCol w:w="967"/>
        <w:gridCol w:w="2333"/>
      </w:tblGrid>
      <w:tr w:rsidR="00FE6721" w:rsidRPr="00FE6721" w:rsidTr="00E30FAF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Инвентарный/ номенклатурный номер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Количество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Начальная продажная цена, рублей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консольно-поворотный ТЭО 1тн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17 572,04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укосина г/п 0,5тн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13 000,00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укосина г/п 1тн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15 864,41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Кран э/мостовой 15т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378 101,70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э/мостовой г/п 10тн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307 207,63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3Б 634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18 838,98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вертикаль-сверлильн2М135зав№19681 1991г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56 296,61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вертикально-сверлильный 2Н118зав№990 1983г.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25 173,73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Конденсаторная установка КУ-04-100-УЗ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7 381,35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э/камерная П-6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6 885,59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Трансформатор печной сухой трехфазный ТЭСК-100/155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61 915,26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ТН3 1600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170 432,20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Корвет-48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4 241,52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настольный 2М112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15 368,65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выпрямительных блоков ПВБ-150-500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48 584,74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для испытаний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HSQD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443 627,00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Сборочная линия генераторов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589 260,00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Сборочная линия стартеров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389 669,49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вертикально-фрезерный сЧПУ 6т13 Ф20 зав№54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208 055,09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круглошлифовальный  3Б12зав№2552 1968г.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51008,48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Станок токарный  МК 6056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зав№99436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155 338,98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конвекционная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181 504,24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шахтная №3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590 122,88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Полуавтомат- Резьбонакатной  А 2528-1802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19 059,32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 механический КГ  2132 зав№321 1990г.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290 406,78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14652,54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15 478,81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16 415,26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17 461,87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ПГР-15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13 385,59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КА-2534 (250тн) Воронежский зав№172 1969г.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251 076,27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КД 2326зав№4763 1984г.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130 165,26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кривошипный  К 2 1332 зав№003 1994г.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474 665,26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кривошипный  КД  2128 зав№2463 1991г.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118 101,70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Пресс однокривошипного прост. действия мод.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КГ2132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674 898,30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ПГР  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18 728,81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ПГР  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18 278,81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ПГР-15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14 652,54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балансировочный модели ВМ010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139 144,07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бесцентрошлифовальный  3М 182А зав№26008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142 834,74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вертикаль-сверлильн2С132зав№18963 1991г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58 500,00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вертикаль-сверлильный  26-132 зав№19016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58 500,00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горизонтально-протяжной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22 860,17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заточный ЭБ 63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17241,52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круглошлифоваль.3У131М зав№230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141 072,04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круглошлифоваль.ЗУ131ВМ зав№1014 1990г.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188 830,51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ленточно-отрезной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CARIF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BSA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с вариат.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177 260,00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30 461,87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30 461,87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25 779,66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27 762,71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27 762,71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27 707,63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27 707,63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27 707,63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27 707,63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27 707,63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наст.сверлиль2М 112 (Ф16)зав№166 1995г.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10 961,87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 (Ф 16)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12 834,74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 (Ф 16)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12 834,74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112зав№8329 2000г.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11 843,22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112зав№8339 2000г.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12 614,41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2М112 зав№8343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12 614,41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обдирочноошлифовальный 36633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17 076,27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обдирочноошлифовальный ЭБ 634-1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18 012,71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ток-винторез. с ЧПУ16Б16тзав№1879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337 008,48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ток-винторезный с 16 К 20зав№1935 1977г.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111 491,52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 с ЧПУ 16Б16 Т1зав№1559 1988г.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327 478,81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токарный 16Б16 Т1 зав.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№01810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333 648,30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16Б16ТС1 зав.№1319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343 122,88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 зав. №99442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138 758,48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 зав№99440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130 771,19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 зав№99443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143 550,85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16 Б 1601 зав№50 1985г.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316 957,63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 П зав№465 1991г.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236 423,73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 Пзав №466 1991г.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236 423,73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141Г №515 1991г.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236 423,73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141Г зав№919 1992г.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240 885,59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фрезерный 6Р 81 зав№15240 1983г.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212 461,87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фрезерный 6Т 83Ш 29 №1ОСС 1995г.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275 644,07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шлифовальный ЗУ 142ВМ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287 101,70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Установка для обезжиривания деталей МР-150 зав№153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190 923,73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пробойного испытания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6 610,17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Устройство подъемно-поворотное вытяжное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73 815,00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Э-тельфер г/п 100кг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2 313,56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М 112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13 088,00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балансировочный ВМ 010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150 015,00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6056зав№99438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155 338,98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фрезерный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К-25А зав №16601 1990г.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180 733,05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ПГР-15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13 991,52</w:t>
            </w:r>
          </w:p>
        </w:tc>
      </w:tr>
      <w:tr w:rsidR="00FE6721" w:rsidRPr="00FE6721" w:rsidTr="00E30FA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верт. Сверлильный 2Н125Лзав№30411 1982г.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26 771,19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деревообрабатывающий СУБД-4Б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4 351,70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Камера распылительная УМП 1/300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32 559,09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Камера распылительная УМП 1/300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32 559,09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Комплект распылит. оборудования КРВП-11-60-К-Д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23 729,00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Полуавтомат сварочный ПДГ-312-5 с ВС300 Б-02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21 042,37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заточной для сверления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26 314,00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ленточно-отрезной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CARIF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BSA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2688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153 432,00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25 834,74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25 834,74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СРН-1,5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25 834,74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 1,5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32 966,00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кривошипный РС-10 М1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375 016,95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кривошипный РС 10 М1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391 983,05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ПБ63325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310 567,80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токарно-винторезный 16К25Г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146 360,17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гильотинные М-478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197 313,56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ПК12030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221 440,68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шахтная СШЗ-6,6/7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437 978,81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6Р81Г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134 572,04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УЧПУ СВ141П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236 423,73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П6330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188 610,17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плоско - шлифовальный 3Д722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264 407,00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резьбонарезной ПРШ 25/100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121 957,63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контактной сварки МТ-3001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86 978,81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термическая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12 830,57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КД1428К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90 283,90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одноприводный КД2324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53 983,05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для резки рулонов ОМ-1М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25 008,48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Станок сверлильный 2А 135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34 042,37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УЧПУ СВ141П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236 423,73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1Н713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88 190,68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испытаний генераторов СПИ-4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80 203,39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 станок SZ 250/1000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161 508,48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 станок SZ 160/1000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138 593,22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 С-415 М г 1995 1418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9 474,58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Кран однобалочный С-5Т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46 271,19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горизонталь-фрезер.6М 80зав№2378 1964г.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47 868,65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конт. сварки 1701 УХП4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33 601,70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ТТ ЭСЗ - 100/155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25 118,65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ТТЭС-100/155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25 118,65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ВИС-8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46 711,87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термотоковой тренировки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7 546,61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контрольно-испыт. для контроля обор.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Э250-07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54 148,30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208 771,19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координатно-расточной 2А 450зав№719 1974г.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239 894,07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2М 112 №9 1994г.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12504,24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Лебедка ручная 0,7т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2478,81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дробеструйная ТВ-200А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360 805,09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литейная А711А08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224 966,10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САТ0, 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141 953,39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СНО -362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67 038,13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шахтная СШЗ-6,6/7 №2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330 783,90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наст. сверлиль2М112 (Ф16)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зав №29742 1974г.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9 639,83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токарно-гидрокопировальн 1713зав№1754 1975г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93 148,30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16В 20 №1839 1991г.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145 478,81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16 А 20ФЗС №04 зав№171031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219 292,37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lastRenderedPageBreak/>
              <w:t>148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2626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208 771,19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электрическая САТ О,25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237 966,10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токарно-револьверный 1Е316П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215 546,61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сборочный ВС-22 бу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181 394,07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с ЧПУ 16К20 Т1-02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266 389,83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МК6056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149 059,32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Литейная машина 71108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294 372,88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155 338,98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Машина для литья под давлением 71107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161 453,39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1А240-6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317 838,98</w:t>
            </w:r>
          </w:p>
        </w:tc>
      </w:tr>
      <w:tr w:rsidR="00FE6721" w:rsidRPr="00FE6721" w:rsidTr="00E30FAF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для заклинивания статора ЗСГ80-100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44 838,98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Печь для плавки цветметаллов ПЧГ1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25 779,66</w:t>
            </w:r>
          </w:p>
        </w:tc>
      </w:tr>
      <w:tr w:rsidR="00FE6721" w:rsidRPr="00FE6721" w:rsidTr="00E30FAF">
        <w:trPr>
          <w:trHeight w:val="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20 950 933,00</w:t>
            </w:r>
          </w:p>
        </w:tc>
      </w:tr>
    </w:tbl>
    <w:p w:rsidR="00FE6721" w:rsidRPr="00FE6721" w:rsidRDefault="00FE6721" w:rsidP="00FE672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numPr>
          <w:ilvl w:val="2"/>
          <w:numId w:val="5"/>
        </w:numPr>
        <w:spacing w:after="0" w:line="240" w:lineRule="auto"/>
        <w:ind w:firstLine="540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lang w:eastAsia="ru-RU"/>
        </w:rPr>
        <w:t xml:space="preserve">Движимое имущество (товарно-материальные ценности) </w:t>
      </w:r>
    </w:p>
    <w:tbl>
      <w:tblPr>
        <w:tblW w:w="10422" w:type="dxa"/>
        <w:tblInd w:w="-34" w:type="dxa"/>
        <w:tblLook w:val="04A0" w:firstRow="1" w:lastRow="0" w:firstColumn="1" w:lastColumn="0" w:noHBand="0" w:noVBand="1"/>
      </w:tblPr>
      <w:tblGrid>
        <w:gridCol w:w="714"/>
        <w:gridCol w:w="3285"/>
        <w:gridCol w:w="1142"/>
        <w:gridCol w:w="1570"/>
        <w:gridCol w:w="1856"/>
        <w:gridCol w:w="1855"/>
      </w:tblGrid>
      <w:tr w:rsidR="00FE6721" w:rsidRPr="00FE6721" w:rsidTr="00E30FAF">
        <w:trPr>
          <w:trHeight w:val="282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Количество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Начальная продажная цена</w:t>
            </w: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 xml:space="preserve">, руб. за ед.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Начальная продажная цена</w:t>
            </w: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, руб. всего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18233 (ФЭГТ 29.3708.010)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189 547,00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QD265-01-0000 (ФЭГТ.1270.3778.007)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144,89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59 839,00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Н23.3771-100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3 445,00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3 120,00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QDY1313A-510 (ФЭГТ.931.3708.224)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195 593,00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QDY1213-050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12115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6,45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78 120,00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QDY1213B-100 (ФЭГТ.922.3708.204)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113,38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30 953,00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QDY1213-002 (ФЭГТ.92.3708.206)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8 412,00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QDY1213-021 (ФЭГТ.92.3708.211)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1 713,00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QD1224-02-0000 (ФЭГТ.92.3708.008)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64,47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3 546,00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QD1228-02-0000 (ФЭГТ.921.3708.008)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94,36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37 555,00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QD1223-02-0000 (ФЭГТ.93.3708.008)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95,05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36 975,00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QD1230-02-0000 (ФЭГТ.931.3708.008)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98,47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40 766,00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QD1228-04-0000 (ФЭГТ.921.3708.018)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11 594,00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QD1229-04-0000 (ФЭГТ.922.3708.018)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72,61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30 567,00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QD1230-04-0000 (ФЭГТ.931.3708.018)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4 457,00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QD1228-10-1000 (ФЭГТ.921.3708.024)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58,61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21 920,00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QD1229-10-1000 (ФЭГТ.922.3708.024)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61,92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19 257,00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Корпус редуктора QD1221-10-2000 (ФЭГТ.92.3708.025)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18,49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74 454,00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QD1221-10-3000 (ФЭГТ.92.3708.003)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121 002,00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QD1224-03-0000 (ФЭГТ.92.3708.004)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12 167,00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QD1221-03-0000 (ФЭГТ.922.3708.004)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12 270,00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QD1223-03-0000 (ФЭГТ.93.3708.004)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121,71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11 076,00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QD1223-05-0000 (ФЭГТ.93.3708.005)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267,71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1 874,00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Прокладка QD1221-00-0006 (ФЭГТ.92.3708.014)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17 495,00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QD141-04-0000 (ФЭГТ.12.3778.018)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63 070,00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QD141-02-0000 (ФЭГТ.12.3778.008)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126,24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119 676,00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QD142-02-0000 (ФЭГТ.121.3778.008)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205,75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300 389,00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1401.3764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3743.3771-61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1 302,00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2 604,00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3747.3771-77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1 331,00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1 331,00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охлаждения Э1118-1308008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Э274.3730-01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26,62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50 569,00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Датчик массового расхода воздуха Э004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365,31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155 621,00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Датчик массового расхода воздуха Э116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397,67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1 193,00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ФЭГТ.92.3708.011 (зап. части)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21,13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1250.3778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1 198,00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1 198,00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123,33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1402.3764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189,33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30.3706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40.3706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 распределитель 3312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 распределитель 2402-3706-10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QD126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639,5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1 279,00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QD127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873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QDY1313A-510 (ФЭГТ.931.3708.224)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QD142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1 088,00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1 088,00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JFZ1901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650,75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2 603,00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921.3708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769,67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2 309,00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922.3708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1 087,33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3 262,00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93.3708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2 240,50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4 481,00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121.3778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3 158,00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6 316,00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1270.3778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2 256,00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2 256,00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охлаждения Э70.3730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Э038.3706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Э2402.3706-10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Э3312.3706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Э3312.3706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978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3751.3771-93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919,33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2 758,00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3749.3771-92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1 539,50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3 079,00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3747.3771-93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929,75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3 719,00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Э992.3730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Г1000.04.1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866,21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101 347,00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Г1000В.04.1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1 223,29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155 358,00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Г3000.00.2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3 396,88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27 175,00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Г700.04.1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5 018,15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311 125,00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Г1000.04.1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1 095,00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1 095,00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Г700.04.1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1 754,00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3 508,00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Г700.01.1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1 286,53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68 186,00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Г700.02.1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815,18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8 967,00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Г1000.01.1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964,5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1 929,00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Г1000.08.1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1 134,67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3 404,00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Г1000.09.1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964,39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22 181,00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Г1000.11.1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964,4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9 644,00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Г1000.18.1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1 102,09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60 615,00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Г1000.06.1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994,67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5 968,00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Г1000.10.1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1 258,91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124 632,00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Г1000В.10.1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1 207,39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269 249,00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Г1000В.11.1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1 136,35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104 544,00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Г1000В.06.1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1 102,60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11 026,00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Г1000В.01.1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1 140,59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58 170,00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Г1000В.02.1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1 200,40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18 006,00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Г1000В.05.1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1 016,14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79 259,00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Г1000В.08.1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1 216,18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13 378,00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Г1000В.18.1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1 189,23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15 460,00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Г1000В.02.1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1 388,00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1 388,00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Г1000В.10.1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1 206,00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Г3000В.00.2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4 532,33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13 597,00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Г3000В.00.2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4 120,00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4 120,00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41 015,00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1401.3764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92,56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465 573,00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18157 (ФЭГТ 57.3708.010)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65,81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70 027,00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18235 (ФЭГТ 35.3708.010)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60,51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43 687,00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1402.3764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190,13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98 488,00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QD141-06-0000 (ФЭГТ.12.3778.009)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66,78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146 583,00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7312.3702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42,62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21 182,00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QD136-04-0000 (ФЭГТ.122.3778.018)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226,86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133 619,00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Щеткодержатель с регулятором напряжения ЩР-7 с РН 7941.3702В5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250,29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67 327,00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QDY1313-520 (ФЭГТ.93.3708.218)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73,42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95 004,00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QDY1313A-520 (ФЭГТ.931.3708.218)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72 112,00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QDY1313-510 (ФЭГТ.93.3708.224)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175 904,00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QDY1313-002 (ФЭГТ.93.3708.206)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27,93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73 513,00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QDY1313-600 (ФЭГТ.93.3708.207)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149,19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57 884,00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 QD1221-10-0002 (ФЭГТ.92.3708.022)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12 376,00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QD1221-06-0000 (ФЭГТ.92.3708.009)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QD1224-01-0000 (ФЭГТ.92.3708.007)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146,68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80 966,00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ZQ108-A37-12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205 591,00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110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Щеткодержатель с регулятором напряжения ЩР-7 с РН 7941.3702В5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265,75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1 063,00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Прокладка QD1221-00-0006 (ФЭГТ.92.3708.014)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17 495,00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QD1224-01-0000 (ФЭГТ.92.3708.007)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146,68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80 966,00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QD1230-02-0000 (ФЭГТ.931.3708.008)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98,47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40 766,00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 QD1221-10-0002 (ФЭГТ.92.3708.022)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12 376,00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QD1228-04-0000 (ФЭГТ.921.3708.018)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11 594,00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QD1229-04-0000 (ФЭГТ.922.3708.018)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72,61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30 567,00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QD1230-04-0000 (ФЭГТ.931.3708.018)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4 457,00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QD1228-10-1000 (ФЭГТ.921.3708.024)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58,61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21 920,00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QD1229-10-1000 (ФЭГТ.922.3708.024)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61,92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19 257,00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Корпус редуктора QD1221-10-2000 (ФЭГТ.92.3708.025)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18,49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74 454,00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QD1221-10-3000 (ФЭГТ.92.3708.003)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121 002,00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QD1224-03-0000 (ФЭГТ.92.3708.004)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12 167,00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QD1221-03-0000 (ФЭГТ.922.3708.004)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12 270,00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QD1223-03-0000 (ФЭГТ.93.3708.004)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121,71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11 076,00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QD1223-05-0000 (ФЭГТ.93.3708.005)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267,71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1 874,00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QD1221-06-0000 (ФЭГТ.92.3708.009)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ZQ108-A37-12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205 591,00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QDY1213-002 (ФЭГТ.92.3708.206)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8 412,00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QDY1313-002 (ФЭГТ.93.3708.206)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27,93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73 513,00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QDY1313-600 (ФЭГТ.93.3708.207)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149,19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57 884,00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QDY1213-021 (ФЭГТ.92.3708.211)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1 713,00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QD1224-02-0000 (ФЭГТ.92.3708.008)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64,47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3 546,00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QD1228-02-0000 (ФЭГТ.921.3708.008)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94,36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37 555,00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QD1229-02-0000 (ФЭГТ.922.3708.008)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30 768,00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QD1223-02-0000 (ФЭГТ.93.3708.008)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95,05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36 975,00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3 120,00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QDY1313-520 (ФЭГТ.93.3708.218)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73,42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95 004,00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QDY1313A-520 (ФЭГТ.931.3708.218)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72 112,00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139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QDY1313-510 (ФЭГТ.93.3708.224)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175 904,00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QDY1313A-510 (ФЭГТ.931.3708.224)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195 593,00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QDY1213-050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12115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6,45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78 120,00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QDY1213B-100 (ФЭГТ.922.3708.204)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113,38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30 953,00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QD141-04-0000 (ФЭГТ.12.3778.018)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63 070,00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QD141-02-0000 (ФЭГТ.12.3778.008)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126,24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119 676,00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QD142-02-0000 (ФЭГТ.121.3778.008)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205,75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300 389,00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7312.3702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18157 (ФЭГТ 57.3708.010)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65,81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70 027,00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18233 (ФЭГТ 29.3708.010)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56,73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189 547,00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18235 (ФЭГТ 35.3708.010)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60,51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43 687,00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41 015,00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1401.3764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92,56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465 573,00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1402.3764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190,13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98 488,00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QD141-06-0000 (ФЭГТ.12.3778.009)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66,78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146 583,00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QD265-01-0000 (ФЭГТ.1270.3778.007)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144,89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59 839,00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QD136-04-0000 (ФЭГТ.122.3778.018)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226,86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133 619,00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Н23.3771-100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3 445,00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57,21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10 583,00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ФЭГТ.2000.041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81,82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4 009,00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ГЛЦИ.713444.046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70,51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2 609,00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ФЭГТ.2000.053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67,65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8 591,00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ФЭГТ.2000.053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9 489,00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ГЛЦИ.713444.013 покупной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21 054,00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ФЭГТ.2000.053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4 589,00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ФЭГТ.2000.042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94,79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2 749,00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ФЭГТ.2000.041-01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96,85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7 554,00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111,69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21 332,00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3 025,00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Щеткодержатель с регулятором напряжения ЩР-7 с РН 7941.3702В5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250,29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67 327,00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42,62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21 182,00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14.3764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ЭМЭ255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Э45.3730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140,33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Э36.3780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279,23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12 286,00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Э361.3780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ЭМЭ268-3730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45,49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109 005,00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ФЭГТ.92.3708.018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QD1228-02-0000 (ФЭГТ.921.3708.008)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Привод стартера QD1228-04-0000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(ФЭГТ.921.3708.018)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QD1228-10-1000 (ФЭГТ.921.3708.024)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ЭПГ-110.102 (Г-2000)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58 066,00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QDY1313A-520 (ФЭГТ.931.3708.218)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QDY1213-050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QDY1213B-100 (ФЭГТ.922.3708.204)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QDY1213-200 (ФЭГТ.92.3708.205)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QDY1313-002 (ФЭГТ.93.3708.206)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QD1230-02-0000 (ФЭГТ.931.3708.008)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 QD1221-10-0002 (ФЭГТ.92.3708.022)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QD1230-04-0000 (ФЭГТ.931.3708.018)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Корпус редуктора QD1221-10-2000 (ФЭГТ.92.3708.025)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QD1221-10-3000 (ФЭГТ.92.3708.003)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уплотнительное QD1221-00-0005 (ФЭГТ.92.3708.012)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QD1223-03-0000 (ФЭГТ.93.3708.004)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QD1221-05-0000 (ФЭГТ.92.3708.005)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Прокладка QD1221-00-0006 (ФЭГТ.92.3708.014)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FE6721" w:rsidRPr="00FE6721" w:rsidTr="00E30FAF">
        <w:trPr>
          <w:trHeight w:val="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1250.3778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1 185,00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1 185,00</w:t>
            </w:r>
          </w:p>
        </w:tc>
      </w:tr>
      <w:tr w:rsidR="00FE6721" w:rsidRPr="00FE6721" w:rsidTr="00E30FAF">
        <w:trPr>
          <w:trHeight w:val="1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</w:tr>
      <w:tr w:rsidR="00FE6721" w:rsidRPr="00FE6721" w:rsidTr="00E30FAF">
        <w:trPr>
          <w:trHeight w:val="129"/>
        </w:trPr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8 801 449,00</w:t>
            </w:r>
          </w:p>
        </w:tc>
      </w:tr>
    </w:tbl>
    <w:p w:rsidR="00FE6721" w:rsidRPr="00FE6721" w:rsidRDefault="00FE6721" w:rsidP="00FE6721">
      <w:pPr>
        <w:spacing w:after="0" w:line="240" w:lineRule="auto"/>
        <w:ind w:left="360" w:right="-1647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numPr>
          <w:ilvl w:val="1"/>
          <w:numId w:val="5"/>
        </w:numPr>
        <w:spacing w:after="0" w:line="240" w:lineRule="auto"/>
        <w:ind w:right="-1647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в составе Лота, не являющееся предметом залога:</w:t>
      </w:r>
    </w:p>
    <w:p w:rsidR="00FE6721" w:rsidRPr="00FE6721" w:rsidRDefault="00FE6721" w:rsidP="00FE6721">
      <w:pPr>
        <w:spacing w:after="0" w:line="240" w:lineRule="auto"/>
        <w:ind w:left="360" w:right="-1647"/>
        <w:rPr>
          <w:rFonts w:ascii="NTTimes/Cyrillic" w:eastAsia="Times New Roman" w:hAnsi="NTTimes/Cyrillic" w:cs="NTTimes/Cyrillic"/>
          <w:b/>
          <w:lang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  <w:r w:rsidRPr="00FE6721">
        <w:rPr>
          <w:rFonts w:ascii="NTTimes/Cyrillic" w:eastAsia="Times New Roman" w:hAnsi="NTTimes/Cyrillic" w:cs="NTTimes/Cyrillic"/>
          <w:lang w:val="en-US" w:eastAsia="ru-RU"/>
        </w:rPr>
        <w:t>Транспортные средства</w:t>
      </w:r>
    </w:p>
    <w:tbl>
      <w:tblPr>
        <w:tblW w:w="10378" w:type="dxa"/>
        <w:tblInd w:w="-34" w:type="dxa"/>
        <w:tblLook w:val="04A0" w:firstRow="1" w:lastRow="0" w:firstColumn="1" w:lastColumn="0" w:noHBand="0" w:noVBand="1"/>
      </w:tblPr>
      <w:tblGrid>
        <w:gridCol w:w="842"/>
        <w:gridCol w:w="3366"/>
        <w:gridCol w:w="1176"/>
        <w:gridCol w:w="1217"/>
        <w:gridCol w:w="1866"/>
        <w:gridCol w:w="1920"/>
      </w:tblGrid>
      <w:tr w:rsidR="00FE6721" w:rsidRPr="00FE6721" w:rsidTr="00E30FAF">
        <w:trPr>
          <w:trHeight w:val="6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№ п/п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Автомобиль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FORD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GALAXY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(легковой)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гос.номер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937 СХ 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715 500,00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715 500,00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Автомобиль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Renault KANGOO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гос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.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.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 336 НТ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434 700,00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Автомобиль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Renault Kangoo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.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Е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829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ЕВ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21 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159 000,00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Автомобиль грузовой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Феникс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А402 ОВ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201 900,00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Автомобиль грузовой LIGHT TRUCKS "BAW"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.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ВС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21 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114 841,00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114 841,00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Автофургон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28303-0000010-10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(пром. 1065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)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 780 УМ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201 900,00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КАМАЗ -53202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У 239 ВУ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240 000,00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Погрузчик Komatsu FD18T-20, сер.ном. 660357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УХ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1839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461 700,00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Автопогрузчик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CPCD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18 типа "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JAC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", г/п 1,8т,Н=3м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гос. номер УР 2791 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604 900,00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Трактор Т30 А 80  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Х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2223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234 900,00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Электропогрузчик рич-трак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Hyster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1.4</w:t>
            </w:r>
          </w:p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гос. номер УК 9875 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1 035 800,00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1 035 800,00</w:t>
            </w:r>
          </w:p>
        </w:tc>
      </w:tr>
      <w:tr w:rsidR="00FE6721" w:rsidRPr="00FE6721" w:rsidTr="00E30FAF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4 405 141,00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Оборудование</w:t>
      </w:r>
    </w:p>
    <w:tbl>
      <w:tblPr>
        <w:tblW w:w="103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3540"/>
        <w:gridCol w:w="1275"/>
        <w:gridCol w:w="1060"/>
        <w:gridCol w:w="1818"/>
        <w:gridCol w:w="1794"/>
      </w:tblGrid>
      <w:tr w:rsidR="00FE6721" w:rsidRPr="00FE6721" w:rsidTr="00E30FAF">
        <w:trPr>
          <w:trHeight w:val="61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№ п/п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универсальный для испытаний генераторов УСИГ-2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147 167,00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147 167,00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Комплект оборудования для испытаний 5кВт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483 706,00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483 706,00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Термопластавтомат, тип ДЕ 3132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268 229,00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268 229,00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Термопластавтомат, тип ДЕ 3330,Ф1/1/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217 728,00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217 728,00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Термопластавтомат, тип ДЕ 3330,Ф1/2/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217 728,00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217 728,00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ВК50Е-8 бар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144 807,00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144 807,00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Сборочная линия генераторов №2 (сборка)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534 181,00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534 181,00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стартеров до 10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968 282,00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968 282,00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генераторов до 4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855 531,00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855 531,00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стартеров до 5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528 150,00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528 150,00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УСИГ-3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136 469,00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136 469,00</w:t>
            </w:r>
          </w:p>
        </w:tc>
      </w:tr>
      <w:tr w:rsidR="00FE6721" w:rsidRPr="00FE6721" w:rsidTr="00E30FAF">
        <w:trPr>
          <w:trHeight w:val="2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для испытаний генераторов до 3,5 кВт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LDFD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-3 (сборка)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517 172,00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517 172,00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СтанокНВСГ80-100зав№1д/намот.полуф.волн.обм.статор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213 915,00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213 915,00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сушильная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108 497,00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108 497,00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проверки датчиков распределителей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FDTQ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117 680,00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117 680,00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горячего водоснабжения (Э-2)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251 460,00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251 460,00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Система горячего водоснабжения ГВС  (Э-1)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253 851,00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253 851,00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Сервер Aquarius Srv P40 D30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114 280,00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114 280,00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Сервер HP Proliant DL380R07 X5660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144 951,00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144 951,00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Компьютерная сеть 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222 254,00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222 254,00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источник питания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STR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/2200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/32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109 621,00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109 621,00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112 288,00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112 288,00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131 765,00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131 765,00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179 244,00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179 244,00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196 987,00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196 987,00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104 218,00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104 218,00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101 091,00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101 091,00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1809-5649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112 782,00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112 782,00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1809-5652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180 309,00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180 309,00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214 251,00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214 251,00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115 544,00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115 544,00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1541-8507-01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107 760,00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107 760,00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203 662,00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203 662,00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204 073,00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204 073,00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1620-8504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165 733,00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165 733,00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239 869,00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239 869,00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379 770,00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379 770,00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164 360,00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164 360,00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296 610,00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296 610,00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485 633,00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485 633,00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1701-8507-01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220 437,00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220 437,00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696 419,00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696 419,00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569 599,00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569 599,00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452 133,00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452 133,00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202 615,00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202 615,00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107 448,00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107 448,00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1740-8504-01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106 043,00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106 043,00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120 803,00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120 803,00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1771-8503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225 956,00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225 956,00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 1701-8506 вырубки листа статора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211 999,00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211 999,00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1701-8506 вырубки листа статора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188 141,00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188 141,00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1740-7441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133 835,00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133 835,00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вырубки 1701-8505 листа ротора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495 911,00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495 911,00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Корзина к реторте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135 050,00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135 050,00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Реторта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121 613,00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121 613,00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140 663,00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140 663,00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382 233,00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382 233,00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134 955,00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134 955,00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ЭПГ-110.103 (Г-3000)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101 317,00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101 317,00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118 939,00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118 939,00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317 700,00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317 700,00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107 197,00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107 197,00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5-А-ПН (1500х6000)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7806,412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153 700,00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Б-ПН-1,0 (1250х2500)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11841,52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225 161,00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225 161,00</w:t>
            </w:r>
          </w:p>
        </w:tc>
      </w:tr>
      <w:tr w:rsidR="00FE6721" w:rsidRPr="00FE6721" w:rsidTr="00E30FAF">
        <w:trPr>
          <w:trHeight w:val="2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ФЭГТ.2000.009 ПЗУ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214 366,00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214 366,00</w:t>
            </w:r>
          </w:p>
        </w:tc>
      </w:tr>
      <w:tr w:rsidR="00FE6721" w:rsidRPr="00FE6721" w:rsidTr="00E30FAF">
        <w:trPr>
          <w:trHeight w:val="21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16 135 841,00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шкивов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552"/>
        <w:gridCol w:w="1279"/>
        <w:gridCol w:w="1339"/>
        <w:gridCol w:w="1705"/>
        <w:gridCol w:w="1705"/>
      </w:tblGrid>
      <w:tr w:rsidR="00FE6721" w:rsidRPr="00FE6721" w:rsidTr="00E30FAF">
        <w:trPr>
          <w:trHeight w:val="54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ток-винторез сЧПУ16 К20Т-1-02зав№938 1987г.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10 500,00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размера шкивов 8163-8506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14 301,00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14 301,00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8163-8507 СБ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13 665,00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13 665,00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8163-8507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12 394,00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12 394,00</w:t>
            </w:r>
          </w:p>
        </w:tc>
      </w:tr>
      <w:tr w:rsidR="00FE6721" w:rsidRPr="00FE6721" w:rsidTr="00E30FAF">
        <w:trPr>
          <w:trHeight w:val="24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Автомат газ. воды РД-100 "Родник"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26 483,00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26 483,00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обдувочный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обдувочный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продувочный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206,00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тепловой воздушный ПТВ400-612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8371-8511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1 632,00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889,50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1 779,00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915,50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1 831,00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1 600,00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1 297,00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1 372,00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3 588,00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1 827,00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1 827,00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1 018,00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3 054,00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 8163-8507/010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464,00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51,66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10 332,00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16 540,00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1 206,00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37 946,00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ГЛЦИ.713444.044/045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579,00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ГЛЦИ.713444.044/045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97,66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25 879,00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5 617,00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7112-8522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3 240,00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7112-8523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3 240,00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ГЛЦИ.713444.046/047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14 674,00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ГЛЦИ.713444.013.шкив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37,89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6 062,00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12 088,00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37,43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2 171,00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ГЛЦИ.713444.044/045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488,00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5 904,00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ГЛЦИ.713444.017.шкив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788,00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ГЛЦИ.713444.011.шкив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3 076,00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ГЛЦИ.713444.011.шкив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21 172,00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ГЛЦИ.713444.013.шкив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5 888,00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ГЛЦИ.713444.046/047.шкив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56,43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9 536,00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ФЭГТ.2000.041.шкив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51,83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25 916,00</w:t>
            </w:r>
          </w:p>
        </w:tc>
      </w:tr>
      <w:tr w:rsidR="00FE6721" w:rsidRPr="00FE6721" w:rsidTr="00E30FAF">
        <w:trPr>
          <w:trHeight w:val="2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ГЛЦИ.713444.046/047.шкив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9 709,00</w:t>
            </w:r>
          </w:p>
        </w:tc>
      </w:tr>
      <w:tr w:rsidR="00FE6721" w:rsidRPr="00FE6721" w:rsidTr="00E30FAF">
        <w:trPr>
          <w:trHeight w:val="30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319 307,00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ротора в составе</w:t>
      </w:r>
      <w:r w:rsidRPr="00FE6721">
        <w:rPr>
          <w:rFonts w:ascii="NTTimes/Cyrillic" w:eastAsia="Times New Roman" w:hAnsi="NTTimes/Cyrillic" w:cs="NTTimes/Cyrillic"/>
          <w:lang w:eastAsia="ru-RU"/>
        </w:rPr>
        <w:t>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83"/>
        <w:gridCol w:w="1212"/>
        <w:gridCol w:w="1405"/>
        <w:gridCol w:w="1685"/>
        <w:gridCol w:w="1685"/>
      </w:tblGrid>
      <w:tr w:rsidR="00FE6721" w:rsidRPr="00FE6721" w:rsidTr="00E30FAF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фрезерный МР-71М  б/у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6 356,00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6 356,00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16В20 зав№110033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2 618,00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2 618,00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НТ-341 зав№2  1989г.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14 648,00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14 648,00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токарно-винторезный  1К62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33 602,00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33 602,00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П/автомат токарный ЖА 227зав№52 1963г.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Полуавтомат токарный  1А 240-6 зав. №3575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18 500,00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гидрокопировальный 1716Ц зав.№700 1960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гильотинные НД -3318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12 881,00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12 881,00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Распылитель ручной ЭПР-2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7 500,00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на участок ПЗУ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9 503,00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9 503,00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приточно-выт. вентиляции на уч. баланси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2 046,00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2 046,00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Биенимер прибор ПБМ-500 (ЧИЗ)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24 090,00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24 090,00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0483-5905 (0483-8501)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92 479,00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92 479,00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0606-4700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22 500,00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24 186,00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24 186,00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9 143,50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18 287,00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25 321,00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50 642,00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42 305,00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42 305,00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50 000,00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15 843,00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31 686,00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23 096,25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92 385,00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1780-4295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30 784,00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61 568,00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1741-8513-02 для вырубки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31 639,00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31 639,00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0,01мм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2МКМ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ИЧ 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4 807,00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ИЧ-2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2 028,00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ИРБ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1 165,67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6 994,00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1 317,67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3 953,00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1 513,00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8211-0076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2 483,00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1 271,00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1 270,00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1 219,00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1 365,00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1 820,00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 кольцо 8127-8501-01 ф85,6 п9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100,57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Калибр-кольцо М16*1,5ПР6д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432,67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1 298,00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М18*1,5-6Н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3 861,00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КМД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1 432,00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Комплект концеввых мер длины класса 2(112 ед)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1 975,00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1 975,00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0-25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324,81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8 445,00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100-125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745,50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2 982,00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125-150 (инв.1061)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5 095,00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150-175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639,80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175-200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1 407,00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1 407,00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25-50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349,28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10 129,00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50-75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164,64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2 305,00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75-100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3 236,00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зуб. МЗ ф0-25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МВМ 0-25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191,14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1 338,00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МВМ 75-100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МВМ25-50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Мультиметр М838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8133-8523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266,30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2 663,00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М18*1,5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 индик. 0-50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100-200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644,13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5 153,00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2 610,00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124,83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439,20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4 392,00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1 611,00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2 029,00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2 115,00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8113-8552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2 119,00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627,67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рычажная 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2 982,33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8 947,00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рычажная 75-100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СР 0-25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4 400,00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125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1 360,00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121,41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8 984,00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250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285,48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11 419,00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ШЦ-120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Штангенциркуль160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3 834,00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11 502,00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3 489,67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10 469,00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Биениемер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11 700,00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11 700,00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М16*1,5 6д-НЕ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1 440,00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Калибр-кольцо М16*1,5ПР6д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125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1 029,50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2 059,00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1 113,50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2 227,00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1 154,00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2 308,00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2 555,00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2 555,00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1 635,67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4 907,00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1 922,00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1 922,00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6 419,00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5х9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18.65Г.016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811,288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18.65Г.016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6 419,00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5х9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4х6,5 ГОСТ 24071-80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1 767,00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1 596,00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ГЛЦИ.758481.018-03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16 971,00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34 829,00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32 668,00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ФЭГТ.2000.030-01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13 573,00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1 107,00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ФЭГТ.2000.085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144,29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6 926,00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116,43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2 445,00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131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ФЭГТ.3000.00.80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ФЭГТ.3000.00.29-02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2 807,00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1 698,00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ФЭГТ.3000.00.20-01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Измеритель-регулятор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1 742,00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  (3,65*30,5)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84,39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14 548,00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ГЛЦИ.758318.008-01  (3,65*35,5)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14 576,00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Магнит ЭПГ-110.094 Феррит стронция 28СА250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ОСТ 0841-91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72 518,00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ст20х 40мм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Вольтметр В7-27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3 650,50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7 301,00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проверки якорей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31 156,00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62 312,00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Делительная головка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1 548,00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3 096,00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120404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120408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162,23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6 489,00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120412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1 442,00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2008-3001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3 558,00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9054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397,51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13 913,00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т/с 090202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Пластины т/с 2008-0389 сред.ломан.треугольник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Пластины т/с 2008-0390 большой ломан.треугольник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Пластины т/с 2008-0856 правильный треугольник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59,09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т/с Корея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2131-0512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2 609,00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2660-0005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отрезной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Резец с м/к на б.квад. 2102-4009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469,83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5 638,00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Резцы ток. 2131-4020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44,67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Протяжка шпон.4D10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12 500,00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941,00</w:t>
            </w:r>
          </w:p>
        </w:tc>
      </w:tr>
      <w:tr w:rsidR="00FE6721" w:rsidRPr="00FE6721" w:rsidTr="00E30FAF">
        <w:trPr>
          <w:trHeight w:val="3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1701-8501/026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500,73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7 511,00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1701-8505/03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5 016,00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1701-8510/31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500,52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12 513,00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Вставка 0606-8523/018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1 149,50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6 897,00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Маска сварщика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716,00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Вискозиметр В3-246 (штатив)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3 070,00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6 140,00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ФЭГТ.23.3771.200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945,89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8 513,00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5х9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ФЭГТ.3000.00.80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ФЭГТ.3000.00.29-01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ФЭГТ.3000.00.68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3 024,00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1 520,00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ФЭГТ.2000.030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147,94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95 868,00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142,16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59 992,00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725,00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142,06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2 557,00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136,81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44 326,00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ФЭГТ.3000.16.00-02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98,87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2 966,00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ФЭГТ.3000.16.00-03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100,25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ЭПГ-110.093 (Г 1000)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4-А-ПН (1500х6000)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2510,55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50 994,00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  (3,65*30,5)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ГЛЦИ.684321.025-02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9 699,00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36-h11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358,78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9 187,00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Б-ПН-2,0 (1250х2500)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4057,31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76 841,00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38x8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СОЖ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165,266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7 272,00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434,252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6 489,00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ФЭГТ.2000.010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19 438,00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ЭПГ-110.102 (Г-2000)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31 159,00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ГЛЦИ.758318.008-01  (3,65*35,5)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159,193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13 626,00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ФЭГТ.2000.013-02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4 090,00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ФЭГТ.2000.009-01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20 056,00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ФЭГТ.23.3771.210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95,20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1 428,00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Отливка наконечника полюсного ФЭГТ.23.3771.212 (сталь 15Л)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203,33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18 706,00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контактное ФЭГТ.23.3771.205 (заготовка)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Б-1,5 (1250х2500)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407,564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7 627,00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ЭПГ-110.103 (Г-3000)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15 690,00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ФЭГТ.3000.03.00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227,00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ФЭГТ.3000.00.19 (4*62)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21,388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2 378,00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252,00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ЭПГ-110.094 (Г-700)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4 936,00</w:t>
            </w:r>
          </w:p>
        </w:tc>
      </w:tr>
      <w:tr w:rsidR="00FE6721" w:rsidRPr="00FE6721" w:rsidTr="00E30FAF">
        <w:trPr>
          <w:trHeight w:val="1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ГЛЦИ.684321.025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7 937,00</w:t>
            </w:r>
          </w:p>
        </w:tc>
      </w:tr>
      <w:tr w:rsidR="00FE6721" w:rsidRPr="00FE6721" w:rsidTr="00E30FAF">
        <w:trPr>
          <w:trHeight w:val="1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Рольганг А1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8 262,00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8 262,00</w:t>
            </w:r>
          </w:p>
        </w:tc>
      </w:tr>
      <w:tr w:rsidR="00FE6721" w:rsidRPr="00FE6721" w:rsidTr="00E30FAF">
        <w:trPr>
          <w:trHeight w:val="1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Рольганг В1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18 385,00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18 385,00</w:t>
            </w:r>
          </w:p>
        </w:tc>
      </w:tr>
      <w:tr w:rsidR="00FE6721" w:rsidRPr="00FE6721" w:rsidTr="00E30FAF">
        <w:trPr>
          <w:trHeight w:val="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1 826 684,00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статора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49"/>
        <w:gridCol w:w="1113"/>
        <w:gridCol w:w="1217"/>
        <w:gridCol w:w="1864"/>
        <w:gridCol w:w="1667"/>
      </w:tblGrid>
      <w:tr w:rsidR="00FE6721" w:rsidRPr="00FE6721" w:rsidTr="00E30FAF">
        <w:trPr>
          <w:trHeight w:val="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BZ-25B/400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44 094,00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44 094,00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3 812,00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3 812,00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ДП 506-09 эзав№9 1998г.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пробойного испытания УПИ-3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20 720,00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20 720,00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74 407,00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74 407,00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для пропитки 7883-8501-сб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32 839,00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32 839,00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 вентиляции зонтами над печами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29 263,00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29 263,00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гильотинные КН-3418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20 000,00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20 000,00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0483-8503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33 341,50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66 683,00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19 077,50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38 155,00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4 237,50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8 475,00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16 949,00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16 949,00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15 299,50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30 599,00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15 868,50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31 737,00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35 566,50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71 133,00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7820-8513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18 765,00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37 530,00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7820-8514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18 641,00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37 282,00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2 737,00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1 003,33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3 010,00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2 509,00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8162-8510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1 501,00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2 420,00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 100-160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индик.10-18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индик.18-50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15 472,00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индик.50-100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2 169,00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индик.6-10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индикаторный160-250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микрометрич. 75-600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микрометрич. НМ 50-75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микрометрич. НМ75-175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1 504,67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4 514,00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8130-4054/03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8130-4054/05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1 398,00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8130-4062/05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8133-0949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8133-4054/05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8133-4375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8221-3027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8133-0960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8133-4512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8133-4513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8133-4516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8140-8501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8154-4373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8261-0630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8261-2068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8261-3068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гладкая 8261-0377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гладкая 8271-0068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гладкая 8271-1068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8113-0020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8119-4343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8119-4344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метал. для ленты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250-1000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1 360,00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500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спец. 70-350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8102-8507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2 633,50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5 267,00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8102-8508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2 611,50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5 223,00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8102-8509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2 673,00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5 346,00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8368-8503/01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3 977,50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7 955,00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2 064,50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4 129,00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8162-8515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2 632,00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5 264,00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4 211,00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10 150,00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12 997,00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12 997,00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5 506,00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5 506,00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11 550,00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11 550,00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12 250,00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12 250,00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5 188,00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5 188,00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7879-8536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11 992,00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11 992,00</w:t>
            </w:r>
          </w:p>
        </w:tc>
      </w:tr>
      <w:tr w:rsidR="00FE6721" w:rsidRPr="00FE6721" w:rsidTr="00E30FAF">
        <w:trPr>
          <w:trHeight w:val="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Калибр-пробка 8162-8503/02 для внутр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диаметра статора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3 067,00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3 067,00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8215-0125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8215-0025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 8368-8503 для контроля расположения отв.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4 811,50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9 623,00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8368-8501 расположение отв.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4 490,50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8 981,00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8/4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10/5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ФЭГТ.23.3771.100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890,95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92 659,00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329,03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19 742,00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7 659,00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443,58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47 463,00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4 177,00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Жгут проводов ФЭГТ.2000.052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ГЛЦИ.685442.100-03 (Г1000ВК тропик)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254,57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1 782,00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246,11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8 860,00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746,17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13 431,00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889,17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32 010,00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1 487,75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5 951,00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1 858,00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5 574,00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1 851,00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5 553,00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8 836,00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ФЭГТ.1200.008-03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3 145,00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65 733,00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207,89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3 950,00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Эмаль-провод ПЭТВ-20.16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Эмаль-провод ПЭТВ-20.40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Эмальпровод ПЭТ-155  0.160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Эмальпровод ПЭТ-155  0.200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1 992,00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881,67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10 580,00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1 017,00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ГЛЦИ.757564.022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10 739,00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10 571,00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Компаунд КП-55-1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236,02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11 801,00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белая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107,06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красная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107,06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черная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Нить х/б №20 "Прочная"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164,79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2 752,00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ФЭГТ.2000.016 (сталь 30Л)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26 232,00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Паста ПДБФ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Поковка ГЛЦИ.684456.003.сердечник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41 073,00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276,08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20 717,00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4 681,00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40,81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220,41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8 995,00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4 425,00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138,73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31 375,00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226,73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9 763,00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214,23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8 674,00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ПЭТ-200-1-1,400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20,88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5 032,00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129,46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233,94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30 286,00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ПЭТД-200-2-1,4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227,49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4 402,00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Проволока (1,2-1-1,4)мм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2 400,00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 Ксилол ГОСТ 9880-76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14 270,00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Синтофлекс 818-0,37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370,77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18 583,00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180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12 ГОСТ 8734-75/В 10 ГОСТ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8733-74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12 000,00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180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28 ГОСТ 8734-75/В 10 ГОСТ 8733-74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24 774,00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3мм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Трубка ТЛВ 4мм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3 420,00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ст20х 80мм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4 300,00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ст40х 80мм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ф160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10,86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ф160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Марочник сталей и сплавов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3 316,00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35*300мм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2 858,00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35*300мм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9 671,00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80*300мм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4 764,00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80*300мм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2 620,00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Сталь сорт инструм 4*5МФС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13 948,00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Сталь сорт инструм 4*5МФС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13 949,00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Круг х/т Ст45 ф8 ГОСТ 1050-88 7417-75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1 377,00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100 h12/СТ3 ГОСТ 380-88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21 074,00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Круг 25-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9 ГОСТ 7417-75/45-В ГОСТ 1051-73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4 311,00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ф10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7 677,00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х12МФ=100мм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69,93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2 797,00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60 ГОСТ 2590-71/45-А ГОСТ 1051-73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25,47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2 853,00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ИДП-04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5 068,00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5 068,00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2мм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5 129,00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ПЭТ-155-0,16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Патрон свер. ПС-13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1701-8506/07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7 524,00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5 188,00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5 188,00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9 862,50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19 725,00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Вывод фазы ФЭГТ.23.3771.020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8/4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539,35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9 169,00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927,31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12 055,00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1 063,20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5 316,00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158,07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ГЛЦИ.685442.101-01з/ч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ГЛЦИ.685442.100-02 з/ч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78 211,00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 з/ч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7 908,00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5 831,00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3 821,00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416,94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6 671,00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11 394,00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441,45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13 685,00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4 086,00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2 599,00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Катушка ГЛЦИ.685442.100 (Г700 з/ч)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79 721,00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Статор ГЛЦИ.684222.015 (Г700 з/ч)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143,23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65 454,00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37 815,00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Армамид ПА-СВ 30-3М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222,874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11 521,00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224,88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6 598,00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39,895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9 100,00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40,663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226,77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9 221,00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белая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4,727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107,04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158,43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ГЛЦИ.684221.015 ПЗУ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71 097,00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ГЛЦИ.684221.015-02 ПЗУ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66 713,00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Пленка ПЭТ-Э;  250 неокрашенная 1, сорт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132,148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134,02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17 711,00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Нить х/б №20 "Прочная"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164,85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73,298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15 704,00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ГЛЦИ.757564.022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1 083,00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93,902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231,02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21 693,00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Термоусадочная трубка "Радпласт Т-2" 4/2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648,008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3 263,00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Поковка ГЛЦИ.684456.003.сердечник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49 144,00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12,526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226,73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2 840,00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ТСТ 2,5 (термоусад.)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180x28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4 955,00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180x16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138,384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3 469,00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ПЭТ-200-2-1,4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20,311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239,48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4 864,00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115,704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27 030,00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53,036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12 233,00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Трубка Фторпласт ф4-д 1,5х3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42,85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ПЭТ-155-0,56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51,457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11 379,00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1 780,00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Сердечник ФЭГТ.2000.115-01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63 693,00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ФЭГТ.2000.117-01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ФЭГТ.2000.036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80 485,00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Компаунд КП-55-1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7 033,00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Паста ПДБФ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247,65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ФЭГТ.2000.016 (сталь 30Л)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14 773,00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32,099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274,96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8 826,00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215,928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49 741,00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ФЭГТ.2000.019-01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ФЭГТ.2000.036-01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234,51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14 840,00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красная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черная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110,11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Поковка ФЭГТ.3000.00.11 (ВТЗ)сердечник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Сердечник ФЭГТ.3000.00.11-01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173,43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1 214,00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4 434,00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ФЭГТ.3000.10.00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ФЭГТ.3000.10.00-01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158,00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ФЭГТ.3000.10.00-02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58,35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Лакоткань электроизоляционная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14,223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ФЭГТ.3000.07.00 ПЗУ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291,47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10 493,00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180x12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467,65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11 430,00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ФЭГТ.3000.08.00 ПЗУ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10 242,00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ФЭГТ.1200.006-01 ПЗУ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13 947,00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ФЭГТ.1200.007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1 115,00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15,265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3 343,00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ПВХ ТВ-40 8мм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9 909,00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53,08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229,73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12 194,00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Группа катушечная ГЛЦИ.685464.014 (Г700 з/ч)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24 089,00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ПЭТВ-2-1,5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218,87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3 944,00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ПЭТВ-2-1,18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ГЛЦИ.685464.014-02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6 910,00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ГЛЦИ.685464.014-04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21 331,00</w:t>
            </w:r>
          </w:p>
        </w:tc>
      </w:tr>
      <w:tr w:rsidR="00FE6721" w:rsidRPr="00FE6721" w:rsidTr="00E30FAF">
        <w:trPr>
          <w:trHeight w:val="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8мм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69,00</w:t>
            </w:r>
          </w:p>
        </w:tc>
      </w:tr>
      <w:tr w:rsidR="00FE6721" w:rsidRPr="00FE6721" w:rsidTr="00E30FAF">
        <w:trPr>
          <w:trHeight w:val="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2 634 117,00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переднего и заднего щитов (сталь и алюминий)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2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3950"/>
        <w:gridCol w:w="986"/>
        <w:gridCol w:w="1410"/>
        <w:gridCol w:w="1692"/>
        <w:gridCol w:w="1692"/>
      </w:tblGrid>
      <w:tr w:rsidR="00FE6721" w:rsidRPr="00FE6721" w:rsidTr="00E30FAF">
        <w:trPr>
          <w:trHeight w:val="49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Комплект для напыления КРВП-11-60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98 760,00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98 760,00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Сварочный п/автомат  ВДУ-505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 вентиляции на уч. порош. окраски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55 558,00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55 558,00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Камера дробеструйная КД-25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66 695,00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66 695,00</w:t>
            </w:r>
          </w:p>
        </w:tc>
      </w:tr>
      <w:tr w:rsidR="00FE6721" w:rsidRPr="00FE6721" w:rsidTr="00E30FAF">
        <w:trPr>
          <w:trHeight w:val="2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74 407,00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74 407,00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моечная М2 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1 209,00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Машина моечная СТ 12917 б/н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6 459,00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6 459,00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1 338,00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1 338,00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1 465,00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1 465,00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1 465,00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1 465,00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0483-8502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0532-8510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88 983,00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88 983,00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34 894,00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34 894,00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0606-6003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25 000,00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1809-5529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47 252,00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94 504,00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ЖГИК 295.151.0576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30 210,00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30 210,00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0532-8506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58 166,00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58 166,00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24 106,50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48 213,00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27 309,00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54 618,00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25 222,00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50 444,00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29 548,00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59 096,00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22 691,00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45 382,00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1501-5071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11 490,00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11 490,00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1501-5072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34 153,00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34 153,00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1513-4851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10 796,00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10 796,00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12 836,00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12 836,00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30 002,00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30 002,00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30 407,00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30 407,00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15 699,00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31 398,00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1541-8507-02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24 760,50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49 521,00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17 632,50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35 265,00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38 655,00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77 310,00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1544-4002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21 185,50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42 371,00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1600-4398.01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29 724,50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59 449,00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21 034,00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42 068,00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44 492,50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88 985,00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1602-5615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15 038,50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30 077,00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1620-4046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22 479,00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44 958,00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15 385,00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30 770,00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1620-8503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19 810,00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39 620,00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1651-4807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15 274,50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30 549,00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1651-4808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15 274,50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30 549,00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23 193,50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46 387,00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9 821,50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19 643,00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16 474,50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32 949,00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69 573,00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69 573,00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20 961,75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83 847,00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21 869,00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21 869,00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1741-8513-01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26 487,00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26 487,00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21 952,25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87 809,00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22 533,50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45 067,00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16 859,00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33 718,00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11 299,00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11 299,00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44 375,00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88 750,00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54 729,00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54 729,00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1790-8501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10 406,00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20 812,00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2.1544-4002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31 677,00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63 354,00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2.1620-4046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42 188,50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84 377,00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2.1741-6504 вырубки с пробивкой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15 389,00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15 389,00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1 605,33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4 816,00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1 612,00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8141-4334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1 166,00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8368-4505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8371-8518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3 911,00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8162-8511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8162-8527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1 277,00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8211-0068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8211-1068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1 137,00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18h9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26h9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8130-4054-07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1 212,20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6 061,00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ф117Н8 пробка 8162-8506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М4-6д ПР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М5-6д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657,50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М6-6д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550,78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4 957,00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М8-6д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423,47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6 352,00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2 969,00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8133-8522 ф17,6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М4-6Н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М6-6Н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М8-6Н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2 384,00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Калибр8141-4334/01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 ф62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1 944,00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5 832,00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М6*1 6д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8130-8503 ф6,7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1 985,00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8133-4426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8133-8508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8133-8521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8162-8505 ф113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2 469,25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9 877,00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М16*1,5 6Н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М5-7Н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3 789,00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М6-7Н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2 995,00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М3-6Н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М5-6Н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М8-7Н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1 912,00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резьб.М4-7Н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ф3,6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246,94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Пробки глад. 8136-8501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Радиусомер №1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Радиусомер №2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Радиусомер №3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8113-8592/1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1 745,33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1 745,33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 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600,91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Штангенглубиномер-200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Штангенглубиномер-250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ШтангенглубиномерШГЦ 0-150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Штангенрейсмас 0-250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Штангенрейсмас 40-400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7362-8604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3 368,00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3 368,00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7362-8605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10 383,00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10 383,00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7374-8502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10 563,00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10 563,00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11 157,00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11 157,00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1 212,00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1 212,00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М10-6д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М4-6д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М4-6д ПР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М5-6д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657,50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М6-6д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2 203,00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М8-6д ПР Не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1 694,00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М4 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М5 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М6 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М8 7Н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НИЦ10-18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9 240,00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9 240,00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НИЦ35-50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8 651,00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8 651,00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НИЦ6-10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8 354,00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8 354,00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НМ10-18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1 809,00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3 618,00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НМ18-35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3 857,00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7 714,00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НМ35-50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3 857,00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7 714,00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НМ50-100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3 941,00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3 941,00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8130-8503 ф6,7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8162-8525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2 842,00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8 526,00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Плита слесарная (рабочее место слесаря)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1 158,00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В2.М4-6gx50.66.016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107906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11 890,00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В2.М4-6gx30.66.016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2 241,00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10 755,00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159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гнездовая 602602 Код ОКП 45 7373 9003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Проставка ФЭГТ.23.3771.402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11 940,00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10 755,00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ГЛЦИ.711352.015-01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2 798,00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1 267,00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47 030,00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126,16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2 397,00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ГЛЦИ.758164.004-01   (5*25)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 подш ГЛЦИ.711352.015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133,21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11 323,00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ФЭГТ.2000.126-01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1 329,00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5 137,00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4 713,00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ФЭГТ.23.3771.404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2 348,00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3 034,00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ФЭГТ.23.3771.214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ФЭГТ.23.3771.508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7 479,00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2 255,00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1 057,00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5 944,00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ФЭГТ.3000.00.61-01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1 193,00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ФЭГТ.3000.32.00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4 353,00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6 188,00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ФЭГТ.3000.00.68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ФЭГТ.1200.001-01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3 682,00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ФЭГТ.1200.019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ФЭГТ.1200.019-01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1 709,00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133,21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35 968,00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2 903,00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ГЛЦИ.305125.046-01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1 382,00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ГЛЦИ.711151.024-01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ГЛЦИ.712442.002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25 311,00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ФЭГТ.23.3771.057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6 017,00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ГЛЦИ.711151.024-01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ГЛЦИ.712442.002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25 311,00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заливная ФЭГТ.3000.00.39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6 546,00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ФЭГТ.2000.012-01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10 855,00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9 166,00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31 930,00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13 066,00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ФЭГТ.23.3771.406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ФЭГТ.23.3771.406-01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4 132,00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Дробь ДСКУ 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5 408,00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черная АКZО NОВЕL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8 298,00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32 ГОСТ 7417-75/10-В ГОСТ 1051-73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4 273,00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Передний щит ФЭГТ.23.3771.411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17 535,00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60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4 ГОСТ 8734-75/В 45 ГОСТ 8733-74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8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1,0 ГОСТ 8734-75/В 45 ГОСТ 8733-87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2 718,00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ПВХ 3мм ГОСТ 19034-82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3 698,00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ГЛЦИ.305125.047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41 715,00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24 426,00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заливная ФЭГТ.3000.00.39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ФЭГТ.2000.024-01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3 377,00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ФЭГТ.23.3771.515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ФЭГТ.23.3771.401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1 087,00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1 578,00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Круг 30-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11 ГОСТ 7417-75/50-Н-В ГОСТ 1051-73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15 500,00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Шлифмашинка угл.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Бормашина угловая КРТ-22DG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3 122,00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20*1,5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1 272,00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7122-8536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12 122,00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12 122,00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 2363-4218/01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5 547,00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 2365-4090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4 360,00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2363-4218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4 671,00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249,91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2 749,00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ф4,3  т/с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2141-0005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2146-4077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долбежный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с м/кр 2112-4006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4 024,00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Резьбомер М60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ф15,25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к/х ф 18,5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к/х ф 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267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ф27,0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центровочное ф6,3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монолит ф 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2 521,00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3 278,00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центровочное ф1,6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центровочное ф1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Шлифмашинка угл.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1 932,00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3 864,00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 0821-8502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144,23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ф8х12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Зенкер ф15 №2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Сверло с ц/х ф 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центр. 2,5В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1 597,00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Сверло с ц/х ф 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Метчик м/р М8 Р18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Матрица 1602-5615/08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4 827,50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19 310,00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1602-5615/03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3 245,50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6 491,00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Шарошка по металлу кинич. ф10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квадр. 250 №1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 0821-8501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1 995,00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3 286,00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"Torx" 9 пр.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7347-8501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9 350,00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9 350,00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7370-8501/01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6 294,00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6 294,00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13 612,50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27 225,00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8 788,00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8 788,00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7 850,00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7 850,00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7 600,00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7 600,00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12 777,00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12 777,00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11 123,00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11 123,00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11 733,00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11 733,00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12 154,00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для расточки крышки 7122-8537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30 441,00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30 441,00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Шлифмашинка угл.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1 932,00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1 932,00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ФЭГТ.23.3771.404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ФЭГТ.23.3771.214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Проставка ФЭГТ.23.3771.402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231,64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2 548,00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ФЭГТ.3000.00.20-01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ФЭГТ.3000.00.96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100,97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6 563,00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ГЛЦИ.711352.015-01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56 800,00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32 654,00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50 215,00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10 469,00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ГЛЦИ.711352.015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4 110,00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8 691,00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1 531,00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1 633,00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ФЭГТ.1200.001-01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ФЭГТ.1200.019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37 167,00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2 395,00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24 189,00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ГЛЦИ.723211.019 ПЗУ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Дробь ДСКУ 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26,841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ГЛЦИ.305125.047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4 820,00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3 301,00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 щита ГЛЦИ.712442.002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8 136,00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53x4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366,255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11 477,00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642,587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11 374,00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22 746,00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ФЭГТ.2000.006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52 899,00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25 141,00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38 320,00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черная АКZО NОВЕL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98,909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15 819,00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2 132,00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 ПЗУ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ФЭГТ.23.3771.057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 щит ФЭГТ.23.3771.411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8 527,00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4 964,00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6 060,00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2 700,00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397,00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ФЭГТ.3000.00.56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213,73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19 449,00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409,00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ФЭГТ.3000.00.61-01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240,00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ФЭГТ.23.3771.312 ЛТ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139,02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8 063,00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ФЭГТ.2000.004-20 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1 183,00</w:t>
            </w:r>
          </w:p>
        </w:tc>
      </w:tr>
      <w:tr w:rsidR="00FE6721" w:rsidRPr="00FE6721" w:rsidTr="00E30FAF">
        <w:trPr>
          <w:trHeight w:val="2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двухдисковый (Инв.№18155)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3 077,00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3 077,00</w:t>
            </w:r>
          </w:p>
        </w:tc>
      </w:tr>
      <w:tr w:rsidR="00FE6721" w:rsidRPr="00FE6721" w:rsidTr="00E30FAF">
        <w:trPr>
          <w:trHeight w:val="2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3 975 122,00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задней крышки (пластмасса)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08"/>
        <w:gridCol w:w="1276"/>
        <w:gridCol w:w="985"/>
        <w:gridCol w:w="1871"/>
        <w:gridCol w:w="1600"/>
      </w:tblGrid>
      <w:tr w:rsidR="00FE6721" w:rsidRPr="00FE6721" w:rsidTr="00E30FAF">
        <w:trPr>
          <w:trHeight w:val="5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Гильотина ручная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46 572,00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46 572,00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0480-5124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20 185,00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20 185,00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0483-5858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29 120,00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29 120,00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37 589,00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37 589,00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1809-5643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25 000,00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1771-5025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19 473,00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38 946,00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2 934,00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2 934,00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с сеткой ГЛЦИ.711352.021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392,00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ГЛЦИ.711352.020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1 845,00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ФЭГТ.1200.002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242,00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Полиэтилен ПЭНД-273,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58,35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17 504,00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гр.2 1 0.401000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131,71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10 537,00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1 236,00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ФЭГТ.3000.00.63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394,00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ГЛЦИ.711352.021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477,00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ГЛЦИ.711352.020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2 372,00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1 336,00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ФЭГТ.2000.126-01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4 263,00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ФЭГТ.1200.002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3 716,00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 ПЗУ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8 273,00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ГЛЦИ.759001.001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131,71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26 342,00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гр.2 1 0.401000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29,462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3 880,00</w:t>
            </w:r>
          </w:p>
        </w:tc>
      </w:tr>
      <w:tr w:rsidR="00FE6721" w:rsidRPr="00FE6721" w:rsidTr="00E30FA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Силиконовая смазка (аэрозоль) для смазывания при литье пластмассы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189,90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763,00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ФЭГТ.2000.048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9 943,00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ФЭГТ.3000.00.10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600,00</w:t>
            </w:r>
          </w:p>
        </w:tc>
      </w:tr>
      <w:tr w:rsidR="00FE6721" w:rsidRPr="00FE6721" w:rsidTr="00E30FA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ГЛЦИ.759001.001 ПЗУ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61,00</w:t>
            </w:r>
          </w:p>
        </w:tc>
      </w:tr>
      <w:tr w:rsidR="00FE6721" w:rsidRPr="00FE6721" w:rsidTr="00E30FAF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297 818,00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вентилятора (сталь)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NTTimes/Cyrillic"/>
          <w:lang w:eastAsia="ru-RU"/>
        </w:rPr>
      </w:pPr>
    </w:p>
    <w:tbl>
      <w:tblPr>
        <w:tblW w:w="10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3804"/>
        <w:gridCol w:w="1268"/>
        <w:gridCol w:w="1268"/>
        <w:gridCol w:w="1688"/>
        <w:gridCol w:w="1690"/>
      </w:tblGrid>
      <w:tr w:rsidR="00FE6721" w:rsidRPr="00FE6721" w:rsidTr="00E30FAF">
        <w:trPr>
          <w:trHeight w:val="55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39 225,00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39 225,00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29 693,00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59 386,00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1680-8502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27 538,00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55 076,00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20 921,50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41 843,00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17 418,00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34 836,00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1771-8503 пробивной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43 946,50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87 893,00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1771-8503-01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40 127,50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80 255,00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29 760,00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905,00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84,33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253,00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915,00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4 596,00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48,62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1 021,00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2 237,00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86,93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9 302,00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ФЭГТ.3000.00.16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255,00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ФЭГТ.3000.18.00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688,00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ФЭГТ.3000.18.00-01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2 847,00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16 310,00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103,00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471,00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239,00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6 094,00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вентилятора ФЭГТ.3000.00.71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559,00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ФЭГТ.3000.00.16-01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4 039,00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239,00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6 094,00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ФЭГТ.23.3771.057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6 017,00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вентилятора ФЭГТ.3000.00.71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559,00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ФЭГТ.3000.00.16-01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4 039,00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48,88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391,00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ФЭГТ.3000.18.00-01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306,00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6 878,00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143,00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 ПЗУ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223,00</w:t>
            </w:r>
          </w:p>
        </w:tc>
      </w:tr>
      <w:tr w:rsidR="00FE6721" w:rsidRPr="00FE6721" w:rsidTr="00E30FAF">
        <w:trPr>
          <w:trHeight w:val="2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504 197,00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сборке и испытанию генераторов в составе:</w:t>
      </w:r>
    </w:p>
    <w:tbl>
      <w:tblPr>
        <w:tblW w:w="10547" w:type="dxa"/>
        <w:tblInd w:w="-176" w:type="dxa"/>
        <w:tblLook w:val="04A0" w:firstRow="1" w:lastRow="0" w:firstColumn="1" w:lastColumn="0" w:noHBand="0" w:noVBand="1"/>
      </w:tblPr>
      <w:tblGrid>
        <w:gridCol w:w="516"/>
        <w:gridCol w:w="4007"/>
        <w:gridCol w:w="1223"/>
        <w:gridCol w:w="1217"/>
        <w:gridCol w:w="1895"/>
        <w:gridCol w:w="1695"/>
      </w:tblGrid>
      <w:tr w:rsidR="00FE6721" w:rsidRPr="00FE6721" w:rsidTr="00E30FAF">
        <w:trPr>
          <w:trHeight w:val="160"/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универсальный для проверки генераторов УСИГ-1(сборка)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76 815,00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76 815,00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испытаний генераторов СПИ-3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5 100,00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рес. габаритный СПИ-7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входного контроля регуляторов напряжения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4 106,00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4 106,00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проверки вентиляторов СПВ-1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8 809,00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8 809,00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Устройство вытяж.вентиляции над сбороч.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раб.столом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3 078,00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3 078,00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ВК15Е-8-500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67 656,00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67 656,00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ВК15Е-8-500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67 656,00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67 656,00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22 282,00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22 282,00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22 282,00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22 282,00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Рабочее место слесаря ПШ (Г)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стол сборщика В-26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10 771,00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10 771,00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датчиков массового расхода топлива воздуха СП ДМРВ-1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59 141,00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59 141,00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Источник импульсного тока УИН 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1 787,00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1 787,00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подвижная 1250*5400*290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1 774,00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1 774,00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подвижная 1250*5400*290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1 774,00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1 774,00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8368-8508-00 для конт размера ролик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2 922,00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5 844,00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8368-8508-01 для конт размера ролик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2 922,00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5 844,00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2 482,50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4 965,00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2 507,00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2 507,00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3 623,00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3 623,00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3 623,00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3 623,00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8133-8542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2 403,00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2 288,00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2 288,00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2 288,00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8261-8532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2 288,00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шкивов по роликам 8163-8507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12 394,00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24 788,00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размера шкивов 8163-8506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14 301,00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28 602,00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Мультиметр MAS 830 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размера по роликам 8368-8508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3 541,00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3 541,00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для сборки 7820-8530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12 100,00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8261-8532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3 623,00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3 623,00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3 623,00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3 623,00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2 694,00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соосности 8133-8542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801,00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ШЦЦ1-125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1 392,00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ШЦЦ1-200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3 602,00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ШЦЦ1-250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1 422,00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4 266,00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Автомат газ. воды РД-100 "Родник"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27 850,00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27 850,00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Весы ВТ 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3 737,00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3 737,00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ИДО-05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2 686,00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5 372,00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Клейма букв."5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571,00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Клейма букв.№4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Клеймо 7850-8503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4 901,00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Клеймо 7858-8504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2 216,00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Клеймо 7858-8506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2 797,00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Осцилограф С 1-83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1 790,00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Тестер переносной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2 820,00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2 820,00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Секундомер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6567,9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1 472,00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Герметик "Трибопласт" ТУ 2257-003-25669359-98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6 649,00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М6х45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ФЭГТ.3000.00.00-30ПС (Генератор Г3000БВ.108)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М12х28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ГЛЦИ.525266.004-04ПС (ГЕНЕРАТОР типа Г1000К)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ФЭГТ.10.3730.000ПС (Электронасос омывателя  ЭМЭ268-3730)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2 307,00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ГЛЦИ.525266.004-02ПС (ГЕНЕРАТОР типа Г1000ВК)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568,00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126,00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6 660,00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М4х30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23,911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1 132,00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39,728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4 189,00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6.65Г.016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957,00</w:t>
            </w:r>
          </w:p>
        </w:tc>
      </w:tr>
      <w:tr w:rsidR="00FE6721" w:rsidRPr="00FE6721" w:rsidTr="00E30FAF">
        <w:trPr>
          <w:trHeight w:val="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16.65Г.016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Вкладыш-ограничитель ГЛЦИ.759002.011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ФЭГТ.2000.000-62ПС (Генератор 4018.3771-53)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ФЭГТ.2000.000-63ПС (Генератор 4018.3771В-53)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(5 лет гарантии)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 на генератор типа 40.3771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37.3771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8 107,00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ФЭГТ.2000.000-20ПС (Генератор 4007.3771-86)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В2.М4-6gx42.66.016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10,949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ФЭГТ.2000.000-42ПС (Генератор 4012.3771-86)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ФЭГТ.2000.000-41ПС (Генератор 4010.3771)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В2.М4-6gx62.66.016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13,303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1 026,00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ФЭГТ.2000.000-00ПС (Генератор 4001.3771)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ФЭГТ.2000.056 (М5х35)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ФЭГТ.2000.037 (М8х65)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5 534,00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1/32718/01 (М4х8)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5,489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1/32722/01 (М4х16)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22,211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2 470,00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1/32739/01 (М5х10)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13372,84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4 873,00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ФЭГТ.2000.038 (Э1 синяя)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ФЭГТ.2000.039 (Э2)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13 676,00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ФЭГТ.2000.000-30ПС (Генератор 4001.3771В-42)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штыревая 502604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1/32729/01 (М4х35)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ФЭГТ.2000.000-14ПС (Генератор 4001.3771В-53)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ФЭГТ.23.3771.100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890,95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92 659,00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ФЭГТ.9201.3708.001ПС (Стартер 9201.3708)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ФЭГТ.2000.143 (Э2 цветная)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39 830,00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контактная ФЭГТ.23.3771.304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2 073,00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М5-6gx30.68.016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Проставка ФЭГТ.23.3771.402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11 940,00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М12-6gx45.68.016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18,898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8.65Г.016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15,877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Уплотнитель ФЭГТ.23.3771.005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7 306,00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М8-6gx70.58.016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1/32742/01 (М5х16)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2 069,00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1/32749/01 (М5х35)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6,797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ФЭГТ.2330.3771.000ПС (Генератор 2330.3771-153)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ФЭГТ.2351.3771.000ПС (Генератор 2351.3771-155)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М12х1,25-6gx25.68.016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М12х1,25-6gx140.40Х.016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ФЭГТ.2353.3771.000ПС (Генератор 2353.3771-155)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ФЭГТ.2340.3771.002ПС (Генератор 2340.3771-159)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М8х35.66.016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ФЭГТ.3000.00.00-01ПС (Генератор Г3000.00.1)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ФЭГТ.3000.00.00-05ПС (Генератор Г3000.00.2)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ФЭГТ.3000.00.00-02ПС (Генератор Г3000.12)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ФЭГТ.3000.00.00-06ПС (Генератор Г3000А.60)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ФЭГТ.3000.00.00-08ПС (Генератор Г3000В.00.2)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ФЭГТ.3000.00.00-15ПС (Генератор Г3000БВ.68.8)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ФЭГТ.3000.00.00-19ПС (Генератор Г3000ФБВ.00)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1/32744/01 (М5х20)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84,68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резиновая ФЭГТ.23.3771.505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10 974,00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ФЭГТ.2000.000-26ПС (Генератор 4011.3771-42)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1/32725/01 (М4х25)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33,918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2 558,00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М4-6gx28.58.016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М10х1,25-6gx130.68.016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М10x1,25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10.65Г.016 (пружин)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10.01.08кп.016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10,456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ФЭГТ.3000.00.00-39ПС (Генератор Г3000БВ.39)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1/32724/01 (М4х20)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7999,78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ФЭГТ.2000.000-61ПС (Генератор 4018.3771В-101)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В2.М6-6gx50.66.016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3 395,00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12.01.08кп.016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3,956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90 042,00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ФЭГТ.2000.000-33ПС (Генератор 4007.3771-80)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ФЭГТ.2000.000-40ПС (Генератор 4011.3771В-42)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ФЭГТ.2000.000-60ПС (Генератор 4018.3771-101)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ФЭГТ.2000.000-52ПС (Генератор 4001.3771В-101)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ФЭГТ.2000.000-51ПС (Генератор 4001.3771-101)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ФЭГТ.2000.000-43ПС (Генератор 4008.3771-49)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ФЭГТ.2000.000-50ПС (Генератор 4014.3771В)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8*25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10*70 (6гран. гол.)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ФЭГТ.02.3730.002-04 (ЭМЭ255)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ФЭГТ.02.3730.002-19 (Э36.3780)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2 366,00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ФЭГТ.3000.00.00-12ПС (Генератор Г3000В.00)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ФЭГТ.3000.00.00-15ПС (Генератор Г3000БВ.68.8)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ФЭГТ.3000.00.00-19ПС (Генератор Г3000ФБВ.00)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1/32744/01 (М5х20)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84,68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811,288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резиновая ФЭГТ.23.3771.505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10 974,00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М8-6gx70.58.016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1/32742/01 (М5х16)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2 069,00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1/32749/01 (М5х35)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6,797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ФЭГТ.2330.3771.000ПС (Генератор 2330.3771-153)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ФЭГТ.2351.3771.000ПС (Генератор 2351.3771-155)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М12х1,25-6gx25.68.016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М12х1,25-6gx140.40Х.016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ФЭГТ.2352.3771.000ПС (Генератор 2352.3771-155)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ФЭГТ.2361.3771.000ПС (Генератор 2361.3771-156)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ФЭГТ.2353.3771.000ПС (Генератор 2353.3771-155)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ФЭГТ.2362.3771.000ПС (Генератор 2362.3771-156)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ФЭГТ.2340.3771.002ПС (Генератор 2340.3771-159)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 60х25 "Г3000.00.2"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М8х35.66.016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ФЭГТ.3000.00.00-01ПС (Генератор Г3000.00.1)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ФЭГТ.3000.00.00-05ПС (Генератор Г3000.00.2)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ФЭГТ.3000.00.00-02ПС (Генератор Г3000.12)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ФЭГТ.3000.00.00-06ПС (Генератор Г3000А.60)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ФЭГТ.3000.00.00-08ПС (Генератор Г3000В.00.2)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ФЭГТ.3000.00.00-39ПС (Генератор Г3000БВ.39)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1/32724/01 (М4х20)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7999,78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ФЭГТ.1200.000ПС (ГЕНЕРАТОР типа 52.3771)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М4-6gx28.58.016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МП16-100-2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ФЭГТ.1200.000-27ПС (Генератор 5202.3771-102)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М10х1,25-6gx130.68.016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М10x1,25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10.65Г.016 (пружин)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10.01.08кп.016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10,456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ФЭГТ.2000.000-33ПС (Генератор 4007.3771-80)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Паспорт ФЭГТ.2000.000-34ПС (Генератор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4002.3771-80)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ФЭГТ.2000.000-35ПС (Генератор 4002.3771В-80)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ФЭГТ.2000.000-36ПС (Генератор 4061.3771-83)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ФЭГТ.2000.000-40ПС (Генератор 4011.3771В-42)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ФЭГТ.2000.000-43ПС (Генератор 4008.3771-49)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ФЭГТ.2000.000-50ПС (Генератор 4014.3771В)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ФЭГТ.2000.000-51ПС (Генератор 4001.3771-101)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ФЭГТ.2000.000-52ПС (Генератор 4001.3771В-101)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ФЭГТ.2000.000-60ПС (Генератор 4018.3771-101)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ФЭГТ.2000.000-61ПС (Генератор 4018.3771В-101)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ГЛЦИ.525266.001ПС (ГЕНЕРАТОР типа Г700)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В2.М6-6gx50.66.016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3 395,00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12.01.08кп.016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3,956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90 042,00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ФЭГТ.2000.000-09ПС (Генератор 4054.3771-57)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ФЭГТ.2000.000-16ПС (Генератор 4002.3771В-41)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ФЭГТ.2000.000-18ПС (Генератор 4003.3771)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ФЭГТ.2000.000-21ПС (Генератор 4053.3771-76)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ФЭГТ.2000.000-26ПС (Генератор 4011.3771-42)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1/32725/01 (М4х25)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33,918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2 558,00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ФЭГТ.2000.000-32ПС (Генератор 4055.3771-80)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ФЭСТ.3751.3771.000ПС (Генератор 3751.3771-93)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2 071,00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ФЭСТ.3750.3771.000ПС (Генератор 3750.3771-164)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ФЭСТ.3752.3771.000ПС (Генератор 3752.3771-164)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ФЭСТ.3753.3771.000ПС (Генератор 3753.3771-163)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ФЭСТ.3750.3771.001ПС (Генератор 3750.3771-166)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ФЭСТ.3754.3771.000ПС (Генератор 3754.3771-168)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ФЭСТ.3743.3771.000ПС (Генератор 3743.3771-61)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ФЭСТ.3749.3771.000ПС (Генератор 3749.3771-92)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ФЭСТ.3748.3771.000ПС (Генератор 3748.3771-92)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ФЭСТ.3747.3771.000ПС (Генератор 3747.3771-93)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ФЭСТ.3747.3771.001ПС (Генератор 3747.3771-77)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ФЭСТ.3747.3771.002ПС (Генератор 3747.3771-61)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ФЭСТ.3785.3771.001ПС (Генератор 3785.3771-167)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ФЭСТ.3785.3771.002ПС (Генератор 3785.3771-165)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ГЛЦИ.525266.004ПС (генератор типа Г1000)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В2.М4-6gx30.66.016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2 241,00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ГЛЦИ.525266.004-02ПС (ГЕНЕРАТОР типа Г1000ВК)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ГЛЦИ.525266.004-01ПС (ГЕНЕРАТОР типа Г1000В)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ФЭСТ.3765.3771.000ПС (Генератор 3765.3771-185)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10*70 (6гран. гол.)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ГЛЦИ.525266.005ПС (ГЕНЕРАТОР типа Г700А)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ГЛЦИ.525266.004-04ПС (ГЕНЕРАТОР типа Г1000К)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ГЛЦИ.525266.005-02ПС (ГЕНЕРАТОРЫ типа Г1000А.44 и Г1000А.45)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ГЛЦИ.525266.005-04ПС (ГЕНЕРАТОРЫ типа  Г1000А.47 и Г1000А.52)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ГЛЦИ.525266.005-05ПС (ГЕНЕРАТОР Г1000Б)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ГЛЦИ.525266.005-08ПС (Генератор Г1000Б.45.1)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107905,6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11 890,00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12553,98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1 554,00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39,728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4 189,00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6.65Г.016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16.65Г.016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Вкладыш-ограничитель ГЛЦИ.759002.011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М4х30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23,911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ФЭГТ.3000.00.00-38ПС (Генератор Г3000Б.109)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ФЭГТ.1200.000-23ПС (Генератор 5201.3771-10)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ФЭСТ.3782.3771.000ПС (Генератор 3782.3771-97)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Герметик "Трибопласт" ТУ 2257-003-25669359-98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ФЭГТ.3000.00.00-37ПС (Генератор Г3000Б.107)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ФЭСТ.3762.3771.000ПС (Генератор 3762.3771-181)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6567,9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1 472,00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М12х28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М6х45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ФЭГТ.3000.00.00-30ПС (Генератор Г3000БВ.108)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ФЭСТ.3723.3771.000ПС (Генератор 3723.3771-186)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ФЭСТ.3727.3771.001ПС (Генератор 3727.3771-187)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ФЭСТ.3763.3771.000ПС (Генератор 3763.3771-182)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ФЭГТ.2000.000-06ПС (Генератор 4051.3771)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штыревая 502604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1/32729/01 (М4х35)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ФЭГТ.2000.000-07ПС (Генератор 4052.3771)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ФЭГТ.2000.000-11ПС (Генератор 4059.3771)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ФЭГТ.2000.000-14ПС (Генератор 4001.3771В-53)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ФЭГТ.3727.3771.000ПС (Генератор 3727.3771-170)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ФЭСТ.3722.3771.000ПС (Генератор 3722.3771-184)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гнездовая 602602 Код ОКП 45 7373 9003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ГЛЦИ.525266.018ПС (Генератор Г1000Д)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ФЭГТ.2000.143 (Э2 цветная)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39 830,00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ФЭГТ.2000.145 (Э2)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6 593,00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контактная ФЭГТ.23.3771.304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2 073,00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М5-6gx30.68.016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М12-6gx45.68.016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18,898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8.65Г.016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15,877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Уплотнитель ФЭГТ.23.3771.005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7 306,00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8*25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4007.3771-86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4007.3771-96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4008.3771-49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4010.3771-42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Г1000ВК.11.7.1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Г1000К.11.7.1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ФЭГТ.2000.000-62ПС (Генератор 4018.3771-53)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ФЭГТ.2000.000-63ПС (Генератор 4018.3771В-53)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(5 лет гарантии)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 на генератор типа 40.3771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37.3771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8 107,00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ФЭГТ.3000.00.00-31ПС (Генератор Г3000А.90.6)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ФЭГТ.3000.00.00-39ПС (Генератор Г3000БВ.67)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ФЭГТ.2000.037 (М8х65)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5 534,00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1/32718/01 (М4х8)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5,489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1/32722/01 (М4х16)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22,211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2 470,00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1/32739/01 (М5х10)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31,244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13372,84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4 873,00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ФЭГТ.2000.038 (Э1 синяя)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ФЭГТ.2000.000-03ПС (Генератор 4004.3771)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ФЭСТ.3762.3771.000ПС (Генератор 3762.3771-181)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ФЭСТ.3782.3771.000ПС (Генератор 3782.3771-97)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привода с валом, якоря стартера, статора и редуктора (70х70х165)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6 703,00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92.3708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19 496,00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ФЭГТ.92610.3708.001ПС (Стартер 92610.3708)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ФЭГТ.17.3730.000ПС ( Моторедуктор стеклоподъемника 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(наклейка) ФЭГТ.17.3730.003-00 (Э2110-3730610)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ФЭГТ.02.3730.002-42 (Э2110-3730611)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ФЭГТ.12.3778.000-11 (Стартер 124.3778)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ФЭГТ.1332.3778.001ПС (Стартер 1332.3778)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ФЭГТ.92611.3708.001ПС (Стартер 92611.3708)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ГЛЦИ.525266.005ПС (ГЕНЕРАТОР типа Г700А)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ГЛЦИ.525266.005-08ПС (Генератор Г1000Б.45.1)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ФЭГТ.01.3730.000-03ПС (Насос омывателя Э993.3730)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ФЭГТ.02.3730.000ПС (Насос омывателя Э274.3730-01)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ФЭГТ.10.3730.000-01ПС (Электронасос омывателя  ЭМЭ268Б-3730)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314,00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ФЭГТ.05.3707.000ПС (Жгут высоковольтных  проводов ЭПВ 402)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ФЭГТ.06.3707.000ПС (Жгут высоковольтных  проводов  ЭПВ 406)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ФЭГТ.01.3707.002-02 (Жгут ЭПВ 2108-2115)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ФЭГТ.01.3707.002-03 (Жгут ЭПВ 2110-2112)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ФЭГТ.01.3829.000ПС (Датчик указателя давления масла Э18.3829)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ФЭГТ.63.3705.001ПС (Катушка зажигания 63.3705)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ФЭСТ.3765.3771.000ПС (Генератор 3765.3771-185)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ФЭГТ.01.3704.000ПС (Выключатель зажигания  31512-3704005-01)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ФЭГТ.02.3704.000ПС (Выключатель зажигания 31512-3704005-04)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ФЭГТ.03.3704.000ПС (Выключатель зажигания 31512-3704005-05)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123,00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ФЭГТ.04.3704.000ПС (Выключатель зажигания 31512-3704005-07)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ФЭГТ.05.3704.000-01ПС (Выключатель зажигания  31512-3704005-08/7)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ФЭГТ.05.3704.000ПС (Выключатель зажигания  31512-3704005-08/5)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204,00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ФЭГТ.06.3704.000ПС (Выключатель зажигания 31512-3704005-09)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ФЭГТ.07.3704.000ПС (Выключатель зажигания 31512-3704005-10)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ФЭГТ.08.3704.000ПС (Выключатель зажигания 2101-3704000-10)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ФЭГТ.12.3704.000ПС (Выключатель зажигания12.3704-08.01)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ФЭГТ.01.6104.007 (Стеклоподъемники)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ФЭГТ.01.3730.002-09 (12.3704-08.01)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ФЭГТ.12.3778.000-13 (Стартер 1261.3778)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4008.3771-49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4010.3771-42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Г1000ВК.11.7.1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Г1000К.11.7.1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ФЭГТ.3000.00.00-31ПС (Генератор Г3000А.90.6)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ФЭГТ.2000.000-03ПС (Генератор 4004.3771)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ФЭГТ.2000.000-11ПС (Генератор 4059.3771)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ФЭГТ.3727.3771.000ПС (Генератор 3727.3771-170)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ФЭСТ.3723.3771.000ПС (Генератор 3723.3771-186)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ФЭСТ.3727.3771.001ПС (Генератор 3727.3771-187)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Паспорт ФЭСТ.3763.3771.000ПС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(Генератор 3763.3771-182)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ФЭГТ.1331.3778.001ПС (Стартер 1331.3778)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ФЭГТ.9211.3708.001ПС (Стартер 9211.3708)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ФЭГТ.12.3778.000-09 (Стартер 1280.3778)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ФЭСТ.3781.3771.000ПС (Генератор 3781.3771-85)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ФЭСТ.3760.3771.000ПС (Генератор 3760.3771)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ФЭСТ.3761.3771.000ПС (Генератор 3761.3771)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ФЭГТ.32.3780.000ПС ( Электродвигатель с насосом Э32.3780)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ФЭСТ.3722.3771.000ПС (Генератор 3722.3771-184)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ФЭГТ.92620.3708.001ПС (Стартер 92620.3708)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ФЭГТ.92630.3708.001ПС (Стартер 92630.3708)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ФЭГТ.2352.3771.000ПС (Генератор 2352.3771-155)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ФЭГТ.2361.3771.000ПС (Генератор 2361.3771-156)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ФЭГТ.92.3708.001ПС (Стартер 92.3708)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ФЭГТ.921.3708.001ПС (Стартер 921.3708)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ФЭГТ.922.3708.001ПС (Стартер 922.3708)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1 533,00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ФЭГТ.923.3708.001ПС (Стартер 923.3708)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ФЭГТ.924.3708.001ПС (Стартер 924.3708)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ФЭГТ.925.3708.001ПС (Стартер 925.3708)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1 659,00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ФЭГТ.9241.3708.001ПС (Стартер 9241.3708)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ИЛГТ.713141.190-02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8 424,00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8ФР.263.756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 (Стартер 93.3708)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ФЭГТ.93.3708.000-01 (Стартер 931.3708)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 (Стартер 12.3778)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ФЭГТ.12.3778.000-01 (Стартер 121.3778)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ФЭГТ.12.3778.000-05 (Стартер 1260.3778)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ФЭГТ.12.3778.000-08 (Стартер 1270.3778)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ФЭГТ.13.3778.001ПС (Стартер 13.3778)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ФЭГТ.04.3730.000ПС (Вентилятор отопителя Э2108-8101091)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Паспорт ФЭГТ.05.3730.000ПС (Вентилятор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отопителя ЭМЭ255)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ФЭГТ.09.3730.000-01ПС (Вентилятор отопителя  Э361.3780)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ФЭГТ.07.3730.000ПС (Вентилятор охлаждения Э70.3730)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ФЭГТ.08.3730.000ПС (Вентилятор охлаждения Э38.3780)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ФЭГТ.11.3730.000ПС ( Вентилятор охлаждения Э1118-1308008)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ФЭГТ.12.3730.000ПС (Вентилятор охлаждения Э1118-1308008-01)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ФЭГТ.631.3705.001ПС (Катушка зажигания 631.3705)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ФЭГТ.632.3705.001ПС (Катушка зажигания 632.3705)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ФЭГТ.633.3705.001ПС (Катушка зажигания 633.3705)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ФЭГТ.634.3705.001ПС (Катушка зажигания 634.3705)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ФЭГТ.12.3778.000-02 (Стартер 122.3778)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ФЭГТ.12.3778.000-04 (Стартер 1250.3778)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ФЭСТ.3753.3771.000ПС (Генератор 3753.3771-163)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ФЭСТ.3750.3771.001ПС (Генератор 3750.3771-166)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ФЭСТ.3754.3771.000ПС (Генератор 3754.3771-168)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ФЭСТ.3743.3771.000ПС (Генератор 3743.3771-61)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ФЭСТ.3749.3771.000ПС (Генератор 3749.3771-92)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ФЭГТ.09.3730.007-01 (Э361.3780)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ФЭГТ.13.3705.000ПС (Модуль зажигания Э43.3705)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ФЭГТ.13.3705.000-01ПС (Модуль зажигания Э42.3705)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ФЭГТ.13.3705.000-02ПС (Модуль зажигания Э406.3705)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ФЭГТ.14.3705.000ПС (Модуль зажигания Э2112-3705010-10)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ФЭГТ.01.3730.000-01ПС (Насос омывателя Э992.3730)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ФЭГТ.01.3730.000-02ПС (Насос омывателя Э991.3730)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ФЭГТ.03.3707.000ПС (Жгут высоковольтных  проводов  ЭПВ 2108-2115)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ФЭГТ.2000.000-16ПС (Генератор 4002.3771В-41)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ФЭГТ.30.3706.002ПС (Датчик-распределитель  Э030.3706-10)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ФЭГТ.3312.3706.001ПС (Датчик-распределитель  Э3312.3706)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ФЭГТ.1908.3706.001ПС (Датчик-распределитель Э1908.3706)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 (Э1908.3706)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ФЭГТ.01.3706.002-01 (ЭР137-01)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ФЭСТ.3751.3771.000ПС (Генератор 3751.3771-93)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2 071,00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ФЭСТ.3750.3771.000ПС (Генератор 3750.3771-164)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ФЭСТ.3752.3771.000ПС (Генератор 3752.3771-164)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ФЭГТ.03.3855.000-02ПС (Датчик массового расхода воздуха Э116)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ФЭГТ.01.3800.000ПС (Приемник указателя температуры Э14.3807)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ФЭСТ.3748.3771.000ПС (Генератор 3748.3771-92)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ФЭСТ.3747.3771.000ПС (Генератор 3747.3771-93)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ФЭСТ.3747.3771.001ПС (Генератор 3747.3771-77)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ФЭСТ.3747.3771.002ПС (Генератор 3747.3771-61)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ФЭСТ.3785.3771.001ПС (Генератор 3785.3771-167)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ФЭСТ.3785.3771.002ПС (Генератор 3785.3771-165)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ФЭГТ.01.3730.000ПС (Насос омывателя Э99.3730)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ФЭГТ.02.3707.000ПС (Жгут высоковольтных  проводов ЭПВ 2108-2110)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ФЭГТ.01.3707.000ПС (Жгут высоковольтных  проводов  ЭПВ 2101-2107)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ФЭГТ.04.3707.000ПС (Жгут высоковольтных  проводов  ЭПВ 2110-2112)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ФЭГТ.40.3706.001ПС (Датчик-распределитель  Э040.3706)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ФЭГТ.137.3706.001ПС (Датчик-распределитель ЭР137-01)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ФЭГТ.38.3706.001ПС (Датчик-распределитель  Э038.3706)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131,00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ФЭГТ.2402.3706.001ПС (Датчик-распределитель  Э2402.3706-10)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403,00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ФЭГТ.30.3706.001ПС (Датчик-распределитель  Э030.3706)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ФЭГТ.02.3829.000ПС (Датчик указателя давления масла ЭММ358)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ФЭГТ.03.3829.000ПС (Датчик указателя давления масла Э6402.3829)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ФЭГТ.04.3829.000ПС (Датчик указателя давления масла Э23.3829)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ФЭГТ.06.3829.000ПС (Датчик указателя давления масла Э19.3829)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ФЭГТ.07.3829.000ПС (Датчик указателя давления масла Э3902.3829)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ФЭГТ.08.3829.000ПС (Датчик указателя давления масла Э2312.3829)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ФЭГТ.09.3829.000ПС (Датчик указателя давления масла Э6412.3829)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ФЭГТ.20.3780.000ПС ( Моторедуктор стеклоподъемника типа Э20.3780)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ФЭГТ.03.3855.000ПС (Датчик массового расхода воздуха Э004)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ФЭГТ.1111.6104.000ПС (Стеклоподъемник передний 1111-6104010 1111-6104011)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ФЭГТ.1200.000-27ПС (Генератор 5202.3771-102)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242,00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ФЭГТ.2106.6104.000ПС (Стеклоподъемник передний 2106-6104020)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ФЭГТ.2108.6104.000ПС (Стеклоподъемник передний 2108-6104010 2108-6104011)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441,00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ФЭГТ.2109.6104.000ПС (Стеклоподъемник передний 2109-6104010 2109-6104011)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269,00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ФЭГТ.2109.6204.000ПС (Стеклоподъемник задний 2109-6204010 2109-6204011)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274,00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ФЭГТ.2110.6104.000ПС (Стеклоподъемник передний 2110-6104010 2110-6104011)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ФЭГТ.2110.6204.000ПС (Стеклоподъемник задний 2110-6204010 2110-6204011)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ФЭГТ.2123.6104.000ПС (Стеклоподъемник передний 2123-6104010 2123-6104011)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ФЭГТ.2000.000-09ПС (Генератор 4054.3771-57)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ФЭГТ.2000.000-34ПС (Генератор 4002.3771-80)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ФЭГТ.2000.000-35ПС (Генератор 4002.3771В-80)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ФЭГТ.2000.000-36ПС (Генератор 4061.3771-83)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5 719,00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ФЭГТ.2000.039 (Э2)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13 676,00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ФЭГТ.2000.000-20ПС (Генератор 4007.3771-86)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В2.М4-6gx42.66.016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10,949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ФЭГТ.2000.000-42ПС (Генератор 4012.3771-86)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ФЭГТ.2000.000-41ПС (Генератор 4010.3771)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8/4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10/5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В2.М4-6gx62.66.016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13,303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1 026,00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ФЭГТ.2000.000-00ПС (Генератор 4001.3771)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ФЭГТ.2000.056 (М5х35)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12 501,00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14 263,00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   (4*28)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3 866,00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ФЭГТ.2000.030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ГЛЦИ.685614.004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вывода ГЛЦИ.757552.006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ГЛЦИ.757461.021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ГЛЦИ.757552.005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ФЭГТ.2000.030-02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3 457,00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ФЭСТ.3700.3771.004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63 390,00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10 610,00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ГЛЦИ.757546.002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5 331,00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5 704,00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подш полиамид ГЛЦИ.713342.024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ГЛЦИ.758481.014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793,00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 (лента 08ПС)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88604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5 375,00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4 049,00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3 335,00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соединительная ГЛЦИ.757461.017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ФЭГТ.2000.180-03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ФЭГТ.2000.180-04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ГЛЦИ.758164.005-02 (4*50)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11 277,00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выводов ФЭГТ.2000.029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армамид ФЭГТ.2000.026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5 258,00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Переходной винт ГЛЦИ.758165.006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   (5*16)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Изоляционная втулка ФЭГТ.1200.005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3 994,00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ФЭГТ.2000.087 (8*50)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Планка ФЭГТ.2000.134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Шунт ШИСВ-75А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М8*30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23 531,00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(5 лет гарантии)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В2.М4-6gx28.66.016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1 544,00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В2.М5-6gx35.66.016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Гнездо 203612-11 Код ОКП 45 7373 8008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 (в 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24 463,00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"в"/5-1 (в 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 гнездовой 6,3 1/02505-02/44 (45 7373 8008)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ГЛЦИ.685614.003 (покупной)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7 560,00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 (красный)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ГЛЦИ.685614.004-01 (черный)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ГЛЦИ.685614.004-02 (белый)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1184.000-00 (ф4)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1184.000-01 (ф5 узкий)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9 516,00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1184.000-02 (ф6)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1 520,00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1184.000-03 (ф8)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Припой ПОС-61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567,31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9 077,00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МЛТП-4.0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 646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Термоусадочная трубка "Радпласт Т-2"  диаметр 4/2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Трубка Фторпласт ф4-д 1,5х3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Флюс бескислотный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Шестигранник 12-5 ГОСТ 8560-88/20 ГОСТ 1051-73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Весы товарные с автон. питан.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(Инв. №17360)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3 008,00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Инвертор NEON 315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12 713,00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12 713,00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кл. GKP 200СУ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1 503,00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1 503,00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Гравер КАЛИБР 145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Наконечник ТМЛ 4-6-3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ТМЛ 10-8-5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14*70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пружинная С14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 С14 оцинков.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Шунт 75ШИСВ.1-200-0,2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1 770,00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Магазин сопротивлений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Термопара ТПL (ХК)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ФЭСТ.3781.3771.000ПС (Генератор 3781.3771-85)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ФЭГТ.12.3778.000-13 (Стартер 1261.3778)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ФЭГТ.922.3708.001ПС (Стартер 922.3708)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ФЭГТ.13.3778.001ПС (Стартер 13.3778)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VR-IK08B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136,29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=2.1167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1 420,20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7 101,00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=2.5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2 758,00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=14.5)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2 758,00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2 758,00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=20)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2 758,00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2 758,00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Весы электронные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2 378,33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7 135,00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переходн.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1 658,00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2 012,00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4 024,00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 131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2 264,67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6 794,00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 2125 QTI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11 060,00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11 060,00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 5В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2 821,00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11 284,00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Инструмент для снятия изоляции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WS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-04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динамометрический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12 582,00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25 164,00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Отвертка электронная динамометрическая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ОД1.0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7 221,50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14 443,00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Пассатижи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Паяльник 60 Вт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Паяльник 100 Вт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трехгранный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плоский №2 150мм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бит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Съемник трехзахватный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12 пр.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Вольтамперметр М2017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1 546,00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1 546,00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Шуруповерт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673,50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ФЭГТ.3000.00.00-37ПС (Генератор Г3000Б.107)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ГЛЦИ.759002.004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ФЭГТ.2000.030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ФЭСТ.3700.3771.004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М12х28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215,95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соединительная ГЛЦИ.757461.017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10*70 (6гран. гол.)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Уплотнитель 231.3771.004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501,167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контактная ФЭГТ.23.3771.304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М5-6gx30.68.016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ФЭГТ.23.3771.504-01 (генератор 2340.3771-152)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ФЭГТ.23.3771.504-02 (генератор 2340.3771-157)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ФЭГТ.23.3771.504-07 (генератор 2353.3771-155)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ФЭГТ.23.3771.504-09 (генератор 2340.3771-159)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 (Символ "L")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ФЭГТ.23.3771.503-01 (Символ "W")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ФЭГТ.23.3771.503-02 (Символ "+")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ФЭГТ.23.3771.503-03 (Символ "-")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М12-6gx45.68.016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12.65Г.016 (пружин)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7 046,00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ФЭГТ.23.3771.508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М8-6gx25.58.016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М8-6gx70.58.016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1/32749/01 (М5х35)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М18х1,5-6Н.8.016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18.65Г.016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ФЭГТ.2330.3771.000ПС (Генератор 2330.3771-153)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М12х1,25-6gx25.68.016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ФЭГТ.2361.3771.000ПС (Генератор 2361.3771-156)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ФЭГТ.2353.3771.000ПС (Генератор 2353.3771-155)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ФЭГТ.2340.3771.002ПС (Генератор 2340.3771-159)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ФЭГТ.3000.32.00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ФЭГТ.3000.00.00-01ПС (Генератор Г3000.00.1)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ФЭГТ.3000.00.00-05ПС (Генератор Г3000.00.2)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ФЭГТ.3000.00.00-02ПС (Генератор Г3000.12)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ФЭГТ.3000.00.00-08ПС (Генератор Г3000В.00.2)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ФЭГТ.3000.00.00-15ПС (Генератор Г3000БВ.68.8)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ФЭГТ.02.3730.002-06 (Э70.3730-01)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ФЭГТ.02.3730.002-19 (Э36.3780)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ФЭГТ.02.3730.002-01 (ЭМЭ268-3730)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ФЭГТ.01.3829.002-02 (ДДМ Э6402.3829)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ФЭГТ.01.3829.002-06 (ДДМ Э3902.3829)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ФЭГТ.01.3829.002-08 (ДДМ Э6412.3829)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10.01.08кп.016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В2.М5-6gx40.66.016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21 340,00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11 742,00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   (4*28)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ГЛЦИ.759002.004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пломбировочная ГЛЦИ.759002.005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28V ГЛЦИ.759002.012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1184.000-01 (ф5 узкий)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М6х45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19 342,00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7 240,00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М4-6Н.5.016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1956,33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16574,7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3662,192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М16x1,5-6Н.8.016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1148,932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1 815,00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16,554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6.65Г.016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16.65Г.016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11,642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ГЛЦИ.757546.002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выводов ГЛЦИ.687228.005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ГЛЦИ.713342.024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ГЛЦИ.713342.025-01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6 197,00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В2.М4-6gx30.66.016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соединительная ГЛЦИ.757461.017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ГЛЦИ.713342.025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ФЭСТ.3700.3771.069-21 (генератор 3765.3771-185)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ФЭГТ.2000.180-04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ФЭГТ.1200.000-23ПС (Генератор 5201.3771-10)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ФЭГТ.2000.000-62ПС (Генератор 4018.3771-53)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ФЭГТ.2000.000-63ПС (Генератор 4018.3771В-53)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37.3771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ГЛЦИ.758481.018-03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В2.М4-6gx62.66.016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6*50 DIN 603 (мебельный)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8 017,00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выводов ФЭГТ.2000.029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2 089,00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ГЛЦИ.758164.005-01   (4*30)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7 214,00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ФЭГТ.2000.056 (М5х35)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ГЛЦИ.758164.004-01   (5*25)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ФЭГТ.2000.037 (М8х65)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ФЭГТ.2000.026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810,00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1/32718/01 (М4х8)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1/32722/01 (М4х16)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1 027,00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1/32739/01 (М5х10)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10,889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808,00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2 567,00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2768,739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6,591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ФЭГТ.2000.038 (Э1 синяя)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ФЭГТ.2000.039 (Э2)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1 762,00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ФЭГТ.2000.066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В2.М4-6gx42.66.016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ФЭГТ.2000.000-41ПС (Генератор 4010.3771)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штыревая 502604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Жгут проводов ФЭГТ.2000.052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Жгут проводов ФЭГТ.2000.054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ФЭСТ.3700.3771.069-22 (генератор 3723.3771-186)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ГЛЦИ.305125.066-01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ФЭСТ.3700.3771.069-04 (генератор 3781.3771-85)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Переходной винт ГЛЦИ.758165.006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   (5*16)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ФЭГТ.2000.145 (Э2)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ФЭГТ.23.3771.503-02 (Символ "+")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ФЭГТ.23.3771.503-03 (Символ "-")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8.65Г.016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2,141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ФЭСТ.3700.3771.069-10 (генератор 3750.3771-164)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ФЭСТ.3700.3771.069-17 (генератор 3747.3771-61)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ФЭСТ.3700.3771.069-14 (генератор 3785.3771-167)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ФЭСТ.3700.3771.069-15 (Генератор 3785.3771-165)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Изоляционная втулка ФЭГТ.1200.005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М4-6gx28.58.016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МП16-100-2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1 264,00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М10х1,25-6gx130.68.016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М10x1,25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1/32724/01 (М4х20)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7,503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ФЭГТ.2000.000-40ПС (Генератор 4011.3771В-42)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ФЭГТ.2000.000-60ПС (Генератор 4018.3771-101)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ФЭГТ.2000.000-61ПС (Генератор 4018.3771В-101)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В2.М6-6gx50.66.016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1 186,00</w:t>
            </w:r>
          </w:p>
        </w:tc>
      </w:tr>
      <w:tr w:rsidR="00FE6721" w:rsidRPr="00FE6721" w:rsidTr="00E30FAF">
        <w:trPr>
          <w:trHeight w:val="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1/32733/01 (М4х50) с крестообразным шлицом по таблице 10530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8,795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12 699,00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ФЭГТ.92.3708.020-13 (Стартер 92600.3708)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ФЭГТ.92.3708.020-27 (Стартер 9211.3708)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ФЭГТ.9211.3708.001ПС (Стартер 9211.3708)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ФЭГТ.9201.3708.001ПС (Стартер 9201.3708)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ФЭГТ.92.3708.020-26 (Стартер 9201.3708)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ФЭГТ.92.3708.001ПС (Стартер 92.3708)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ФЭГТ.12.3778.034 (Э4 цветная)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В2.М4-6gx28.66.016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4 323,00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1184.000-03 (ф8)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1184.000-01 (ф5 узкий)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5мм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1 936,00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СТ-1-0.8 (980х1980)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4,923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187,89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 красный (синий)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343,003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2 504,00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1184.000-00 (ф4)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ДПРНМ 0,8 Л63 (600х1500)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 гнездовой 6,3 1/02505-02/44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6мм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30,408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ПВХ 3мм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515,018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4 762,00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1184.000-08 (ф3)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СТЭФ-0.8 (980х1980)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161,591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29 984,00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 (в 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В2.М5-6gx35.66.016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 646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7,635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1184.000-05 (ф5 широкий)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5 120,00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 чёрный (зеленый)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299,759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2 200,00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 белый (желтый)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82,753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4мм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128,092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3мм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375,514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3 472,00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Припой ПОС-61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16,266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9 225,00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 (красный)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1 144,00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ГЛЦИ.685614.004-01 (черный)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2 567,00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ГЛЦИ.685614.004-02 (белый)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3 308,00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139,138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"в"/5-1 (в 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Штырь 103612-11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ФЭГТ.3000.00.80 ПЗУ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1184.000-02 (ф6)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1 045,00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Переходной винт ГЛЦИ.758165.006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Гнездо 203612-11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СТЭФ-2,0 (980х1980)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101,113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14 901,00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ФЭГТ.23.3771.216 текстолит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Шестигранник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63,039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1 160,00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СТЭФ-2,0 (1000х2000 нестандарт)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191,59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5 556,00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 (заготовка 5*120)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39,122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4 344,00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ФЭГТ.2000.132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ФЭГТ.2000.133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Флюс бескислотный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6,931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1 040,00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ГЛЦИ.685614.003 (покупной)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12 142,00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В2.М5-6gx40.66.016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11,125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824,00</w:t>
            </w:r>
          </w:p>
        </w:tc>
      </w:tr>
      <w:tr w:rsidR="00FE6721" w:rsidRPr="00FE6721" w:rsidTr="00E30FAF">
        <w:trPr>
          <w:trHeight w:val="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Полиамид 6-210/310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30,832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2 425,00</w:t>
            </w:r>
          </w:p>
        </w:tc>
      </w:tr>
      <w:tr w:rsidR="00FE6721" w:rsidRPr="00FE6721" w:rsidTr="00E30FAF">
        <w:trPr>
          <w:trHeight w:val="8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 xml:space="preserve">   2 239 540,00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стартеров в составе</w:t>
      </w:r>
      <w:r w:rsidRPr="00FE6721">
        <w:rPr>
          <w:rFonts w:ascii="NTTimes/Cyrillic" w:eastAsia="Times New Roman" w:hAnsi="NTTimes/Cyrillic" w:cs="NTTimes/Cyrillic"/>
          <w:lang w:eastAsia="ru-RU"/>
        </w:rPr>
        <w:t>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527" w:type="dxa"/>
        <w:tblInd w:w="-176" w:type="dxa"/>
        <w:tblLook w:val="04A0" w:firstRow="1" w:lastRow="0" w:firstColumn="1" w:lastColumn="0" w:noHBand="0" w:noVBand="1"/>
      </w:tblPr>
      <w:tblGrid>
        <w:gridCol w:w="567"/>
        <w:gridCol w:w="3960"/>
        <w:gridCol w:w="1191"/>
        <w:gridCol w:w="1415"/>
        <w:gridCol w:w="1697"/>
        <w:gridCol w:w="1697"/>
      </w:tblGrid>
      <w:tr w:rsidR="00FE6721" w:rsidRPr="00FE6721" w:rsidTr="00E30FAF">
        <w:trPr>
          <w:trHeight w:val="4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74 407,00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74 407,00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74 407,00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74 407,00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8113-8581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8113-8583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1 576,00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1 576,00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1 576,00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824,00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1 249,00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1 249,00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2 483,00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2 483,00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2 275,00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1 074,67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3 224,00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1 074,67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3 224,00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1 588,00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1 074,67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3 224,00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1 074,67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3 224,00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8344-8505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1 848,00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ФЭГТ.92.3708.038 (Э3)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4 566,00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ФЭГТ.92.3708.036 (Э3 цветная)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19 415,00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ФЭГТ.12.3778.034 (Э4 цветная)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42 991,00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 (Стартер 93.3708)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329,00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ФЭГТ.93.3708.000-01 (Стартер 931.3708)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445,00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ФЭГТ.12.3778.034 (Э4 цветная)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42 991,00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 (Стартер 12.3778)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252,00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ФЭГТ.12.3778.000-01 (Стартер 121.3778)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299,00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QD1231-04-0000 (ФЭГТ.923.3708.018)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66,13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57 337,00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ФЭГТ.12.3778.000-02 (Стартер 122.3778)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166,00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ФЭГТ.12.3778.000-04 (Стартер 1250.3778)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207,00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ФЭГТ.12.3778.000-05 (Стартер 1260.3778)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227,00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ФЭГТ.12.3778.000-08 (Стартер 1270.3778)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ФЭГТ.13.3778.001ПС (Стартер 13.3778)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ФЭГТ.92.3708.001ПС (Стартер 92.3708)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288,00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ФЭГТ.921.3708.001ПС (Стартер 921.3708)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1 185,00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ФЭГТ.922.3708.001ПС (Стартер 922.3708)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1 533,00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ФЭГТ.923.3708.001ПС (Стартер 923.3708)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187,00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ФЭГТ.924.3708.001ПС (Стартер 924.3708)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550,00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ФЭГТ.925.3708.001ПС (Стартер 925.3708)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1 659,00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Паспорт ФЭГТ.9241.3708.001ПС (Стартер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9241.3708)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633,00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ФЭГТ.92.3708.038 (Э3)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4 566,00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ФЭГТ.92.3708.036 (Э3 цветная)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19 415,00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ФЭГТ.12.3778.000-11 (Стартер 124.3778)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778,00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ФЭГТ.1332.3778.001ПС (Стартер 1332.3778)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ФЭГТ.92611.3708.001ПС (Стартер 92611.3708)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Привода стартера (60х60х60)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6 246,00</w:t>
            </w:r>
          </w:p>
        </w:tc>
      </w:tr>
      <w:tr w:rsidR="00FE6721" w:rsidRPr="00FE6721" w:rsidTr="00E30FAF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привода с валом, якоря стартера, статора и редуктора (70х70х165)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12 105,00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5 719,00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6 703,00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92.3708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19 496,00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391,00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6 649,00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ФЭГТ.92610.3708.001ПС (Стартер 92610.3708)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ФЭГТ.1331.3778.001ПС (Стартер 1331.3778)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ФЭГТ.9211.3708.001ПС (Стартер 9211.3708)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251,00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ФЭГТ.2000.000-30ПС (Генератор 4001.3771В-42)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329,00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ФЭГТ.92620.3708.001ПС (Стартер 92620.3708)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ФЭГТ.92630.3708.001ПС (Стартер 92630.3708)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ФЭГТ.9201.3708.001ПС (Стартер 9201.3708)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219,00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ФЭГТ.12.3778.000-09 (Стартер 1280.3778)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ФЭСТ.3781.3771.000ПС (Генератор 3781.3771-85)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ФЭСТ.3760.3771.000ПС (Генератор 3760.3771)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ФЭСТ.3761.3771.000ПС (Генератор 3761.3771)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ФЭГТ.12.3778.000-13 (Стартер 1261.3778)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92.3708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Отвертка акк.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18235 (ФЭГТ 35.3708.010)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1 815,00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ФЭГТ.12.3778.000-04 (Стартер 1250.3778)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ФЭГТ.92.3708.020-19 (Стартер 1250.3778)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446 992,00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Логистического комплекса (складское хозяйство, погрузочно-разгрузочные механизмы и транспортная система)</w:t>
      </w:r>
    </w:p>
    <w:tbl>
      <w:tblPr>
        <w:tblW w:w="10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3841"/>
        <w:gridCol w:w="1423"/>
        <w:gridCol w:w="1136"/>
        <w:gridCol w:w="1851"/>
        <w:gridCol w:w="1707"/>
      </w:tblGrid>
      <w:tr w:rsidR="00FE6721" w:rsidRPr="00FE6721" w:rsidTr="00E30FAF">
        <w:trPr>
          <w:trHeight w:val="141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3 646,00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3 646,00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3 646,00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3 646,00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3 427,00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3 427,00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ОБ 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9 600,00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ОБ 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9 600,00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ОБ 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9 600,00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Бокс под склад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9 379,00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9 379,00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Lema 2,0/115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Lema 2т/115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Lema 2т/115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складской№10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77 957,00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Паллетоупаковщик Ecoplat FRD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81 991,00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81 991,00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Накопитель элеваторного типа НЭ-1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4 167,00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Накопитель элеваторного типа НЭ-1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4 167,00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Электропила торцовочная Корвет-2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1 561,00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1 561,00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Автомагнитола ТСС-6430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Аккустик-система Е 175 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Аккустика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Alpine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2-пол. коакс компл. больш.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Аккустика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Alpine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SXE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-1350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13см комплект мален.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Прицеп  к трактору 1ПТУ 1,5  гос.н.ЧГ1787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57 000,00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щеточного узла и крышки задней стартера (80х35х80)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7 301,00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Привода стартера (60х60х60)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Поддон деревянный 6999-8568 (инв.15190)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18 725,00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Гофрокартон товарный 1500х3000, ПВС бурый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2 388,00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5 786,00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Шпагат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 черная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ОК 20-850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7 628,00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Поддон деревянный 6999-8568 (инв.15190)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18 725,00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ОК 20-850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7 628,00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"Катушка зажигания" ФЭГТ.63.3705.001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ФЭГТ.63.3705.001ПС (Катушка зажигания 63.3705)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Гофрокартон товарный 1500х3000, ПВС бурый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2 388,00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щеточного узла и крышки задней стартера (80х35х80)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7 301,00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5 786,00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Шпагат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 черная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радиаторов ФЭГТ.33.1301.034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84 316,00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ФЭГТ.01.3704.007-00 (31512-3704005-01)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ФЭГТ.01.3704.007-01 (31512-3704005-04)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ФЭГТ.01.3704.007-02 (31512-3704005-05)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ФЭГТ.01.3704.007-03 (31512-3704005-07)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ФЭГТ.01.3730.007-04 (Э274.3730-01)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ФЭГТ.01.3730.007-06 (ЭМЭ268Б-3730)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ФЭГТ.04.3730.007-02 (Э45.3730)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ФЭГТ.04.3730.007-05 (Э361.3730)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ФЭГТ.01.3704.007-04 (31512-3704005-08/5)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ФЭГТ.01.3704.007-05 (31512-3704005-08/7)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ФЭГТ.01.3704.007-06 (31512-3704005-09)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ФЭГТ.01.3704.007-07 (31512-3704005-10)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ФЭГТ.01.3704.007-08 (2101-3704.00-11)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ФЭГТ.01.3704.007-09 (12.3704-08.01)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ФЭГТ.01.3707.007-05 (ЭПВ 406)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ФЭГТ.16.3730.007-01 (ЭМЭ171.3730)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ФЭГТ.20.3780.007-00 (Э20.3780)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Вода дисциллированная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Зарядное устройство ВС-0907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Поддон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161,71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5 660,00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ФЭГТ.23.3771.550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12 649,00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деревянный ФЭГТ.3000.22.00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деревянный ФЭГТ.3000.22.00-01 (Г3000Ф.00)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2 230,00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Ящик деревянный ФЭГТ.3000.22.00-03 (Г3000В.002, Г3000БВ.68.8)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6 777,00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ФЭГТ.2000.155   (Г4014В)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2 971,00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ФЭГТ.23.3771.550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ФЭГТ.13.3778.030 (стартер 13)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1 310,00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Тара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Чехлы на автомобиль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Чехлы на автомобиль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ключей комбинир. из 8 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Бокс Pacific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9 400,00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Радиостанция Megajet MJ300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1 606,00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1 606,00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205/65 R15 Nokian HKPL (А/м Renault Kangoo В336НТ/21)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2 427,00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9 708,00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Диск штамп.черный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15 (А/м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Renault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Kangoo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В336НТ/21)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6 356,00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6ст-190 (Камаз)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2 459,00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4 918,00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Антифриз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Антифриз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Бланки пут.листов гр.авт.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Бланки пут.листов лег.авт.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Зарядное устройство ПЗУ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Major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520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Start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4 916,00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4 916,00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головок(ключи)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инструмента №3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Тент на а/м БАФ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3 802,00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3 802,00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Тент на а/м Камаз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5 476,00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5 476,00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Аккумуляторная батарея 6 ст-75 (BAW 689)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1 229,00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2 458,00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175/65 R14 Nokian HKPL 7XL 86ТШ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1 474,50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5 898,00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Антена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1 703,00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10.00Р20 И-281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3 707,60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37 076,00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инструмента 24 пред. FORSE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1 087,50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6т.гидравлический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Автопроигрыватель Pioneer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1 345,00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1 345,00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215/65 R16 Nokian HKPL Ш (А/м Ford Galaxy)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3 179,00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25 432,00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16 литой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1 472,50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5 890,00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6ст-75 А3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Шины суперэластик 5.00*8/3.00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3 159,50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6 319,00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Шины цельнолитая 6.50-10 (5.00)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9 720,00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Чехол на рул.колесо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Строп 4СК 3,2х1000 (КЧ5)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1 628,00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Строп 4СЦ-2,1х1500 (8кл)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ключей комбинир. из 12 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205/65 R15 Nokian Hakka (А/м Renault Kangoo В336НТ/21)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1 756,38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14 051,00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Карта предприятия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2 415,00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Карта водителя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1 144,00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2 288,00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для автомобиля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225/75 Р16  AMTEL  K-153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225 Р16С K-152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1 568,00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3 136,00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Навигатор "Пионер"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Навигатор Navitel А600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Память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Silicon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Power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на навигатор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Navitel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225/75 Р16С КАМА-218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1 398,50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2 797,00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крепления груза усил.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1 428,00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Ремень крепления груза  б/трещетки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Навигатор Prestigio PGPS7790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3 995,00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Тепловентилятор TEVIN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4 966,00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отверток 4 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Аккумулятор 6ст-60 (Logan)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5 466,00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5 466,00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Аккумулятор 6ст-66 (Kangoo)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Насос автомоб.с заряд.устройством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Тахограф DT-20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8 898,33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26 695,00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4т.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Радар-детектор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2 850,00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АКБ 6ст-105 АЗ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А780УМ)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1 821,00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1 821,00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185/60 R14 Hakka-green (Renault Kangoo E829ЕВ)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1 108,00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1 108,00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20т.гидравлический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1 155,50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(№16726)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Компьютер бортовой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-55-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(А/м грузовой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ФЕНИКС А402ОВ)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1 665,00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215/65 R16 Nokian Hakka (А/м Ford Galaxy)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6ст-100 (BAWА402ОВ)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6ст-90  (Меdalist)- KAMATSU FD 18Т-20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Пл. карты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комб. 20 пр.(6-32)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10т.гидравл.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Ключи комбинир. набор 22 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Спойлер BAW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12 пр.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"Torx" 9 пр.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Источник питания регулируемый 32В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30 872,33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92 617,00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3302 2-х разр.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Ареометр 54912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ф8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Лепесток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2 439,00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Ключ-трубка торцевой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Трещотка BERGER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Удлинитель Stels 1393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Шарнир карданный Matrix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с битой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 пневматический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4 366,00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Шуруповерт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Вибратор аварийный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Зарядно-пусковое устройство "Старт"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2 781,00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2 781,00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головок(ключи)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д/тр. резьбы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(11шт.)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132 предмета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1 855,00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ключей гаечн. рожк. из 9 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шестигранников 1,5-10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отверток из 7 шт.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=0,8т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=1,0м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=3,2т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=2,5м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=3,2т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=9м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1 571,00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Весы крановые (№15883)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5 547,00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5 547,00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Шпагат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аллюминия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меди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Брус хв.50*50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5 940,00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смешанный 4НН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89,36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Профнастил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меди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86,857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9 752,00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196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аллюминия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19,482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1 348,00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меди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124,705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124,58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15 536,00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Отходы латуни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21,262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1 382,00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для пакетирования 11А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103,066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стальной 5А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216,671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1 053,00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смешанный 4НН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Отходы армамида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34,253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Стружка чугунная 24А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2213,382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4 292,00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чугунный 20А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726,874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21 226,00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Отходы пластмассы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42,417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Заклепка вытяжная комбинированная 3,2х6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DIN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7337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Замок с тросом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Лак ГФ-95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16 366,00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Моющий раствор СМ-37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2 655,00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Штырь 103612-11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Отходы латуни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15,694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64,99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1 020,00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для пакетирования 11А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63 442,00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стальной 5А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28 192,00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Стружка стальная 16А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смешанный 4НН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70 580,00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Стружка чугунная 24А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3 631,00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295х800х60 ФЭГТ.3302.6104.111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1 910,00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ФЭГТ.01.3730.007-05 (ЭМЭ268-3730)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ФЭГТ.842.3730.000ПС ( Моторедуктор стеклоочистителя Э842.3730)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ФЭГТ.241.3730.000ПС ( Моторедуктор стеклоочистителя Э241.3730)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радиатора ФЭГТ.33.1301.001ПС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Б-ПН-2,5 (1250х2500)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2 372,00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стальной 5А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216,671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1 053,00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Заклепка вытяжная комбинированная 3,2х6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DIN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7337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Разбавитель Ксилол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31,606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1 710,00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Моющий раствор СМ-37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33,872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Елочка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4 567,50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9 135,00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Жесткий диск 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1 813,00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1 813,00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хромир. (Инв.№17972)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2 652,50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5 305,00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пласт. (Инв.№17977)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2 640,00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Журнал учета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44,58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Блок питания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Антистеплер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Бумага для заметок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Дырокол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Ель искусственная 1,8м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1 334,50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2 669,00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Закладки самоклеящ.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Кисть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Ластик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 канцелярский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быт.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с завязками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уголок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Папка-скоросшиватель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Папка-уголок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Папка-файл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 для факса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Ручка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Ручка гелевая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Скобы для степлера №10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Скрепки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Степлер №24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Стержень гелевый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Стержень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Тетрадь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Точилка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Штемпельная подушка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Штрих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Мел школьный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Текстовыделитель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Увлажнитель для пальцев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Зажим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Сетевое хранилище WD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7 746,00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Антивирус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Книга учета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Уголок 35*4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1 144,00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бумага А4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83,87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2 516,00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Блокнот А5 40л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Обложка Дело картонная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Полотенце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1 334,00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Бумага туалетная 1уп-12шт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3 768,00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Мыло жидкое 2*3500мл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2 061,00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Мыло жидкое 4*5000мл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1 164,50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4 658,00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Неткатное полотно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пог.м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Набор фломастеров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Лезвия к ножу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4 802,00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на молнии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на резинке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Штрих-роллер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Пластилин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110,63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Грабли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Шпатель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Сапоги суконные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Куртка ватная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Сапоги суконные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Куртка ватная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Манишка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Свитер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Рукавицы х/б с брезент.наладонником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Сапоги суконные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Ботинки кирза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0-500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1000 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лекальная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ШД,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Бумага парафин.40г н/бел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1 939,00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300х620х40 ФЭГТ.01.6104.111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295х800х60 ФЭГТ.3302.6104.111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5 781,00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Бумага парафин.40г н/бел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1 939,00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300х620х40 ФЭГТ.01.6104.111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295х800х60 ФЭГТ.3302.6104.111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5 781,00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ФЭГТ.2000.145 (Э2)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6 593,00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ФЭГТ.06.3730.000ПС (Вентилятор отопителя Э45.3730)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ФЭГТ.06.3730.000-01ПС (Вентилятор отопителя Э45.3730-10)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ФЭГТ.09.3730.000ПС (Вентилятор отопителя Э36.3780)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ФЭГТ.3000.00.00-12ПС (Генератор Г3000В.00)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ФЭГТ.02.3730.002-19 (Э36.3780)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Г2 (290х380х190)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6 492,00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"Датчик массового расхода воздуха" (развертка)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Г1 (290х380х95)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ФЭГТ.05.3829.000ПС (Датчик указателя давления масла ЭММ393А)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ФЭГТ.02.3855.000ПС (Датчик массового расхода воздуха Э20.3855-10)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ФЭГТ.03.3855.000-01ПС (Датчик массового расхода воздуха Э037)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ФЭГТ.3302.6104.000ПС (Стеклоподъемник передний ДЗС 3302-6104010 ДЗС 3302-6104011)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ИЛГТ.713141.190-02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8 424,00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8ФР.263.756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Смазка ШРУС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12,302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1 191,00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ФЭГТ.631.3705.001ПС (Катушка зажигания 631.3705)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ФЭГТ.632.3705.001ПС (Катушка зажигания 632.3705)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ФЭГТ.633.3705.001ПС (Катушка зажигания 633.3705)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ФЭГТ.634.3705.001ПС (Катушка зажигания 634.3705)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Г2 (290х380х190)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 (Э2108-8101091)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ФЭГТ.05.3705.007 (ЭМЭ 255)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ФЭГТ.06.3705.007-01 (Э45.3730-10)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ФЭГТ.07.3705.007 (Э70.3730)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ФЭГТ.09.3705.007 (Э36.3780)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ФЭГТ.04.3730.000ПС (Вентилятор отопителя Э2108-8101091)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1 868,00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ФЭГТ.05.3730.000ПС (Вентилятор отопителя ЭМЭ255)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ФЭГТ.06.3730.000ПС (Вентилятор отопителя Э45.3730)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ФЭГТ.09.3730.000-01ПС (Вентилятор отопителя  Э361.3780)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ФЭГТ.06.3730.000-01ПС (Вентилятор отопителя Э45.3730-10)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ФЭГТ.09.3730.000ПС (Вентилятор отопителя Э36.3780)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ФЭГТ.07.3730.000ПС (Вентилятор охлаждения Э70.3730)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ФЭГТ.08.3730.000ПС (Вентилятор охлаждения Э38.3780)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709,00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ФЭГТ.11.3730.000ПС ( Вентилятор охлаждения Э1118-1308008)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ФЭГТ.12.3730.000ПС (Вентилятор охлаждения Э1118-1308008-01)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608,00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ФЭГТ.1111.6104.000ПС (Стеклоподъемник передний 1111-6104010 1111-6104011)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ФЭГТ.05.3707.007 (ЭПВ 402)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ФЭГТ.13.3705.007-00 (Э43.3705)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ФЭГТ.20.3780.007-01 (Э20.3780-01)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ФЭГТ.01.3800.007 (Э14.3807)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ФЭГТ.01.3730.007-01 (Э992.3730)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ФЭГТ.2106.6104.000ПС (Стеклоподъемник передний 2106-6104020)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ФЭГТ.2108.6104.000ПС (Стеклоподъемник передний 2108-6104010 2108-6104011)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441,00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ФЭГТ.2109.6104.000ПС (Стеклоподъемник передний 2109-6104010 2109-6104011)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269,00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ФЭГТ.2109.6204.000ПС (Стеклоподъемник задний 2109-6204010 2109-6204011)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274,00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ФЭГТ.2110.6104.000ПС (Стеклоподъемник передний 2110-6104010 2110-6104011)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190,00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ФЭГТ.2110.6204.000ПС (Стеклоподъемник задний 2110-6204010 2110-6204011)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266,00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ФЭГТ.2123.6104.000ПС (Стеклоподъемник передний 2123-6104010 2123-6104011)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ФЭГТ.3302.6104.000ПС (Стеклоподъемник передний ДЗС 3302-6104010 ДЗС 3302-6104011)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ФЭГТ.30.3706.002ПС (Датчик-распределитель  Э030.3706-10)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ФЭГТ.3312.3706.001ПС (Датчик-распределитель  Э3312.3706)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ФЭГТ.1908.3706.001ПС (Датчик-распределитель Э1908.3706)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 (Э1908.3706)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ФЭГТ.01.3706.002-01 (ЭР137-01)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ФЭГТ.09.3730.007-01 (Э361.3780)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ФЭГТ.11.3705.007 (Э1118-1308008)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ФЭГТ.08.3705.007 (Э38.3780)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ФЭГТ.13.3705.000ПС (Модуль зажигания Э43.3705)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ФЭГТ.13.3705.000-01ПС (Модуль зажигания Э42.3705)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ФЭГТ.13.3705.000-02ПС (Модуль зажигания Э406.3705)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ФЭГТ.14.3705.000ПС (Модуль зажигания Э2112-3705010-10)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ФЭГТ.01.3730.000-01ПС (Насос омывателя Э992.3730)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ФЭГТ.01.3730.000-02ПС (Насос омывателя Э991.3730)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ФЭГТ.13.3705.002-01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ФЭГТ.13.3705.002-02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ФЭГТ.13.3705.002-03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ФЭГТ.03.3707.000ПС (Жгут высоковольтных  проводов  ЭПВ 2108-2115)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ФЭГТ.02.3707.000ПС (Жгут высоковольтных  проводов ЭПВ 2108-2110)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ФЭГТ.01.3707.000ПС (Жгут высоковольтных  проводов  ЭПВ 2101-2107)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ФЭГТ.04.3707.000ПС (Жгут высоковольтных  проводов  ЭПВ 2110-2112)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ФЭГТ.40.3706.001ПС (Датчик-распределитель  Э040.3706)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ФЭГТ.137.3706.001ПС (Датчик-распределитель ЭР137-01)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ФЭГТ.38.3706.001ПС (Датчик-распределитель  Э038.3706)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ФЭГТ.2402.3706.001ПС (Датчик-распределитель  Э2402.3706-10)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ФЭГТ.30.3706.001ПС (Датчик-распределитель  Э030.3706)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ФЭГТ.02.3829.000ПС (Датчик указателя давления масла ЭММ358)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ФЭГТ.03.3829.000ПС (Датчик указателя давления масла Э6402.3829)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ФЭГТ.04.3829.000ПС (Датчик указателя давления масла Э23.3829)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ФЭГТ.05.3829.000ПС (Датчик указателя давления масла ЭММ393А)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ФЭГТ.06.3829.000ПС (Датчик указателя давления масла Э19.3829)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ФЭГТ.07.3829.000ПС (Датчик указателя давления масла Э3902.3829)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ФЭГТ.08.3829.000ПС (Датчик указателя давления масла Э2312.3829)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ФЭГТ.09.3829.000ПС (Датчик указателя давления масла Э6412.3829)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ФЭГТ.20.3780.000ПС ( Моторедуктор стеклоподъемника типа Э20.3780)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ФЭГТ.02.3855.000ПС (Датчик массового расхода воздуха Э20.3855-10)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ФЭГТ.03.3855.000ПС (Датчик массового расхода воздуха Э004)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ФЭГТ.03.3855.000-01ПС (Датчик массового расхода воздуха Э037)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ФЭГТ.03.3855.000-02ПС (Датчик массового расхода воздуха Э116)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"Датчик массового расхода воздуха" (развертка)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ФЭГТ.01.3800.000ПС (Приемник указателя температуры Э14.3807)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2123-6104010-30 (стеклопод)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2123-6104011-30 (стеклопод)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ФЭГТ.01.3707.007-00 (ЭПВ 2101-07)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Г1 (290х380х95)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ФЭГТ.01.3730.000ПС (Насос омывателя Э99.3730)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ФЭГТ.01.3730.000-03ПС (Насос омывателя Э993.3730)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ФЭГТ.02.3730.000ПС (Насос омывателя Э274.3730-01)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ФЭГТ.10.3730.000ПС (Электронасос омывателя  ЭМЭ268-3730)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2 307,00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ФЭГТ.10.3730.000-01ПС (Электронасос омывателя  ЭМЭ268Б-3730)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ФЭГТ.05.3707.000ПС (Жгут высоковольтных  проводов ЭПВ 402)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ФЭГТ.06.3707.000ПС (Жгут высоковольтных  проводов  ЭПВ 406)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ФЭГТ.01.3707.002-02 (Жгут ЭПВ 2108-2115)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ФЭГТ.01.3707.002-03 (Жгут ЭПВ 2110-2112)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ФЭГТ.01.3829.000ПС (Датчик указателя давления масла Э18.3829)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 алюминиевая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ФЭГТ.13.3705.007-04 (Э406.3705)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ФЭГТ.01.3704.000ПС (Выключатель зажигания  31512-3704005-01)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ФЭГТ.02.3704.000ПС (Выключатель зажигания 31512-3704005-04)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ФЭГТ.03.3704.000ПС (Выключатель зажигания 31512-3704005-05)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ФЭГТ.04.3704.000ПС (Выключатель зажигания 31512-3704005-07)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89,00</w:t>
            </w:r>
          </w:p>
        </w:tc>
      </w:tr>
      <w:tr w:rsidR="00FE6721" w:rsidRPr="00FE6721" w:rsidTr="00E30FAF">
        <w:trPr>
          <w:trHeight w:val="1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ФЭГТ.05.3704.000-01ПС (Выключатель зажигания  31512-3704005-08/7)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ФЭГТ.05.3704.000ПС (Выключатель зажигания  31512-3704005-08/5)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ФЭГТ.06.3704.000ПС (Выключатель зажигания 31512-3704005-09)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ФЭГТ.07.3704.000ПС (Выключатель зажигания 31512-3704005-10)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ФЭГТ.08.3704.000ПС (Выключатель зажигания 2101-3704000-10)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ФЭГТ.12.3704.000ПС (Выключатель зажигания12.3704-08.01)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ФЭГТ.01.6104.007 (Стеклоподъемники)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ФЭГТ.01.3730.002-09 (12.3704-08.01)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Бегунок датчика Э3312.3706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23 628,00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ФЭГТ.17.3730.000ПС ( Моторедуктор стеклоподъемника 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(наклейка) ФЭГТ.17.3730.003-00 (Э2110-3730610)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ФЭГТ.02.3730.002-42 (Э2110-3730611)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Э030.3706 (датчик распределитель)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Ярлык Э3312.3706 (датчик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распределитель)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ФЭГТ.32.3780.000ПС ( Электродвигатель с насосом Э32.3780)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ФЭГТ.04.3730.007-06 (ЭМЭ236)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ФЭГТ.171.3730.000ПС ( Моторедуктор стеклоочистителя Э171.3730)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ФЭГТ.02.3730.002-14 (Э171.3730)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ФЭГТ.241.3730.000ПС ( Моторедуктор стеклоочистителя Э241.3730)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ФЭГТ.236.3730.000ПС (Вентилятор отопителя ЭМЭ236)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Рулетка 3м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Шпиндель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1 367,50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Втулка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Ось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96,67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Молоток медный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1 848,00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расточная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18 270,00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18 270,00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резьбонарезная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6 246,00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торц.ф15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торц.ф30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Головки ф36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Дальномер лазерный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3 122,00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3 122,00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Инструмент комб. для обвязки пласт. лентой МК-16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2 062,00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2 062,00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Контрольные оправки на токарные станки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2 012,75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8 051,00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на бакелит.основе 150*25*32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67,64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шлиф. бак 100*20*20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Лобзик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люнет к токарному станку 6056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3 041,00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3 041,00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Магнитная плита 7208-0003 разм.125*400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2 088,00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2 088,00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Магнитная стойка-29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Мера твердости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1 267,00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КМД №3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5 477,00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5 477,00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прин. к КМД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слесарный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торц. головок удлин.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элекрика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Надфиль круглый, ромбич., треуг.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Обжимка 8140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Образцы шероховат. на шлифование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расточная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1 344,00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2 688,00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Плашка тр.1/2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Плашки М10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Плашки М16*1,5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600х1000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2 965,00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магнит. синусная 2с7208-0003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6 264,00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6 264,00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Плитка повер.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Поворотный стол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2 382,00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2 382,00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Твердомер МЕТ-У1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18 042,00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18 042,00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  станочные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696,33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лекальн.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поворотные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1 836,60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9 183,00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 125 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 140 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1 047,50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 200 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2 555,50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станочные 200мм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1 689,00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Толщиномер "Константа-МК 3"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6 992,00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6 992,00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Толщиномер типа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подложка-магнитная/немагнит-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8 581,00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8 581,00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Труборез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инструм.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714,91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32 886,00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Угловые меры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3 412,00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3 412,00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Угломер переставной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лекальный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УШ 160х100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УШ 250х160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УШ-400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Уровень бруск.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№2 конусная( развертка)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 диск. зубор. модул. М 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дисковая 50х6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 исп.ф9 ц/х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 концевая с мех. креплением ф25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концевая ф 8,75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203,00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ф8,5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100*2,5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125*2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125*3,5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63х1,0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63х2,5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ф80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радиусная ф50R2,5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радиусная ф63R4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Т-образная ф28*8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Т-образная ф38*8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Тобр. 22*5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 100*14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ф125*4,0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ф18 т/с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1 651,00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ф5 1-стор.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ф50*5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ф63*8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Фреза-бор т.с. ф 12,7 гиперболич.сфероконус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концевые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573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вращ-ся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вращ-ся 4Н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вращ-ся 5У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1 261,00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долбёжный 20*20*6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875,00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Зажим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PKLMR M12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3 090,00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Насадки 2х50 магнитные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Пила ленточная, кольцо 3851-27-0,9-4/6-3025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735,67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2 207,00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шлиф. 1600*80*305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3 157,00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3 157,00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Резец проход.с мех.кр.ромб.поаст. 12*5 лев. 25*25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1 416,00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Паяльник 100 Вт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297,00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Пила ленточная, кольцо 3851-27-0,9-10/14-3025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735,60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плоский №1 250мм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599,00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шлиф. 1350*40*127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Карандаш алмаз.№54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1 648,00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Резец раст.для сквозн. 16х16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обдирочный  350*40*127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Приспособление 7260-8501 для фрезерования пазов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8 434,00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8 434,00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универсальные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283,83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1 703,00</w:t>
            </w:r>
          </w:p>
        </w:tc>
      </w:tr>
      <w:tr w:rsidR="00FE6721" w:rsidRPr="00FE6721" w:rsidTr="00E30FAF">
        <w:trPr>
          <w:trHeight w:val="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слесарно-монтажного инструмента 72 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1 502,00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1 502,00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Э/лебёдка  ТЭ-0,35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1 478,00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Поломоечная машина BD 530 BP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85 420,00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Аппарат высокого давления HD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12 521,00</w:t>
            </w:r>
          </w:p>
        </w:tc>
      </w:tr>
      <w:tr w:rsidR="00FE6721" w:rsidRPr="00FE6721" w:rsidTr="00E30FAF">
        <w:trPr>
          <w:trHeight w:val="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Плужное оборудование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6 200,00</w:t>
            </w:r>
          </w:p>
        </w:tc>
      </w:tr>
      <w:tr w:rsidR="00FE6721" w:rsidRPr="00FE6721" w:rsidTr="00E30FAF">
        <w:trPr>
          <w:trHeight w:val="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2 389 635,00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363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Административно-хозяйственного комплекса (мебель, оргтехника)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NTTimes/Cyrillic"/>
          <w:lang w:eastAsia="ru-RU"/>
        </w:rPr>
      </w:pPr>
    </w:p>
    <w:tbl>
      <w:tblPr>
        <w:tblW w:w="10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18"/>
        <w:gridCol w:w="1234"/>
        <w:gridCol w:w="1235"/>
        <w:gridCol w:w="1713"/>
        <w:gridCol w:w="1783"/>
      </w:tblGrid>
      <w:tr w:rsidR="00FE6721" w:rsidRPr="00FE6721" w:rsidTr="00E30FAF">
        <w:trPr>
          <w:trHeight w:val="14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всего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1 758,00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1 758,00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Кальк-тр наст.метSTAFF STF-1110 (139,75)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ND-8000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"Haier" HSU-12RD03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8 151,00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8 151,00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ТОРИНО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ТОРИНО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 "Aser AL716S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PRESTIGIO Р179М 17" TFT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2 537,00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2 537,00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Пенал открытый 9350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 9148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9148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91110000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91110000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91110000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91180000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узкий 9359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велюровое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Кульман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№2,5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№5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№6, 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Магистраль телефонной сети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15 933,00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15 933,00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Магистраль телефонной сети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17 184,00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17 184,00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Мини АТС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Мини АТС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16 355,00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16 355,00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Самсунг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11 126,00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11 126,00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"Polaris"  PCDH 0318 керамический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п/монитор 030.4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п/монитор 030.4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д/клавиатуры Р 20.12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д/оргтехники Т 20.3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1 506,00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1 506,00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 Т 20.6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 системный блок 030.3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 системный блок 030.3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Уничтожитель Шредер (3*25)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2 719,00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2 719,00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-колонка закрытый со стеклом С 15.18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д/одежды С 15.3.1 1942х800х600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2 048,00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2 048,00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15.2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полузакрытый С 13.3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Шкаф-колонка закрытый со стеклом С 15.18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Шкаф-колонка закрытый со стеклом С 15.18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Брифинг-приставка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15"Aser AL 1511S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Celeron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2 966,00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2 966,00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с подставкой под клавиатуру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с подставкой под клавиатуру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мобильная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мобильная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трехстворчатый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бесперебойного питания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4 925,00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Брифинг-приставка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Брифинг-приставка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Вешалка Офисная-1 бел/зол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9347 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Уссури Бежевый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TOSHIBA RAS-10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16 900,00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16 900,00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Самсунг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11 126,00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11 126,00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ASTRA кожа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6 388,00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SB-001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3 631,00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3 631,00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SB-001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3 631,00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3 631,00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Примо 1 П В-2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ТОРИНО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Кухонный гарнитур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9 703,00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9 703,00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Мягкая мебель "Маркиза-5"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Офисная мебель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1320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Пылесос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NT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72/2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ECO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TC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(2*56л/с, 23,5кПа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12 928,00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12 928,00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масленный Delonghi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1 429,00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1 429,00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СВЧ-печь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SHARP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-6571 (микроволновая)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4 738,00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4 738,00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-приставка Р 20.7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1400*600*750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переговоров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руководителя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журнальный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4 120,00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4 120,00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переговорный 9131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1800х700х750 Т 20.5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Премьер Т-402 0111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8 625,00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8 625,00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2 940,00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2 940,00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Тел.аппарат Panasonic КХ-TS2350 RUW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внутренний №1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внутренний №2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Vigor HO-1809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9341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9341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1 229,00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кухонная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приставная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б/у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 декоративный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Уничтожитель Fellowes PS70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2 803,00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2 803,00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-колонка закрытый С 15.14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1 558,00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1 558,00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2-х 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Шкаф-зеркало ОНДА-60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Шкаф-купе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5 760/4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/мышка/сет.фильтр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11 183,00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11 183,00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Дрель эл. Интерскол Д-350 ЭР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L1918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д/цветов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д/цветов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д/цветов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Сейф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 Panaphone KX-T288(Елец)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PANASONIC KX-TS2350RU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PANASONIC KX-TS2350RU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антресоль закрытый C 11.2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антресоль закрытый С 11.2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12.2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1 238,00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закрытый со стек С 15.5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2 319,00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закрытый со стек С 15.5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2 319,00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полузакр. С 15.8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 11.4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 11.4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Шкаф-колонка закрытый С 15.14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Шкаф-колонка закрытый С 15.14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Внешний накопитель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SRР-285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Систем.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Pentium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13 062,00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13 062,00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Formoza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11 042,00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Сканер hp Scanjet 2400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LADOMIR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Буклетница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"Linita"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Витрина шириной 500 мм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Выставочный стенд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25 504,00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25 504,00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С 15.3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1 879,00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Сандра бежев.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3 263,00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Капля 9172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Капля 9172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Конструкция выставочного стенда (в сборе)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58 657,00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58 657,00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Макет генератора с вращающимся механизмом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13 789,00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13 789,00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Ноутбук Toshiba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10 455,00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10 455,00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Пенал открытый 9350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1 049,00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1 049,00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CITIZEN CLP 621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11 441,00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11 441,00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выставочная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9113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911L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911R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911R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приставная 9210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приставная 9210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Угловой переход 9178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Угловой переход 9178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Н-1420 9343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1 623,00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1 623,00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стекл. 9344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стекл. 9344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Фотоаппарат PENTAX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14 242,00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14 242,00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Самсунг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11 126,00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11 126,00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Мебель офисная (БОТиЗ)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д/клавиатуры Р 20.12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2-х 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компьютерный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PSDH 0120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3-х 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Компьютер д/конструкторов "монитор"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HSU 22 HD03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17 504,00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17 504,00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высокой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Магнитола VITEK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15"Aser AL 1511S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Aser AL 1923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5 271,00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ASUS PW201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7 286,00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7 286,00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Плотер Canon W6400D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31 972,00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31 972,00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Canon W6400D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(конструкт. отдел)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10 009,00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10 009,00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27 788,00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27 788,00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Formoza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11 042,00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\клавиатура\мышка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12 563,00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12 563,00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Сканер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6 706,00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6 706,00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2-х 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2-х 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 б/у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"Аксона"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"Аксона"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KX-T61105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12.2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1 238,00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полузакр. С 15.8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угловой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Холодильник Свияга 445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BRAUN WK-210 (MN) ATLANTIC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инструментов (деревянный)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2 187,00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2 187,00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435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компьютера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журнальный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-кресло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(600=)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Телефон.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"Dautron"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"Panasonik"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Фотоаппарат цифровой Hyundai HDC-6340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3 801,00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3 801,00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электрич.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2-х 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2-х 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посуды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3-х дв.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(Электром-2)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"Haier" HSU-09H03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7 647,00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"БОСС"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высокой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Прихожая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Стенка "Русь"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заседаний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 монтажника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4 417,00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4 417,00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 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металлический вертящийся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на роликах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"Panasonik"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Телефонный аппарат с определителем номера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Холодильник ЗИЛ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настенные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электрич.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электронные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4 223,00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4 223,00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15 288,00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15 288,00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3-х дв.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трехстворчатый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кондиционирования (сервер)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22 364,00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22 364,00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Интернет-сервер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9 970,00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9 970,00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Компьютерная сеть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65 320,00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65 320,00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HSU-07RD03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7 208,00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7 208,00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Мачта антенная 10м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Сервер Е 50(2Р 1133/2*51)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25 739,00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25 739,00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 Т 20.6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Усилитель MANUS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3-х 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1 875,00</w:t>
            </w:r>
          </w:p>
        </w:tc>
      </w:tr>
      <w:tr w:rsidR="00FE6721" w:rsidRPr="00FE6721" w:rsidTr="00E30FAF">
        <w:trPr>
          <w:trHeight w:val="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АРС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Smart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URS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3000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/2700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,230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BLACK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33 884,00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33 884,00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12.2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1 238,00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1 238,00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полузакрытый С 13.3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1 429,00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1 429,00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посетителей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SDC-660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DC-7912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2015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3 226,00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 телевизор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кремово-персиковые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кремово-персиковые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PSDH 0120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одежный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Телефон.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3-х дв.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одежный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п/монитор 030.4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Жалюзи вертикальные Сандра бежево-зеленые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1320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1000*600*750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1000*600*750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приставная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книжный.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СВЧ-печь LG-2322 (микроволновая)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Телефоннный аппарат Panasonic KX-TS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КО-Т 825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Электротепловентилятор ТВ-3ТК "Элара"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1 758,00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1 758,00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1 758,00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SDC-810 B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15"Aser AL 1511S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170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170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402,00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Печатная машинка "OLIVETI"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угловой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угловой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Тумб. 911000000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Тумб. 911000000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9341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Panasonic KX-FT932RU-B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2 458,00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2 458,00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5 875,00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5 875,00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стекл. 9344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узкий 9359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орех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"Haier" HSU-07RD03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7 647,00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7 647,00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Проектор ASK С110 Proxima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11 356,00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11 356,00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Вышка передвижная сборно-разборная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8 343,00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8 343,00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Пылесос Samsung SC 5135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1 406,00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1 406,00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Пылесос для сбора стружки Корвет-61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Электр-2   2 шт.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1 912,00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1 912,00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Угловой диван Электр-2- 2шт.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4 723,00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4 723,00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одежный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 821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наст.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Диван Книжка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3 400,00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Металлоискатель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Мягкая мебель с зеркалом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Радиоприемник с часами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353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Радиоприемник с электр. табло КВ-7022АС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контроля доступа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22 821,00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22 821,00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охранной сигнализации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30 283,00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30 283,00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4 873,00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двухтумбовый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1 562,00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1 562,00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журнальный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приставная 9210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PHILIPS HFC 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настенные "Райтер"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настенные "Райтер"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двухстворчатый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2 279,00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2 279,00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трехстворчатый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Эл.плита "Искорка"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Эл.плита "Искорка"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охранного телевидения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97 678,00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97 678,00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бежевые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12 215,00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12 215,00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Примо 1 П В-2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руководителя (черное) Т-9908АХ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2015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3 821,00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Сейф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1 166,00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1 166,00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3 113,00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3 113,00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радиусный однотумбовый с полкой под клавиатур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3 353,00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3 353,00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600=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Уничтожитель бумаг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SHRED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ET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С-06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с корзиной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посуды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под сейф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угловой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Кухонный гарнитур Э-1 (комн.пр.пищи)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33 750,00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33 750,00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масленый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Беседка №1 (для отдыха)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88 959,00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88 959,00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Беседка №2 (место для курения)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44 311,00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44 311,00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Ноутбук hp ProBook 470 G2  (2016г.)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32 755,00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32 755,00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Система видеонаблюдения (произв.корпус Э-2)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38 711,00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38 711,00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Веб камера Logitech CC 3000 e ConferenceCam (960-000983)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27 627,00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27 627,00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"HOBBY"(зеленый)-хоз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"HOBBY"(зеленый)-хоз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НББ 02-25 "Выход"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НББ25 "Запасной выход"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растр.NC-2АР418CR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ЭО-0,25/240-42-50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199,86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ЭО-0,4/240-70-55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ЭО-0,65/240-100-70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153,57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ЭО-0,65/240-90-70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164,78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ЭО-0,8/220-130-60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ЭО-1,0/220-138-80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292,82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5А160S2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15 247,00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15 247,00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STAFF-888-12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Картридж цветной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Доска 36*136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Елочка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STAFF-888 инв№19866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Материнская плата Аsus Socket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уборочная с отжимом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Книга кассовая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Мышь компьют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Скобы для степлера №24/6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Материнская плата GigaByte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1 823,00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1 823,00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Жесткий диск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3 915,00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Сварочный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1 782,50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440,67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1 322,00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"HOBBY"(зеленый)-хоз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195,56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3 129,00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масл.  SATURN 1651 (Инв.№18223)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масл.  SATURN 1651 (Инв.№18224)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1 032,05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21 673,00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SDC-444S (инв. 18116)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SDC-444S (инв. 18117))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Микроволновая печь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2 013,00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2 013,00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МФУ HP LJ  M1132 MFP (№17540)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3 246,00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3 246,00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СВЧ печь МЕ 711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KR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 (инв.№17846)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"BOSCH"(инв.№17527)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Жилет утепленный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КМФ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рабочий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электрический Scarlett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Демосистема настенная (инв.№1759)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1 380,00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1 380,00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1 846,67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№17558)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(№18351)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9 152,00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9 152,00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Фонарь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Фотоаппарат цифровой NIKON (инв.№17657)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12 579,00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12 579,00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Timberk (№13560)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Timberk (№13561)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Сварочный аппарат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820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(№18271)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(№18272)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(№18273)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пожарный (Инв. №17377)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пожарный (Инв. №17378)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пожарный (Инв. №17379)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4 957,00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(Инв.№9460)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(Инв.№18812)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Мойка HARDI (№17469)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1 105,00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-4200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№18796)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17 178,00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СВЧ печь Whirlpool (№17470)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раздвижной (инв.№18311)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4 244,00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4 244,00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раздвижной (инв.№18426)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4 244,00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4 244,00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специальный (Инв. №17299)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Стремянка (Инв.№17180)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(инв.№18313)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(инв.№18427)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(инв.№18428)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(инв.№18429)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№17309)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№17362)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№17363)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№17364)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для обуви (Инв. №17296)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(Инв. №17295)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7 450,00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7 450,00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(Инв.№18794)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напольн.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Дождевик-пончо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Кондиционер НЕС-09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HNB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03/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 (инв.№18813)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5 085,00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Матрац надувной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Палатка 2-3мест.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873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Палатка 4мест.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6 090,00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индукц.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Стенка против комаров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110*70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Стул-табурет складной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Тент-шатер садовый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Тент-шатер садовый-москитная сетка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3 797,00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3 797,00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Умывальник 9л.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Фонарь "Яркий луч"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Шатер-тент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1 472,00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1 472,00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картотечный ШК 5 (Инв.№17359)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Шторка боковая к шатру противомоскитная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Сенатор-7 (№18507)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4 000,00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(Инв.№18811)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Емкость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Контейнер для продуктов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"Джуно"  (инв. 17517)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"Джуно"  (инв. 17518)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(Инв.№17720)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(Инв.№18115)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Льдогенератор Simag SDN 20 (№17564)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13 242,00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13 242,00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-1060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№18080)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3 059,00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3 059,00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Радиателефон Panasonik(№18247)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Салатник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32,83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Сервиз чайный (17 предметный)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переговоров (Инв. №17610)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8 051,00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8 051,00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Термопот Redmond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 (Инв. №17297)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 (Инв. №18523)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электрич. "Polaris" (№18207)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845,00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Assistant АС-2488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Микроволновая печь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Модем МТС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Портативный накопитель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2 315,00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1 846,50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7 386,00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910</w:t>
            </w:r>
          </w:p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"Лагуна"  (инв. 18535)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(Инв. №11479)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 (№17828)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SDC-888TII(№17932)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№19716 )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4 754,00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№19717 )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4 754,00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№19718 )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4 754,00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№19719 )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4 754,00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4 754,00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М3040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, лоток, катридж (Инв №19010)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19 894,00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19 894,00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1 324,00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1 324,00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 Дельта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1 271,00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1 271,00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10 750,00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10 750,00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10 750,00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электрический IRIT IR-1324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579,00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Доска ауд.ДА11б 750*1012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1 983,00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TFT 24" (№17551)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2 875,00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2 875,00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№18492)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3 098,00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3 098,00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№18494)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3 098,00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3 098,00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Core 3210 (№18491)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10 562,00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10 562,00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Core 3210 (№18493)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10 562,00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10 562,00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Core 3220 (№17550)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6 647,00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6 647,00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Установочный комплект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3 190,00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к КД-152 (Инв. №17418)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к КД-152 (Инв. №17421)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архивный ШХА-100 (Инв. №17415)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2 581,00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2 581,00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Шкаф архивный ШХА-100 (Инв. №17419)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2 581,00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2 581,00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архивный ШХА-900 (Инв. №17416)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2 316,00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архивный ШХА-900 (Инв. №17420)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2 316,00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2 316,00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инструментальный (Инв. №17417)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2 647,00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2 647,00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(инв.№19610)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Кондиционер НЕС-09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HNB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03/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 (инв.№17835)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8 686,00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8 686,00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Ноутбук Sony VPS-TYPV1R (Инв.№17529)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10 081,00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10 081,00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Столешница (Инв. №17884)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 (Инв. №17883)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4 340,00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4 340,00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Panasonic KX-FT938RU-B A4 (инв.№17173)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3 038,00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3 038,00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Экран настенный DINON (Инв.№17529)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5 208,00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5 208,00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Жилет утепленный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рабочий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Стандарт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Куосега Mita P2035DN (Инв №19726)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3 712,00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3 712,00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Карта автодорог Россия и сопредельные государства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3 339,00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3 339,00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№17347)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№17348)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№17349)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№17350)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Сканер Canon LiDE 210  (Инв.№17092)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1 644,00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1 644,00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Печь в сборе для принтера (Инв.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№18490)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2 576,00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2 576,00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Процессор Intel Pentium (Инв.18076)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1 856,00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1 856,00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Процессор Intel Pentium (Инв.18079)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Процессор Intel Pentium (Инв.18081)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941,00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Сервисный комплект FS-1320D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3 513,00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3 513,00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Установочный комплект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3 190,50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6 381,00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эл. Atlanta 1.7л.(инв.20217)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1 120,00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1 120,00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W1942 (№17538)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1 436,00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1 436,00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W1942 (№17539)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1 436,00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1 436,00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Е1942 (№17083)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2 749,00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2 749,00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Е1942 (№17084)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2 749,00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2 749,00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Е1942 (№17085)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2 749,00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2 749,00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№17559)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№17093)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4 610,00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4 610,00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№17094)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4 610,00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4 610,00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Система контроля и управления доступом (№18416)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19 010,00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19 010,00</w:t>
            </w:r>
          </w:p>
        </w:tc>
      </w:tr>
      <w:tr w:rsidR="00FE6721" w:rsidRPr="00FE6721" w:rsidTr="00E30FAF">
        <w:trPr>
          <w:trHeight w:val="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Promis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2100/клав/мышка/сет. фильтр/неисключит. права (№17080)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8 003,00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8 003,00</w:t>
            </w:r>
          </w:p>
        </w:tc>
      </w:tr>
      <w:tr w:rsidR="00FE6721" w:rsidRPr="00FE6721" w:rsidTr="00E30FAF">
        <w:trPr>
          <w:trHeight w:val="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Promis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2100/клав/мышка/сет. фильтр/неисключит. права (№17081)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8 003,00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8 003,00</w:t>
            </w:r>
          </w:p>
        </w:tc>
      </w:tr>
      <w:tr w:rsidR="00FE6721" w:rsidRPr="00FE6721" w:rsidTr="00E30FAF">
        <w:trPr>
          <w:trHeight w:val="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Promis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2100/клав/мышка/сет. фильтр/неисключит. права (№17082)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8 003,00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8 003,00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G645 (№17535)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7 064,00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7 064,00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G645 (№17536)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7 064,00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7 064,00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КХ-TS 2350 (№16469)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"BOSCH"(инв.№16921)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Фонарь налобный G 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1 846,57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12 926,00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масленный Дельта (инв 14205)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1 074,00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1 074,00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(№16725)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716,00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SDC-340II (инв. 17103)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"Пилот-У-6" (Инв №18225)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масл.EXTRA ER04-2009 (инв№19968)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масл.GARANTERM G15UB (инв№19969)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(№19312)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16 004,00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16 004,00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10 750,00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10 750,00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КХ-TS 2350 (№18498)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276,00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№17039)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№17040)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№17041)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2 100,00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№17557)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3 142,00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3 142,00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(№17395)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"BOSCH"(инв.№16920)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Калькулятор CITIZEN SDC-340II (инв.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17102)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168,00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"BOSCH"(инв.№16998)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Модем ZyXEL U-336Е plus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3 193,00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3 193,00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Модем ZyXEL Prestige 660RT3 (№13800)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831,00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831,00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Маршрутизатор DES-1210-2824 (№13801)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3 199,00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МФУ HP LaserJet M1132 (№13802)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3 254,00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3 254,00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Бензокоса 890 MTD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4 109,00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4 109,00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125,00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984,00</w:t>
            </w:r>
          </w:p>
        </w:tc>
      </w:tr>
      <w:tr w:rsidR="00FE6721" w:rsidRPr="00FE6721" w:rsidTr="00E30FAF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984,00</w:t>
            </w:r>
          </w:p>
        </w:tc>
      </w:tr>
      <w:tr w:rsidR="00FE6721" w:rsidRPr="00FE6721" w:rsidTr="00E30FAF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2 494 102,00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505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электроэнергетического и механического хозяйства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3952"/>
        <w:gridCol w:w="1149"/>
        <w:gridCol w:w="1275"/>
        <w:gridCol w:w="1581"/>
        <w:gridCol w:w="1846"/>
      </w:tblGrid>
      <w:tr w:rsidR="00FE6721" w:rsidRPr="00FE6721" w:rsidTr="00E30FAF">
        <w:trPr>
          <w:trHeight w:val="116"/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lastRenderedPageBreak/>
              <w:t>№ п/п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за ед.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Начальная продажная цена, рублей итого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50HP 125/2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82 797,00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82 797,00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линейный ШНА -3 МП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56 650,00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56 650,00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линейный ШНА -3 МП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56 650,00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56 650,00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низкого ввода ШНЗ -3 МП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52 050,00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52 050,00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шкафа обдува В-27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11 049,00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пожарной сигнализации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86 222,00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86 222,00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пожарной сигнализации Электром-2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62 525,00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62 525,00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источник питагия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STR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/500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/32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45 933,00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45 933,00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Двигатель электрический постоянного тока МР-132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19 280,00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19 280,00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Теплотрасса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36 033,00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36 033,00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АВМ -20 СВ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26 400,00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26 400,00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Весы крановые МК 10000 с крюком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25 763,00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25 763,00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ШВВ -5 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22 500,00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вентиляции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25 974,00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25 974,00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ВРУ -1-45-02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1 714,00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1 714,00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ВРУ 1-В-20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2 139,00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2 139,00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Вентиляция вытяжная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13 706,00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13 706,00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ВР-100-45-5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20 568,00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20 568,00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Частотный преобразователь EI-9011-020H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19 627,00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19 627,00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Плата сборки данных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NI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PCI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6221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19 459,00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19 459,00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МТН 312-6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18 500,00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вентиляции ВВ1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10 830,00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10 830,00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РКС-15-1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12 850,00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12 850,00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Мотор-редуктор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13 618,00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13 618,00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МТН 111-6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10 600,00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21 200,00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ВКР-6,3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8 966,00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17 932,00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Калорифер КСК 3-10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2 200,00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АИР 132 М4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8 729,00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8 729,00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Блок преобразования сигналов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FDIO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-1.1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8 448,00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Источник тока Б-5-47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Электронный датчик тока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CHB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2000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SJ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8 098,00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8 098,00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Токосъемник ШТА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7 538,00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7 538,00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VFM -001Ду-80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5 718,00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5 718,00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5 114,00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5 114,00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5 111,00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5 111,00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5 111,00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5 111,00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ЩО -ЭО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1 741,00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ЩО -ЭО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1 741,00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ЩО -ЭО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1 741,00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вытяжной вентиляции в гараже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3 078,00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3 078,00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Теплоузел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7 158,00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7 158,00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Датчик ВЕ-178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6 780,00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6 780,00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Роликовый блок ВМ-10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5 250,00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5 250,00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ВЦ-4 W  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Муфта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15 000,00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Трубогиб гидравлич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4 897,00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4 897,00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Контактное устройство с программным обеспечением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4 844,80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24 224,00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1 767,00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1 767,00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1 767,00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1 767,00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1 950,00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Лестница-стремянка (инв. №18252)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4 577,00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4 577,00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ПР-24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АИР 63 А4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4 500,00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Трос сантехнический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4 362,50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8 725,00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Блок преобразования сигналов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HSDL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4 234,00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4 234,00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плоскозубчатый 7-71-100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3 576,00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10 728,00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Фильтр-кассета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3 566,00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3 566,00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Направляющие с каретками BRH35A2L500NZ2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3 378,50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6 757,00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Лестница-стремянка 3*12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3 355,00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3 355,00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 ДРУ-1ПМ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LC1Е200М5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3 250,00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3 250,00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АИР 80 А4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2 466,00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2 466,00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Реостат баластный РБ-306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2 341,00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АОЛ-012/4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2 331,00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2 331,00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КТ-6023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2 009,00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рабочее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к ВКР-6,3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1 906,50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3 813,00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Тиристор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1 872,83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11 237,00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Гидроклапан обратный Г51-25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1 254,50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2 509,00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Усилитель питания PSN24V3A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1 485,00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1 485,00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 алюминиевая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 алюминиевая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1 355,00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Гидростанция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1 260,00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1 260,00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Пресс гидравлический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1 250,00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Преобразователь напряжения YDE-DV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1 198,00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1 198,00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Преобразователь тока YDE-DI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1 198,00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1 198,00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НШ-50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1 189,67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3 569,00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Счетчик Меркурий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1 085,00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1 085,00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Выключатель авт. ВА 57Ф35 250А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питания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-75-12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Тормозной резистор 80 Ом 1000 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1 890,00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Точило Т-200/350 Интерскол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LC1E65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899,00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Насос бочковой рычажный для масел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Электронный датчик тока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208-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Электродрель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ПМЛ-4100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786,00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концевой КУ-703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Точило RD 3220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1,25ЭВ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7 150,00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Балка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551,07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15 430,00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ТЭН ЭО- 0,5/240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531,79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7 445,00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Автоматический выключатель АЕ 63А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Электрокарандаш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Автоматический выключатель АЕ 40А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Клещи  кузнечные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блок питагия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GZM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24±12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блок питагия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GZM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24±15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Свеча ЭМЩ 2А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6 185,00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Электроножницы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Термопара дТPL-124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Пускатель магнитный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304,86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2 134,00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ВК-261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ВК-423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ВН-2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Пруток БрАЖ9-4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10 269,00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Вентиль кислородный ВК-94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ЦЛ 11 4мм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980,00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Кран шар.1ВН-ВН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Лампы ДРЛ -700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тока 200/5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питания LDPS-35-960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Резистор СП5-54А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Термометр ртутный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ДРВ-500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1 466,00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Т5/510 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Асботкань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Нагревательный элемент ТЭН 85 А13/1,0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МДМ-25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=0,8т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=3,0м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101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тока 0,66кВт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=0,8т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=3,0м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ОП 11-40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2 430,00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Вентиль d=32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702,00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8x1,0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41,156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132,86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5 468,00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=2,5м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с 6гран.гол.20*90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114,97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Саморезы 5,5х25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Приставка ПВИ-21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Термопреобразователь дТС014-100М.В3.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НПБ 1301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Пруток ЛС 59-1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=1м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Лампы ДРЛ -400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МР-3с 2мм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Смазка Циатим 203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Микропереключатель МП 2100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Термопара ТХК 008 L=1500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Розетка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Сопло d 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Лак ГФ-95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Лампы ДРЛ -250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1 083,00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РТЛ-2057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161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РТТ 5-10 1А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Электрощетка ЭГ-14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1 178,00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КГТ220-1300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тепловое токовые РТТ-111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Техпластина МБС 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Подводка для воды М10-Н1/2 (0,8м)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МДМ-250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Прожектор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Вставка под наконечник М6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Фильтр масляный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Рулетка 8м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18x3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В(Б)-1320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к ПМЛ1 220В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Термопреобразователь ТПL 011-0,5/1,5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2-кл.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3,0 МР-3С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2П+3 двойн.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УОНИ 4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Щуп к мультиметрам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Кнопка КЕ-021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Пружина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1 313,00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Проволока (1,2-1-1,4)мм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4,516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ОП 1кл.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1-кл.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КЕ-021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2П+3 одинар.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TL-D36W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Синтепон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пог.м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авт.ВА 47-29 25А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ЛЛ-36 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Кабель ВВГ 4*4,0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Диффузор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Пружина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70x8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91,712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2 304,00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70x6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259,133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6 718,00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ОП 2кл.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1м СП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1м СП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РКГМ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1 328,00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Элемент питания F 22S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Изолента ПВХ 19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R 50 40Вт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R 50 60Вт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ЛЛ 18 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917,00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Вилка прямая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профильная 20*20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230*2,5*22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Солидол жировой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40х20х2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20-h11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1821,936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29 342,00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261,364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3 732,00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Изолента ПВХ 20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5,868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119,954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1 792,00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100 h12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30,042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Кислород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Масло ИГП-30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6 913,00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95 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строит-монтаж.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Кабель РК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Хомут 20-32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МО-24 60 Вт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Элемент питания LR6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Элемент питания LR03-ВР2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Кабель ВВГ 3*1,5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телефонная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Адаптер для отвертки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75х35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13 870,00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Сувенир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Хомут 12-20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Хомут 16-25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диаграммный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1 190,00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1184.000-08 (ф3)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РПГ8-2601-12В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Инетрон ИРТ-2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5 321,00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5 321,00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М6-1,2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Пасик датчика угла для балан. станка ВМ010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Патрон  Е27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Программатор БГ 92.034.000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1 723,00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1 723,00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Роликовый блок ВМ-10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12 669,75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50 679,00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предохранительный СКП-12/6,3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2 275,00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6 825,00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Подшипник 80200.А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фрикционный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В(Б)-2000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32*43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пог.м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158,89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429,00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Автошприц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Винилискожа на ППУ-6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52,08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3 552,00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с гайкой поперечный 1К62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3 978,00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3 978,00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Гидроклапан давления ПБГ 54-35М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2 697,00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2 697,00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Гидроклапан давления ПВГ 54-32М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1 769,67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5 309,00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Гидромотор МРф-250/25М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1 503,00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1 503,00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1Р203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6 081,00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6 081,00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2Р203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6 382,00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6 382,00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10574 ЕВ110 УХЛ4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2 174,00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2 174,00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43.24.Г24Н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1 779,00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1 779,00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6.573 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1 368,50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2 737,00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6.574 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1 532,00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Р202-БЕ.574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3 814,00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3 814,00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Рх06.574 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1 368,00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Зажим для стальных канатов 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Зажим для троса алюминиевый М6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ведущее ф550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5 532,00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5 532,00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007-011-25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013-017-25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014-018-25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271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015-021-36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028-032-25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034-038-25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035-041-36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1,93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035-043-46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048-056-46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066-071-30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068-072-25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075-080-25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075-080-30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080-085-25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100-105-30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100-110-58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Коуш для ст. канатов 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1-100-3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1-125-105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1-125-105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1-160*140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190,00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1-280*260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1-30*20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1-35*25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1-40*30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1-42*32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1-71*56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180*210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2-025-3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3-160*130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55*75-1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95*125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воротниковая 40*60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воротниковая 50*70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ДМ 02-100-1-М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ДМ 02-63-1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МП 100-М1,6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МП 63П-6.0МПа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Материальный цилиндр в сборе кТПА ДЕ 3330.Ф1 ф40мм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16 750,00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16 750,00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Муфта тормоз УВЗ 144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33 448,00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100 Г12-25 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6 242,00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6 242,00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18 БГ 12-23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6 075,00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12 150,00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RS-25/8 без гайки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1 845,00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1 845,00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БГ 12-41А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2 896,00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Паронит ПОН 1,0мм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Паронит ПОН 2,0мм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115,00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Паронит ПОН 4,0мм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610,00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5Р-6-233-3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1 596,50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3 193,00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П-рк 3.5 УХЛ4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ПЭК 3-2,5-1112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1 226,00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ПЭК 3-2,5-61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Распределитель 2Р44 с дроселем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1 396,00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1 396,00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Рейка зубчатая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2 467,00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2 467,00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742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Z(О)-1120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В(Б)-710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120,00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326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В(Б)-750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клиновой С(В)-3750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-1450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-560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-670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-710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-750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А-2000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В(Б)-1180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поликлиновый 2240-Л12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1 550,00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3 100,00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С(В)-3550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807,00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12.25.850-М22*1,5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16.20.1050-М27*1,5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16.20.1850 М27*1,5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16.20.2250-М27*1,5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20.16.0450-М33*2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20.16.1250-М33*2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292,00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20.16.1850 М30*1,5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487,00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20.16.2050 М30*1,5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545,00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Техпластина 20 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Фильтр масляный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ШВП 16БТ1 33,000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7 721,00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15 442,00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1М63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ведомая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ведущая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342,00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коническая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2 084,00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со специальным отверстием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287,00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Энерпак для подъема ползуна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6 872,00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6 872,00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червячное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370,00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Текстолит 15мм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1 044,00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ПР-Э 3/2,5-7312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4 800,00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ПР-Э 3/2,5-7312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1 331,00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2 662,00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А-950 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предохранительный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4 212,00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4 212,00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 4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500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30*2 36/36 90/90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420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758,50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1 517,00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 4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500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30*2 36/36 0/90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420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648,00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 1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1000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30*2 0/36 0/90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Z(О)-670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А-1120.К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881,00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ОП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473,00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Сектор фрикционный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10 537,00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Шток цилиндра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2 500,00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2 500,00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 ТКГ-200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288,17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3 458,00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 ТКГ-300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1 398,00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Фанера бакелитовая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1 000,00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В(Б)-1120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335,00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В(Б)-2240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А-1750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620,00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ПГ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1 725,00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3 450,00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015-020-30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016-019-19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018-022-25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020-024-25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019-023-25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021-024-19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006-010-25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008-011-19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011-014-19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Полиуретан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314,54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5 127,00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218,00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Стопорное кольцо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74,00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упл.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757,00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Зенкер ф17,75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232,00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Зенкер ф18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155,00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разводной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тр. №1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86,00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труб.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М30*1,5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38,00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Метчик16 основной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Образцы шерох. на точение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140,00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Плашка М18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Плашка М6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50,00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монолит. ф12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271,00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201,00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ф11 Н7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395,00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ф14 Н9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ф8,5 Н8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202,00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грибковый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552,00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т/с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459,00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Циковка ф20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свечной №16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75,00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твердосплавная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1 609,00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вращ. А-1-5-У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3 085,00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3 085,00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раст. для глух.20*110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1 876,00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раст. для глух.15*100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1 035,00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раст. для глух.12*80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1 113,00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ф24Н7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313,00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4*18*125 автоматный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176,00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2110-7204 с м/кр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973,00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2112-0013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25,00</w:t>
            </w:r>
          </w:p>
        </w:tc>
      </w:tr>
      <w:tr w:rsidR="00FE6721" w:rsidRPr="00FE6721" w:rsidTr="00E30FAF">
        <w:trPr>
          <w:trHeight w:val="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концевая ф 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699,00</w:t>
            </w:r>
          </w:p>
        </w:tc>
      </w:tr>
      <w:tr w:rsidR="00FE6721" w:rsidRPr="00FE6721" w:rsidTr="00E30FAF">
        <w:trPr>
          <w:trHeight w:val="6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21" w:rsidRPr="00FE6721" w:rsidRDefault="00FE6721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1 525 329,00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Нематериальные активы (интернет-сайт ООО «Электром»):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275"/>
        <w:gridCol w:w="3407"/>
      </w:tblGrid>
      <w:tr w:rsidR="00FE6721" w:rsidRPr="00FE6721" w:rsidTr="00E30FAF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Количество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Начальная продажная цена, рублей</w:t>
            </w:r>
          </w:p>
        </w:tc>
      </w:tr>
      <w:tr w:rsidR="00FE6721" w:rsidRPr="00FE6721" w:rsidTr="00E30FAF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 xml:space="preserve">Имущественные и иные права  на сайт 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www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.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elektrom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.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131 000, 00</w:t>
            </w:r>
          </w:p>
        </w:tc>
      </w:tr>
      <w:tr w:rsidR="00FE6721" w:rsidRPr="00FE6721" w:rsidTr="00E30FAF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 xml:space="preserve">     Итого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721" w:rsidRPr="00FE6721" w:rsidRDefault="00FE6721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131 000, 00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FB40CC" w:rsidRDefault="00FE6721">
      <w:bookmarkStart w:id="0" w:name="_GoBack"/>
      <w:bookmarkEnd w:id="0"/>
    </w:p>
    <w:sectPr w:rsidR="00FB40CC" w:rsidSect="00FE67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">
    <w:nsid w:val="62F81A05"/>
    <w:multiLevelType w:val="multilevel"/>
    <w:tmpl w:val="AE1A930C"/>
    <w:styleLink w:val="1"/>
    <w:lvl w:ilvl="0">
      <w:start w:val="1"/>
      <w:numFmt w:val="decimal"/>
      <w:lvlText w:val="%1."/>
      <w:lvlJc w:val="left"/>
      <w:pPr>
        <w:tabs>
          <w:tab w:val="left" w:pos="1080"/>
          <w:tab w:val="left" w:pos="1150"/>
          <w:tab w:val="num" w:pos="1598"/>
        </w:tabs>
        <w:ind w:left="878" w:firstLine="2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150"/>
          <w:tab w:val="num" w:pos="1440"/>
        </w:tabs>
        <w:ind w:left="72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150"/>
          <w:tab w:val="num" w:pos="1800"/>
        </w:tabs>
        <w:ind w:left="108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150"/>
          <w:tab w:val="num" w:pos="2160"/>
        </w:tabs>
        <w:ind w:left="144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150"/>
          <w:tab w:val="num" w:pos="2520"/>
        </w:tabs>
        <w:ind w:left="180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150"/>
          <w:tab w:val="num" w:pos="2880"/>
        </w:tabs>
        <w:ind w:left="21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0"/>
    <w:rsid w:val="00CA1CC0"/>
    <w:rsid w:val="00E751E3"/>
    <w:rsid w:val="00F1077F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E67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E6721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6721"/>
    <w:pPr>
      <w:keepNext/>
      <w:widowControl w:val="0"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72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E67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721"/>
    <w:pPr>
      <w:keepNext/>
      <w:keepLines/>
      <w:spacing w:before="20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E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67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6721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FE6721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E672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6721"/>
  </w:style>
  <w:style w:type="character" w:customStyle="1" w:styleId="50">
    <w:name w:val="Заголовок 5 Знак"/>
    <w:basedOn w:val="a0"/>
    <w:link w:val="5"/>
    <w:semiHidden/>
    <w:rsid w:val="00FE672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E6721"/>
    <w:rPr>
      <w:rFonts w:ascii="Calibri" w:eastAsia="Times New Roman" w:hAnsi="Calibri"/>
      <w:i/>
      <w:iCs/>
      <w:sz w:val="24"/>
      <w:szCs w:val="24"/>
    </w:rPr>
  </w:style>
  <w:style w:type="paragraph" w:customStyle="1" w:styleId="ConsPlusNonformat">
    <w:name w:val="ConsPlusNonformat"/>
    <w:rsid w:val="00FE6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E672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semiHidden/>
    <w:rsid w:val="00FE672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FE67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semiHidden/>
    <w:rsid w:val="00FE6721"/>
    <w:rPr>
      <w:sz w:val="16"/>
      <w:szCs w:val="16"/>
    </w:rPr>
  </w:style>
  <w:style w:type="paragraph" w:styleId="a6">
    <w:name w:val="annotation text"/>
    <w:basedOn w:val="a"/>
    <w:link w:val="13"/>
    <w:semiHidden/>
    <w:rsid w:val="00FE672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semiHidden/>
    <w:rsid w:val="00FE6721"/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semiHidden/>
    <w:rsid w:val="00FE6721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semiHidden/>
    <w:rsid w:val="00FE6721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FE6721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rsid w:val="00FE6721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E6721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FE6721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FE6721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FE6721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FE6721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FE67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customStyle="1" w:styleId="paragraph">
    <w:name w:val="paragraph"/>
    <w:basedOn w:val="a0"/>
    <w:rsid w:val="00FE6721"/>
  </w:style>
  <w:style w:type="paragraph" w:customStyle="1" w:styleId="ConsPlusNormal">
    <w:name w:val="ConsPlusNormal"/>
    <w:rsid w:val="00FE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E672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FE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E672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FE6721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FE6721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FE6721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FE6721"/>
    <w:rPr>
      <w:rFonts w:ascii="Symbol" w:hAnsi="Symbol" w:cs="StarSymbol"/>
      <w:sz w:val="18"/>
      <w:szCs w:val="18"/>
    </w:rPr>
  </w:style>
  <w:style w:type="table" w:styleId="af3">
    <w:name w:val="Table Grid"/>
    <w:basedOn w:val="a1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FE6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rsid w:val="00FE6721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FE6721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6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FE672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FE6721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FE67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FE6721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FE6721"/>
    <w:rPr>
      <w:rFonts w:ascii="Times New Roman" w:hAnsi="Times New Roman"/>
      <w:sz w:val="24"/>
    </w:rPr>
  </w:style>
  <w:style w:type="paragraph" w:customStyle="1" w:styleId="ConsNormal">
    <w:name w:val="ConsNormal"/>
    <w:rsid w:val="00FE672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E672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FE672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FE67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FE672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FE672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FE6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semiHidden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FE6721"/>
  </w:style>
  <w:style w:type="paragraph" w:customStyle="1" w:styleId="41">
    <w:name w:val="Знак4 Знак Знак Знак Знак Знак Знак Знак Знак Знак"/>
    <w:basedOn w:val="a"/>
    <w:uiPriority w:val="99"/>
    <w:rsid w:val="00FE6721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E6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FE67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Шапка1"/>
    <w:basedOn w:val="a"/>
    <w:next w:val="aff7"/>
    <w:link w:val="aff8"/>
    <w:uiPriority w:val="99"/>
    <w:rsid w:val="00FE672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6"/>
    <w:uiPriority w:val="99"/>
    <w:rsid w:val="00FE6721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FE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FE6721"/>
  </w:style>
  <w:style w:type="character" w:styleId="affa">
    <w:name w:val="footnote reference"/>
    <w:basedOn w:val="a0"/>
    <w:unhideWhenUsed/>
    <w:rsid w:val="00FE6721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FE6721"/>
  </w:style>
  <w:style w:type="paragraph" w:customStyle="1" w:styleId="font5">
    <w:name w:val="font5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FE67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E6721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E6721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FE6721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E6721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E6721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E6721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FE6721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FE6721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E6721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FE6721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E6721"/>
  </w:style>
  <w:style w:type="paragraph" w:customStyle="1" w:styleId="xl123">
    <w:name w:val="xl12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E6721"/>
  </w:style>
  <w:style w:type="paragraph" w:customStyle="1" w:styleId="17">
    <w:name w:val="Обычный1"/>
    <w:rsid w:val="00FE672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c">
    <w:name w:val="абзац"/>
    <w:basedOn w:val="a"/>
    <w:rsid w:val="00FE672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29">
    <w:name w:val="List 2"/>
    <w:basedOn w:val="a"/>
    <w:rsid w:val="00FE6721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Рецензия1"/>
    <w:hidden/>
    <w:semiHidden/>
    <w:rsid w:val="00FE6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FE6721"/>
    <w:pPr>
      <w:ind w:left="720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FE672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FE6721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E672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Импортированный стиль 1"/>
    <w:rsid w:val="00FE6721"/>
    <w:pPr>
      <w:numPr>
        <w:numId w:val="4"/>
      </w:numPr>
    </w:pPr>
  </w:style>
  <w:style w:type="table" w:customStyle="1" w:styleId="TableNormal1">
    <w:name w:val="Table Normal1"/>
    <w:rsid w:val="00FE6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FE67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6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E6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rsid w:val="00FE6721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FE6721"/>
  </w:style>
  <w:style w:type="table" w:customStyle="1" w:styleId="1a">
    <w:name w:val="Сетка таблицы1"/>
    <w:basedOn w:val="a1"/>
    <w:next w:val="af3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FE6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FE6721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FE6721"/>
    <w:pPr>
      <w:shd w:val="clear" w:color="auto" w:fill="FFFFFF"/>
      <w:spacing w:after="0" w:line="274" w:lineRule="exact"/>
      <w:outlineLvl w:val="1"/>
    </w:pPr>
    <w:rPr>
      <w:b/>
      <w:bCs/>
      <w:sz w:val="23"/>
      <w:szCs w:val="23"/>
    </w:rPr>
  </w:style>
  <w:style w:type="character" w:customStyle="1" w:styleId="510">
    <w:name w:val="Заголовок 5 Знак1"/>
    <w:basedOn w:val="a0"/>
    <w:link w:val="5"/>
    <w:uiPriority w:val="9"/>
    <w:semiHidden/>
    <w:rsid w:val="00FE67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FE67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7">
    <w:name w:val="Message Header"/>
    <w:basedOn w:val="a"/>
    <w:link w:val="1b"/>
    <w:uiPriority w:val="99"/>
    <w:semiHidden/>
    <w:unhideWhenUsed/>
    <w:rsid w:val="00FE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FE672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E67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E6721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6721"/>
    <w:pPr>
      <w:keepNext/>
      <w:widowControl w:val="0"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72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E67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721"/>
    <w:pPr>
      <w:keepNext/>
      <w:keepLines/>
      <w:spacing w:before="20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E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67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6721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FE6721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E672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6721"/>
  </w:style>
  <w:style w:type="character" w:customStyle="1" w:styleId="50">
    <w:name w:val="Заголовок 5 Знак"/>
    <w:basedOn w:val="a0"/>
    <w:link w:val="5"/>
    <w:semiHidden/>
    <w:rsid w:val="00FE672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E6721"/>
    <w:rPr>
      <w:rFonts w:ascii="Calibri" w:eastAsia="Times New Roman" w:hAnsi="Calibri"/>
      <w:i/>
      <w:iCs/>
      <w:sz w:val="24"/>
      <w:szCs w:val="24"/>
    </w:rPr>
  </w:style>
  <w:style w:type="paragraph" w:customStyle="1" w:styleId="ConsPlusNonformat">
    <w:name w:val="ConsPlusNonformat"/>
    <w:rsid w:val="00FE6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E672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semiHidden/>
    <w:rsid w:val="00FE672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FE67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semiHidden/>
    <w:rsid w:val="00FE6721"/>
    <w:rPr>
      <w:sz w:val="16"/>
      <w:szCs w:val="16"/>
    </w:rPr>
  </w:style>
  <w:style w:type="paragraph" w:styleId="a6">
    <w:name w:val="annotation text"/>
    <w:basedOn w:val="a"/>
    <w:link w:val="13"/>
    <w:semiHidden/>
    <w:rsid w:val="00FE672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semiHidden/>
    <w:rsid w:val="00FE6721"/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semiHidden/>
    <w:rsid w:val="00FE6721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semiHidden/>
    <w:rsid w:val="00FE6721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FE6721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rsid w:val="00FE6721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E6721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FE6721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FE6721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FE6721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FE6721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FE67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customStyle="1" w:styleId="paragraph">
    <w:name w:val="paragraph"/>
    <w:basedOn w:val="a0"/>
    <w:rsid w:val="00FE6721"/>
  </w:style>
  <w:style w:type="paragraph" w:customStyle="1" w:styleId="ConsPlusNormal">
    <w:name w:val="ConsPlusNormal"/>
    <w:rsid w:val="00FE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E672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FE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E672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FE6721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FE6721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FE6721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FE6721"/>
    <w:rPr>
      <w:rFonts w:ascii="Symbol" w:hAnsi="Symbol" w:cs="StarSymbol"/>
      <w:sz w:val="18"/>
      <w:szCs w:val="18"/>
    </w:rPr>
  </w:style>
  <w:style w:type="table" w:styleId="af3">
    <w:name w:val="Table Grid"/>
    <w:basedOn w:val="a1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FE6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rsid w:val="00FE6721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FE6721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6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FE672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FE6721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FE67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FE6721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FE6721"/>
    <w:rPr>
      <w:rFonts w:ascii="Times New Roman" w:hAnsi="Times New Roman"/>
      <w:sz w:val="24"/>
    </w:rPr>
  </w:style>
  <w:style w:type="paragraph" w:customStyle="1" w:styleId="ConsNormal">
    <w:name w:val="ConsNormal"/>
    <w:rsid w:val="00FE672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E672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FE672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FE67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FE672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FE672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FE6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semiHidden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FE6721"/>
  </w:style>
  <w:style w:type="paragraph" w:customStyle="1" w:styleId="41">
    <w:name w:val="Знак4 Знак Знак Знак Знак Знак Знак Знак Знак Знак"/>
    <w:basedOn w:val="a"/>
    <w:uiPriority w:val="99"/>
    <w:rsid w:val="00FE6721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E6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FE67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Шапка1"/>
    <w:basedOn w:val="a"/>
    <w:next w:val="aff7"/>
    <w:link w:val="aff8"/>
    <w:uiPriority w:val="99"/>
    <w:rsid w:val="00FE672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6"/>
    <w:uiPriority w:val="99"/>
    <w:rsid w:val="00FE6721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FE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FE6721"/>
  </w:style>
  <w:style w:type="character" w:styleId="affa">
    <w:name w:val="footnote reference"/>
    <w:basedOn w:val="a0"/>
    <w:unhideWhenUsed/>
    <w:rsid w:val="00FE6721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FE6721"/>
  </w:style>
  <w:style w:type="paragraph" w:customStyle="1" w:styleId="font5">
    <w:name w:val="font5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FE67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E6721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E6721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FE6721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E6721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E6721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E6721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FE6721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FE6721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E6721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FE6721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E6721"/>
  </w:style>
  <w:style w:type="paragraph" w:customStyle="1" w:styleId="xl123">
    <w:name w:val="xl12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E6721"/>
  </w:style>
  <w:style w:type="paragraph" w:customStyle="1" w:styleId="17">
    <w:name w:val="Обычный1"/>
    <w:rsid w:val="00FE672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c">
    <w:name w:val="абзац"/>
    <w:basedOn w:val="a"/>
    <w:rsid w:val="00FE672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29">
    <w:name w:val="List 2"/>
    <w:basedOn w:val="a"/>
    <w:rsid w:val="00FE6721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Рецензия1"/>
    <w:hidden/>
    <w:semiHidden/>
    <w:rsid w:val="00FE6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FE6721"/>
    <w:pPr>
      <w:ind w:left="720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FE672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FE6721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E672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Импортированный стиль 1"/>
    <w:rsid w:val="00FE6721"/>
    <w:pPr>
      <w:numPr>
        <w:numId w:val="4"/>
      </w:numPr>
    </w:pPr>
  </w:style>
  <w:style w:type="table" w:customStyle="1" w:styleId="TableNormal1">
    <w:name w:val="Table Normal1"/>
    <w:rsid w:val="00FE6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FE67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6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E6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rsid w:val="00FE6721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FE6721"/>
  </w:style>
  <w:style w:type="table" w:customStyle="1" w:styleId="1a">
    <w:name w:val="Сетка таблицы1"/>
    <w:basedOn w:val="a1"/>
    <w:next w:val="af3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FE6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FE6721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FE6721"/>
    <w:pPr>
      <w:shd w:val="clear" w:color="auto" w:fill="FFFFFF"/>
      <w:spacing w:after="0" w:line="274" w:lineRule="exact"/>
      <w:outlineLvl w:val="1"/>
    </w:pPr>
    <w:rPr>
      <w:b/>
      <w:bCs/>
      <w:sz w:val="23"/>
      <w:szCs w:val="23"/>
    </w:rPr>
  </w:style>
  <w:style w:type="character" w:customStyle="1" w:styleId="510">
    <w:name w:val="Заголовок 5 Знак1"/>
    <w:basedOn w:val="a0"/>
    <w:link w:val="5"/>
    <w:uiPriority w:val="9"/>
    <w:semiHidden/>
    <w:rsid w:val="00FE67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FE67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7">
    <w:name w:val="Message Header"/>
    <w:basedOn w:val="a"/>
    <w:link w:val="1b"/>
    <w:uiPriority w:val="99"/>
    <w:semiHidden/>
    <w:unhideWhenUsed/>
    <w:rsid w:val="00FE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FE672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36623</Words>
  <Characters>208752</Characters>
  <Application>Microsoft Office Word</Application>
  <DocSecurity>0</DocSecurity>
  <Lines>1739</Lines>
  <Paragraphs>489</Paragraphs>
  <ScaleCrop>false</ScaleCrop>
  <Company>Hewlett-Packard Company</Company>
  <LinksUpToDate>false</LinksUpToDate>
  <CharactersWithSpaces>244886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2018-04-20T08:22:00Z</dcterms:created>
  <dcterms:modified xsi:type="dcterms:W3CDTF">2018-04-20T08:26:00Z</dcterms:modified>
</cp:coreProperties>
</file>