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23" w:rsidRDefault="005E2423" w:rsidP="005E24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5DA4" w:rsidRPr="00A97C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>, д. 5, лит. В, (495) 234–04-00, kazinova@auction-house.ru, далее - ОТ), действующее на основании договора поручения с ООО «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Шарт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» (ОГРН 1091690057381, ИНН 1655184304, КПП 163301001, адрес: 420021, Татарстан, г. Казань,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yл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. Московская, дом 72/10, далее – Должник), в лице конкурсного управляющего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Салихзянова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 Марселя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Махмутовича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 (рег. № 4361,ИНН 166000790632,СНИЛС 030–072-099–94, адрес: 420061, Татарстан, г. Казань, а/я 15, далее - КУ) - член Ассоциации "Саморегулируемая организация арбитражных управляющих "Меркурий (ОГРН 1037710023108, ИНН 7710458616; адрес: 125047 г. Москва, ул. 4-я Ямская-Тверская, д. 2/11, стр. 2, т. (495)748–04-15) действующего на основании Решения Арбитражного суда Республики Татарстан от 09.02.2018 года (резолютивная часть) по делу № А65–43794/2017,</w:t>
      </w:r>
      <w:r w:rsidR="00B55DA4" w:rsidRPr="00A97C6A">
        <w:rPr>
          <w:rFonts w:ascii="Times New Roman" w:hAnsi="Times New Roman"/>
          <w:color w:val="000000" w:themeColor="text1"/>
          <w:sz w:val="18"/>
          <w:szCs w:val="18"/>
        </w:rPr>
        <w:t xml:space="preserve"> сообщает</w:t>
      </w:r>
      <w:r w:rsidR="00B55DA4" w:rsidRPr="00A97C6A">
        <w:rPr>
          <w:rFonts w:ascii="Times New Roman" w:hAnsi="Times New Roman"/>
          <w:sz w:val="18"/>
          <w:szCs w:val="18"/>
        </w:rPr>
        <w:t xml:space="preserve"> </w:t>
      </w:r>
      <w:r w:rsidR="00B55DA4" w:rsidRPr="00A97C6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 проведении </w:t>
      </w:r>
      <w:r w:rsidR="00B55DA4" w:rsidRPr="00A97C6A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30.04.2019 в 10 час. 00 мин.</w:t>
      </w:r>
      <w:r w:rsidR="00B55DA4" w:rsidRPr="00A97C6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(время МСК) </w:t>
      </w:r>
      <w:r w:rsidR="00E369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</w:t>
      </w:r>
      <w:bookmarkStart w:id="0" w:name="_GoBack"/>
      <w:bookmarkEnd w:id="0"/>
      <w:r w:rsidR="00E369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E3697A">
        <w:rPr>
          <w:rFonts w:ascii="Times New Roman" w:hAnsi="Times New Roman"/>
          <w:color w:val="000000" w:themeColor="text1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4">
        <w:r w:rsidR="00E3697A">
          <w:rPr>
            <w:rStyle w:val="-"/>
            <w:rFonts w:ascii="Times New Roman" w:hAnsi="Times New Roman"/>
            <w:sz w:val="18"/>
            <w:szCs w:val="18"/>
          </w:rPr>
          <w:t>http://www.lot-online.ru/</w:t>
        </w:r>
      </w:hyperlink>
      <w:r w:rsidR="00E3697A">
        <w:rPr>
          <w:rFonts w:ascii="Times New Roman" w:hAnsi="Times New Roman"/>
          <w:color w:val="000000" w:themeColor="text1"/>
          <w:sz w:val="18"/>
          <w:szCs w:val="18"/>
        </w:rPr>
        <w:t xml:space="preserve"> (далее - </w:t>
      </w:r>
      <w:proofErr w:type="gramStart"/>
      <w:r w:rsidR="00E3697A">
        <w:rPr>
          <w:rFonts w:ascii="Times New Roman" w:hAnsi="Times New Roman"/>
          <w:color w:val="000000" w:themeColor="text1"/>
          <w:sz w:val="18"/>
          <w:szCs w:val="18"/>
        </w:rPr>
        <w:t>ЭП)</w:t>
      </w:r>
      <w:r w:rsidR="00E369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B55DA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B55DA4" w:rsidRPr="00A97C6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повторных</w:t>
      </w:r>
      <w:proofErr w:type="gramEnd"/>
      <w:r w:rsidR="00B55DA4" w:rsidRPr="00A97C6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электронных торгов в форме аукциона открытых по составу участников с открытой формой подачи предложений о цене.</w:t>
      </w:r>
      <w:r w:rsidR="00B55DA4" w:rsidRPr="00A97C6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55DA4" w:rsidRPr="00A97C6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Прием заявок на участие в торгах осуществляется </w:t>
      </w:r>
      <w:r w:rsidR="00B55DA4" w:rsidRPr="00A97C6A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с 24.03.2019 с 09 час. 00 мин. по 28.04.2019 до 23 час 30 мин.</w:t>
      </w:r>
      <w:r w:rsidR="00B55DA4" w:rsidRPr="00A97C6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B55DA4" w:rsidRPr="00A97C6A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(время МСК).</w:t>
      </w:r>
      <w:r w:rsidR="00B55DA4" w:rsidRPr="00A97C6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="00B55DA4" w:rsidRPr="00A97C6A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29.04.2019 в 16 час. 00 мин. (время МСК),</w:t>
      </w:r>
      <w:r w:rsidR="00B55DA4" w:rsidRPr="00A97C6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  <w:r w:rsidR="00B55DA4" w:rsidRPr="00A97C6A">
        <w:rPr>
          <w:rFonts w:ascii="Times New Roman" w:hAnsi="Times New Roman" w:cs="Times New Roman"/>
          <w:sz w:val="18"/>
          <w:szCs w:val="18"/>
        </w:rPr>
        <w:t xml:space="preserve">Продаже на Торгах подлежит следующее имущество (далее – Лот, Имущество): </w:t>
      </w:r>
    </w:p>
    <w:p w:rsidR="005E2423" w:rsidRDefault="005E2423" w:rsidP="005E24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55DA4" w:rsidRPr="00A97C6A">
        <w:rPr>
          <w:rFonts w:ascii="Times New Roman" w:hAnsi="Times New Roman" w:cs="Times New Roman"/>
          <w:sz w:val="18"/>
          <w:szCs w:val="18"/>
        </w:rPr>
        <w:t>Лот №1:</w:t>
      </w:r>
      <w:r w:rsidR="00B55DA4">
        <w:rPr>
          <w:rFonts w:ascii="Times New Roman" w:hAnsi="Times New Roman" w:cs="Times New Roman"/>
          <w:sz w:val="18"/>
          <w:szCs w:val="18"/>
        </w:rPr>
        <w:t xml:space="preserve"> </w:t>
      </w:r>
      <w:r w:rsidR="00B55DA4" w:rsidRPr="00A97C6A">
        <w:rPr>
          <w:rFonts w:ascii="Times New Roman" w:hAnsi="Times New Roman" w:cs="Times New Roman"/>
          <w:sz w:val="18"/>
          <w:szCs w:val="18"/>
        </w:rPr>
        <w:t>Акции АО «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Елабужский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 мясоконсервный завод» (ИНН 1618000020) в количестве 2 370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гос.рег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>.№ 11–1п-456, нач. цена–2</w:t>
      </w:r>
      <w:r w:rsidR="00B55DA4">
        <w:rPr>
          <w:rFonts w:ascii="Times New Roman" w:hAnsi="Times New Roman" w:cs="Times New Roman"/>
          <w:sz w:val="18"/>
          <w:szCs w:val="18"/>
        </w:rPr>
        <w:t> </w:t>
      </w:r>
      <w:r w:rsidR="00B55DA4" w:rsidRPr="00A97C6A">
        <w:rPr>
          <w:rFonts w:ascii="Times New Roman" w:hAnsi="Times New Roman" w:cs="Times New Roman"/>
          <w:sz w:val="18"/>
          <w:szCs w:val="18"/>
        </w:rPr>
        <w:t>730</w:t>
      </w:r>
      <w:r w:rsidR="00B55DA4">
        <w:rPr>
          <w:rFonts w:ascii="Times New Roman" w:hAnsi="Times New Roman" w:cs="Times New Roman"/>
          <w:sz w:val="18"/>
          <w:szCs w:val="18"/>
        </w:rPr>
        <w:t xml:space="preserve"> </w:t>
      </w:r>
      <w:r w:rsidR="00B55DA4" w:rsidRPr="00A97C6A">
        <w:rPr>
          <w:rFonts w:ascii="Times New Roman" w:hAnsi="Times New Roman" w:cs="Times New Roman"/>
          <w:sz w:val="18"/>
          <w:szCs w:val="18"/>
        </w:rPr>
        <w:t xml:space="preserve">071,09 руб. </w:t>
      </w:r>
    </w:p>
    <w:p w:rsidR="005E2423" w:rsidRDefault="005E2423" w:rsidP="005E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55DA4" w:rsidRPr="00A97C6A">
        <w:rPr>
          <w:rFonts w:ascii="Times New Roman" w:hAnsi="Times New Roman" w:cs="Times New Roman"/>
          <w:sz w:val="18"/>
          <w:szCs w:val="18"/>
        </w:rPr>
        <w:t xml:space="preserve">Лот </w:t>
      </w:r>
      <w:proofErr w:type="gramStart"/>
      <w:r w:rsidR="00B55DA4" w:rsidRPr="00A97C6A">
        <w:rPr>
          <w:rFonts w:ascii="Times New Roman" w:hAnsi="Times New Roman" w:cs="Times New Roman"/>
          <w:sz w:val="18"/>
          <w:szCs w:val="18"/>
        </w:rPr>
        <w:t>2:Акции</w:t>
      </w:r>
      <w:proofErr w:type="gram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 ПАО «Нижегородский коммерческий банк «РАДИОТЕХБАНК» (ИНН 5261005926) в количестве 2 812 201 шт.,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гос.рег.номер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 № ценных бумаг 10201166В,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нач.цена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 –27</w:t>
      </w:r>
      <w:r w:rsidR="00B55DA4">
        <w:rPr>
          <w:rFonts w:ascii="Times New Roman" w:hAnsi="Times New Roman" w:cs="Times New Roman"/>
          <w:sz w:val="18"/>
          <w:szCs w:val="18"/>
        </w:rPr>
        <w:t> </w:t>
      </w:r>
      <w:r w:rsidR="00B55DA4" w:rsidRPr="00A97C6A">
        <w:rPr>
          <w:rFonts w:ascii="Times New Roman" w:hAnsi="Times New Roman" w:cs="Times New Roman"/>
          <w:sz w:val="18"/>
          <w:szCs w:val="18"/>
        </w:rPr>
        <w:t>081</w:t>
      </w:r>
      <w:r w:rsidR="00B55DA4">
        <w:rPr>
          <w:rFonts w:ascii="Times New Roman" w:hAnsi="Times New Roman" w:cs="Times New Roman"/>
          <w:sz w:val="18"/>
          <w:szCs w:val="18"/>
        </w:rPr>
        <w:t xml:space="preserve"> </w:t>
      </w:r>
      <w:r w:rsidR="00B55DA4" w:rsidRPr="00A97C6A">
        <w:rPr>
          <w:rFonts w:ascii="Times New Roman" w:hAnsi="Times New Roman" w:cs="Times New Roman"/>
          <w:sz w:val="18"/>
          <w:szCs w:val="18"/>
        </w:rPr>
        <w:t xml:space="preserve">495,63 руб. </w:t>
      </w:r>
      <w:r w:rsidR="00B55DA4" w:rsidRPr="00A97C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Нач. цена НДС не облагается.</w:t>
      </w:r>
      <w:r w:rsidR="00B55D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64675E" w:rsidRDefault="005E2423" w:rsidP="005E2423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B55DA4" w:rsidRPr="00A97C6A">
        <w:rPr>
          <w:rFonts w:ascii="Times New Roman" w:hAnsi="Times New Roman" w:cs="Times New Roman"/>
          <w:sz w:val="18"/>
          <w:szCs w:val="18"/>
        </w:rPr>
        <w:t xml:space="preserve">Задаток – 20 % от начальной цены Лота. Шаг аукциона – 5% от начальной цены Лота.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ОТ, является выписка со счета ОТ. </w:t>
      </w:r>
      <w:r w:rsidR="00B55DA4" w:rsidRPr="00A739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</w:t>
      </w:r>
      <w:r w:rsidR="00B55DA4" w:rsidRPr="00A73926">
        <w:rPr>
          <w:rFonts w:ascii="Times New Roman" w:hAnsi="Times New Roman" w:cs="Times New Roman"/>
          <w:sz w:val="18"/>
          <w:szCs w:val="18"/>
        </w:rPr>
        <w:t xml:space="preserve"> </w:t>
      </w:r>
      <w:r w:rsidR="00B55DA4" w:rsidRPr="00A97C6A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Ознакомление с документацией в отношении имущества, осуществляется с 10:00 до 17:30 часов, путём направления запроса на адрес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эл.почты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 КУ: salihzyanov@bk.ru, тел.+79172784313, а также у ОТ, путём направления запроса на адрес эл. почты ОТ: kazinova@auction-house.ru. Получение информации по порядку проведения торгов и оформлению участия в них осуществляется по телефону ОТ (495) 234–04-00 доб. </w:t>
      </w:r>
      <w:r w:rsidR="00B55DA4">
        <w:rPr>
          <w:rFonts w:ascii="Times New Roman" w:hAnsi="Times New Roman" w:cs="Times New Roman"/>
          <w:sz w:val="18"/>
          <w:szCs w:val="18"/>
        </w:rPr>
        <w:t>323</w:t>
      </w:r>
      <w:r w:rsidR="00B55DA4" w:rsidRPr="00A97C6A">
        <w:rPr>
          <w:rFonts w:ascii="Times New Roman" w:hAnsi="Times New Roman" w:cs="Times New Roman"/>
          <w:sz w:val="18"/>
          <w:szCs w:val="18"/>
        </w:rPr>
        <w:t xml:space="preserve">, по рабочим дням в течение срока подачи заявок на участие в торгах.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. документа, подписывается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квалифиц.электронной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 подписью заявителя торгов и должна содержать сведения и копии документов согласно требованиям п. 11 ст. 110 ФЗ от 26.10.2002 N 127-ФЗ "О несостоятельности (банкротстве)": а)выписку из ЕГРЮЛ (для юр. лица), выписку из ЕГРИП (для индивид.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</w:t>
      </w:r>
      <w:proofErr w:type="spellStart"/>
      <w:r w:rsidR="00B55DA4" w:rsidRPr="00A97C6A">
        <w:rPr>
          <w:rFonts w:ascii="Times New Roman" w:hAnsi="Times New Roman" w:cs="Times New Roman"/>
          <w:sz w:val="18"/>
          <w:szCs w:val="18"/>
        </w:rPr>
        <w:t>физ.лица</w:t>
      </w:r>
      <w:proofErr w:type="spellEnd"/>
      <w:r w:rsidR="00B55DA4" w:rsidRPr="00A97C6A">
        <w:rPr>
          <w:rFonts w:ascii="Times New Roman" w:hAnsi="Times New Roman" w:cs="Times New Roman"/>
          <w:sz w:val="18"/>
          <w:szCs w:val="18"/>
        </w:rPr>
        <w:t>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B55DA4">
        <w:rPr>
          <w:rFonts w:ascii="Times New Roman" w:hAnsi="Times New Roman" w:cs="Times New Roman"/>
          <w:sz w:val="18"/>
          <w:szCs w:val="18"/>
        </w:rPr>
        <w:t xml:space="preserve"> </w:t>
      </w:r>
      <w:r w:rsidR="00B55DA4" w:rsidRPr="00A97C6A">
        <w:rPr>
          <w:rFonts w:ascii="Times New Roman" w:hAnsi="Times New Roman" w:cs="Times New Roman"/>
          <w:sz w:val="18"/>
          <w:szCs w:val="18"/>
        </w:rPr>
        <w:t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№ 40702810062000033274 в Доп. офисе № 8610/0100 ПАО «Сбербанк», к/с № 30101810600000000603, БИК 049205603.</w:t>
      </w: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DF"/>
    <w:rsid w:val="00390A28"/>
    <w:rsid w:val="004854DF"/>
    <w:rsid w:val="00573F80"/>
    <w:rsid w:val="005E2423"/>
    <w:rsid w:val="00677E82"/>
    <w:rsid w:val="00B55CA3"/>
    <w:rsid w:val="00B55DA4"/>
    <w:rsid w:val="00E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6246-4DC5-4E10-9EA0-B728DE18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36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2019-03-15T08:16:00Z</dcterms:created>
  <dcterms:modified xsi:type="dcterms:W3CDTF">2019-03-15T08:49:00Z</dcterms:modified>
</cp:coreProperties>
</file>