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9D" w:rsidRPr="007A519D" w:rsidRDefault="007A519D" w:rsidP="007A51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7A519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 w:rsidRPr="007A519D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«ВНЕШПРОМЛИЗИНГ</w:t>
      </w:r>
      <w:r w:rsidRPr="007A519D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  <w:lang w:eastAsia="ru-RU"/>
        </w:rPr>
        <w:t>»</w:t>
      </w:r>
      <w:r w:rsidRPr="007A519D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(адрес: </w:t>
      </w:r>
      <w:r w:rsidRPr="007A519D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119812, Москва, Комсомольский пр., д. 42, стр. 1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ИНН 7704215580 ОГРН 1027700251700) (далее – Должник) в лице конкурсного управляющего </w:t>
      </w:r>
      <w:proofErr w:type="spellStart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Просвирнина</w:t>
      </w:r>
      <w:proofErr w:type="spellEnd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Г. Ю. (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почт. адрес: </w:t>
      </w:r>
      <w:r w:rsidRPr="007A519D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119048, Москва, Комсомольский пр., д. 42, стр. 1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ИНН 773100743136 СНИЛС 026-627-754-66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рег. № 12345)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7A5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член Ассоциации СРО "МЦПУ" (адрес: 123557, Москва, </w:t>
      </w:r>
      <w:proofErr w:type="spellStart"/>
      <w:r w:rsidRPr="007A5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Б.Тишинский</w:t>
      </w:r>
      <w:proofErr w:type="spellEnd"/>
      <w:r w:rsidRPr="007A5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пер., д. 38, ИНН 7743069037 ОГРН 1027743016652, (495) 609-66-33, www.mcpu.ru).)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- КУ), </w:t>
      </w:r>
      <w:r w:rsidRPr="007A51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действующий на основании Решения Арбитражного суда г. Москвы от 16.06.2017 по делу №А40-82237/17,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сообщает о проведении торгов посредством публичного предложения (далее – Торги) на электронной торговой площадке АО «Российский аукционный дом», по адресу в сети интернет: http://bankruptcy.lot-online.ru/.</w:t>
      </w:r>
    </w:p>
    <w:p w:rsidR="007A519D" w:rsidRPr="007A519D" w:rsidRDefault="007A519D" w:rsidP="007A51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– 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28.05.2019 с 17 час.00 мин. (</w:t>
      </w:r>
      <w:proofErr w:type="spellStart"/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).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35 (тридцать пять) к/дней, без изменения начальной цены, со 2-го по 6-ой периоды - 7 (семь) к/дней, величина снижения – 5% от начальной цены каждого Лота. Минимальная цена (цена отсечения) составляет 75% от начальной цены каждого Лота.</w:t>
      </w:r>
    </w:p>
    <w:p w:rsidR="007A519D" w:rsidRPr="007A519D" w:rsidRDefault="007A519D" w:rsidP="007A51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7A519D" w:rsidRPr="007A519D" w:rsidRDefault="007A519D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отдельными лотами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подлежит следующее имущество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по адресу: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Москва,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Варшавское ш., </w:t>
      </w:r>
      <w:proofErr w:type="spellStart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влад</w:t>
      </w:r>
      <w:proofErr w:type="spellEnd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248 стр. 9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Имущество, Лот), начальная цена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 – Нач. цена)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НДС не облагается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</w:p>
    <w:p w:rsidR="007A519D" w:rsidRPr="007A519D" w:rsidRDefault="007A519D" w:rsidP="007A51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№1: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А/м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Mercedes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Benz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500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VIN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WDD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2211941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433143,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№1 – 1 582 200 руб.; Лот №2: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А/м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MERCEDES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BENZ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GL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500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VIN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WDC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1668731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540909,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№2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2 685 600 руб.; Лот №3: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Автомобиль IVECO </w:t>
      </w:r>
      <w:proofErr w:type="spellStart"/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Stralis</w:t>
      </w:r>
      <w:proofErr w:type="spellEnd"/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58190,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№3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1 749 600 руб.; Лот №4: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Автомобиль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IVECO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Stralis</w:t>
      </w:r>
      <w:proofErr w:type="spellEnd"/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60783,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№4 – 1 752 300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руб.; Лот №8: 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Погрузчик </w:t>
      </w:r>
      <w:r w:rsidRPr="007A519D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KOMATSU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сер. № 669917, </w:t>
      </w:r>
      <w:r w:rsidRPr="007A519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нач. цена Лота №8 –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174 600 руб.;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№9: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Погрузчик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KOMATSU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сер. № 667172,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нач. цена Лота №9 – 168 300 руб.;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№10: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Погрузчик </w:t>
      </w:r>
      <w:r w:rsidRPr="007A519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KOMATSU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сер. № 669181,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№10 – 188 100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руб.; Лот №11: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Погрузчик KOMATSU сер. № 669198,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нач. цена Лота №11 – 188 100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руб.; Лот №13: 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П/прицеп 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LOHR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VIN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T</w:t>
      </w:r>
      <w:r w:rsidRPr="007A519D">
        <w:rPr>
          <w:rFonts w:ascii="Times New Roman" w:eastAsia="Calibri" w:hAnsi="Times New Roman" w:cs="Times New Roman"/>
          <w:sz w:val="18"/>
          <w:szCs w:val="18"/>
        </w:rPr>
        <w:t>3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CS</w:t>
      </w:r>
      <w:r w:rsidRPr="007A519D">
        <w:rPr>
          <w:rFonts w:ascii="Times New Roman" w:eastAsia="Calibri" w:hAnsi="Times New Roman" w:cs="Times New Roman"/>
          <w:sz w:val="18"/>
          <w:szCs w:val="18"/>
        </w:rPr>
        <w:t>2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M</w:t>
      </w:r>
      <w:r w:rsidRPr="007A519D">
        <w:rPr>
          <w:rFonts w:ascii="Times New Roman" w:eastAsia="Calibri" w:hAnsi="Times New Roman" w:cs="Times New Roman"/>
          <w:sz w:val="18"/>
          <w:szCs w:val="18"/>
        </w:rPr>
        <w:t>52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XBV</w:t>
      </w:r>
      <w:r w:rsidRPr="007A519D">
        <w:rPr>
          <w:rFonts w:ascii="Times New Roman" w:eastAsia="Calibri" w:hAnsi="Times New Roman" w:cs="Times New Roman"/>
          <w:sz w:val="18"/>
          <w:szCs w:val="18"/>
        </w:rPr>
        <w:t>050953, инв.№00000256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</w:t>
      </w:r>
      <w:r w:rsidRPr="007A519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нач. цена Лота №13 –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739 800 руб.;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Лот №16: 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П/прицеп 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LOHR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VIN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T</w:t>
      </w:r>
      <w:r w:rsidRPr="007A519D">
        <w:rPr>
          <w:rFonts w:ascii="Times New Roman" w:eastAsia="Calibri" w:hAnsi="Times New Roman" w:cs="Times New Roman"/>
          <w:sz w:val="18"/>
          <w:szCs w:val="18"/>
        </w:rPr>
        <w:t>3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CS</w:t>
      </w:r>
      <w:r w:rsidRPr="007A519D">
        <w:rPr>
          <w:rFonts w:ascii="Times New Roman" w:eastAsia="Calibri" w:hAnsi="Times New Roman" w:cs="Times New Roman"/>
          <w:sz w:val="18"/>
          <w:szCs w:val="18"/>
        </w:rPr>
        <w:t>2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M</w:t>
      </w:r>
      <w:r w:rsidRPr="007A519D">
        <w:rPr>
          <w:rFonts w:ascii="Times New Roman" w:eastAsia="Calibri" w:hAnsi="Times New Roman" w:cs="Times New Roman"/>
          <w:sz w:val="18"/>
          <w:szCs w:val="18"/>
        </w:rPr>
        <w:t>52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XBV</w:t>
      </w:r>
      <w:r w:rsidRPr="007A519D">
        <w:rPr>
          <w:rFonts w:ascii="Times New Roman" w:eastAsia="Calibri" w:hAnsi="Times New Roman" w:cs="Times New Roman"/>
          <w:sz w:val="18"/>
          <w:szCs w:val="18"/>
        </w:rPr>
        <w:t>050956, инв.№00000254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</w:t>
      </w:r>
      <w:r w:rsidRPr="007A519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нач. цена Лота №16 –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739 800 руб.;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Лот №21: 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П/прицеп 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LOHR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VIN</w:t>
      </w:r>
      <w:r w:rsidRPr="007A51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T</w:t>
      </w:r>
      <w:r w:rsidRPr="007A519D">
        <w:rPr>
          <w:rFonts w:ascii="Times New Roman" w:eastAsia="Calibri" w:hAnsi="Times New Roman" w:cs="Times New Roman"/>
          <w:sz w:val="18"/>
          <w:szCs w:val="18"/>
        </w:rPr>
        <w:t>3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CS</w:t>
      </w:r>
      <w:r w:rsidRPr="007A519D">
        <w:rPr>
          <w:rFonts w:ascii="Times New Roman" w:eastAsia="Calibri" w:hAnsi="Times New Roman" w:cs="Times New Roman"/>
          <w:sz w:val="18"/>
          <w:szCs w:val="18"/>
        </w:rPr>
        <w:t>2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M</w:t>
      </w:r>
      <w:r w:rsidRPr="007A519D">
        <w:rPr>
          <w:rFonts w:ascii="Times New Roman" w:eastAsia="Calibri" w:hAnsi="Times New Roman" w:cs="Times New Roman"/>
          <w:sz w:val="18"/>
          <w:szCs w:val="18"/>
        </w:rPr>
        <w:t>52</w:t>
      </w:r>
      <w:r w:rsidRPr="007A519D">
        <w:rPr>
          <w:rFonts w:ascii="Times New Roman" w:eastAsia="Calibri" w:hAnsi="Times New Roman" w:cs="Times New Roman"/>
          <w:sz w:val="18"/>
          <w:szCs w:val="18"/>
          <w:lang w:val="en-US"/>
        </w:rPr>
        <w:t>XBV</w:t>
      </w:r>
      <w:r w:rsidRPr="007A519D">
        <w:rPr>
          <w:rFonts w:ascii="Times New Roman" w:eastAsia="Calibri" w:hAnsi="Times New Roman" w:cs="Times New Roman"/>
          <w:sz w:val="18"/>
          <w:szCs w:val="18"/>
        </w:rPr>
        <w:t>050991, инв.№00000265</w:t>
      </w:r>
      <w:r w:rsidRPr="007A51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</w:t>
      </w:r>
      <w:r w:rsidRPr="007A519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нач. цена Лота №21 – </w:t>
      </w:r>
      <w:r w:rsidRPr="007A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745 200 руб.;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Обременение Имущества: 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Залог в пользу </w:t>
      </w:r>
      <w:r w:rsidRPr="007A519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«ВНЕШПРОМБАНК».</w:t>
      </w:r>
    </w:p>
    <w:p w:rsidR="007A519D" w:rsidRPr="007A519D" w:rsidRDefault="007A519D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Ознакомление с Имуществом производится по адресу их местонахождения, по предварит. договоренности в раб. дни с 10 час. 00 мин. до 18 час 00 мин., тел</w:t>
      </w:r>
      <w:r w:rsidRPr="007A519D">
        <w:rPr>
          <w:rFonts w:ascii="Times New Roman" w:eastAsia="Times New Roman" w:hAnsi="Times New Roman" w:cs="Times New Roman"/>
          <w:sz w:val="18"/>
          <w:szCs w:val="18"/>
          <w:lang w:eastAsia="ru-RU"/>
        </w:rPr>
        <w:t>.: +7 (965) 163-08-21 (КУ), (812)</w:t>
      </w:r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334-26-04 (Кан Татьяна, ОТ).</w:t>
      </w:r>
    </w:p>
    <w:p w:rsidR="007A519D" w:rsidRPr="007A519D" w:rsidRDefault="007A519D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Задаток - 20 %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7A519D" w:rsidRPr="007A519D" w:rsidRDefault="007A519D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7A519D" w:rsidRPr="007A519D" w:rsidRDefault="007A519D" w:rsidP="007A5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154632" w:rsidRDefault="007A519D" w:rsidP="007A519D">
      <w:r w:rsidRPr="007A51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A5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A51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р/с № 40702810738000004485 в ПАО Сбербанк, к/с № 30101810400000000225 в ГУ БАНКА РОССИИ по ЦФО, БИК 044525225.</w:t>
      </w:r>
      <w:bookmarkStart w:id="0" w:name="_GoBack"/>
      <w:bookmarkEnd w:id="0"/>
    </w:p>
    <w:sectPr w:rsidR="0015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9D"/>
    <w:rsid w:val="00154632"/>
    <w:rsid w:val="007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94356-F216-4FEF-BF5E-3E114AB5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2019-04-23T08:20:00Z</dcterms:created>
  <dcterms:modified xsi:type="dcterms:W3CDTF">2019-04-23T08:20:00Z</dcterms:modified>
</cp:coreProperties>
</file>