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B7" w:rsidRPr="007320C3" w:rsidRDefault="000E3C2A" w:rsidP="004C2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4C28B7"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</w:t>
      </w:r>
      <w:r w:rsidR="004C28B7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4C28B7">
        <w:rPr>
          <w:rFonts w:ascii="Times New Roman" w:hAnsi="Times New Roman" w:cs="Times New Roman"/>
          <w:b/>
          <w:sz w:val="24"/>
          <w:szCs w:val="24"/>
        </w:rPr>
        <w:t>торгов</w:t>
      </w:r>
      <w:r w:rsidR="00660326"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4C28B7">
        <w:rPr>
          <w:rFonts w:ascii="Times New Roman" w:hAnsi="Times New Roman" w:cs="Times New Roman"/>
          <w:b/>
          <w:sz w:val="24"/>
          <w:szCs w:val="24"/>
        </w:rPr>
        <w:t>ый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 w:rsidR="00D326B5">
        <w:rPr>
          <w:rFonts w:ascii="Times New Roman" w:hAnsi="Times New Roman" w:cs="Times New Roman"/>
          <w:b/>
          <w:sz w:val="24"/>
          <w:szCs w:val="24"/>
        </w:rPr>
        <w:t>ниж</w:t>
      </w:r>
      <w:r w:rsidR="00AB1FD5">
        <w:rPr>
          <w:rFonts w:ascii="Times New Roman" w:hAnsi="Times New Roman" w:cs="Times New Roman"/>
          <w:b/>
          <w:sz w:val="24"/>
          <w:szCs w:val="24"/>
        </w:rPr>
        <w:t>е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 w:rsidR="00D326B5">
        <w:rPr>
          <w:rFonts w:ascii="Times New Roman" w:hAnsi="Times New Roman" w:cs="Times New Roman"/>
          <w:b/>
          <w:sz w:val="24"/>
          <w:szCs w:val="24"/>
        </w:rPr>
        <w:t>голланд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4" w:history="1">
        <w:r w:rsidR="004C28B7" w:rsidRPr="00C64E9A">
          <w:rPr>
            <w:rStyle w:val="a3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4C28B7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326B5">
        <w:rPr>
          <w:rFonts w:ascii="Times New Roman" w:hAnsi="Times New Roman" w:cs="Times New Roman"/>
          <w:b/>
          <w:sz w:val="24"/>
          <w:szCs w:val="24"/>
        </w:rPr>
        <w:t>18</w:t>
      </w:r>
      <w:r w:rsidR="004C28B7">
        <w:rPr>
          <w:rFonts w:ascii="Times New Roman" w:hAnsi="Times New Roman" w:cs="Times New Roman"/>
          <w:b/>
          <w:sz w:val="24"/>
          <w:szCs w:val="24"/>
        </w:rPr>
        <w:t>.</w:t>
      </w:r>
      <w:r w:rsidR="00E813C3">
        <w:rPr>
          <w:rFonts w:ascii="Times New Roman" w:hAnsi="Times New Roman" w:cs="Times New Roman"/>
          <w:b/>
          <w:sz w:val="24"/>
          <w:szCs w:val="24"/>
        </w:rPr>
        <w:t>1</w:t>
      </w:r>
      <w:r w:rsidR="00D326B5">
        <w:rPr>
          <w:rFonts w:ascii="Times New Roman" w:hAnsi="Times New Roman" w:cs="Times New Roman"/>
          <w:b/>
          <w:sz w:val="24"/>
          <w:szCs w:val="24"/>
        </w:rPr>
        <w:t>1</w:t>
      </w:r>
      <w:r w:rsidR="009C4542">
        <w:rPr>
          <w:rFonts w:ascii="Times New Roman" w:hAnsi="Times New Roman" w:cs="Times New Roman"/>
          <w:b/>
          <w:sz w:val="24"/>
          <w:szCs w:val="24"/>
        </w:rPr>
        <w:t>.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D326B5">
        <w:rPr>
          <w:rFonts w:ascii="Times New Roman" w:hAnsi="Times New Roman" w:cs="Times New Roman"/>
          <w:b/>
          <w:sz w:val="24"/>
          <w:szCs w:val="24"/>
        </w:rPr>
        <w:t>18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sz w:val="24"/>
          <w:szCs w:val="24"/>
        </w:rPr>
        <w:t>1</w:t>
      </w:r>
      <w:r w:rsidR="0026038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(мск) по объектам недвижимости,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 w:rsidR="007E64BA">
        <w:rPr>
          <w:rFonts w:ascii="Times New Roman" w:hAnsi="Times New Roman" w:cs="Times New Roman"/>
          <w:b/>
          <w:sz w:val="24"/>
          <w:szCs w:val="24"/>
        </w:rPr>
        <w:t>1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326B5" w:rsidRPr="00D326B5">
        <w:rPr>
          <w:rFonts w:ascii="Times New Roman" w:hAnsi="Times New Roman" w:cs="Times New Roman"/>
          <w:b/>
          <w:sz w:val="24"/>
          <w:szCs w:val="24"/>
        </w:rPr>
        <w:t>РАД-179112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>)</w:t>
      </w:r>
      <w:r w:rsidR="004C28B7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C28B7" w:rsidRDefault="004C28B7" w:rsidP="004C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6B5" w:rsidRPr="006A29D9" w:rsidRDefault="00D326B5" w:rsidP="00D326B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9D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A29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326B5" w:rsidRPr="006A29D9" w:rsidRDefault="00D326B5" w:rsidP="00D326B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A29D9">
        <w:rPr>
          <w:rFonts w:ascii="Times New Roman" w:hAnsi="Times New Roman" w:cs="Times New Roman"/>
          <w:sz w:val="24"/>
          <w:szCs w:val="24"/>
        </w:rPr>
        <w:t>Объект 1:</w:t>
      </w:r>
      <w:r w:rsidRPr="006A29D9">
        <w:t xml:space="preserve"> </w:t>
      </w:r>
      <w:r w:rsidRPr="006A29D9">
        <w:rPr>
          <w:rFonts w:ascii="Times New Roman" w:hAnsi="Times New Roman" w:cs="Times New Roman"/>
          <w:sz w:val="24"/>
          <w:szCs w:val="24"/>
        </w:rPr>
        <w:t>Здание, назначение: нежилое здание, 3 – этажный (подземных этажей 1), общая площадь 394,8 кв.м., расположенное по адресу: Оренбургская область, р-н Александровский, с. Александровка, ул. Рощепкина, д. 21, кадастровый номер 56:04:0101007:312;</w:t>
      </w:r>
    </w:p>
    <w:p w:rsidR="00D326B5" w:rsidRPr="006A29D9" w:rsidRDefault="00D326B5" w:rsidP="00D326B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A29D9">
        <w:rPr>
          <w:rFonts w:ascii="Times New Roman" w:hAnsi="Times New Roman" w:cs="Times New Roman"/>
          <w:sz w:val="24"/>
          <w:szCs w:val="24"/>
        </w:rPr>
        <w:t>Объект 2: Здание, назначение: нежилое здание, 1 – этажный, общая площадь 78,6 кв.м., расположенное по адресу: Оренбургская область, р-н Александровский, с. Александровка, ул. Рощепкина, д. 21, кадастровый номер 56:04:0101007:551</w:t>
      </w:r>
    </w:p>
    <w:p w:rsidR="00D326B5" w:rsidRPr="006A29D9" w:rsidRDefault="00D326B5" w:rsidP="00D326B5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326B5" w:rsidRPr="006A29D9" w:rsidRDefault="00D326B5" w:rsidP="00D326B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D9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722B1">
        <w:rPr>
          <w:rFonts w:ascii="Times New Roman" w:hAnsi="Times New Roman" w:cs="Times New Roman"/>
          <w:b/>
          <w:sz w:val="24"/>
          <w:szCs w:val="24"/>
        </w:rPr>
        <w:t>1 550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722B1">
        <w:rPr>
          <w:rFonts w:ascii="Times New Roman" w:hAnsi="Times New Roman" w:cs="Times New Roman"/>
          <w:b/>
          <w:sz w:val="24"/>
          <w:szCs w:val="24"/>
        </w:rPr>
        <w:t>685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руб., с учетом НДС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sz w:val="24"/>
          <w:szCs w:val="24"/>
        </w:rPr>
        <w:t>%, в том числе:</w:t>
      </w:r>
    </w:p>
    <w:p w:rsidR="00D326B5" w:rsidRPr="006A29D9" w:rsidRDefault="00D326B5" w:rsidP="00D326B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D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C722B1">
        <w:rPr>
          <w:rFonts w:ascii="Times New Roman" w:hAnsi="Times New Roman" w:cs="Times New Roman"/>
          <w:b/>
          <w:sz w:val="24"/>
          <w:szCs w:val="24"/>
        </w:rPr>
        <w:t xml:space="preserve">1 422 915 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sz w:val="24"/>
          <w:szCs w:val="24"/>
        </w:rPr>
        <w:t>%.</w:t>
      </w:r>
    </w:p>
    <w:p w:rsidR="00D326B5" w:rsidRPr="006A29D9" w:rsidRDefault="00D326B5" w:rsidP="00D326B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D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2 – </w:t>
      </w:r>
      <w:r w:rsidRPr="00C722B1">
        <w:rPr>
          <w:rFonts w:ascii="Times New Roman" w:hAnsi="Times New Roman" w:cs="Times New Roman"/>
          <w:b/>
          <w:sz w:val="24"/>
          <w:szCs w:val="24"/>
        </w:rPr>
        <w:t>127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722B1">
        <w:rPr>
          <w:rFonts w:ascii="Times New Roman" w:hAnsi="Times New Roman" w:cs="Times New Roman"/>
          <w:b/>
          <w:sz w:val="24"/>
          <w:szCs w:val="24"/>
        </w:rPr>
        <w:t>770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sz w:val="24"/>
          <w:szCs w:val="24"/>
        </w:rPr>
        <w:t>%.</w:t>
      </w:r>
    </w:p>
    <w:p w:rsidR="00D326B5" w:rsidRPr="006A29D9" w:rsidRDefault="00D326B5" w:rsidP="00D326B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>Минимальная цена Лота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722B1">
        <w:rPr>
          <w:rFonts w:ascii="Times New Roman" w:hAnsi="Times New Roman" w:cs="Times New Roman"/>
          <w:b/>
          <w:bCs/>
          <w:sz w:val="24"/>
          <w:szCs w:val="24"/>
        </w:rPr>
        <w:t>1 033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722B1">
        <w:rPr>
          <w:rFonts w:ascii="Times New Roman" w:hAnsi="Times New Roman" w:cs="Times New Roman"/>
          <w:b/>
          <w:bCs/>
          <w:sz w:val="24"/>
          <w:szCs w:val="24"/>
        </w:rPr>
        <w:t>790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руб., с учетом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%, в том числе:</w:t>
      </w:r>
    </w:p>
    <w:p w:rsidR="00D326B5" w:rsidRPr="006A29D9" w:rsidRDefault="00D326B5" w:rsidP="00D326B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1 – </w:t>
      </w:r>
      <w:r w:rsidRPr="00C722B1">
        <w:rPr>
          <w:rFonts w:ascii="Times New Roman" w:hAnsi="Times New Roman" w:cs="Times New Roman"/>
          <w:b/>
          <w:bCs/>
          <w:sz w:val="24"/>
          <w:szCs w:val="24"/>
        </w:rPr>
        <w:t>948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722B1">
        <w:rPr>
          <w:rFonts w:ascii="Times New Roman" w:hAnsi="Times New Roman" w:cs="Times New Roman"/>
          <w:b/>
          <w:bCs/>
          <w:sz w:val="24"/>
          <w:szCs w:val="24"/>
        </w:rPr>
        <w:t>610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D326B5" w:rsidRPr="006A29D9" w:rsidRDefault="00D326B5" w:rsidP="00D326B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2 – </w:t>
      </w:r>
      <w:r>
        <w:rPr>
          <w:rFonts w:ascii="Times New Roman" w:hAnsi="Times New Roman" w:cs="Times New Roman"/>
          <w:b/>
          <w:bCs/>
          <w:sz w:val="24"/>
          <w:szCs w:val="24"/>
        </w:rPr>
        <w:t>85 180</w:t>
      </w:r>
      <w:r w:rsidRPr="00167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D326B5" w:rsidRPr="006A29D9" w:rsidRDefault="00D326B5" w:rsidP="00D326B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>
        <w:rPr>
          <w:rFonts w:ascii="Times New Roman" w:hAnsi="Times New Roman" w:cs="Times New Roman"/>
          <w:b/>
          <w:bCs/>
          <w:sz w:val="24"/>
          <w:szCs w:val="24"/>
        </w:rPr>
        <w:t>103 379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26B5" w:rsidRPr="006A29D9" w:rsidRDefault="00D326B5" w:rsidP="00D326B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повышение – </w:t>
      </w:r>
      <w:r>
        <w:rPr>
          <w:rFonts w:ascii="Times New Roman" w:hAnsi="Times New Roman" w:cs="Times New Roman"/>
          <w:b/>
          <w:bCs/>
          <w:sz w:val="24"/>
          <w:szCs w:val="24"/>
        </w:rPr>
        <w:t>51 689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</w:p>
    <w:p w:rsidR="00D326B5" w:rsidRPr="006A29D9" w:rsidRDefault="00D326B5" w:rsidP="00D326B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>Шаг аукциона понижение – 10</w:t>
      </w:r>
      <w:r>
        <w:rPr>
          <w:rFonts w:ascii="Times New Roman" w:hAnsi="Times New Roman" w:cs="Times New Roman"/>
          <w:b/>
          <w:bCs/>
          <w:sz w:val="24"/>
          <w:szCs w:val="24"/>
        </w:rPr>
        <w:t>3 379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D326B5" w:rsidRDefault="00D326B5" w:rsidP="00D326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26B5" w:rsidRPr="00AB2176" w:rsidRDefault="00D326B5" w:rsidP="00D326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7E64BA" w:rsidRDefault="00D326B5" w:rsidP="00D326B5">
      <w:pPr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D326B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</w:t>
      </w:r>
      <w:r w:rsidRPr="00D326B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аукциона предварительного договора аренды нежилых помещений, общей площадью не более 116 кв.м., по ставке арендной платы не более 91,00 руб. за 1 кв. м, в т.ч. НДС 20%, расположенных в Объекте 1, для размещения дополнительного офиса № 8623/0467 и устройства самообслуживания по форме, являющейся приложением к аукционной документации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:rsidR="00D326B5" w:rsidRDefault="00D326B5" w:rsidP="00D32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D326B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6B5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26B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E813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26B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26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E813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26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26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E813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26B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26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154B9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154B9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4C28B7" w:rsidRPr="00154B90" w:rsidRDefault="004C28B7" w:rsidP="001727E0">
      <w:pPr>
        <w:spacing w:after="0" w:line="240" w:lineRule="auto"/>
        <w:jc w:val="center"/>
        <w:rPr>
          <w:sz w:val="20"/>
          <w:szCs w:val="20"/>
        </w:rPr>
      </w:pPr>
    </w:p>
    <w:sectPr w:rsidR="004C28B7" w:rsidRPr="00154B90" w:rsidSect="0066032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7"/>
    <w:rsid w:val="000E3C2A"/>
    <w:rsid w:val="00154B90"/>
    <w:rsid w:val="001727E0"/>
    <w:rsid w:val="0026038A"/>
    <w:rsid w:val="003F0465"/>
    <w:rsid w:val="004C28B7"/>
    <w:rsid w:val="005A3C8D"/>
    <w:rsid w:val="00660326"/>
    <w:rsid w:val="00770BCC"/>
    <w:rsid w:val="007C27EF"/>
    <w:rsid w:val="007E64BA"/>
    <w:rsid w:val="00851F3D"/>
    <w:rsid w:val="009C0001"/>
    <w:rsid w:val="009C4542"/>
    <w:rsid w:val="00A923B9"/>
    <w:rsid w:val="00AB1FD5"/>
    <w:rsid w:val="00CC61B1"/>
    <w:rsid w:val="00D326B5"/>
    <w:rsid w:val="00E813C3"/>
    <w:rsid w:val="00ED7D0A"/>
    <w:rsid w:val="00F217ED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A89A"/>
  <w15:chartTrackingRefBased/>
  <w15:docId w15:val="{462202D2-30E3-4DD1-B628-2C0E10D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7Eus95ev8zsP6/p7/IQ5wM2Cc6jAL5Lb/z7wbOHe1BE=</DigestValue>
    </Reference>
    <Reference Type="http://www.w3.org/2000/09/xmldsig#Object" URI="#idOfficeObject">
      <DigestMethod Algorithm="urn:ietf:params:xml:ns:cpxmlsec:algorithms:gostr34112012-256"/>
      <DigestValue>r47biC8XZ7VdMCEA1rtEQYmbcvXtPPdSMSi/hpQO1wo=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d/V3JPTuhhx1vAm87ufLvKLwfGhmDttAG5BSetpfPfE=</DigestValue>
    </Reference>
  </SignedInfo>
  <SignatureValue>0DCPFLUWA+Bvo6vyKcygo2IwG8eo2lNBMY0W0wcg8R3BJeHTWClHxTReek/pctfU
IHw0a+3QzaMx+wX0CWaK6w==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7xVcUP1Z/Vzy3rh+Xr69ukZnStM=</DigestValue>
      </Reference>
      <Reference URI="/word/fontTable.xml?ContentType=application/vnd.openxmlformats-officedocument.wordprocessingml.fontTable+xml">
        <DigestMethod Algorithm="http://www.w3.org/2000/09/xmldsig#sha1"/>
        <DigestValue>ZZhsfct8L/OGJ94idQqlm2fu6yo=</DigestValue>
      </Reference>
      <Reference URI="/word/settings.xml?ContentType=application/vnd.openxmlformats-officedocument.wordprocessingml.settings+xml">
        <DigestMethod Algorithm="http://www.w3.org/2000/09/xmldsig#sha1"/>
        <DigestValue>Y+LytA5zhHWYxcNAF6DfhWBAQBI=</DigestValue>
      </Reference>
      <Reference URI="/word/styles.xml?ContentType=application/vnd.openxmlformats-officedocument.wordprocessingml.styles+xml">
        <DigestMethod Algorithm="http://www.w3.org/2000/09/xmldsig#sha1"/>
        <DigestValue>lidJeB75alFjzbE1uQU4YlOa+eY=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2019-11-11T14:36:30Z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16.0.12130/19</OfficeVersion>
          <ApplicationVersion>16.0.12130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2019-11-11T14:36:30Z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2019-11-11T14:31:00Z</dcterms:created>
  <dcterms:modified xsi:type="dcterms:W3CDTF">2019-11-11T14:34:00Z</dcterms:modified>
</cp:coreProperties>
</file>