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0FEA" w14:textId="77777777" w:rsidR="00043B67" w:rsidRPr="00C60B37" w:rsidRDefault="00043B67" w:rsidP="008B3AC9">
      <w:pPr>
        <w:jc w:val="both"/>
        <w:rPr>
          <w:rFonts w:ascii="Arial" w:hAnsi="Arial" w:cs="Arial"/>
          <w:b/>
        </w:rPr>
      </w:pPr>
      <w:r w:rsidRPr="00C60B37">
        <w:rPr>
          <w:rFonts w:ascii="Arial" w:hAnsi="Arial" w:cs="Arial"/>
          <w:b/>
        </w:rPr>
        <w:t>Сообщение</w:t>
      </w:r>
      <w:r w:rsidRPr="00C60B37">
        <w:rPr>
          <w:bCs/>
          <w:color w:val="000000"/>
          <w:kern w:val="36"/>
        </w:rPr>
        <w:t xml:space="preserve"> </w:t>
      </w:r>
      <w:r w:rsidRPr="00C60B37">
        <w:rPr>
          <w:rFonts w:ascii="Arial" w:hAnsi="Arial" w:cs="Arial"/>
          <w:b/>
        </w:rPr>
        <w:t>о внесении изменений в торги</w:t>
      </w:r>
    </w:p>
    <w:p w14:paraId="65CC275F" w14:textId="77777777" w:rsidR="00043B67" w:rsidRPr="00C60B3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C60B37" w:rsidRDefault="006F1158" w:rsidP="006F1158">
      <w:pPr>
        <w:rPr>
          <w:rFonts w:ascii="Arial" w:hAnsi="Arial" w:cs="Arial"/>
          <w:color w:val="000000"/>
        </w:rPr>
      </w:pPr>
    </w:p>
    <w:p w14:paraId="4C126E2E" w14:textId="46716EFF" w:rsidR="00FC265F" w:rsidRPr="002969A4" w:rsidRDefault="002969A4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D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(812)334-26-04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11 ноября 2013 г.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А40-137003/13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«ЕВРОПЕЙСКИЙ ИНДУСТРИАЛЬНЫЙ БАНК»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закрытое акционерное общество (АКБ «ЕИБ» ЗАО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119049, г. Москва, ул. Коровий Вал, д. 9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7704064645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DCE">
        <w:rPr>
          <w:rFonts w:ascii="Times New Roman" w:hAnsi="Times New Roman" w:cs="Times New Roman"/>
          <w:color w:val="000000"/>
          <w:sz w:val="24"/>
          <w:szCs w:val="24"/>
        </w:rPr>
        <w:t>1027700467300</w:t>
      </w:r>
      <w:r w:rsidR="004A2506" w:rsidRPr="00C60B3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F1158" w:rsidRPr="00C60B3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C265F" w:rsidRPr="00C60B37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о проведении торгов финансовой организации (сообщение №</w:t>
      </w:r>
      <w:r w:rsidR="004A2506" w:rsidRPr="00C60B37">
        <w:rPr>
          <w:rFonts w:ascii="Times New Roman" w:hAnsi="Times New Roman" w:cs="Times New Roman"/>
          <w:sz w:val="24"/>
          <w:szCs w:val="24"/>
        </w:rPr>
        <w:t>780302</w:t>
      </w:r>
      <w:r>
        <w:rPr>
          <w:rFonts w:ascii="Times New Roman" w:hAnsi="Times New Roman" w:cs="Times New Roman"/>
          <w:sz w:val="24"/>
          <w:szCs w:val="24"/>
        </w:rPr>
        <w:t>54700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 в газете </w:t>
      </w:r>
      <w:r w:rsidR="005803EB" w:rsidRPr="00C60B37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5803EB" w:rsidRPr="00C60B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FC265F" w:rsidRPr="00C60B37">
        <w:rPr>
          <w:rFonts w:ascii="Times New Roman" w:hAnsi="Times New Roman" w:cs="Times New Roman"/>
          <w:sz w:val="24"/>
          <w:szCs w:val="24"/>
        </w:rPr>
        <w:t>.2019</w:t>
      </w:r>
      <w:r w:rsidR="00244C7F" w:rsidRPr="00C60B37">
        <w:rPr>
          <w:rFonts w:ascii="Times New Roman" w:hAnsi="Times New Roman" w:cs="Times New Roman"/>
          <w:sz w:val="24"/>
          <w:szCs w:val="24"/>
        </w:rPr>
        <w:t xml:space="preserve"> г.</w:t>
      </w:r>
      <w:r w:rsidR="00FC265F" w:rsidRPr="00C60B37">
        <w:rPr>
          <w:rFonts w:ascii="Times New Roman" w:hAnsi="Times New Roman" w:cs="Times New Roman"/>
          <w:sz w:val="24"/>
          <w:szCs w:val="24"/>
        </w:rPr>
        <w:t xml:space="preserve"> №</w:t>
      </w:r>
      <w:r w:rsidR="00C60B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C265F" w:rsidRPr="00C60B37">
        <w:rPr>
          <w:rFonts w:ascii="Times New Roman" w:hAnsi="Times New Roman" w:cs="Times New Roman"/>
          <w:sz w:val="24"/>
          <w:szCs w:val="24"/>
        </w:rPr>
        <w:t>(6</w:t>
      </w:r>
      <w:r w:rsidR="00C60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C3AB4">
        <w:rPr>
          <w:rFonts w:ascii="Times New Roman" w:hAnsi="Times New Roman" w:cs="Times New Roman"/>
          <w:sz w:val="24"/>
          <w:szCs w:val="24"/>
        </w:rPr>
        <w:t>)</w:t>
      </w:r>
      <w:r w:rsidR="00FC265F" w:rsidRPr="00C60B37">
        <w:rPr>
          <w:rFonts w:ascii="Times New Roman" w:hAnsi="Times New Roman" w:cs="Times New Roman"/>
          <w:sz w:val="24"/>
          <w:szCs w:val="24"/>
        </w:rPr>
        <w:t>).</w:t>
      </w:r>
      <w:r w:rsidR="002B07E6">
        <w:rPr>
          <w:rFonts w:ascii="Times New Roman" w:hAnsi="Times New Roman" w:cs="Times New Roman"/>
          <w:sz w:val="24"/>
          <w:szCs w:val="24"/>
        </w:rPr>
        <w:t xml:space="preserve"> Н</w:t>
      </w:r>
      <w:bookmarkStart w:id="0" w:name="_GoBack"/>
      <w:bookmarkEnd w:id="0"/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>аименование лота №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Лот 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C265F"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Права требования к 34 физическим лицам, г. Москва</w:t>
      </w:r>
      <w:r w:rsidR="00FC3AB4">
        <w:rPr>
          <w:rFonts w:ascii="Times New Roman" w:hAnsi="Times New Roman" w:cs="Times New Roman"/>
          <w:color w:val="000000"/>
          <w:sz w:val="24"/>
          <w:szCs w:val="24"/>
        </w:rPr>
        <w:t xml:space="preserve"> (38 520 196,03 руб.)</w:t>
      </w:r>
      <w:r w:rsidRPr="002969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A04657" w14:textId="379ABBD9" w:rsidR="00FC265F" w:rsidRPr="002969A4" w:rsidRDefault="005803EB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9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75ABC" w14:textId="77777777" w:rsidR="00FC265F" w:rsidRPr="002969A4" w:rsidRDefault="00FC265F" w:rsidP="00FC26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0C40C" w14:textId="77777777" w:rsidR="00FC265F" w:rsidRPr="00C60B37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0DF3D2" w14:textId="77777777" w:rsidR="00FC265F" w:rsidRPr="00C60B37" w:rsidRDefault="00FC265F" w:rsidP="00FC265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4ED7D225" w14:textId="09E978AE" w:rsidR="00C579D0" w:rsidRPr="00C60B37" w:rsidRDefault="00C579D0" w:rsidP="00FC265F">
      <w:pPr>
        <w:pStyle w:val="a3"/>
        <w:spacing w:before="120" w:after="120"/>
        <w:jc w:val="both"/>
        <w:rPr>
          <w:sz w:val="24"/>
          <w:szCs w:val="24"/>
        </w:rPr>
      </w:pPr>
    </w:p>
    <w:p w14:paraId="48A5C443" w14:textId="77777777" w:rsidR="00C579D0" w:rsidRPr="00C60B37" w:rsidRDefault="00C579D0" w:rsidP="00C579D0">
      <w:pPr>
        <w:pStyle w:val="a3"/>
        <w:spacing w:before="120" w:after="120"/>
        <w:jc w:val="both"/>
        <w:rPr>
          <w:sz w:val="24"/>
          <w:szCs w:val="24"/>
        </w:rPr>
      </w:pPr>
    </w:p>
    <w:p w14:paraId="7185D186" w14:textId="77777777" w:rsidR="00C579D0" w:rsidRPr="00C60B37" w:rsidRDefault="00C579D0" w:rsidP="00C579D0">
      <w:pPr>
        <w:pStyle w:val="a3"/>
        <w:rPr>
          <w:sz w:val="24"/>
          <w:szCs w:val="24"/>
        </w:rPr>
      </w:pPr>
    </w:p>
    <w:p w14:paraId="35C3E8C8" w14:textId="77777777" w:rsidR="00C579D0" w:rsidRPr="00C60B37" w:rsidRDefault="00C579D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579D0" w:rsidRPr="00C6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1004C3"/>
    <w:rsid w:val="00127EE8"/>
    <w:rsid w:val="0014568C"/>
    <w:rsid w:val="001E148B"/>
    <w:rsid w:val="00230E69"/>
    <w:rsid w:val="00244C7F"/>
    <w:rsid w:val="00254EFF"/>
    <w:rsid w:val="002969A4"/>
    <w:rsid w:val="002B07E6"/>
    <w:rsid w:val="0039420C"/>
    <w:rsid w:val="00395EDE"/>
    <w:rsid w:val="003F4D88"/>
    <w:rsid w:val="0046296D"/>
    <w:rsid w:val="004A2506"/>
    <w:rsid w:val="005803EB"/>
    <w:rsid w:val="00582D9D"/>
    <w:rsid w:val="005D3CEC"/>
    <w:rsid w:val="005D4B10"/>
    <w:rsid w:val="005F2BD0"/>
    <w:rsid w:val="00612018"/>
    <w:rsid w:val="00654BD5"/>
    <w:rsid w:val="00655D69"/>
    <w:rsid w:val="00675FAC"/>
    <w:rsid w:val="00684B7A"/>
    <w:rsid w:val="006F1158"/>
    <w:rsid w:val="00713959"/>
    <w:rsid w:val="00727694"/>
    <w:rsid w:val="008B3AC9"/>
    <w:rsid w:val="008F7DB4"/>
    <w:rsid w:val="009A70D4"/>
    <w:rsid w:val="00A20195"/>
    <w:rsid w:val="00A74582"/>
    <w:rsid w:val="00A90B0C"/>
    <w:rsid w:val="00AA250E"/>
    <w:rsid w:val="00BD33E8"/>
    <w:rsid w:val="00C1130C"/>
    <w:rsid w:val="00C16A54"/>
    <w:rsid w:val="00C25FE0"/>
    <w:rsid w:val="00C32AF1"/>
    <w:rsid w:val="00C579D0"/>
    <w:rsid w:val="00C60B37"/>
    <w:rsid w:val="00D10A1F"/>
    <w:rsid w:val="00E44430"/>
    <w:rsid w:val="00F5666E"/>
    <w:rsid w:val="00FC265F"/>
    <w:rsid w:val="00FC3AB4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6B50E1C6-D769-4842-8696-EF7D0A2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2016-08-19T07:56:00Z</cp:lastPrinted>
  <dcterms:created xsi:type="dcterms:W3CDTF">2018-08-16T09:10:00Z</dcterms:created>
  <dcterms:modified xsi:type="dcterms:W3CDTF">2019-10-18T12:36:00Z</dcterms:modified>
</cp:coreProperties>
</file>