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FC" w:rsidRPr="00ED4E0F" w:rsidRDefault="003249FC" w:rsidP="003249FC">
      <w:pPr>
        <w:ind w:left="7080"/>
        <w:jc w:val="right"/>
        <w:rPr>
          <w:b/>
        </w:rPr>
      </w:pPr>
      <w:r w:rsidRPr="00ED4E0F">
        <w:rPr>
          <w:b/>
        </w:rPr>
        <w:t>УТВЕРЖДАЮ</w:t>
      </w:r>
    </w:p>
    <w:p w:rsidR="003249FC" w:rsidRPr="00ED4E0F" w:rsidRDefault="003249FC" w:rsidP="003249FC">
      <w:pPr>
        <w:jc w:val="right"/>
        <w:rPr>
          <w:b/>
        </w:rPr>
      </w:pPr>
      <w:r w:rsidRPr="00ED4E0F">
        <w:rPr>
          <w:b/>
        </w:rPr>
        <w:t>Организатор торгов:</w:t>
      </w:r>
    </w:p>
    <w:p w:rsidR="003249FC" w:rsidRPr="00EC32C6" w:rsidRDefault="003249FC" w:rsidP="003249FC">
      <w:pPr>
        <w:jc w:val="right"/>
      </w:pPr>
      <w:r w:rsidRPr="00EC32C6">
        <w:t>Акционерное общество «Российский аукционный дом»</w:t>
      </w:r>
    </w:p>
    <w:p w:rsidR="003249FC" w:rsidRPr="00ED4E0F" w:rsidRDefault="003249FC" w:rsidP="003249FC">
      <w:pPr>
        <w:jc w:val="right"/>
      </w:pPr>
      <w:r w:rsidRPr="00ED4E0F">
        <w:t>____________________________</w:t>
      </w:r>
    </w:p>
    <w:p w:rsidR="003249FC" w:rsidRPr="00ED4E0F" w:rsidRDefault="003249FC" w:rsidP="00E9328D">
      <w:pPr>
        <w:jc w:val="center"/>
        <w:outlineLvl w:val="0"/>
        <w:rPr>
          <w:b/>
        </w:rPr>
      </w:pPr>
    </w:p>
    <w:p w:rsidR="003249FC" w:rsidRPr="00ED4E0F" w:rsidRDefault="003249FC" w:rsidP="00E9328D">
      <w:pPr>
        <w:jc w:val="center"/>
        <w:outlineLvl w:val="0"/>
        <w:rPr>
          <w:b/>
        </w:rPr>
      </w:pPr>
    </w:p>
    <w:p w:rsidR="0051002D" w:rsidRPr="00987384" w:rsidRDefault="0051002D" w:rsidP="0051002D">
      <w:pPr>
        <w:jc w:val="center"/>
        <w:rPr>
          <w:b/>
        </w:rPr>
      </w:pPr>
      <w:r w:rsidRPr="00987384">
        <w:rPr>
          <w:b/>
        </w:rPr>
        <w:t>ПРОТОКОЛ</w:t>
      </w:r>
    </w:p>
    <w:p w:rsidR="0051002D" w:rsidRDefault="0051002D" w:rsidP="0051002D">
      <w:pPr>
        <w:jc w:val="center"/>
        <w:rPr>
          <w:b/>
          <w:szCs w:val="28"/>
        </w:rPr>
      </w:pPr>
      <w:r>
        <w:rPr>
          <w:b/>
          <w:szCs w:val="28"/>
        </w:rPr>
        <w:t>об отмене результатов</w:t>
      </w:r>
      <w:r>
        <w:rPr>
          <w:b/>
          <w:szCs w:val="28"/>
        </w:rPr>
        <w:t xml:space="preserve"> </w:t>
      </w:r>
      <w:r w:rsidRPr="00F470E8">
        <w:rPr>
          <w:b/>
          <w:szCs w:val="28"/>
        </w:rPr>
        <w:t xml:space="preserve">торгов посредством публичного предложения </w:t>
      </w:r>
    </w:p>
    <w:p w:rsidR="0051002D" w:rsidRDefault="0051002D" w:rsidP="0051002D">
      <w:pPr>
        <w:jc w:val="center"/>
        <w:rPr>
          <w:b/>
          <w:szCs w:val="28"/>
        </w:rPr>
      </w:pPr>
      <w:r w:rsidRPr="00F470E8">
        <w:rPr>
          <w:b/>
          <w:szCs w:val="28"/>
        </w:rPr>
        <w:t xml:space="preserve">в электронной форме </w:t>
      </w:r>
    </w:p>
    <w:p w:rsidR="0051002D" w:rsidRDefault="0051002D" w:rsidP="0051002D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="0051002D" w:rsidRPr="005F498E" w:rsidRDefault="0051002D" w:rsidP="0051002D">
      <w:pPr>
        <w:jc w:val="center"/>
        <w:rPr>
          <w:b/>
        </w:rPr>
      </w:pPr>
      <w:r w:rsidRPr="005F498E">
        <w:t>Акционерное общество «Страховая компания «Подмосковье»</w:t>
      </w:r>
    </w:p>
    <w:p w:rsidR="0051002D" w:rsidRPr="00E12B18" w:rsidRDefault="0051002D" w:rsidP="0051002D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E12B18">
        <w:rPr>
          <w:sz w:val="16"/>
          <w:szCs w:val="16"/>
        </w:rPr>
        <w:t>).</w:t>
      </w:r>
    </w:p>
    <w:p w:rsidR="0051002D" w:rsidRPr="0051002D" w:rsidRDefault="0051002D" w:rsidP="0051002D">
      <w:pPr>
        <w:jc w:val="center"/>
        <w:rPr>
          <w:b/>
          <w:szCs w:val="28"/>
        </w:rPr>
      </w:pPr>
      <w:r w:rsidRPr="0051002D">
        <w:rPr>
          <w:b/>
          <w:szCs w:val="28"/>
        </w:rPr>
        <w:t>РАД-196744</w:t>
      </w:r>
    </w:p>
    <w:p w:rsidR="00E24F56" w:rsidRPr="0051002D" w:rsidRDefault="00E24F56" w:rsidP="00E24F56">
      <w:pPr>
        <w:jc w:val="center"/>
        <w:rPr>
          <w:b/>
          <w:lang w:val="en-US"/>
        </w:rPr>
      </w:pPr>
    </w:p>
    <w:p w:rsidR="007204BB" w:rsidRPr="0051002D" w:rsidRDefault="000C2689" w:rsidP="007204BB">
      <w:pPr>
        <w:jc w:val="right"/>
        <w:rPr>
          <w:b/>
        </w:rPr>
      </w:pPr>
      <w:bookmarkStart w:id="0" w:name="OLE_LINK36"/>
      <w:bookmarkStart w:id="1" w:name="OLE_LINK37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bookmarkStart w:id="9" w:name="OLE_LINK31"/>
      <w:bookmarkStart w:id="10" w:name="OLE_LINK33"/>
      <w:bookmarkStart w:id="11" w:name="OLE_LINK43"/>
      <w:bookmarkStart w:id="12" w:name="OLE_LINK44"/>
      <w:bookmarkStart w:id="13" w:name="OLE_LINK45"/>
      <w:bookmarkStart w:id="14" w:name="OLE_LINK48"/>
      <w:bookmarkStart w:id="15" w:name="OLE_LINK49"/>
      <w:bookmarkStart w:id="16" w:name="OLE_LINK50"/>
      <w:bookmarkStart w:id="17" w:name="OLE_LINK51"/>
      <w:bookmarkStart w:id="18" w:name="OLE_LINK61"/>
      <w:bookmarkStart w:id="19" w:name="OLE_LINK64"/>
      <w:bookmarkStart w:id="20" w:name="OLE_LINK65"/>
      <w:bookmarkStart w:id="21" w:name="OLE_LINK66"/>
      <w:bookmarkStart w:id="22" w:name="OLE_LINK67"/>
      <w:r w:rsidRPr="0051002D">
        <w:rPr>
          <w:b/>
        </w:rPr>
        <w:t>21 февраля 2020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51002D" w:rsidRPr="00887C0A" w:rsidRDefault="0051002D" w:rsidP="0051002D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99439</w:t>
      </w:r>
    </w:p>
    <w:p w:rsidR="003249FC" w:rsidRPr="005E2B0E" w:rsidRDefault="003249FC" w:rsidP="00E9328D">
      <w:pPr>
        <w:tabs>
          <w:tab w:val="left" w:pos="3135"/>
        </w:tabs>
      </w:pPr>
    </w:p>
    <w:p w:rsidR="0051002D" w:rsidRDefault="0051002D" w:rsidP="0051002D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продажи</w:t>
      </w:r>
      <w:r w:rsidRPr="004C4A6B">
        <w:rPr>
          <w:b/>
        </w:rPr>
        <w:t>:</w:t>
      </w:r>
      <w:r>
        <w:rPr>
          <w:b/>
        </w:rPr>
        <w:t xml:space="preserve"> </w:t>
      </w:r>
      <w:r w:rsidRPr="009E652B">
        <w:t>06.12.2019 г. 00:00:00 - 08.03.2020 г. 14:00:00</w:t>
      </w:r>
      <w:r>
        <w:t>.</w:t>
      </w:r>
    </w:p>
    <w:p w:rsidR="003249FC" w:rsidRPr="00F13824" w:rsidRDefault="003249FC" w:rsidP="00B21D56">
      <w:pPr>
        <w:outlineLvl w:val="0"/>
      </w:pPr>
    </w:p>
    <w:p w:rsidR="003249FC" w:rsidRPr="00F13824" w:rsidRDefault="003249FC" w:rsidP="003249FC">
      <w:pPr>
        <w:outlineLvl w:val="0"/>
      </w:pPr>
      <w:r w:rsidRPr="00F13824">
        <w:rPr>
          <w:b/>
        </w:rPr>
        <w:t>Организатор торгов:</w:t>
      </w:r>
      <w:r w:rsidRPr="00F13824">
        <w:t xml:space="preserve"> </w:t>
      </w:r>
      <w:r w:rsidR="00E24F56" w:rsidRPr="00947134">
        <w:t>Акционерное общество «Российский аукционный дом»</w:t>
      </w:r>
      <w:r w:rsidR="00E24F56">
        <w:t>.</w:t>
      </w:r>
    </w:p>
    <w:p w:rsidR="003249FC" w:rsidRPr="00E9328D" w:rsidRDefault="003249FC" w:rsidP="00586D38">
      <w:pPr>
        <w:jc w:val="center"/>
        <w:rPr>
          <w:i/>
          <w:sz w:val="16"/>
          <w:szCs w:val="16"/>
        </w:rPr>
      </w:pPr>
      <w:r w:rsidRPr="00E9328D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3249FC" w:rsidRPr="005E2B0E" w:rsidRDefault="003249FC" w:rsidP="003249FC">
      <w:pPr>
        <w:ind w:firstLine="709"/>
        <w:jc w:val="both"/>
        <w:rPr>
          <w:b/>
          <w:i/>
          <w:sz w:val="10"/>
          <w:szCs w:val="10"/>
        </w:rPr>
      </w:pPr>
    </w:p>
    <w:p w:rsidR="003249FC" w:rsidRPr="00F13824" w:rsidRDefault="003249FC" w:rsidP="003249FC">
      <w:pPr>
        <w:jc w:val="both"/>
      </w:pPr>
      <w:r w:rsidRPr="00F13824">
        <w:rPr>
          <w:b/>
        </w:rPr>
        <w:t>Оператор электронной торговой площадки:</w:t>
      </w:r>
      <w:r w:rsidRPr="00F13824">
        <w:t xml:space="preserve"> АО «Российский аукционный дом».</w:t>
      </w:r>
    </w:p>
    <w:p w:rsidR="003249FC" w:rsidRPr="005E2B0E" w:rsidRDefault="003249FC" w:rsidP="003249FC">
      <w:pPr>
        <w:outlineLvl w:val="0"/>
      </w:pPr>
    </w:p>
    <w:p w:rsidR="003249FC" w:rsidRPr="00F13824" w:rsidRDefault="003249FC" w:rsidP="003249FC">
      <w:pPr>
        <w:outlineLvl w:val="0"/>
        <w:rPr>
          <w:i/>
        </w:rPr>
      </w:pPr>
      <w:r w:rsidRPr="00F13824">
        <w:rPr>
          <w:b/>
        </w:rPr>
        <w:t xml:space="preserve">Адрес электронной торговой площадки: </w:t>
      </w:r>
      <w:hyperlink r:id="rId7" w:history="1">
        <w:r w:rsidRPr="00D82EF0">
          <w:rPr>
            <w:rStyle w:val="a3"/>
            <w:i/>
            <w:lang w:val="en-US"/>
          </w:rPr>
          <w:t>www</w:t>
        </w:r>
        <w:r w:rsidRPr="00D82EF0">
          <w:rPr>
            <w:rStyle w:val="a3"/>
            <w:i/>
          </w:rPr>
          <w:t>.</w:t>
        </w:r>
        <w:r w:rsidRPr="00D82EF0">
          <w:rPr>
            <w:rStyle w:val="a3"/>
            <w:i/>
            <w:lang w:val="en-US"/>
          </w:rPr>
          <w:t>lot</w:t>
        </w:r>
        <w:r w:rsidRPr="00D82EF0">
          <w:rPr>
            <w:rStyle w:val="a3"/>
            <w:i/>
          </w:rPr>
          <w:t>-</w:t>
        </w:r>
        <w:r w:rsidRPr="00D82EF0">
          <w:rPr>
            <w:rStyle w:val="a3"/>
            <w:i/>
            <w:lang w:val="en-US"/>
          </w:rPr>
          <w:t>online</w:t>
        </w:r>
        <w:r w:rsidRPr="00D82EF0">
          <w:rPr>
            <w:rStyle w:val="a3"/>
            <w:i/>
          </w:rPr>
          <w:t>.</w:t>
        </w:r>
        <w:proofErr w:type="spellStart"/>
        <w:r w:rsidRPr="00D82EF0">
          <w:rPr>
            <w:rStyle w:val="a3"/>
            <w:i/>
            <w:lang w:val="en-US"/>
          </w:rPr>
          <w:t>ru</w:t>
        </w:r>
        <w:proofErr w:type="spellEnd"/>
      </w:hyperlink>
    </w:p>
    <w:p w:rsidR="003249FC" w:rsidRPr="005E2B0E" w:rsidRDefault="003249FC" w:rsidP="003249FC">
      <w:pPr>
        <w:outlineLvl w:val="0"/>
      </w:pPr>
    </w:p>
    <w:p w:rsidR="0051002D" w:rsidRDefault="0051002D" w:rsidP="0051002D">
      <w:pPr>
        <w:ind w:firstLine="540"/>
        <w:jc w:val="both"/>
      </w:pPr>
      <w:proofErr w:type="gramStart"/>
      <w:r>
        <w:t>Организатор</w:t>
      </w:r>
      <w:r>
        <w:t xml:space="preserve"> торгов</w:t>
      </w:r>
      <w:r>
        <w:t xml:space="preserve"> сообщает, что </w:t>
      </w:r>
      <w:r w:rsidRPr="002B619F">
        <w:t xml:space="preserve">в связи с заключением договора купли-продажи с единственным участником </w:t>
      </w:r>
      <w:r>
        <w:t xml:space="preserve">по результатам </w:t>
      </w:r>
      <w:r w:rsidRPr="002B619F">
        <w:t>повторных торгов в форме аукциона</w:t>
      </w:r>
      <w:r>
        <w:t xml:space="preserve"> открытого по составу участников с открытой формой подачи предложений  о цене проведенных 26 ноября 2019 г.</w:t>
      </w:r>
      <w:r w:rsidRPr="002B619F">
        <w:t xml:space="preserve"> (протокол № РАД-187665 от 26 ноября 2019 г.), а также </w:t>
      </w:r>
      <w:r>
        <w:t xml:space="preserve">допущенной </w:t>
      </w:r>
      <w:r w:rsidRPr="002B619F">
        <w:t>технической ошибкой</w:t>
      </w:r>
      <w:r>
        <w:t xml:space="preserve">, по </w:t>
      </w:r>
      <w:r w:rsidRPr="00715F56">
        <w:rPr>
          <w:b/>
        </w:rPr>
        <w:t>лоту 8</w:t>
      </w:r>
      <w:r>
        <w:t xml:space="preserve"> - </w:t>
      </w:r>
      <w:r w:rsidRPr="002B619F">
        <w:t>11/100 доли в праве собственности на земельный участок</w:t>
      </w:r>
      <w:proofErr w:type="gramEnd"/>
      <w:r w:rsidRPr="002B619F">
        <w:t xml:space="preserve"> - 400 кв. м, адрес: установлено относительно ориентира, расположенного в границах участка, почтовый адрес: </w:t>
      </w:r>
      <w:proofErr w:type="gramStart"/>
      <w:r w:rsidRPr="002B619F">
        <w:t>Московская обл., Воскресенский р-н, г. Воскресенск, пл. Колхозная, кадастровый номер 50:29:0040303:9,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Авто-центра</w:t>
      </w:r>
      <w:r>
        <w:t xml:space="preserve">, </w:t>
      </w:r>
      <w:r w:rsidR="00715F56">
        <w:t>об отмене результататов</w:t>
      </w:r>
      <w:bookmarkStart w:id="23" w:name="_GoBack"/>
      <w:bookmarkEnd w:id="23"/>
      <w:r>
        <w:t xml:space="preserve"> торгов</w:t>
      </w:r>
      <w:r>
        <w:t xml:space="preserve"> посредством публичного предложения (протокол о результатах торгов по лоту №</w:t>
      </w:r>
      <w:r w:rsidRPr="0051002D">
        <w:t xml:space="preserve"> РАД-196744</w:t>
      </w:r>
      <w:r>
        <w:t xml:space="preserve"> от 24.01.2020 г.).</w:t>
      </w:r>
      <w:proofErr w:type="gramEnd"/>
    </w:p>
    <w:p w:rsidR="008307B0" w:rsidRPr="007E3C9C" w:rsidRDefault="008307B0" w:rsidP="008307B0">
      <w:pPr>
        <w:jc w:val="both"/>
      </w:pPr>
    </w:p>
    <w:p w:rsidR="00AC595F" w:rsidRPr="007E3C9C" w:rsidRDefault="00AC595F" w:rsidP="008307B0">
      <w:pPr>
        <w:jc w:val="both"/>
      </w:pPr>
    </w:p>
    <w:p w:rsidR="00E9328D" w:rsidRPr="00E9328D" w:rsidRDefault="008307B0" w:rsidP="005F7EEC">
      <w:pPr>
        <w:keepLines/>
        <w:ind w:firstLine="567"/>
        <w:jc w:val="both"/>
      </w:pPr>
      <w:r w:rsidRPr="00F4311E"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 w:rsidRPr="00F4311E">
          <w:t>2002 г</w:t>
        </w:r>
      </w:smartTag>
      <w:r w:rsidRPr="00F4311E">
        <w:t>. №127-ФЗ «О несостоятельности (банкротстве)».</w:t>
      </w:r>
    </w:p>
    <w:sectPr w:rsidR="00E9328D" w:rsidRPr="00E9328D" w:rsidSect="00EA5F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4C" w:rsidRDefault="002F4E4C" w:rsidP="007E3C9C">
      <w:r>
        <w:separator/>
      </w:r>
    </w:p>
  </w:endnote>
  <w:endnote w:type="continuationSeparator" w:id="0">
    <w:p w:rsidR="002F4E4C" w:rsidRDefault="002F4E4C" w:rsidP="007E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4" w:name="OLE_LINK1"/>
  <w:bookmarkStart w:id="25" w:name="OLE_LINK2"/>
  <w:bookmarkStart w:id="26" w:name="_Hlk1260734"/>
  <w:p w:rsidR="00E9328D" w:rsidRDefault="00520A06" w:rsidP="00E9328D">
    <w:pPr>
      <w:pStyle w:val="a6"/>
      <w:keepLines/>
    </w:pPr>
    <w:r>
      <w:fldChar w:fldCharType="begin"/>
    </w:r>
    <w:r w:rsidR="00E9328D">
      <w:instrText xml:space="preserve"> IF </w:instrText>
    </w:r>
    <w:r w:rsidR="00715F56">
      <w:fldChar w:fldCharType="begin"/>
    </w:r>
    <w:r w:rsidR="00715F56">
      <w:instrText xml:space="preserve"> PAGE </w:instrText>
    </w:r>
    <w:r w:rsidR="00715F56">
      <w:fldChar w:fldCharType="separate"/>
    </w:r>
    <w:r w:rsidR="00715F56">
      <w:rPr>
        <w:noProof/>
      </w:rPr>
      <w:instrText>1</w:instrText>
    </w:r>
    <w:r w:rsidR="00715F56">
      <w:rPr>
        <w:noProof/>
      </w:rPr>
      <w:fldChar w:fldCharType="end"/>
    </w:r>
    <w:r w:rsidR="00E9328D">
      <w:instrText xml:space="preserve"> = </w:instrText>
    </w:r>
    <w:r w:rsidR="00715F56">
      <w:fldChar w:fldCharType="begin"/>
    </w:r>
    <w:r w:rsidR="00715F56">
      <w:instrText xml:space="preserve"> NUMPAGES </w:instrText>
    </w:r>
    <w:r w:rsidR="00715F56">
      <w:fldChar w:fldCharType="separate"/>
    </w:r>
    <w:r w:rsidR="00715F56">
      <w:rPr>
        <w:noProof/>
      </w:rPr>
      <w:instrText>1</w:instrText>
    </w:r>
    <w:r w:rsidR="00715F56">
      <w:rPr>
        <w:noProof/>
      </w:rPr>
      <w:fldChar w:fldCharType="end"/>
    </w:r>
    <w:r w:rsidR="00E9328D">
      <w:instrText xml:space="preserve"> "</w:instrText>
    </w:r>
    <w:r w:rsidR="00E9328D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E9328D">
      <w:instrText xml:space="preserve">" "" </w:instrText>
    </w:r>
    <w:r>
      <w:fldChar w:fldCharType="separate"/>
    </w:r>
    <w:r w:rsidR="00715F56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4C" w:rsidRDefault="002F4E4C" w:rsidP="007E3C9C">
      <w:r>
        <w:separator/>
      </w:r>
    </w:p>
  </w:footnote>
  <w:footnote w:type="continuationSeparator" w:id="0">
    <w:p w:rsidR="002F4E4C" w:rsidRDefault="002F4E4C" w:rsidP="007E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FC"/>
    <w:rsid w:val="000032EB"/>
    <w:rsid w:val="00077FF7"/>
    <w:rsid w:val="0008799C"/>
    <w:rsid w:val="0009547F"/>
    <w:rsid w:val="000C2689"/>
    <w:rsid w:val="000C3247"/>
    <w:rsid w:val="000C480F"/>
    <w:rsid w:val="000F4726"/>
    <w:rsid w:val="00132702"/>
    <w:rsid w:val="00152A0C"/>
    <w:rsid w:val="00256969"/>
    <w:rsid w:val="00271717"/>
    <w:rsid w:val="002979FA"/>
    <w:rsid w:val="002F4E4C"/>
    <w:rsid w:val="003249FC"/>
    <w:rsid w:val="003664C1"/>
    <w:rsid w:val="003A7BE5"/>
    <w:rsid w:val="003E1DD2"/>
    <w:rsid w:val="003E3EB6"/>
    <w:rsid w:val="00400050"/>
    <w:rsid w:val="00402B98"/>
    <w:rsid w:val="004436EE"/>
    <w:rsid w:val="0046559D"/>
    <w:rsid w:val="00472D42"/>
    <w:rsid w:val="00480FCC"/>
    <w:rsid w:val="004A5608"/>
    <w:rsid w:val="004B0ABB"/>
    <w:rsid w:val="004B69A8"/>
    <w:rsid w:val="004C32C0"/>
    <w:rsid w:val="004C619F"/>
    <w:rsid w:val="004D1EA7"/>
    <w:rsid w:val="004D2658"/>
    <w:rsid w:val="004F2F70"/>
    <w:rsid w:val="0051002D"/>
    <w:rsid w:val="00520A06"/>
    <w:rsid w:val="005245FF"/>
    <w:rsid w:val="00573DC2"/>
    <w:rsid w:val="00586D38"/>
    <w:rsid w:val="0058751B"/>
    <w:rsid w:val="005B7477"/>
    <w:rsid w:val="005C24ED"/>
    <w:rsid w:val="005E0469"/>
    <w:rsid w:val="005E2B0E"/>
    <w:rsid w:val="005F7EEC"/>
    <w:rsid w:val="00622288"/>
    <w:rsid w:val="00670553"/>
    <w:rsid w:val="0067626D"/>
    <w:rsid w:val="006A3963"/>
    <w:rsid w:val="006F0B05"/>
    <w:rsid w:val="00715F56"/>
    <w:rsid w:val="007204BB"/>
    <w:rsid w:val="00747B81"/>
    <w:rsid w:val="0077336F"/>
    <w:rsid w:val="007B3C03"/>
    <w:rsid w:val="007D025B"/>
    <w:rsid w:val="007D603F"/>
    <w:rsid w:val="007E2D22"/>
    <w:rsid w:val="007E3C9C"/>
    <w:rsid w:val="008205AF"/>
    <w:rsid w:val="008307B0"/>
    <w:rsid w:val="00842747"/>
    <w:rsid w:val="0085715E"/>
    <w:rsid w:val="00867A3D"/>
    <w:rsid w:val="0088341A"/>
    <w:rsid w:val="0088662C"/>
    <w:rsid w:val="008B01AE"/>
    <w:rsid w:val="008E31A1"/>
    <w:rsid w:val="00902372"/>
    <w:rsid w:val="009143CA"/>
    <w:rsid w:val="00A16CF6"/>
    <w:rsid w:val="00A83A51"/>
    <w:rsid w:val="00AC595F"/>
    <w:rsid w:val="00AD5E27"/>
    <w:rsid w:val="00AE20EA"/>
    <w:rsid w:val="00B21D56"/>
    <w:rsid w:val="00B26592"/>
    <w:rsid w:val="00BD46F8"/>
    <w:rsid w:val="00C16F3C"/>
    <w:rsid w:val="00C642C8"/>
    <w:rsid w:val="00CA0D12"/>
    <w:rsid w:val="00CB0C51"/>
    <w:rsid w:val="00CF18CC"/>
    <w:rsid w:val="00D03EBD"/>
    <w:rsid w:val="00D4571B"/>
    <w:rsid w:val="00D82EF0"/>
    <w:rsid w:val="00D91B0D"/>
    <w:rsid w:val="00E17204"/>
    <w:rsid w:val="00E24F56"/>
    <w:rsid w:val="00E36D43"/>
    <w:rsid w:val="00E9328D"/>
    <w:rsid w:val="00EE01A6"/>
    <w:rsid w:val="00F13655"/>
    <w:rsid w:val="00F141AA"/>
    <w:rsid w:val="00F57856"/>
    <w:rsid w:val="00F772F6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9F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E3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3C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3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6S4IwjajXLN0mMZa+vCsJyHQQTQmn15uI09leM/Pgn8=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K9eoLF7GY8adVB/+evNO0FxnakBmwie13CzrRThVfCo=</DigestValue>
    </Reference>
  </SignedInfo>
  <SignatureValue>TPKbghNaceCx64JQXiSPDIW3yVbfER/w8LwdLMYOWmO5EmJNP+xTI9LGhm+BDcT5
Imi7OsSKzJ28lBwq5lrMYQ==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iNPMKiuFWuQl9xp9Qe/nB49MBLs=</DigestValue>
      </Reference>
      <Reference URI="/word/document.xml?ContentType=application/vnd.openxmlformats-officedocument.wordprocessingml.document.main+xml">
        <DigestMethod Algorithm="http://www.w3.org/2000/09/xmldsig#sha1"/>
        <DigestValue>crw+daoUQTHwX8lS64ZENt4JI60=</DigestValue>
      </Reference>
      <Reference URI="/word/endnotes.xml?ContentType=application/vnd.openxmlformats-officedocument.wordprocessingml.endnotes+xml">
        <DigestMethod Algorithm="http://www.w3.org/2000/09/xmldsig#sha1"/>
        <DigestValue>QvxxryTNGsRHTzNbQS95PR26YCA=</DigestValue>
      </Reference>
      <Reference URI="/word/fontTable.xml?ContentType=application/vnd.openxmlformats-officedocument.wordprocessingml.fontTable+xml">
        <DigestMethod Algorithm="http://www.w3.org/2000/09/xmldsig#sha1"/>
        <DigestValue>/PIL93hFstupFqmOIE+hmlYhcw0=</DigestValue>
      </Reference>
      <Reference URI="/word/footer1.xml?ContentType=application/vnd.openxmlformats-officedocument.wordprocessingml.footer+xml">
        <DigestMethod Algorithm="http://www.w3.org/2000/09/xmldsig#sha1"/>
        <DigestValue>ZuGM6j43h6k1OgMf0o3kNkKgsOk=</DigestValue>
      </Reference>
      <Reference URI="/word/footnotes.xml?ContentType=application/vnd.openxmlformats-officedocument.wordprocessingml.footnotes+xml">
        <DigestMethod Algorithm="http://www.w3.org/2000/09/xmldsig#sha1"/>
        <DigestValue>q4pnvWwS8G4oejTQ5UB+RGAMa5I=</DigestValue>
      </Reference>
      <Reference URI="/word/settings.xml?ContentType=application/vnd.openxmlformats-officedocument.wordprocessingml.settings+xml">
        <DigestMethod Algorithm="http://www.w3.org/2000/09/xmldsig#sha1"/>
        <DigestValue>DlPAjXH4P0KFrIO5AxTMBPHYgGE=</DigestValue>
      </Reference>
      <Reference URI="/word/styles.xml?ContentType=application/vnd.openxmlformats-officedocument.wordprocessingml.styles+xml">
        <DigestMethod Algorithm="http://www.w3.org/2000/09/xmldsig#sha1"/>
        <DigestValue>tm88UpdTP+IiUWIXNAjmAwpkNqk=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ox42kv+gw+WoJ443o+PZ7cz1A0o=</DigestValue>
      </Reference>
    </Manifest>
    <SignatureProperties>
      <SignatureProperty Id="idSignatureTime" Target="#idPackageSignature">
        <mdssi:SignatureTime>
          <mdssi:Format>YYYY-MM-DDThh:mm:ssTZD</mdssi:Format>
          <mdssi:Value>2020-02-21T14:44:26Z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2020-02-21T14:44:26Z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</dc:creator>
  <cp:lastModifiedBy>Падерина Виктория</cp:lastModifiedBy>
  <cp:revision>15</cp:revision>
  <dcterms:created xsi:type="dcterms:W3CDTF">2019-03-18T19:20:00Z</dcterms:created>
  <dcterms:modified xsi:type="dcterms:W3CDTF">2020-02-21T14:44:00Z</dcterms:modified>
</cp:coreProperties>
</file>