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8B" w:rsidRDefault="00EA6E8B" w:rsidP="000E7AB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ДОГОВОР</w:t>
      </w:r>
    </w:p>
    <w:p w:rsidR="00EA6E8B" w:rsidRDefault="00EA6E8B" w:rsidP="000E7ABE">
      <w:pPr>
        <w:ind w:firstLine="56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EA6E8B" w:rsidTr="000E7ABE">
        <w:tc>
          <w:tcPr>
            <w:tcW w:w="4961" w:type="dxa"/>
            <w:shd w:val="clear" w:color="auto" w:fill="auto"/>
          </w:tcPr>
          <w:p w:rsidR="00EA6E8B" w:rsidRDefault="00EA6E8B" w:rsidP="000E7ABE">
            <w:pPr>
              <w:snapToGrid w:val="0"/>
              <w:ind w:firstLine="567"/>
              <w:rPr>
                <w:b/>
                <w:sz w:val="21"/>
                <w:szCs w:val="21"/>
              </w:rPr>
            </w:pPr>
          </w:p>
          <w:p w:rsidR="00EA6E8B" w:rsidRPr="0022151C" w:rsidRDefault="00EA6E8B" w:rsidP="008250AF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21"/>
                <w:szCs w:val="21"/>
                <w:u w:val="single"/>
              </w:rPr>
              <w:t>________________</w:t>
            </w:r>
            <w:r>
              <w:rPr>
                <w:sz w:val="18"/>
                <w:szCs w:val="18"/>
              </w:rPr>
              <w:t>____________</w:t>
            </w:r>
            <w:r w:rsidRPr="0022151C">
              <w:rPr>
                <w:sz w:val="18"/>
                <w:szCs w:val="18"/>
              </w:rPr>
              <w:t xml:space="preserve"> </w:t>
            </w:r>
          </w:p>
          <w:p w:rsidR="00EA6E8B" w:rsidRDefault="00EA6E8B" w:rsidP="008250AF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    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EA6E8B" w:rsidRDefault="00EA6E8B" w:rsidP="000E7ABE">
            <w:pPr>
              <w:snapToGrid w:val="0"/>
              <w:ind w:firstLine="567"/>
              <w:jc w:val="right"/>
              <w:rPr>
                <w:b/>
                <w:sz w:val="21"/>
                <w:szCs w:val="21"/>
              </w:rPr>
            </w:pPr>
          </w:p>
          <w:p w:rsidR="00EA6E8B" w:rsidRDefault="00EA6E8B" w:rsidP="000E7ABE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>«_______» __________________20__ года</w:t>
            </w:r>
          </w:p>
          <w:p w:rsidR="00EA6E8B" w:rsidRDefault="00EA6E8B" w:rsidP="000E7ABE">
            <w:pPr>
              <w:snapToGrid w:val="0"/>
              <w:ind w:firstLine="567"/>
            </w:pPr>
            <w:r>
              <w:rPr>
                <w:sz w:val="18"/>
                <w:szCs w:val="18"/>
              </w:rPr>
              <w:t xml:space="preserve">                    (дата подписания договора)</w:t>
            </w:r>
          </w:p>
        </w:tc>
      </w:tr>
    </w:tbl>
    <w:p w:rsidR="00EA6E8B" w:rsidRDefault="00EA6E8B" w:rsidP="000E7ABE">
      <w:pPr>
        <w:ind w:firstLine="567"/>
        <w:jc w:val="both"/>
      </w:pPr>
    </w:p>
    <w:p w:rsidR="00EA6E8B" w:rsidRDefault="00EA6E8B" w:rsidP="000E7ABE">
      <w:pPr>
        <w:ind w:firstLine="567"/>
        <w:jc w:val="both"/>
      </w:pPr>
      <w:r w:rsidRPr="00AD4B3D">
        <w:rPr>
          <w:rFonts w:eastAsia="Arial" w:cs="Arial"/>
          <w:b/>
          <w:noProof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ООО НПП «ГЕРС»</w:t>
      </w:r>
      <w:r>
        <w:rPr>
          <w:rFonts w:eastAsia="Arial" w:cs="Arial"/>
        </w:rPr>
        <w:t>)</w:t>
      </w:r>
      <w:r w:rsidRPr="003755BF">
        <w:rPr>
          <w:b/>
          <w:bCs/>
        </w:rPr>
        <w:t>,</w:t>
      </w:r>
      <w:r w:rsidRPr="003755BF">
        <w:t xml:space="preserve"> именуемое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 xml:space="preserve">, действующего на основании Решения </w:t>
      </w:r>
      <w:r>
        <w:rPr>
          <w:noProof/>
        </w:rPr>
        <w:t>Арбитражного суда Ханты-Мансийского автономного округа-Югры</w:t>
      </w:r>
      <w:r w:rsidRPr="003755BF">
        <w:t xml:space="preserve"> от </w:t>
      </w:r>
      <w:r>
        <w:rPr>
          <w:noProof/>
        </w:rPr>
        <w:t>13.05.2019</w:t>
      </w:r>
      <w:r w:rsidRPr="003755BF">
        <w:t xml:space="preserve">г. дело № </w:t>
      </w:r>
      <w:r>
        <w:rPr>
          <w:noProof/>
        </w:rPr>
        <w:t>А75-18620/2017</w:t>
      </w:r>
      <w:r w:rsidRPr="003755BF">
        <w:t>,</w:t>
      </w:r>
      <w:r>
        <w:t xml:space="preserve"> с одной стороны, </w:t>
      </w:r>
      <w:r w:rsidRPr="003755BF">
        <w:t>и</w:t>
      </w:r>
    </w:p>
    <w:p w:rsidR="00EA6E8B" w:rsidRPr="003755BF" w:rsidRDefault="00EA6E8B" w:rsidP="000E7ABE">
      <w:pPr>
        <w:ind w:firstLine="567"/>
        <w:jc w:val="both"/>
      </w:pPr>
      <w:r w:rsidRPr="003755BF">
        <w:t xml:space="preserve">  </w:t>
      </w: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EA6E8B" w:rsidRPr="00D77698" w:rsidRDefault="00EA6E8B" w:rsidP="000E7ABE">
      <w:pPr>
        <w:ind w:firstLine="567"/>
        <w:jc w:val="both"/>
      </w:pPr>
    </w:p>
    <w:p w:rsidR="00EA6E8B" w:rsidRDefault="00EA6E8B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EA6E8B" w:rsidRPr="00123A75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имущества </w:t>
      </w:r>
      <w:r>
        <w:rPr>
          <w:noProof/>
        </w:rPr>
        <w:t>ООО НПП «ГЕРС»</w:t>
      </w:r>
      <w:r w:rsidRPr="00975858">
        <w:t xml:space="preserve">, </w:t>
      </w:r>
      <w:r>
        <w:t xml:space="preserve">утвержденного ________. </w:t>
      </w:r>
    </w:p>
    <w:p w:rsidR="00EA6E8B" w:rsidRDefault="00EA6E8B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EA6E8B" w:rsidRDefault="00EA6E8B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EA6E8B" w:rsidRDefault="00EA6E8B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EA6E8B" w:rsidRPr="00174329" w:rsidRDefault="00EA6E8B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EA6E8B" w:rsidRDefault="00EA6E8B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от «___» __________), выданным ______________________________________________________________________________.</w:t>
      </w:r>
    </w:p>
    <w:p w:rsidR="00EA6E8B" w:rsidRDefault="00EA6E8B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EA6E8B" w:rsidRDefault="00EA6E8B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EA6E8B" w:rsidRDefault="00EA6E8B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>(_________________) руб.</w:t>
      </w:r>
    </w:p>
    <w:p w:rsidR="00EA6E8B" w:rsidRDefault="00EA6E8B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 xml:space="preserve">размере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>в течение 30 (тридцати) дней с даты заключения настоящего договора.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</w:t>
      </w:r>
      <w:r>
        <w:rPr>
          <w:rFonts w:eastAsia="Arial"/>
          <w:color w:val="000000"/>
          <w:spacing w:val="6"/>
        </w:rPr>
        <w:lastRenderedPageBreak/>
        <w:t>другими участниками торгов, за исключением победителя торгов.</w:t>
      </w:r>
    </w:p>
    <w:p w:rsidR="00EA6E8B" w:rsidRDefault="00EA6E8B" w:rsidP="000E7ABE">
      <w:pPr>
        <w:widowControl w:val="0"/>
        <w:autoSpaceDE w:val="0"/>
        <w:ind w:firstLine="567"/>
        <w:jc w:val="center"/>
        <w:rPr>
          <w:b/>
        </w:rPr>
      </w:pPr>
    </w:p>
    <w:p w:rsidR="00EA6E8B" w:rsidRDefault="00EA6E8B" w:rsidP="000E7ABE">
      <w:pPr>
        <w:widowControl w:val="0"/>
        <w:autoSpaceDE w:val="0"/>
        <w:ind w:firstLine="567"/>
        <w:jc w:val="center"/>
      </w:pPr>
      <w:r>
        <w:rPr>
          <w:b/>
        </w:rPr>
        <w:t xml:space="preserve">4. Порядок передачи имущества. Момент перехода прав </w:t>
      </w:r>
    </w:p>
    <w:p w:rsidR="00EA6E8B" w:rsidRDefault="00EA6E8B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 в соответствующем регистрирующем органе.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EA6E8B" w:rsidRDefault="00EA6E8B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E8B" w:rsidRDefault="00EA6E8B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EA6E8B" w:rsidRDefault="00EA6E8B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EA6E8B" w:rsidRPr="00E436C2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EA6E8B" w:rsidRDefault="00EA6E8B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EA6E8B" w:rsidRDefault="00EA6E8B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EA6E8B" w:rsidRDefault="00EA6E8B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EA6E8B" w:rsidRDefault="00EA6E8B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EA6E8B" w:rsidRDefault="00EA6E8B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EA6E8B" w:rsidRDefault="00EA6E8B" w:rsidP="000E7ABE">
      <w:pPr>
        <w:widowControl w:val="0"/>
        <w:autoSpaceDE w:val="0"/>
        <w:ind w:firstLine="567"/>
        <w:jc w:val="center"/>
      </w:pPr>
    </w:p>
    <w:p w:rsidR="00EA6E8B" w:rsidRDefault="00EA6E8B" w:rsidP="000E7ABE">
      <w:pPr>
        <w:widowControl w:val="0"/>
        <w:autoSpaceDE w:val="0"/>
        <w:ind w:firstLine="567"/>
        <w:jc w:val="center"/>
      </w:pPr>
    </w:p>
    <w:p w:rsidR="00EA6E8B" w:rsidRDefault="00EA6E8B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 Российской Федерации.</w:t>
      </w:r>
    </w:p>
    <w:p w:rsidR="00EA6E8B" w:rsidRDefault="00EA6E8B" w:rsidP="000E7ABE">
      <w:pPr>
        <w:widowControl w:val="0"/>
        <w:autoSpaceDE w:val="0"/>
        <w:ind w:firstLine="567"/>
        <w:jc w:val="center"/>
      </w:pPr>
    </w:p>
    <w:p w:rsidR="00EA6E8B" w:rsidRDefault="00EA6E8B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EA6E8B" w:rsidRDefault="00EA6E8B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EA6E8B" w:rsidRDefault="00EA6E8B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EA6E8B" w:rsidRDefault="00EA6E8B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EA6E8B" w:rsidRDefault="00EA6E8B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lastRenderedPageBreak/>
        <w:t>8.2.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EA6E8B" w:rsidRDefault="00EA6E8B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EA6E8B" w:rsidRDefault="00EA6E8B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A6E8B" w:rsidRPr="000C37FB" w:rsidTr="000C37FB"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EA6E8B" w:rsidRPr="000C37FB" w:rsidTr="000C37FB"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AD4B3D">
              <w:rPr>
                <w:rFonts w:eastAsia="Arial" w:cs="Arial"/>
                <w:b/>
                <w:noProof/>
              </w:rPr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EA6E8B" w:rsidRPr="00A533F9" w:rsidRDefault="00EA6E8B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ООО НПП «ГЕРС»</w:t>
            </w:r>
            <w:r w:rsidRPr="000C37FB">
              <w:rPr>
                <w:rFonts w:eastAsia="Arial" w:cs="Arial"/>
              </w:rPr>
              <w:t>)</w:t>
            </w:r>
          </w:p>
          <w:p w:rsidR="00EA6E8B" w:rsidRDefault="00EA6E8B" w:rsidP="000C37FB">
            <w:pPr>
              <w:tabs>
                <w:tab w:val="left" w:pos="0"/>
                <w:tab w:val="left" w:pos="750"/>
              </w:tabs>
            </w:pPr>
            <w:r>
              <w:rPr>
                <w:lang w:eastAsia="ru-RU"/>
              </w:rPr>
              <w:t xml:space="preserve"> </w:t>
            </w: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EA6E8B" w:rsidRPr="00A533F9" w:rsidRDefault="00EA6E8B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г.Тюмень, ул.Победы, 42а</w:t>
            </w:r>
          </w:p>
          <w:p w:rsidR="00EA6E8B" w:rsidRPr="00A533F9" w:rsidRDefault="00EA6E8B" w:rsidP="000C37FB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8603178221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860301001</w:t>
            </w:r>
          </w:p>
          <w:p w:rsidR="00EA6E8B" w:rsidRDefault="00EA6E8B" w:rsidP="000C37FB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1108603024166</w:t>
            </w:r>
          </w:p>
          <w:p w:rsidR="00EA6E8B" w:rsidRDefault="00EA6E8B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r>
              <w:rPr>
                <w:noProof/>
              </w:rPr>
              <w:t xml:space="preserve">р/с 40702810067100018425, </w:t>
            </w:r>
          </w:p>
          <w:p w:rsidR="00EA6E8B" w:rsidRDefault="00EA6E8B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r>
              <w:rPr>
                <w:noProof/>
              </w:rPr>
              <w:t xml:space="preserve">Западно-Сибирское отделение №8647 ПАО СБЕРБАНК, БИК 047102651, </w:t>
            </w:r>
          </w:p>
          <w:p w:rsidR="00EA6E8B" w:rsidRDefault="00EA6E8B" w:rsidP="00AC72A7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к/с 30101810800000000651</w:t>
            </w:r>
          </w:p>
          <w:p w:rsidR="00EA6E8B" w:rsidRPr="00AC72A7" w:rsidRDefault="00EA6E8B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EA6E8B" w:rsidRPr="000C37FB" w:rsidTr="000C37FB">
        <w:tc>
          <w:tcPr>
            <w:tcW w:w="4927" w:type="dxa"/>
            <w:shd w:val="clear" w:color="auto" w:fill="auto"/>
          </w:tcPr>
          <w:p w:rsidR="00EA6E8B" w:rsidRPr="00EA6E8B" w:rsidRDefault="00EA6E8B" w:rsidP="000C37FB">
            <w:pPr>
              <w:jc w:val="both"/>
              <w:rPr>
                <w:b/>
              </w:rPr>
            </w:pPr>
            <w:r w:rsidRPr="00EA6E8B">
              <w:rPr>
                <w:b/>
              </w:rPr>
              <w:t>Конкурсный управляющий</w:t>
            </w:r>
          </w:p>
          <w:p w:rsidR="00EA6E8B" w:rsidRPr="00EA6E8B" w:rsidRDefault="00EA6E8B" w:rsidP="000C37FB">
            <w:pPr>
              <w:jc w:val="both"/>
              <w:rPr>
                <w:b/>
              </w:rPr>
            </w:pPr>
            <w:r w:rsidRPr="00EA6E8B">
              <w:rPr>
                <w:b/>
                <w:noProof/>
              </w:rPr>
              <w:t>ООО НПП «ГЕРС»</w:t>
            </w:r>
          </w:p>
          <w:p w:rsidR="00EA6E8B" w:rsidRPr="00EA6E8B" w:rsidRDefault="00EA6E8B" w:rsidP="000C37FB">
            <w:pPr>
              <w:jc w:val="both"/>
              <w:rPr>
                <w:b/>
              </w:rPr>
            </w:pPr>
            <w:r w:rsidRPr="00EA6E8B">
              <w:rPr>
                <w:b/>
                <w:noProof/>
              </w:rPr>
              <w:t>Воронцов Антон Александрович</w:t>
            </w:r>
          </w:p>
          <w:p w:rsidR="00EA6E8B" w:rsidRPr="00EA6E8B" w:rsidRDefault="00EA6E8B" w:rsidP="000C37FB">
            <w:pPr>
              <w:jc w:val="both"/>
            </w:pPr>
          </w:p>
          <w:p w:rsidR="00EA6E8B" w:rsidRPr="000C37FB" w:rsidRDefault="00EA6E8B" w:rsidP="000C37FB">
            <w:pPr>
              <w:widowControl w:val="0"/>
              <w:autoSpaceDE w:val="0"/>
              <w:rPr>
                <w:b/>
                <w:bCs/>
              </w:rPr>
            </w:pPr>
            <w:r w:rsidRPr="00EA6E8B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EA6E8B" w:rsidRDefault="00EA6E8B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EA6E8B" w:rsidRDefault="00EA6E8B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EA6E8B" w:rsidRDefault="00EA6E8B" w:rsidP="000E7ABE">
      <w:pPr>
        <w:ind w:firstLine="567"/>
        <w:jc w:val="center"/>
      </w:pPr>
      <w:r>
        <w:br w:type="page"/>
      </w:r>
      <w:r>
        <w:rPr>
          <w:b/>
          <w:caps/>
        </w:rPr>
        <w:lastRenderedPageBreak/>
        <w:t>Передаточный акт</w:t>
      </w:r>
    </w:p>
    <w:p w:rsidR="00EA6E8B" w:rsidRDefault="00EA6E8B" w:rsidP="000E7ABE">
      <w:pPr>
        <w:ind w:firstLine="567"/>
      </w:pPr>
    </w:p>
    <w:p w:rsidR="00EA6E8B" w:rsidRDefault="00EA6E8B" w:rsidP="0083650A">
      <w:pPr>
        <w:jc w:val="both"/>
      </w:pPr>
      <w:r>
        <w:t xml:space="preserve">г. ____________________                                               «____» _______________20___ года </w:t>
      </w:r>
      <w:r>
        <w:br/>
      </w:r>
    </w:p>
    <w:p w:rsidR="00EA6E8B" w:rsidRDefault="00EA6E8B" w:rsidP="000E7ABE">
      <w:pPr>
        <w:ind w:firstLine="567"/>
        <w:jc w:val="both"/>
      </w:pPr>
      <w:r w:rsidRPr="00AD4B3D">
        <w:rPr>
          <w:rFonts w:eastAsia="Arial" w:cs="Arial"/>
          <w:b/>
          <w:noProof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ООО НПП «ГЕРС»</w:t>
      </w:r>
      <w:r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 xml:space="preserve">, действующего на основании Решения </w:t>
      </w:r>
      <w:r>
        <w:rPr>
          <w:noProof/>
        </w:rPr>
        <w:t>Арбитражного суда Ханты-Мансийского автономного округа-Югры</w:t>
      </w:r>
      <w:r w:rsidRPr="003755BF">
        <w:t xml:space="preserve"> от </w:t>
      </w:r>
      <w:r>
        <w:rPr>
          <w:noProof/>
        </w:rPr>
        <w:t>13.05.2019</w:t>
      </w:r>
      <w:r w:rsidRPr="003755BF">
        <w:t xml:space="preserve">г. дело № </w:t>
      </w:r>
      <w:r>
        <w:rPr>
          <w:noProof/>
        </w:rPr>
        <w:t>А75-18620/2017</w:t>
      </w:r>
      <w:r>
        <w:t xml:space="preserve">, с одной стороны,  </w:t>
      </w:r>
    </w:p>
    <w:p w:rsidR="00EA6E8B" w:rsidRPr="00EA5E1A" w:rsidRDefault="00EA6E8B" w:rsidP="000E7ABE">
      <w:pPr>
        <w:ind w:firstLine="567"/>
        <w:jc w:val="both"/>
      </w:pPr>
      <w:r>
        <w:t xml:space="preserve">и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 подписали настоящий передаточный акт</w:t>
      </w:r>
      <w:r w:rsidRPr="00825EA6">
        <w:t xml:space="preserve"> о нижеследующем:</w:t>
      </w:r>
    </w:p>
    <w:p w:rsidR="00EA6E8B" w:rsidRDefault="00EA6E8B" w:rsidP="000E7ABE">
      <w:pPr>
        <w:ind w:firstLine="567"/>
      </w:pPr>
    </w:p>
    <w:p w:rsidR="00EA6E8B" w:rsidRDefault="00EA6E8B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 недвижимого имущества от «___» __________  2019г. № _____ Продавец передал, а Покупатель принял следующее Недвижимое имущество: ______________________________________________________________________________. </w:t>
      </w:r>
    </w:p>
    <w:p w:rsidR="00EA6E8B" w:rsidRPr="00174329" w:rsidRDefault="00EA6E8B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EA6E8B" w:rsidRDefault="00EA6E8B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EA6E8B" w:rsidRDefault="00EA6E8B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EA6E8B" w:rsidRDefault="00EA6E8B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EA6E8B" w:rsidRDefault="00EA6E8B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EA6E8B" w:rsidRDefault="00EA6E8B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>
        <w:t xml:space="preserve">  Покупателем уплачены в полном объёме.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 является неотъемлемой частью Договора </w:t>
      </w:r>
      <w:r>
        <w:t xml:space="preserve">купли-продажи  недвижимого имущества. </w:t>
      </w:r>
    </w:p>
    <w:p w:rsidR="00EA6E8B" w:rsidRDefault="00EA6E8B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A6E8B" w:rsidRPr="000C37FB" w:rsidTr="000C37FB"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EA6E8B" w:rsidRPr="000C37FB" w:rsidTr="000C37FB"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AD4B3D">
              <w:rPr>
                <w:rFonts w:eastAsia="Arial" w:cs="Arial"/>
                <w:b/>
                <w:noProof/>
              </w:rPr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EA6E8B" w:rsidRPr="00A533F9" w:rsidRDefault="00EA6E8B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ООО НПП «ГЕРС»</w:t>
            </w:r>
            <w:r w:rsidRPr="000C37FB">
              <w:rPr>
                <w:rFonts w:eastAsia="Arial" w:cs="Arial"/>
              </w:rPr>
              <w:t>)</w:t>
            </w:r>
          </w:p>
          <w:p w:rsidR="00EA6E8B" w:rsidRDefault="00EA6E8B" w:rsidP="000C37FB">
            <w:pPr>
              <w:tabs>
                <w:tab w:val="left" w:pos="0"/>
                <w:tab w:val="left" w:pos="750"/>
              </w:tabs>
            </w:pPr>
            <w:r>
              <w:rPr>
                <w:lang w:eastAsia="ru-RU"/>
              </w:rPr>
              <w:t xml:space="preserve"> </w:t>
            </w: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EA6E8B" w:rsidRPr="00A533F9" w:rsidRDefault="00EA6E8B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г.Тюмень, ул.Победы, 42а</w:t>
            </w:r>
          </w:p>
          <w:p w:rsidR="00EA6E8B" w:rsidRPr="00A533F9" w:rsidRDefault="00EA6E8B" w:rsidP="000C37FB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8603178221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860301001</w:t>
            </w:r>
          </w:p>
          <w:p w:rsidR="00EA6E8B" w:rsidRPr="00A533F9" w:rsidRDefault="00EA6E8B" w:rsidP="000C37FB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1108603024166</w:t>
            </w:r>
          </w:p>
          <w:p w:rsidR="00EA6E8B" w:rsidRDefault="00EA6E8B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r>
              <w:rPr>
                <w:noProof/>
              </w:rPr>
              <w:t xml:space="preserve">р/с 40702810067100018425, </w:t>
            </w:r>
          </w:p>
          <w:p w:rsidR="00EA6E8B" w:rsidRDefault="00EA6E8B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 xml:space="preserve">Западно-Сибирское отделение №8647 ПАО СБЕРБАНК, БИК 047102651, </w:t>
            </w:r>
          </w:p>
          <w:p w:rsidR="00EA6E8B" w:rsidRDefault="00EA6E8B" w:rsidP="00AC72A7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к/с 30101810800000000651</w:t>
            </w:r>
          </w:p>
          <w:p w:rsidR="00EA6E8B" w:rsidRPr="000C37FB" w:rsidRDefault="00EA6E8B" w:rsidP="000C37FB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EA6E8B" w:rsidRPr="000C37FB" w:rsidTr="000C37FB">
        <w:tc>
          <w:tcPr>
            <w:tcW w:w="4927" w:type="dxa"/>
            <w:shd w:val="clear" w:color="auto" w:fill="auto"/>
          </w:tcPr>
          <w:p w:rsidR="00EA6E8B" w:rsidRPr="00EA6E8B" w:rsidRDefault="00EA6E8B" w:rsidP="000C37FB">
            <w:pPr>
              <w:jc w:val="both"/>
              <w:rPr>
                <w:b/>
              </w:rPr>
            </w:pPr>
            <w:r w:rsidRPr="00EA6E8B">
              <w:rPr>
                <w:b/>
              </w:rPr>
              <w:lastRenderedPageBreak/>
              <w:t>Конкурсный управляющий</w:t>
            </w:r>
          </w:p>
          <w:p w:rsidR="00EA6E8B" w:rsidRPr="00EA6E8B" w:rsidRDefault="00EA6E8B" w:rsidP="000C37FB">
            <w:pPr>
              <w:jc w:val="both"/>
              <w:rPr>
                <w:b/>
              </w:rPr>
            </w:pPr>
            <w:r w:rsidRPr="00EA6E8B">
              <w:rPr>
                <w:b/>
                <w:noProof/>
              </w:rPr>
              <w:t>ООО НПП «ГЕРС»</w:t>
            </w:r>
          </w:p>
          <w:p w:rsidR="00EA6E8B" w:rsidRPr="00EA6E8B" w:rsidRDefault="00EA6E8B" w:rsidP="000C37FB">
            <w:pPr>
              <w:jc w:val="both"/>
              <w:rPr>
                <w:b/>
              </w:rPr>
            </w:pPr>
            <w:r w:rsidRPr="00EA6E8B">
              <w:rPr>
                <w:b/>
                <w:noProof/>
              </w:rPr>
              <w:t>Воронцов Антон Александрович</w:t>
            </w:r>
          </w:p>
          <w:p w:rsidR="00EA6E8B" w:rsidRPr="00EA6E8B" w:rsidRDefault="00EA6E8B" w:rsidP="000C37FB">
            <w:pPr>
              <w:jc w:val="both"/>
            </w:pPr>
          </w:p>
          <w:p w:rsidR="00EA6E8B" w:rsidRPr="000C37FB" w:rsidRDefault="00EA6E8B" w:rsidP="000C37FB">
            <w:pPr>
              <w:widowControl w:val="0"/>
              <w:autoSpaceDE w:val="0"/>
              <w:rPr>
                <w:b/>
                <w:bCs/>
              </w:rPr>
            </w:pPr>
            <w:r w:rsidRPr="00EA6E8B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EA6E8B" w:rsidRPr="000C37FB" w:rsidRDefault="00EA6E8B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EA6E8B" w:rsidRDefault="00EA6E8B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EA6E8B" w:rsidSect="00EA6E8B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EA6E8B" w:rsidRDefault="00EA6E8B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EA6E8B" w:rsidSect="00EA6E8B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8B" w:rsidRDefault="00EA6E8B">
      <w:r>
        <w:separator/>
      </w:r>
    </w:p>
  </w:endnote>
  <w:endnote w:type="continuationSeparator" w:id="0">
    <w:p w:rsidR="00EA6E8B" w:rsidRDefault="00EA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8B" w:rsidRDefault="00EA6E8B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C4" w:rsidRDefault="007B7BC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A6E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8B" w:rsidRDefault="00EA6E8B">
      <w:r>
        <w:separator/>
      </w:r>
    </w:p>
  </w:footnote>
  <w:footnote w:type="continuationSeparator" w:id="0">
    <w:p w:rsidR="00EA6E8B" w:rsidRDefault="00EA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02004"/>
    <w:rsid w:val="00033F5B"/>
    <w:rsid w:val="000479F5"/>
    <w:rsid w:val="00061645"/>
    <w:rsid w:val="0008276F"/>
    <w:rsid w:val="000B6D71"/>
    <w:rsid w:val="000C37FB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C0FD7"/>
    <w:rsid w:val="001E0067"/>
    <w:rsid w:val="0022151C"/>
    <w:rsid w:val="002249A5"/>
    <w:rsid w:val="002318C8"/>
    <w:rsid w:val="0027339E"/>
    <w:rsid w:val="0027396E"/>
    <w:rsid w:val="00286702"/>
    <w:rsid w:val="0029050E"/>
    <w:rsid w:val="002B064D"/>
    <w:rsid w:val="002D14DD"/>
    <w:rsid w:val="002E08B2"/>
    <w:rsid w:val="002E3FEA"/>
    <w:rsid w:val="003138C2"/>
    <w:rsid w:val="0031417F"/>
    <w:rsid w:val="003531EE"/>
    <w:rsid w:val="00373366"/>
    <w:rsid w:val="003755BF"/>
    <w:rsid w:val="0038449F"/>
    <w:rsid w:val="00394957"/>
    <w:rsid w:val="003A4F4A"/>
    <w:rsid w:val="003A55AB"/>
    <w:rsid w:val="003E502C"/>
    <w:rsid w:val="00422BC9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80D7E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60ED9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46F85"/>
    <w:rsid w:val="00D47FA3"/>
    <w:rsid w:val="00D566E4"/>
    <w:rsid w:val="00D77698"/>
    <w:rsid w:val="00DA0027"/>
    <w:rsid w:val="00DB00A0"/>
    <w:rsid w:val="00DB13F6"/>
    <w:rsid w:val="00DC6F55"/>
    <w:rsid w:val="00DF4A9C"/>
    <w:rsid w:val="00E01CB5"/>
    <w:rsid w:val="00E01E8E"/>
    <w:rsid w:val="00E2701C"/>
    <w:rsid w:val="00E276A2"/>
    <w:rsid w:val="00E436C2"/>
    <w:rsid w:val="00E45A84"/>
    <w:rsid w:val="00E61A35"/>
    <w:rsid w:val="00E633B1"/>
    <w:rsid w:val="00EA5E1A"/>
    <w:rsid w:val="00EA6E8B"/>
    <w:rsid w:val="00EB0D70"/>
    <w:rsid w:val="00EC184F"/>
    <w:rsid w:val="00EC6875"/>
    <w:rsid w:val="00ED3589"/>
    <w:rsid w:val="00F0453E"/>
    <w:rsid w:val="00F0678C"/>
    <w:rsid w:val="00F15C54"/>
    <w:rsid w:val="00F21683"/>
    <w:rsid w:val="00FA10A5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1</cp:revision>
  <cp:lastPrinted>2013-12-25T12:19:00Z</cp:lastPrinted>
  <dcterms:created xsi:type="dcterms:W3CDTF">2019-07-11T10:43:00Z</dcterms:created>
  <dcterms:modified xsi:type="dcterms:W3CDTF">2019-07-11T10:45:00Z</dcterms:modified>
</cp:coreProperties>
</file>