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B7338" w14:textId="5BA95B44" w:rsidR="0086284C" w:rsidRDefault="00F37DD2" w:rsidP="0086284C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Pr="00E83DC9">
        <w:rPr>
          <w:rFonts w:ascii="Times New Roman" w:hAnsi="Times New Roman" w:cs="Times New Roman"/>
          <w:color w:val="000000"/>
          <w:sz w:val="24"/>
          <w:szCs w:val="24"/>
        </w:rPr>
        <w:t xml:space="preserve">Нижегородской области от 25 марта 2019 г. по делу №А43-6209/2019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E83DC9">
        <w:rPr>
          <w:rFonts w:ascii="Times New Roman" w:hAnsi="Times New Roman" w:cs="Times New Roman"/>
          <w:color w:val="000000"/>
          <w:sz w:val="24"/>
          <w:szCs w:val="24"/>
        </w:rPr>
        <w:t>Публичн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E83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83DC9">
        <w:rPr>
          <w:rFonts w:ascii="Times New Roman" w:hAnsi="Times New Roman" w:cs="Times New Roman"/>
          <w:color w:val="000000"/>
          <w:sz w:val="24"/>
          <w:szCs w:val="24"/>
        </w:rPr>
        <w:t>кционерн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E83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83DC9">
        <w:rPr>
          <w:rFonts w:ascii="Times New Roman" w:hAnsi="Times New Roman" w:cs="Times New Roman"/>
          <w:color w:val="000000"/>
          <w:sz w:val="24"/>
          <w:szCs w:val="24"/>
        </w:rPr>
        <w:t>бщество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3DC9">
        <w:rPr>
          <w:rFonts w:ascii="Times New Roman" w:hAnsi="Times New Roman" w:cs="Times New Roman"/>
          <w:color w:val="000000"/>
          <w:sz w:val="24"/>
          <w:szCs w:val="24"/>
        </w:rPr>
        <w:t xml:space="preserve"> Нижегородск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E83DC9">
        <w:rPr>
          <w:rFonts w:ascii="Times New Roman" w:hAnsi="Times New Roman" w:cs="Times New Roman"/>
          <w:color w:val="000000"/>
          <w:sz w:val="24"/>
          <w:szCs w:val="24"/>
        </w:rPr>
        <w:t xml:space="preserve"> коммерческ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E83DC9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83DC9">
        <w:rPr>
          <w:rFonts w:ascii="Times New Roman" w:hAnsi="Times New Roman" w:cs="Times New Roman"/>
          <w:color w:val="000000"/>
          <w:sz w:val="24"/>
          <w:szCs w:val="24"/>
        </w:rPr>
        <w:t xml:space="preserve"> «РАДИОТЕХБАНК» (ПАО НКБ «РАДИОТЕХБАНК») (ОГРН 1025200001001, ИНН 5261005926, зарегистрированное по адресу: 603155, г. Нижний Новгород, ул. Максима Горького, д. 262, пом. П4</w:t>
      </w:r>
      <w:r w:rsidR="008B56F1">
        <w:rPr>
          <w:rFonts w:ascii="Times New Roman" w:hAnsi="Times New Roman" w:cs="Times New Roman"/>
          <w:sz w:val="24"/>
          <w:szCs w:val="24"/>
        </w:rPr>
        <w:t>)</w:t>
      </w:r>
      <w:r w:rsidR="00EE526C">
        <w:rPr>
          <w:rFonts w:ascii="Times New Roman" w:hAnsi="Times New Roman" w:cs="Times New Roman"/>
          <w:sz w:val="24"/>
          <w:szCs w:val="24"/>
        </w:rPr>
        <w:t xml:space="preserve">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843DFF">
        <w:rPr>
          <w:rFonts w:ascii="Times New Roman" w:hAnsi="Times New Roman" w:cs="Times New Roman"/>
          <w:bCs/>
          <w:sz w:val="24"/>
          <w:lang w:eastAsia="ru-RU"/>
        </w:rPr>
        <w:t xml:space="preserve">возобновлении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электронных</w:t>
      </w:r>
      <w:r w:rsidR="00843DFF" w:rsidRPr="00843DFF">
        <w:rPr>
          <w:rFonts w:ascii="Times New Roman" w:hAnsi="Times New Roman" w:cs="Times New Roman"/>
          <w:b/>
          <w:sz w:val="24"/>
          <w:lang w:eastAsia="ru-RU"/>
        </w:rPr>
        <w:t xml:space="preserve"> торгов посредством публичного предложения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имуществом финансовой организации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(</w:t>
      </w:r>
      <w:r w:rsidR="00EC2A73" w:rsidRPr="007F71D9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EC2A73">
        <w:rPr>
          <w:rFonts w:ascii="Times New Roman" w:hAnsi="Times New Roman" w:cs="Times New Roman"/>
          <w:sz w:val="24"/>
          <w:szCs w:val="24"/>
        </w:rPr>
        <w:t>№</w:t>
      </w:r>
      <w:r w:rsidR="00EC2A73" w:rsidRPr="00164B7E">
        <w:rPr>
          <w:rFonts w:ascii="Times New Roman" w:hAnsi="Times New Roman" w:cs="Times New Roman"/>
          <w:sz w:val="24"/>
          <w:szCs w:val="24"/>
        </w:rPr>
        <w:t>78030265607</w:t>
      </w:r>
      <w:r w:rsidR="00EC2A73">
        <w:rPr>
          <w:rFonts w:ascii="Times New Roman" w:hAnsi="Times New Roman" w:cs="Times New Roman"/>
          <w:sz w:val="24"/>
          <w:szCs w:val="24"/>
        </w:rPr>
        <w:t xml:space="preserve"> </w:t>
      </w:r>
      <w:r w:rsidR="00EC2A73" w:rsidRPr="007F71D9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EC2A73" w:rsidRPr="007F71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EC2A73" w:rsidRPr="007F71D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C2A73" w:rsidRPr="007F71D9">
        <w:rPr>
          <w:rFonts w:ascii="Times New Roman" w:hAnsi="Times New Roman" w:cs="Times New Roman"/>
          <w:sz w:val="24"/>
          <w:szCs w:val="24"/>
        </w:rPr>
      </w:r>
      <w:r w:rsidR="00EC2A73" w:rsidRPr="007F71D9">
        <w:rPr>
          <w:rFonts w:ascii="Times New Roman" w:hAnsi="Times New Roman" w:cs="Times New Roman"/>
          <w:sz w:val="24"/>
          <w:szCs w:val="24"/>
        </w:rPr>
        <w:fldChar w:fldCharType="separate"/>
      </w:r>
      <w:r w:rsidR="00EC2A73" w:rsidRPr="007F71D9">
        <w:rPr>
          <w:rFonts w:ascii="Times New Roman" w:hAnsi="Times New Roman" w:cs="Times New Roman"/>
          <w:sz w:val="24"/>
          <w:szCs w:val="24"/>
        </w:rPr>
        <w:t>«Коммерсантъ»</w:t>
      </w:r>
      <w:r w:rsidR="00EC2A73" w:rsidRPr="007F71D9">
        <w:rPr>
          <w:rFonts w:ascii="Times New Roman" w:hAnsi="Times New Roman" w:cs="Times New Roman"/>
          <w:sz w:val="24"/>
          <w:szCs w:val="24"/>
        </w:rPr>
        <w:fldChar w:fldCharType="end"/>
      </w:r>
      <w:r w:rsidR="00EC2A73" w:rsidRPr="007F71D9">
        <w:rPr>
          <w:rFonts w:ascii="Times New Roman" w:hAnsi="Times New Roman" w:cs="Times New Roman"/>
          <w:sz w:val="24"/>
          <w:szCs w:val="24"/>
        </w:rPr>
        <w:t xml:space="preserve"> от </w:t>
      </w:r>
      <w:r w:rsidR="00EC2A73">
        <w:rPr>
          <w:rFonts w:ascii="Times New Roman" w:hAnsi="Times New Roman" w:cs="Times New Roman"/>
          <w:sz w:val="24"/>
          <w:szCs w:val="24"/>
        </w:rPr>
        <w:t>28.09.2019 г.</w:t>
      </w:r>
      <w:r w:rsidR="00EC2A73" w:rsidRPr="007F71D9">
        <w:rPr>
          <w:rFonts w:ascii="Times New Roman" w:hAnsi="Times New Roman" w:cs="Times New Roman"/>
          <w:sz w:val="24"/>
          <w:szCs w:val="24"/>
        </w:rPr>
        <w:t xml:space="preserve"> №</w:t>
      </w:r>
      <w:r w:rsidR="00EC2A73">
        <w:rPr>
          <w:rFonts w:ascii="Times New Roman" w:hAnsi="Times New Roman" w:cs="Times New Roman"/>
          <w:sz w:val="24"/>
          <w:szCs w:val="24"/>
        </w:rPr>
        <w:t>177(6657</w:t>
      </w:r>
      <w:r w:rsidR="005E5DC1" w:rsidRPr="005E5DC1">
        <w:rPr>
          <w:rFonts w:ascii="Times New Roman" w:hAnsi="Times New Roman" w:cs="Times New Roman"/>
          <w:sz w:val="24"/>
          <w:lang w:eastAsia="ru-RU"/>
        </w:rPr>
        <w:t>)</w:t>
      </w:r>
      <w:r w:rsidR="001C1E80">
        <w:rPr>
          <w:rFonts w:ascii="Times New Roman" w:hAnsi="Times New Roman" w:cs="Times New Roman"/>
          <w:sz w:val="24"/>
          <w:lang w:eastAsia="ru-RU"/>
        </w:rPr>
        <w:t>)</w:t>
      </w:r>
      <w:r w:rsidR="008B56F1">
        <w:rPr>
          <w:rFonts w:ascii="Times New Roman" w:hAnsi="Times New Roman" w:cs="Times New Roman"/>
          <w:sz w:val="24"/>
          <w:lang w:eastAsia="ru-RU"/>
        </w:rPr>
        <w:t xml:space="preserve"> по лот</w:t>
      </w:r>
      <w:r w:rsidR="00E92410">
        <w:rPr>
          <w:rFonts w:ascii="Times New Roman" w:hAnsi="Times New Roman" w:cs="Times New Roman"/>
          <w:sz w:val="24"/>
          <w:lang w:eastAsia="ru-RU"/>
        </w:rPr>
        <w:t>ам</w:t>
      </w:r>
      <w:r w:rsidR="008B56F1">
        <w:rPr>
          <w:rFonts w:ascii="Times New Roman" w:hAnsi="Times New Roman" w:cs="Times New Roman"/>
          <w:sz w:val="24"/>
          <w:lang w:eastAsia="ru-RU"/>
        </w:rPr>
        <w:t xml:space="preserve"> </w:t>
      </w:r>
      <w:r w:rsidR="00EC2A73">
        <w:rPr>
          <w:rFonts w:ascii="Times New Roman" w:hAnsi="Times New Roman" w:cs="Times New Roman"/>
          <w:sz w:val="24"/>
          <w:lang w:eastAsia="ru-RU"/>
        </w:rPr>
        <w:t>№</w:t>
      </w:r>
      <w:r w:rsidR="00E92410">
        <w:rPr>
          <w:rFonts w:ascii="Times New Roman" w:hAnsi="Times New Roman" w:cs="Times New Roman"/>
          <w:sz w:val="24"/>
          <w:lang w:eastAsia="ru-RU"/>
        </w:rPr>
        <w:t>№1,2,5,7</w:t>
      </w:r>
      <w:r w:rsidR="00EC2A73">
        <w:rPr>
          <w:rFonts w:ascii="Times New Roman" w:hAnsi="Times New Roman" w:cs="Times New Roman"/>
          <w:sz w:val="24"/>
          <w:lang w:eastAsia="ru-RU"/>
        </w:rPr>
        <w:t xml:space="preserve"> и электронных</w:t>
      </w:r>
      <w:r w:rsidR="00EC2A73" w:rsidRPr="006F11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EC2A73">
        <w:rPr>
          <w:rFonts w:ascii="Times New Roman" w:hAnsi="Times New Roman" w:cs="Times New Roman"/>
          <w:b/>
          <w:sz w:val="24"/>
          <w:lang w:eastAsia="ru-RU"/>
        </w:rPr>
        <w:t>торгов</w:t>
      </w:r>
      <w:r w:rsidR="00EC2A73" w:rsidRPr="00612018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EC2A73" w:rsidRPr="004021BC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 w:rsidR="00EC2A73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EC2A73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(</w:t>
      </w:r>
      <w:r w:rsidR="00EC2A73" w:rsidRPr="007F71D9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EC2A73">
        <w:rPr>
          <w:rFonts w:ascii="Times New Roman" w:hAnsi="Times New Roman" w:cs="Times New Roman"/>
          <w:sz w:val="24"/>
          <w:szCs w:val="24"/>
        </w:rPr>
        <w:t>№</w:t>
      </w:r>
      <w:r w:rsidR="00EC2A73" w:rsidRPr="00164B7E">
        <w:rPr>
          <w:rFonts w:ascii="Times New Roman" w:hAnsi="Times New Roman" w:cs="Times New Roman"/>
          <w:sz w:val="24"/>
          <w:szCs w:val="24"/>
        </w:rPr>
        <w:t>78030271004</w:t>
      </w:r>
      <w:r w:rsidR="00EC2A73">
        <w:rPr>
          <w:rFonts w:ascii="Times New Roman" w:hAnsi="Times New Roman" w:cs="Times New Roman"/>
          <w:sz w:val="24"/>
          <w:szCs w:val="24"/>
        </w:rPr>
        <w:t xml:space="preserve"> </w:t>
      </w:r>
      <w:r w:rsidR="00EC2A73" w:rsidRPr="007F71D9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EC2A73" w:rsidRPr="007F71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EC2A73" w:rsidRPr="007F71D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C2A73" w:rsidRPr="007F71D9">
        <w:rPr>
          <w:rFonts w:ascii="Times New Roman" w:hAnsi="Times New Roman" w:cs="Times New Roman"/>
          <w:sz w:val="24"/>
          <w:szCs w:val="24"/>
        </w:rPr>
      </w:r>
      <w:r w:rsidR="00EC2A73" w:rsidRPr="007F71D9">
        <w:rPr>
          <w:rFonts w:ascii="Times New Roman" w:hAnsi="Times New Roman" w:cs="Times New Roman"/>
          <w:sz w:val="24"/>
          <w:szCs w:val="24"/>
        </w:rPr>
        <w:fldChar w:fldCharType="separate"/>
      </w:r>
      <w:r w:rsidR="00EC2A73" w:rsidRPr="007F71D9">
        <w:rPr>
          <w:rFonts w:ascii="Times New Roman" w:hAnsi="Times New Roman" w:cs="Times New Roman"/>
          <w:sz w:val="24"/>
          <w:szCs w:val="24"/>
        </w:rPr>
        <w:t>«Коммерсантъ»</w:t>
      </w:r>
      <w:r w:rsidR="00EC2A73" w:rsidRPr="007F71D9">
        <w:rPr>
          <w:rFonts w:ascii="Times New Roman" w:hAnsi="Times New Roman" w:cs="Times New Roman"/>
          <w:sz w:val="24"/>
          <w:szCs w:val="24"/>
        </w:rPr>
        <w:fldChar w:fldCharType="end"/>
      </w:r>
      <w:r w:rsidR="00EC2A73" w:rsidRPr="007F71D9">
        <w:rPr>
          <w:rFonts w:ascii="Times New Roman" w:hAnsi="Times New Roman" w:cs="Times New Roman"/>
          <w:sz w:val="24"/>
          <w:szCs w:val="24"/>
        </w:rPr>
        <w:t xml:space="preserve"> от </w:t>
      </w:r>
      <w:r w:rsidR="00EC2A73">
        <w:rPr>
          <w:rFonts w:ascii="Times New Roman" w:hAnsi="Times New Roman" w:cs="Times New Roman"/>
          <w:sz w:val="24"/>
          <w:szCs w:val="24"/>
        </w:rPr>
        <w:t>26.10.2019 г.</w:t>
      </w:r>
      <w:r w:rsidR="00EC2A73" w:rsidRPr="007F71D9">
        <w:rPr>
          <w:rFonts w:ascii="Times New Roman" w:hAnsi="Times New Roman" w:cs="Times New Roman"/>
          <w:sz w:val="24"/>
          <w:szCs w:val="24"/>
        </w:rPr>
        <w:t xml:space="preserve"> №</w:t>
      </w:r>
      <w:r w:rsidR="00EC2A73">
        <w:rPr>
          <w:rFonts w:ascii="Times New Roman" w:hAnsi="Times New Roman" w:cs="Times New Roman"/>
          <w:sz w:val="24"/>
          <w:szCs w:val="24"/>
        </w:rPr>
        <w:t>197(6677)</w:t>
      </w:r>
      <w:r w:rsidR="00EC2A73">
        <w:rPr>
          <w:rFonts w:ascii="Times New Roman" w:hAnsi="Times New Roman" w:cs="Times New Roman"/>
          <w:sz w:val="24"/>
          <w:lang w:eastAsia="ru-RU"/>
        </w:rPr>
        <w:t>) по лотам</w:t>
      </w:r>
      <w:r w:rsidR="00187CC5">
        <w:rPr>
          <w:rFonts w:ascii="Times New Roman" w:hAnsi="Times New Roman" w:cs="Times New Roman"/>
          <w:sz w:val="24"/>
          <w:lang w:eastAsia="ru-RU"/>
        </w:rPr>
        <w:t xml:space="preserve"> </w:t>
      </w:r>
      <w:r w:rsidR="0086284C">
        <w:rPr>
          <w:rFonts w:ascii="Times New Roman" w:hAnsi="Times New Roman" w:cs="Times New Roman"/>
          <w:sz w:val="24"/>
          <w:lang w:eastAsia="ru-RU"/>
        </w:rPr>
        <w:t>№№8-10,13,17-21,23-39,69-72,75-93,106,107,110,111,113,114,116,118,120-</w:t>
      </w:r>
      <w:r w:rsidR="00187CC5">
        <w:rPr>
          <w:rFonts w:ascii="Times New Roman" w:hAnsi="Times New Roman" w:cs="Times New Roman"/>
          <w:sz w:val="24"/>
          <w:lang w:eastAsia="ru-RU"/>
        </w:rPr>
        <w:t>147,149-187,189-</w:t>
      </w:r>
      <w:r w:rsidR="0086284C">
        <w:rPr>
          <w:rFonts w:ascii="Times New Roman" w:hAnsi="Times New Roman" w:cs="Times New Roman"/>
          <w:sz w:val="24"/>
          <w:lang w:eastAsia="ru-RU"/>
        </w:rPr>
        <w:t>19</w:t>
      </w:r>
      <w:r w:rsidR="00187CC5">
        <w:rPr>
          <w:rFonts w:ascii="Times New Roman" w:hAnsi="Times New Roman" w:cs="Times New Roman"/>
          <w:sz w:val="24"/>
          <w:lang w:eastAsia="ru-RU"/>
        </w:rPr>
        <w:t>5</w:t>
      </w:r>
      <w:r w:rsidR="0086284C">
        <w:rPr>
          <w:rFonts w:ascii="Times New Roman" w:hAnsi="Times New Roman" w:cs="Times New Roman"/>
          <w:sz w:val="24"/>
          <w:lang w:eastAsia="ru-RU"/>
        </w:rPr>
        <w:t>.</w:t>
      </w:r>
    </w:p>
    <w:p w14:paraId="3477F162" w14:textId="74F5B8B7" w:rsidR="00CB2364" w:rsidRDefault="00843DFF" w:rsidP="00285397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Торги</w:t>
      </w:r>
      <w:r w:rsidR="00EA0936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ППП по лотам </w:t>
      </w:r>
      <w:r w:rsidR="00F97C18">
        <w:rPr>
          <w:rFonts w:ascii="Times New Roman" w:hAnsi="Times New Roman" w:cs="Times New Roman"/>
          <w:sz w:val="24"/>
          <w:lang w:eastAsia="ru-RU"/>
        </w:rPr>
        <w:t>№№</w:t>
      </w:r>
      <w:r w:rsidR="00285397">
        <w:rPr>
          <w:rFonts w:ascii="Times New Roman" w:hAnsi="Times New Roman" w:cs="Times New Roman"/>
          <w:sz w:val="24"/>
          <w:lang w:eastAsia="ru-RU"/>
        </w:rPr>
        <w:t xml:space="preserve">1,2,5,7,8-10,13,17-21,23-39,69-72,75-93,106,107,110,111,113,114,116,118,120-147,149-187,189-195 </w:t>
      </w:r>
      <w:r>
        <w:rPr>
          <w:rFonts w:ascii="Times New Roman" w:hAnsi="Times New Roman" w:cs="Times New Roman"/>
          <w:sz w:val="24"/>
          <w:lang w:eastAsia="ru-RU"/>
        </w:rPr>
        <w:t>будут возобновлены с</w:t>
      </w:r>
      <w:r w:rsidR="00CB2364">
        <w:rPr>
          <w:rFonts w:ascii="Times New Roman" w:hAnsi="Times New Roman" w:cs="Times New Roman"/>
          <w:sz w:val="24"/>
          <w:lang w:eastAsia="ru-RU"/>
        </w:rPr>
        <w:t xml:space="preserve"> </w:t>
      </w:r>
      <w:r w:rsidR="00E92410">
        <w:rPr>
          <w:rFonts w:ascii="Times New Roman" w:hAnsi="Times New Roman" w:cs="Times New Roman"/>
          <w:sz w:val="24"/>
          <w:lang w:eastAsia="ru-RU"/>
        </w:rPr>
        <w:t>2</w:t>
      </w:r>
      <w:r w:rsidR="00CB2364">
        <w:rPr>
          <w:rFonts w:ascii="Times New Roman" w:hAnsi="Times New Roman" w:cs="Times New Roman"/>
          <w:sz w:val="24"/>
          <w:lang w:eastAsia="ru-RU"/>
        </w:rPr>
        <w:t>5 июня 2020 г.</w:t>
      </w:r>
      <w:r w:rsidR="005E06AC">
        <w:rPr>
          <w:rFonts w:ascii="Times New Roman" w:hAnsi="Times New Roman" w:cs="Times New Roman"/>
          <w:sz w:val="24"/>
          <w:lang w:eastAsia="ru-RU"/>
        </w:rPr>
        <w:t xml:space="preserve"> в 23:00 МСК.</w:t>
      </w:r>
    </w:p>
    <w:p w14:paraId="7874073A" w14:textId="23167AA9"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продления и начальные цены продажи лотов устанавливаются следующие:</w:t>
      </w:r>
    </w:p>
    <w:p w14:paraId="306C5EB7" w14:textId="04182C83" w:rsidR="000E2B59" w:rsidRDefault="000E2B59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F71D9">
        <w:rPr>
          <w:rFonts w:ascii="Times New Roman" w:hAnsi="Times New Roman" w:cs="Times New Roman"/>
          <w:sz w:val="24"/>
          <w:szCs w:val="24"/>
        </w:rPr>
        <w:t>сообщени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F7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64B7E">
        <w:rPr>
          <w:rFonts w:ascii="Times New Roman" w:hAnsi="Times New Roman" w:cs="Times New Roman"/>
          <w:sz w:val="24"/>
          <w:szCs w:val="24"/>
        </w:rPr>
        <w:t>78030265607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1D9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Pr="007F71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F71D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F71D9">
        <w:rPr>
          <w:rFonts w:ascii="Times New Roman" w:hAnsi="Times New Roman" w:cs="Times New Roman"/>
          <w:sz w:val="24"/>
          <w:szCs w:val="24"/>
        </w:rPr>
      </w:r>
      <w:r w:rsidRPr="007F71D9">
        <w:rPr>
          <w:rFonts w:ascii="Times New Roman" w:hAnsi="Times New Roman" w:cs="Times New Roman"/>
          <w:sz w:val="24"/>
          <w:szCs w:val="24"/>
        </w:rPr>
        <w:fldChar w:fldCharType="separate"/>
      </w:r>
      <w:r w:rsidRPr="007F71D9">
        <w:rPr>
          <w:rFonts w:ascii="Times New Roman" w:hAnsi="Times New Roman" w:cs="Times New Roman"/>
          <w:sz w:val="24"/>
          <w:szCs w:val="24"/>
        </w:rPr>
        <w:t>«Коммерсантъ»</w:t>
      </w:r>
      <w:r w:rsidRPr="007F71D9">
        <w:rPr>
          <w:rFonts w:ascii="Times New Roman" w:hAnsi="Times New Roman" w:cs="Times New Roman"/>
          <w:sz w:val="24"/>
          <w:szCs w:val="24"/>
        </w:rPr>
        <w:fldChar w:fldCharType="end"/>
      </w:r>
      <w:r w:rsidRPr="007F71D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28.09.2019 г.</w:t>
      </w:r>
      <w:r w:rsidRPr="007F71D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177(6657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164638FB" w14:textId="3D40A5DE"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0E2B59">
        <w:rPr>
          <w:rFonts w:ascii="Times New Roman" w:hAnsi="Times New Roman" w:cs="Times New Roman"/>
          <w:sz w:val="24"/>
          <w:lang w:eastAsia="ru-RU"/>
        </w:rPr>
        <w:t xml:space="preserve">Для </w:t>
      </w:r>
      <w:r w:rsidRPr="000E2B59">
        <w:rPr>
          <w:rFonts w:ascii="Times New Roman" w:hAnsi="Times New Roman" w:cs="Times New Roman"/>
          <w:b/>
          <w:sz w:val="24"/>
          <w:lang w:eastAsia="ru-RU"/>
        </w:rPr>
        <w:t xml:space="preserve">лота </w:t>
      </w:r>
      <w:r w:rsidR="000E2B59" w:rsidRPr="000E2B59">
        <w:rPr>
          <w:rFonts w:ascii="Times New Roman" w:hAnsi="Times New Roman" w:cs="Times New Roman"/>
          <w:b/>
          <w:sz w:val="24"/>
          <w:lang w:eastAsia="ru-RU"/>
        </w:rPr>
        <w:t>1</w:t>
      </w:r>
      <w:r w:rsidRPr="000E2B59">
        <w:rPr>
          <w:rFonts w:ascii="Times New Roman" w:hAnsi="Times New Roman" w:cs="Times New Roman"/>
          <w:sz w:val="24"/>
          <w:lang w:eastAsia="ru-RU"/>
        </w:rPr>
        <w:t>:</w:t>
      </w:r>
    </w:p>
    <w:p w14:paraId="0A3A5D21" w14:textId="30126FD3" w:rsidR="00251654" w:rsidRPr="000B7A64" w:rsidRDefault="00251654" w:rsidP="00251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01 июля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07 июля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56,60% от начальной цены продажи лота;</w:t>
      </w:r>
    </w:p>
    <w:p w14:paraId="7C137CB2" w14:textId="08F97E15" w:rsidR="00251654" w:rsidRPr="000B7A64" w:rsidRDefault="00251654" w:rsidP="00251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08 июля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14 июля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50,40% от начальной цены продажи лота;</w:t>
      </w:r>
    </w:p>
    <w:p w14:paraId="12A3C455" w14:textId="7C7DC433" w:rsidR="00251654" w:rsidRPr="000B7A64" w:rsidRDefault="00251654" w:rsidP="00251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15 июля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21 июля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44,20% от начальной цены продажи лота;</w:t>
      </w:r>
    </w:p>
    <w:p w14:paraId="2FAFBA89" w14:textId="71C32D00" w:rsidR="00251654" w:rsidRPr="000B7A64" w:rsidRDefault="00251654" w:rsidP="00251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22 июля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28 июля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38,00% от начальной цены продажи лота;</w:t>
      </w:r>
    </w:p>
    <w:p w14:paraId="0393E274" w14:textId="6BA157B6" w:rsidR="00251654" w:rsidRPr="000B7A64" w:rsidRDefault="00251654" w:rsidP="00251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29 июля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04 августа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31,80% от начальной цены продажи лота;</w:t>
      </w:r>
    </w:p>
    <w:p w14:paraId="5B6336F5" w14:textId="14727984" w:rsidR="00251654" w:rsidRPr="000B7A64" w:rsidRDefault="00251654" w:rsidP="00251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05 августа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11 августа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25,60% от начальной цены продажи лота;</w:t>
      </w:r>
    </w:p>
    <w:p w14:paraId="08404566" w14:textId="0180C03F" w:rsidR="00251654" w:rsidRPr="000B7A64" w:rsidRDefault="00251654" w:rsidP="00251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12 августа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18 августа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19,40% от начальной цены продажи лота;</w:t>
      </w:r>
    </w:p>
    <w:p w14:paraId="24B31F37" w14:textId="435B4781" w:rsidR="00251654" w:rsidRPr="000B7A64" w:rsidRDefault="00251654" w:rsidP="00251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19 августа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25 августа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13,20% от начальной цены продажи лота;</w:t>
      </w:r>
    </w:p>
    <w:p w14:paraId="06C14D90" w14:textId="3C60D4C7" w:rsidR="00251654" w:rsidRDefault="00251654" w:rsidP="00251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26 августа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01 сентября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537EB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281541" w14:textId="00C6CEE3" w:rsidR="00251654" w:rsidRDefault="00F06583" w:rsidP="00843DFF">
      <w:pPr>
        <w:pStyle w:val="a6"/>
        <w:jc w:val="both"/>
        <w:rPr>
          <w:rFonts w:ascii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Для </w:t>
      </w:r>
      <w:r w:rsidRPr="00F06583">
        <w:rPr>
          <w:rFonts w:ascii="Times New Roman" w:hAnsi="Times New Roman" w:cs="Times New Roman"/>
          <w:b/>
          <w:bCs/>
          <w:sz w:val="24"/>
          <w:lang w:eastAsia="ru-RU"/>
        </w:rPr>
        <w:t>лотов 2,5:</w:t>
      </w:r>
    </w:p>
    <w:p w14:paraId="6E3F9B2B" w14:textId="003D595B" w:rsidR="009C680D" w:rsidRPr="000B7A64" w:rsidRDefault="009C680D" w:rsidP="009C6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01 июля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07 июля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</w:t>
      </w:r>
      <w:r w:rsidR="00401820">
        <w:rPr>
          <w:rFonts w:ascii="Times New Roman" w:hAnsi="Times New Roman" w:cs="Times New Roman"/>
          <w:color w:val="000000"/>
          <w:sz w:val="24"/>
          <w:szCs w:val="24"/>
        </w:rPr>
        <w:t>79,00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30A39B" w14:textId="79156339" w:rsidR="009C680D" w:rsidRPr="000B7A64" w:rsidRDefault="009C680D" w:rsidP="009C6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08 июля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14 июля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</w:t>
      </w:r>
      <w:r w:rsidR="00401820">
        <w:rPr>
          <w:rFonts w:ascii="Times New Roman" w:hAnsi="Times New Roman" w:cs="Times New Roman"/>
          <w:color w:val="000000"/>
          <w:sz w:val="24"/>
          <w:szCs w:val="24"/>
        </w:rPr>
        <w:t>76,00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0122D5" w14:textId="0F0D118C" w:rsidR="009C680D" w:rsidRPr="000B7A64" w:rsidRDefault="009C680D" w:rsidP="009C6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15 июля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21 июля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</w:t>
      </w:r>
      <w:r w:rsidR="00401820">
        <w:rPr>
          <w:rFonts w:ascii="Times New Roman" w:hAnsi="Times New Roman" w:cs="Times New Roman"/>
          <w:color w:val="000000"/>
          <w:sz w:val="24"/>
          <w:szCs w:val="24"/>
        </w:rPr>
        <w:t>73,00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A2480E" w14:textId="46D99379" w:rsidR="009C680D" w:rsidRPr="000B7A64" w:rsidRDefault="009C680D" w:rsidP="009C6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22 июля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28 июля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</w:t>
      </w:r>
      <w:r w:rsidR="00401820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B31289" w14:textId="79523F7C" w:rsidR="009C680D" w:rsidRPr="000B7A64" w:rsidRDefault="009C680D" w:rsidP="009C6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29 июля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04 августа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</w:t>
      </w:r>
      <w:r w:rsidR="00401820">
        <w:rPr>
          <w:rFonts w:ascii="Times New Roman" w:hAnsi="Times New Roman" w:cs="Times New Roman"/>
          <w:color w:val="000000"/>
          <w:sz w:val="24"/>
          <w:szCs w:val="24"/>
        </w:rPr>
        <w:t>67,0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DAD642" w14:textId="7781DC8A" w:rsidR="009C680D" w:rsidRPr="000B7A64" w:rsidRDefault="009C680D" w:rsidP="009C6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05 августа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11 августа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</w:t>
      </w:r>
      <w:r w:rsidR="00401820">
        <w:rPr>
          <w:rFonts w:ascii="Times New Roman" w:hAnsi="Times New Roman" w:cs="Times New Roman"/>
          <w:color w:val="000000"/>
          <w:sz w:val="24"/>
          <w:szCs w:val="24"/>
        </w:rPr>
        <w:t>64,00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5A5633" w14:textId="19D2198B" w:rsidR="009C680D" w:rsidRPr="000B7A64" w:rsidRDefault="009C680D" w:rsidP="009C6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12 августа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18 августа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</w:t>
      </w:r>
      <w:r w:rsidR="00401820">
        <w:rPr>
          <w:rFonts w:ascii="Times New Roman" w:hAnsi="Times New Roman" w:cs="Times New Roman"/>
          <w:color w:val="000000"/>
          <w:sz w:val="24"/>
          <w:szCs w:val="24"/>
        </w:rPr>
        <w:t>61,00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A9D385" w14:textId="19F18CE1" w:rsidR="009C680D" w:rsidRPr="000B7A64" w:rsidRDefault="009C680D" w:rsidP="009C6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19 августа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25 августа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</w:t>
      </w:r>
      <w:r w:rsidR="00401820">
        <w:rPr>
          <w:rFonts w:ascii="Times New Roman" w:hAnsi="Times New Roman" w:cs="Times New Roman"/>
          <w:color w:val="000000"/>
          <w:sz w:val="24"/>
          <w:szCs w:val="24"/>
        </w:rPr>
        <w:t>58,0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246BDC" w14:textId="6A48634D" w:rsidR="009C680D" w:rsidRDefault="009C680D" w:rsidP="009C6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26 августа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01 сентября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</w:t>
      </w:r>
      <w:r w:rsidR="00401820">
        <w:rPr>
          <w:rFonts w:ascii="Times New Roman" w:hAnsi="Times New Roman" w:cs="Times New Roman"/>
          <w:color w:val="000000"/>
          <w:sz w:val="24"/>
          <w:szCs w:val="24"/>
        </w:rPr>
        <w:t>55,00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FB962E" w14:textId="7178B512" w:rsidR="009C680D" w:rsidRDefault="00FC4872" w:rsidP="00843DFF">
      <w:pPr>
        <w:pStyle w:val="a6"/>
        <w:jc w:val="both"/>
        <w:rPr>
          <w:rFonts w:ascii="Times New Roman" w:hAnsi="Times New Roman" w:cs="Times New Roman"/>
          <w:b/>
          <w:bCs/>
          <w:sz w:val="24"/>
          <w:lang w:eastAsia="ru-RU"/>
        </w:rPr>
      </w:pPr>
      <w:r w:rsidRPr="00FC4872">
        <w:rPr>
          <w:rFonts w:ascii="Times New Roman" w:hAnsi="Times New Roman" w:cs="Times New Roman"/>
          <w:sz w:val="24"/>
          <w:lang w:eastAsia="ru-RU"/>
        </w:rPr>
        <w:lastRenderedPageBreak/>
        <w:t>Для</w:t>
      </w:r>
      <w:r>
        <w:rPr>
          <w:rFonts w:ascii="Times New Roman" w:hAnsi="Times New Roman" w:cs="Times New Roman"/>
          <w:b/>
          <w:bCs/>
          <w:sz w:val="24"/>
          <w:lang w:eastAsia="ru-RU"/>
        </w:rPr>
        <w:t xml:space="preserve"> лота 7:</w:t>
      </w:r>
    </w:p>
    <w:p w14:paraId="03E11B16" w14:textId="3685C16D" w:rsidR="00FC4872" w:rsidRPr="000B7A64" w:rsidRDefault="00FC4872" w:rsidP="00FC4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01 июля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07 июля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</w:t>
      </w:r>
      <w:r w:rsidR="009537EB">
        <w:rPr>
          <w:rFonts w:ascii="Times New Roman" w:hAnsi="Times New Roman" w:cs="Times New Roman"/>
          <w:color w:val="000000"/>
          <w:sz w:val="24"/>
          <w:szCs w:val="24"/>
        </w:rPr>
        <w:t>68,50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DD8CACB" w14:textId="23BB3EB7" w:rsidR="00FC4872" w:rsidRPr="000B7A64" w:rsidRDefault="00FC4872" w:rsidP="00FC4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08 июля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14 июля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</w:t>
      </w:r>
      <w:r w:rsidR="009537EB">
        <w:rPr>
          <w:rFonts w:ascii="Times New Roman" w:hAnsi="Times New Roman" w:cs="Times New Roman"/>
          <w:color w:val="000000"/>
          <w:sz w:val="24"/>
          <w:szCs w:val="24"/>
        </w:rPr>
        <w:t>64,00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0E8C99B" w14:textId="3DDF597D" w:rsidR="00FC4872" w:rsidRPr="000B7A64" w:rsidRDefault="00FC4872" w:rsidP="00FC4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15 июля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21 июля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</w:t>
      </w:r>
      <w:r w:rsidR="009537EB">
        <w:rPr>
          <w:rFonts w:ascii="Times New Roman" w:hAnsi="Times New Roman" w:cs="Times New Roman"/>
          <w:color w:val="000000"/>
          <w:sz w:val="24"/>
          <w:szCs w:val="24"/>
        </w:rPr>
        <w:t>59,50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D8AFC86" w14:textId="1BB3F357" w:rsidR="00FC4872" w:rsidRPr="000B7A64" w:rsidRDefault="00FC4872" w:rsidP="00FC4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22 июля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28 июля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</w:t>
      </w:r>
      <w:r w:rsidR="009537EB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080689E2" w14:textId="4CCF64F5" w:rsidR="00FC4872" w:rsidRPr="000B7A64" w:rsidRDefault="00FC4872" w:rsidP="00FC4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29 июля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04 августа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</w:t>
      </w:r>
      <w:r w:rsidR="009537EB">
        <w:rPr>
          <w:rFonts w:ascii="Times New Roman" w:hAnsi="Times New Roman" w:cs="Times New Roman"/>
          <w:color w:val="000000"/>
          <w:sz w:val="24"/>
          <w:szCs w:val="24"/>
        </w:rPr>
        <w:t>50,50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DE45779" w14:textId="5FC3F9DE" w:rsidR="00FC4872" w:rsidRPr="000B7A64" w:rsidRDefault="00FC4872" w:rsidP="00FC4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05 августа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11 августа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</w:t>
      </w:r>
      <w:r w:rsidR="009537EB">
        <w:rPr>
          <w:rFonts w:ascii="Times New Roman" w:hAnsi="Times New Roman" w:cs="Times New Roman"/>
          <w:color w:val="000000"/>
          <w:sz w:val="24"/>
          <w:szCs w:val="24"/>
        </w:rPr>
        <w:t>46,00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BFCBBE3" w14:textId="4C6665AD" w:rsidR="00FC4872" w:rsidRPr="000B7A64" w:rsidRDefault="00FC4872" w:rsidP="00FC4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12 августа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18 августа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</w:t>
      </w:r>
      <w:r w:rsidR="009537EB">
        <w:rPr>
          <w:rFonts w:ascii="Times New Roman" w:hAnsi="Times New Roman" w:cs="Times New Roman"/>
          <w:color w:val="000000"/>
          <w:sz w:val="24"/>
          <w:szCs w:val="24"/>
        </w:rPr>
        <w:t>41,50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9C0C1EA" w14:textId="0350864B" w:rsidR="00FC4872" w:rsidRPr="000B7A64" w:rsidRDefault="00FC4872" w:rsidP="00FC4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19 августа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25 августа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</w:t>
      </w:r>
      <w:r w:rsidR="009537EB">
        <w:rPr>
          <w:rFonts w:ascii="Times New Roman" w:hAnsi="Times New Roman" w:cs="Times New Roman"/>
          <w:color w:val="000000"/>
          <w:sz w:val="24"/>
          <w:szCs w:val="24"/>
        </w:rPr>
        <w:t>37,00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2DC0EAB" w14:textId="7642BE94" w:rsidR="00FC4872" w:rsidRDefault="00FC4872" w:rsidP="00FC4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26 августа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01 сентября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</w:t>
      </w:r>
      <w:r w:rsidR="009537EB">
        <w:rPr>
          <w:rFonts w:ascii="Times New Roman" w:hAnsi="Times New Roman" w:cs="Times New Roman"/>
          <w:color w:val="000000"/>
          <w:sz w:val="24"/>
          <w:szCs w:val="24"/>
        </w:rPr>
        <w:t>32,50</w:t>
      </w:r>
      <w:r w:rsidRPr="000B7A64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C76E59" w14:textId="314C7A3A" w:rsidR="00FC4872" w:rsidRDefault="0098222E" w:rsidP="00843D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B4CCE">
        <w:rPr>
          <w:rFonts w:ascii="Times New Roman" w:hAnsi="Times New Roman" w:cs="Times New Roman"/>
          <w:sz w:val="24"/>
          <w:lang w:eastAsia="ru-RU"/>
        </w:rPr>
        <w:t>По</w:t>
      </w:r>
      <w:r w:rsidRPr="00BB4CCE">
        <w:rPr>
          <w:rFonts w:ascii="Times New Roman" w:hAnsi="Times New Roman" w:cs="Times New Roman"/>
          <w:b/>
          <w:bCs/>
          <w:sz w:val="24"/>
          <w:lang w:eastAsia="ru-RU"/>
        </w:rPr>
        <w:t xml:space="preserve"> </w:t>
      </w:r>
      <w:r w:rsidRPr="00BB4CCE">
        <w:rPr>
          <w:rFonts w:ascii="Times New Roman" w:hAnsi="Times New Roman" w:cs="Times New Roman"/>
          <w:sz w:val="24"/>
          <w:szCs w:val="24"/>
        </w:rPr>
        <w:t>сообщени</w:t>
      </w:r>
      <w:r w:rsidRPr="00BB4CCE">
        <w:rPr>
          <w:rFonts w:ascii="Times New Roman" w:hAnsi="Times New Roman" w:cs="Times New Roman"/>
          <w:sz w:val="24"/>
          <w:szCs w:val="24"/>
        </w:rPr>
        <w:t>ю</w:t>
      </w:r>
      <w:r w:rsidRPr="007F7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64B7E">
        <w:rPr>
          <w:rFonts w:ascii="Times New Roman" w:hAnsi="Times New Roman" w:cs="Times New Roman"/>
          <w:sz w:val="24"/>
          <w:szCs w:val="24"/>
        </w:rPr>
        <w:t>78030271004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1D9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Pr="007F71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F71D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F71D9">
        <w:rPr>
          <w:rFonts w:ascii="Times New Roman" w:hAnsi="Times New Roman" w:cs="Times New Roman"/>
          <w:sz w:val="24"/>
          <w:szCs w:val="24"/>
        </w:rPr>
      </w:r>
      <w:r w:rsidRPr="007F71D9">
        <w:rPr>
          <w:rFonts w:ascii="Times New Roman" w:hAnsi="Times New Roman" w:cs="Times New Roman"/>
          <w:sz w:val="24"/>
          <w:szCs w:val="24"/>
        </w:rPr>
        <w:fldChar w:fldCharType="separate"/>
      </w:r>
      <w:r w:rsidRPr="007F71D9">
        <w:rPr>
          <w:rFonts w:ascii="Times New Roman" w:hAnsi="Times New Roman" w:cs="Times New Roman"/>
          <w:sz w:val="24"/>
          <w:szCs w:val="24"/>
        </w:rPr>
        <w:t>«Коммерсантъ»</w:t>
      </w:r>
      <w:r w:rsidRPr="007F71D9">
        <w:rPr>
          <w:rFonts w:ascii="Times New Roman" w:hAnsi="Times New Roman" w:cs="Times New Roman"/>
          <w:sz w:val="24"/>
          <w:szCs w:val="24"/>
        </w:rPr>
        <w:fldChar w:fldCharType="end"/>
      </w:r>
      <w:r w:rsidRPr="007F71D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26.10.2019 г.</w:t>
      </w:r>
      <w:r w:rsidRPr="007F71D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197(6677</w:t>
      </w:r>
      <w:r w:rsidR="008B0166">
        <w:rPr>
          <w:rFonts w:ascii="Times New Roman" w:hAnsi="Times New Roman" w:cs="Times New Roman"/>
          <w:sz w:val="24"/>
          <w:szCs w:val="24"/>
        </w:rPr>
        <w:t>):</w:t>
      </w:r>
    </w:p>
    <w:p w14:paraId="5DF9D0B2" w14:textId="107E7120" w:rsidR="008B0166" w:rsidRPr="008B0166" w:rsidRDefault="0068659B" w:rsidP="00843DFF">
      <w:pPr>
        <w:pStyle w:val="a6"/>
        <w:jc w:val="both"/>
        <w:rPr>
          <w:rFonts w:ascii="Times New Roman" w:hAnsi="Times New Roman" w:cs="Times New Roman"/>
          <w:b/>
          <w:bCs/>
          <w:sz w:val="24"/>
          <w:lang w:eastAsia="ru-RU"/>
        </w:rPr>
      </w:pPr>
      <w:r w:rsidRPr="0068659B">
        <w:rPr>
          <w:rFonts w:ascii="Times New Roman" w:hAnsi="Times New Roman" w:cs="Times New Roman"/>
          <w:sz w:val="24"/>
          <w:lang w:eastAsia="ru-RU"/>
        </w:rPr>
        <w:t>Для</w:t>
      </w:r>
      <w:r>
        <w:rPr>
          <w:rFonts w:ascii="Times New Roman" w:hAnsi="Times New Roman" w:cs="Times New Roman"/>
          <w:b/>
          <w:bCs/>
          <w:sz w:val="24"/>
          <w:lang w:eastAsia="ru-RU"/>
        </w:rPr>
        <w:t xml:space="preserve"> лота 8:</w:t>
      </w:r>
    </w:p>
    <w:p w14:paraId="086B1EA5" w14:textId="3FF6D85F" w:rsidR="0068659B" w:rsidRPr="001A7EE2" w:rsidRDefault="0068659B" w:rsidP="00686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с 15 апреля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01 июля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8347BB" w14:textId="52ABD3D2" w:rsidR="0068659B" w:rsidRPr="001A7EE2" w:rsidRDefault="0068659B" w:rsidP="00686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02 июля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08 июля 2020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6395B8" w14:textId="0935B926" w:rsidR="0068659B" w:rsidRPr="001A7EE2" w:rsidRDefault="0068659B" w:rsidP="00686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09 июля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15 июля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7383F1" w14:textId="5057C04D" w:rsidR="0068659B" w:rsidRPr="001A7EE2" w:rsidRDefault="0068659B" w:rsidP="00686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16 июля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22 июля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999510" w14:textId="1EE7618E" w:rsidR="0068659B" w:rsidRPr="001A7EE2" w:rsidRDefault="0068659B" w:rsidP="00686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23 июля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29 июля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F8387E" w14:textId="594E3C30" w:rsidR="0068659B" w:rsidRPr="001A7EE2" w:rsidRDefault="0068659B" w:rsidP="00686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30 июля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05 августа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9BFDA8" w14:textId="0EEC9138" w:rsidR="0068659B" w:rsidRPr="001A7EE2" w:rsidRDefault="0068659B" w:rsidP="00686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06 августа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12 августа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5F059A" w14:textId="2032DFB1" w:rsidR="0068659B" w:rsidRPr="001A7EE2" w:rsidRDefault="0068659B" w:rsidP="00686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13 августа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19 августа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66AA2E" w14:textId="35E142B1" w:rsidR="0068659B" w:rsidRDefault="0068659B" w:rsidP="00686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20 августа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26 августа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45,00%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B9CB09" w14:textId="2CDA23BC" w:rsidR="00E92410" w:rsidRDefault="00CE5CDC" w:rsidP="00843DFF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</w:t>
      </w:r>
      <w:r w:rsidRPr="00CE5CDC">
        <w:rPr>
          <w:rFonts w:ascii="Times New Roman" w:hAnsi="Times New Roman" w:cs="Times New Roman"/>
          <w:b/>
          <w:bCs/>
          <w:sz w:val="24"/>
        </w:rPr>
        <w:t>лотов 9,10:</w:t>
      </w:r>
    </w:p>
    <w:p w14:paraId="51501B06" w14:textId="2D9029DE" w:rsidR="00D10693" w:rsidRPr="001A7EE2" w:rsidRDefault="00D10693" w:rsidP="00D106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с 15 апреля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01 июля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85,00%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299C6F" w14:textId="3D92A6D1" w:rsidR="00D10693" w:rsidRPr="001A7EE2" w:rsidRDefault="00D10693" w:rsidP="00D106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июля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08 июля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630D57" w14:textId="18F4DF3A" w:rsidR="00D10693" w:rsidRPr="001A7EE2" w:rsidRDefault="00D10693" w:rsidP="00D106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09 июля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15 июля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75,00%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03933B" w14:textId="1B4BD5FD" w:rsidR="00D10693" w:rsidRPr="001A7EE2" w:rsidRDefault="00D10693" w:rsidP="00D106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16 июля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22 июля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3402FE" w14:textId="0E0CF571" w:rsidR="00D10693" w:rsidRPr="001A7EE2" w:rsidRDefault="00D10693" w:rsidP="00D106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23 июля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29 июля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63ABD4" w14:textId="4124765C" w:rsidR="00D10693" w:rsidRPr="001A7EE2" w:rsidRDefault="00D10693" w:rsidP="00D106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30 июля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05 августа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C3D0E2" w14:textId="65C4405B" w:rsidR="00D10693" w:rsidRPr="001A7EE2" w:rsidRDefault="00D10693" w:rsidP="00D106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06 августа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12 августа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316B62" w14:textId="225FCB1F" w:rsidR="00D10693" w:rsidRPr="001A7EE2" w:rsidRDefault="00D10693" w:rsidP="00D106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13 августа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19 августа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F15D0D" w14:textId="6335EA3C" w:rsidR="00D10693" w:rsidRPr="001A7EE2" w:rsidRDefault="00D10693" w:rsidP="00D106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20 августа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26 августа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45,00%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8B9C62" w14:textId="2276503B" w:rsidR="00D10693" w:rsidRDefault="00D10693" w:rsidP="00D106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27 августа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02 сентября</w:t>
      </w:r>
      <w:r w:rsidRPr="001A7EE2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799AC0D" w14:textId="38B7D1CE" w:rsidR="00CE5CDC" w:rsidRDefault="00773E37" w:rsidP="00843DFF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</w:t>
      </w:r>
      <w:r w:rsidRPr="00773E37">
        <w:rPr>
          <w:rFonts w:ascii="Times New Roman" w:hAnsi="Times New Roman" w:cs="Times New Roman"/>
          <w:b/>
          <w:bCs/>
          <w:sz w:val="24"/>
        </w:rPr>
        <w:t>лотов 13,17-19:</w:t>
      </w:r>
    </w:p>
    <w:p w14:paraId="1C60333D" w14:textId="4CF83978" w:rsidR="00A60D74" w:rsidRPr="00C56B5C" w:rsidRDefault="00A60D74" w:rsidP="00A60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с 15 апреля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01 июля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79,00%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9A7437" w14:textId="527DC7F6" w:rsidR="00A60D74" w:rsidRPr="00C56B5C" w:rsidRDefault="00A60D74" w:rsidP="00A60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02 июля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08 июля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72,00%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693FA5" w14:textId="73925B86" w:rsidR="00A60D74" w:rsidRPr="00C56B5C" w:rsidRDefault="00A60D74" w:rsidP="00A60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09 июля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15 июля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BB525E" w14:textId="4F9D4304" w:rsidR="00A60D74" w:rsidRPr="00C56B5C" w:rsidRDefault="00A60D74" w:rsidP="00A60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16 июля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22 июля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58,00%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53A72E" w14:textId="437344E3" w:rsidR="00A60D74" w:rsidRPr="00C56B5C" w:rsidRDefault="00A60D74" w:rsidP="00A60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23 июля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29 июля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51,00%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41710C" w14:textId="566D98EC" w:rsidR="00A60D74" w:rsidRPr="00C56B5C" w:rsidRDefault="00A60D74" w:rsidP="00A60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30 июля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05 августа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9A8AF6" w14:textId="227E438C" w:rsidR="00A60D74" w:rsidRDefault="00A60D74" w:rsidP="00A60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B5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06 августа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12 августа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37,00%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7EF8AA18" w14:textId="169B04A6" w:rsidR="00773E37" w:rsidRDefault="00960AC7" w:rsidP="00843DFF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</w:t>
      </w:r>
      <w:r w:rsidRPr="00960AC7">
        <w:rPr>
          <w:rFonts w:ascii="Times New Roman" w:hAnsi="Times New Roman" w:cs="Times New Roman"/>
          <w:b/>
          <w:bCs/>
          <w:sz w:val="24"/>
        </w:rPr>
        <w:t>лотов 20,21:</w:t>
      </w:r>
    </w:p>
    <w:p w14:paraId="3C04F608" w14:textId="154A5530" w:rsidR="00960AC7" w:rsidRPr="00A32CBD" w:rsidRDefault="00960AC7" w:rsidP="00960A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с 15 апреля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01 июля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61,00%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5F6A73" w14:textId="7620C0D9" w:rsidR="00960AC7" w:rsidRPr="00A32CBD" w:rsidRDefault="00960AC7" w:rsidP="00960A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02 июля 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08 июля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48,00%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837393" w14:textId="2B23AC1B" w:rsidR="00960AC7" w:rsidRDefault="00960AC7" w:rsidP="00960A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09 июля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15 июля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35,00%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540E19EA" w14:textId="7CB900DF" w:rsidR="00960AC7" w:rsidRDefault="00A31CD8" w:rsidP="00843DFF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</w:t>
      </w:r>
      <w:r w:rsidRPr="00A31CD8">
        <w:rPr>
          <w:rFonts w:ascii="Times New Roman" w:hAnsi="Times New Roman" w:cs="Times New Roman"/>
          <w:b/>
          <w:bCs/>
          <w:sz w:val="24"/>
        </w:rPr>
        <w:t>лотов 23-33:</w:t>
      </w:r>
    </w:p>
    <w:p w14:paraId="61BE872C" w14:textId="26F81C15" w:rsidR="00A31CD8" w:rsidRPr="00C56B5C" w:rsidRDefault="00A31CD8" w:rsidP="00A31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с 15 апреля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01 июля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79,00%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547D59" w14:textId="09927EF5" w:rsidR="00A31CD8" w:rsidRPr="00C56B5C" w:rsidRDefault="00A31CD8" w:rsidP="00A31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02 июля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08 июля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72,00%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599B6A" w14:textId="3C5F54D8" w:rsidR="00A31CD8" w:rsidRPr="00C56B5C" w:rsidRDefault="00A31CD8" w:rsidP="00A31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09 июля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15 июля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AC3AC8" w14:textId="7A564B1A" w:rsidR="00A31CD8" w:rsidRPr="00C56B5C" w:rsidRDefault="00A31CD8" w:rsidP="00A31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16 июля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22 июля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58,00%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57B524" w14:textId="1D87393A" w:rsidR="00A31CD8" w:rsidRPr="00C56B5C" w:rsidRDefault="00A31CD8" w:rsidP="00A31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23 июля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29 июля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51,00%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CCFF8B" w14:textId="44CA8AA1" w:rsidR="00A31CD8" w:rsidRPr="00C56B5C" w:rsidRDefault="00A31CD8" w:rsidP="00A31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30 июля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05 августа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744CB1" w14:textId="0BDBEAE1" w:rsidR="00A31CD8" w:rsidRPr="00C56B5C" w:rsidRDefault="00A31CD8" w:rsidP="00A31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06 августа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12 августа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37,00%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AEE9EF" w14:textId="256C8BF2" w:rsidR="00A31CD8" w:rsidRDefault="00A31CD8" w:rsidP="00A31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13 августа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19 августа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30,00%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60636FA2" w14:textId="3D68AEB8" w:rsidR="00A31CD8" w:rsidRPr="00106125" w:rsidRDefault="00106125" w:rsidP="00843DFF">
      <w:pPr>
        <w:pStyle w:val="a6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Для </w:t>
      </w:r>
      <w:r w:rsidRPr="00106125">
        <w:rPr>
          <w:rFonts w:ascii="Times New Roman" w:hAnsi="Times New Roman" w:cs="Times New Roman"/>
          <w:b/>
          <w:bCs/>
          <w:sz w:val="24"/>
        </w:rPr>
        <w:t>лотов 34-39:</w:t>
      </w:r>
    </w:p>
    <w:p w14:paraId="6C1AF26A" w14:textId="1BABCE15" w:rsidR="00841E14" w:rsidRPr="00A32CBD" w:rsidRDefault="00841E14" w:rsidP="00841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с 15 апреля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01 июля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64,00%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D2BA5A" w14:textId="68B9856E" w:rsidR="00841E14" w:rsidRPr="00A32CBD" w:rsidRDefault="00841E14" w:rsidP="00841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02 июля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08 июля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52,00%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43F3A1" w14:textId="7113D2A8" w:rsidR="00841E14" w:rsidRPr="00A32CBD" w:rsidRDefault="00841E14" w:rsidP="00841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09 июля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15 июля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E60E4D" w14:textId="40CA7E13" w:rsidR="00841E14" w:rsidRDefault="00841E14" w:rsidP="00841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16 июля 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22 июля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28,00%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6CF0C7A1" w14:textId="310E0DFC" w:rsidR="00A60D74" w:rsidRDefault="003C49AF" w:rsidP="00843DFF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</w:t>
      </w:r>
      <w:r w:rsidRPr="003C49AF">
        <w:rPr>
          <w:rFonts w:ascii="Times New Roman" w:hAnsi="Times New Roman" w:cs="Times New Roman"/>
          <w:b/>
          <w:bCs/>
          <w:sz w:val="24"/>
        </w:rPr>
        <w:t>лотов 69-72:</w:t>
      </w:r>
    </w:p>
    <w:p w14:paraId="495BB31A" w14:textId="1FEAFD62" w:rsidR="003C49AF" w:rsidRPr="00C56B5C" w:rsidRDefault="003C49AF" w:rsidP="003C49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с 15 апреля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01 июля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67,00%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F2C143" w14:textId="14D8A555" w:rsidR="003C49AF" w:rsidRPr="00C56B5C" w:rsidRDefault="003C49AF" w:rsidP="003C49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02 июля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08 июля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56,00%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ED18DB" w14:textId="001DC50B" w:rsidR="003C49AF" w:rsidRPr="00C56B5C" w:rsidRDefault="003C49AF" w:rsidP="003C49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09 июля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15 июля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45,00%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DF6A84" w14:textId="2D25A582" w:rsidR="003C49AF" w:rsidRPr="00C56B5C" w:rsidRDefault="003C49AF" w:rsidP="003C49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16 июля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22 июля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34,00%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062571" w14:textId="779AB1EA" w:rsidR="003C49AF" w:rsidRDefault="003C49AF" w:rsidP="003C49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23 июля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29 июля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23,00%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033B4562" w14:textId="0D92E5C4" w:rsidR="003C49AF" w:rsidRDefault="00516304" w:rsidP="00843DFF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</w:t>
      </w:r>
      <w:r w:rsidRPr="00516304">
        <w:rPr>
          <w:rFonts w:ascii="Times New Roman" w:hAnsi="Times New Roman" w:cs="Times New Roman"/>
          <w:b/>
          <w:bCs/>
          <w:sz w:val="24"/>
        </w:rPr>
        <w:t>лотов 75-89:</w:t>
      </w:r>
    </w:p>
    <w:p w14:paraId="43E6FFAC" w14:textId="7887CCE9" w:rsidR="00516304" w:rsidRPr="0045143D" w:rsidRDefault="00516304" w:rsidP="005163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с 15 апреля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01 июля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EB4234" w14:textId="7DF483A1" w:rsidR="00516304" w:rsidRPr="0045143D" w:rsidRDefault="00516304" w:rsidP="005163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02 июля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08 июля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68,00%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577AC3" w14:textId="7E923C05" w:rsidR="00516304" w:rsidRPr="0045143D" w:rsidRDefault="00516304" w:rsidP="005163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09 июля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15 июля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0D7BAE" w14:textId="793A22D0" w:rsidR="00516304" w:rsidRPr="0045143D" w:rsidRDefault="00516304" w:rsidP="005163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16 июля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22 июля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52,00%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4EB12F" w14:textId="69764DDE" w:rsidR="00516304" w:rsidRPr="0045143D" w:rsidRDefault="00516304" w:rsidP="005163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23 июля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29 июля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F00BED" w14:textId="0C01F664" w:rsidR="00516304" w:rsidRPr="0045143D" w:rsidRDefault="00516304" w:rsidP="005163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30 июля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05 августа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36,00%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06513F" w14:textId="09BF9800" w:rsidR="00516304" w:rsidRPr="0045143D" w:rsidRDefault="00516304" w:rsidP="005163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06 августа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12 августа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28,00%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67C909" w14:textId="6B92DA3D" w:rsidR="00516304" w:rsidRDefault="00516304" w:rsidP="005163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13 августа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19 августа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20,00%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C365B42" w14:textId="60579AA9" w:rsidR="00A60D74" w:rsidRDefault="00C10E10" w:rsidP="00843DFF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</w:t>
      </w:r>
      <w:r w:rsidRPr="00C10E10">
        <w:rPr>
          <w:rFonts w:ascii="Times New Roman" w:hAnsi="Times New Roman" w:cs="Times New Roman"/>
          <w:b/>
          <w:bCs/>
          <w:sz w:val="24"/>
        </w:rPr>
        <w:t>лотов 90-93:</w:t>
      </w:r>
    </w:p>
    <w:p w14:paraId="5CF6319E" w14:textId="73157D2A" w:rsidR="00C10E10" w:rsidRPr="00C56B5C" w:rsidRDefault="00C10E10" w:rsidP="00CF5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с 15 апреля 2020 г. по </w:t>
      </w:r>
      <w:r w:rsidR="00CF5991">
        <w:rPr>
          <w:rFonts w:ascii="Times New Roman" w:hAnsi="Times New Roman" w:cs="Times New Roman"/>
          <w:color w:val="000000"/>
          <w:sz w:val="24"/>
          <w:szCs w:val="24"/>
        </w:rPr>
        <w:t>01 июля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79,00%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DA6F36" w14:textId="41FCE7DF" w:rsidR="00C10E10" w:rsidRPr="00C56B5C" w:rsidRDefault="00C10E10" w:rsidP="00CF5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CF5991">
        <w:rPr>
          <w:rFonts w:ascii="Times New Roman" w:hAnsi="Times New Roman" w:cs="Times New Roman"/>
          <w:color w:val="000000"/>
          <w:sz w:val="24"/>
          <w:szCs w:val="24"/>
        </w:rPr>
        <w:t>02 июля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CF5991">
        <w:rPr>
          <w:rFonts w:ascii="Times New Roman" w:hAnsi="Times New Roman" w:cs="Times New Roman"/>
          <w:color w:val="000000"/>
          <w:sz w:val="24"/>
          <w:szCs w:val="24"/>
        </w:rPr>
        <w:t>08 июля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72,00%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E94B47" w14:textId="2C9FEA0D" w:rsidR="00C10E10" w:rsidRPr="00C56B5C" w:rsidRDefault="00C10E10" w:rsidP="00CF5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CF5991">
        <w:rPr>
          <w:rFonts w:ascii="Times New Roman" w:hAnsi="Times New Roman" w:cs="Times New Roman"/>
          <w:color w:val="000000"/>
          <w:sz w:val="24"/>
          <w:szCs w:val="24"/>
        </w:rPr>
        <w:t>09 июля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CF5991">
        <w:rPr>
          <w:rFonts w:ascii="Times New Roman" w:hAnsi="Times New Roman" w:cs="Times New Roman"/>
          <w:color w:val="000000"/>
          <w:sz w:val="24"/>
          <w:szCs w:val="24"/>
        </w:rPr>
        <w:t>15 июля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F9A28E" w14:textId="1C0FD9CF" w:rsidR="00C10E10" w:rsidRPr="00C56B5C" w:rsidRDefault="00C10E10" w:rsidP="00CF5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CF5991">
        <w:rPr>
          <w:rFonts w:ascii="Times New Roman" w:hAnsi="Times New Roman" w:cs="Times New Roman"/>
          <w:color w:val="000000"/>
          <w:sz w:val="24"/>
          <w:szCs w:val="24"/>
        </w:rPr>
        <w:t>16 июля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CF5991">
        <w:rPr>
          <w:rFonts w:ascii="Times New Roman" w:hAnsi="Times New Roman" w:cs="Times New Roman"/>
          <w:color w:val="000000"/>
          <w:sz w:val="24"/>
          <w:szCs w:val="24"/>
        </w:rPr>
        <w:t>22 июля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58,00%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DE1187" w14:textId="3DFC5CF8" w:rsidR="00C10E10" w:rsidRPr="00C56B5C" w:rsidRDefault="00C10E10" w:rsidP="00CF5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CF5991">
        <w:rPr>
          <w:rFonts w:ascii="Times New Roman" w:hAnsi="Times New Roman" w:cs="Times New Roman"/>
          <w:color w:val="000000"/>
          <w:sz w:val="24"/>
          <w:szCs w:val="24"/>
        </w:rPr>
        <w:t>23 июля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CF5991">
        <w:rPr>
          <w:rFonts w:ascii="Times New Roman" w:hAnsi="Times New Roman" w:cs="Times New Roman"/>
          <w:color w:val="000000"/>
          <w:sz w:val="24"/>
          <w:szCs w:val="24"/>
        </w:rPr>
        <w:t>29 июля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51,00%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53501F" w14:textId="6182252B" w:rsidR="00C10E10" w:rsidRPr="00C56B5C" w:rsidRDefault="00C10E10" w:rsidP="00CF5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CF5991">
        <w:rPr>
          <w:rFonts w:ascii="Times New Roman" w:hAnsi="Times New Roman" w:cs="Times New Roman"/>
          <w:color w:val="000000"/>
          <w:sz w:val="24"/>
          <w:szCs w:val="24"/>
        </w:rPr>
        <w:t>30 июля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CF5991">
        <w:rPr>
          <w:rFonts w:ascii="Times New Roman" w:hAnsi="Times New Roman" w:cs="Times New Roman"/>
          <w:color w:val="000000"/>
          <w:sz w:val="24"/>
          <w:szCs w:val="24"/>
        </w:rPr>
        <w:t>05 августа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357447" w14:textId="51C758DA" w:rsidR="00C10E10" w:rsidRPr="00C56B5C" w:rsidRDefault="00C10E10" w:rsidP="00CF5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CF5991">
        <w:rPr>
          <w:rFonts w:ascii="Times New Roman" w:hAnsi="Times New Roman" w:cs="Times New Roman"/>
          <w:color w:val="000000"/>
          <w:sz w:val="24"/>
          <w:szCs w:val="24"/>
        </w:rPr>
        <w:t>06 августа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CF5991">
        <w:rPr>
          <w:rFonts w:ascii="Times New Roman" w:hAnsi="Times New Roman" w:cs="Times New Roman"/>
          <w:color w:val="000000"/>
          <w:sz w:val="24"/>
          <w:szCs w:val="24"/>
        </w:rPr>
        <w:t>12 августа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37,00%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BA986B" w14:textId="39D89004" w:rsidR="00C10E10" w:rsidRPr="00C56B5C" w:rsidRDefault="00C10E10" w:rsidP="00CF5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CF5991">
        <w:rPr>
          <w:rFonts w:ascii="Times New Roman" w:hAnsi="Times New Roman" w:cs="Times New Roman"/>
          <w:color w:val="000000"/>
          <w:sz w:val="24"/>
          <w:szCs w:val="24"/>
        </w:rPr>
        <w:t>13 августа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CF5991">
        <w:rPr>
          <w:rFonts w:ascii="Times New Roman" w:hAnsi="Times New Roman" w:cs="Times New Roman"/>
          <w:color w:val="000000"/>
          <w:sz w:val="24"/>
          <w:szCs w:val="24"/>
        </w:rPr>
        <w:t>19 августа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30,00%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76056F" w14:textId="33EC53CF" w:rsidR="00C10E10" w:rsidRPr="00C56B5C" w:rsidRDefault="00C10E10" w:rsidP="00CF5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B5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</w:t>
      </w:r>
      <w:r w:rsidR="00CF5991">
        <w:rPr>
          <w:rFonts w:ascii="Times New Roman" w:hAnsi="Times New Roman" w:cs="Times New Roman"/>
          <w:color w:val="000000"/>
          <w:sz w:val="24"/>
          <w:szCs w:val="24"/>
        </w:rPr>
        <w:t>20 августа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CF5991">
        <w:rPr>
          <w:rFonts w:ascii="Times New Roman" w:hAnsi="Times New Roman" w:cs="Times New Roman"/>
          <w:color w:val="000000"/>
          <w:sz w:val="24"/>
          <w:szCs w:val="24"/>
        </w:rPr>
        <w:t>26 августа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23,00%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BB2E84" w14:textId="3665DAA9" w:rsidR="00C10E10" w:rsidRDefault="00C10E10" w:rsidP="00CF5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CF5991">
        <w:rPr>
          <w:rFonts w:ascii="Times New Roman" w:hAnsi="Times New Roman" w:cs="Times New Roman"/>
          <w:color w:val="000000"/>
          <w:sz w:val="24"/>
          <w:szCs w:val="24"/>
        </w:rPr>
        <w:t>27 августа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CF5991">
        <w:rPr>
          <w:rFonts w:ascii="Times New Roman" w:hAnsi="Times New Roman" w:cs="Times New Roman"/>
          <w:color w:val="000000"/>
          <w:sz w:val="24"/>
          <w:szCs w:val="24"/>
        </w:rPr>
        <w:t>02 сентября</w:t>
      </w:r>
      <w:r w:rsidRPr="00C56B5C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16,00%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1BD53245" w14:textId="52D2C8B8" w:rsidR="00C10E10" w:rsidRPr="00C94BFA" w:rsidRDefault="00C94BFA" w:rsidP="00843DFF">
      <w:pPr>
        <w:pStyle w:val="a6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Для </w:t>
      </w:r>
      <w:r w:rsidRPr="00C94BFA">
        <w:rPr>
          <w:rFonts w:ascii="Times New Roman" w:hAnsi="Times New Roman" w:cs="Times New Roman"/>
          <w:b/>
          <w:bCs/>
          <w:sz w:val="24"/>
        </w:rPr>
        <w:t>лотов 106,107:</w:t>
      </w:r>
    </w:p>
    <w:p w14:paraId="0DC3EC48" w14:textId="06709935" w:rsidR="00C44FE0" w:rsidRPr="0045143D" w:rsidRDefault="00C44FE0" w:rsidP="00C44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с 15 апреля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01 июля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4C4373" w14:textId="1CBB2D3D" w:rsidR="00C44FE0" w:rsidRPr="0045143D" w:rsidRDefault="00C44FE0" w:rsidP="00C44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02 июля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08 июля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68,00%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C45C94" w14:textId="686057D7" w:rsidR="00C44FE0" w:rsidRPr="0045143D" w:rsidRDefault="00C44FE0" w:rsidP="00C44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09 июля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15 июля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2096C0" w14:textId="5F070F7A" w:rsidR="00C44FE0" w:rsidRPr="0045143D" w:rsidRDefault="00C44FE0" w:rsidP="00C44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16 июля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22 июля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52,00%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43F654" w14:textId="250AAB01" w:rsidR="00C44FE0" w:rsidRPr="0045143D" w:rsidRDefault="00C44FE0" w:rsidP="00C44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23 июля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29 июля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4DBF4B" w14:textId="01A5E7E4" w:rsidR="00C44FE0" w:rsidRPr="0045143D" w:rsidRDefault="00C44FE0" w:rsidP="00C44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30 июля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05 августа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36,00%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B084B9" w14:textId="5A83EF5A" w:rsidR="00C44FE0" w:rsidRPr="0045143D" w:rsidRDefault="00C44FE0" w:rsidP="00C44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06 августа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12 августа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28,00%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E09D4C" w14:textId="4C0019D9" w:rsidR="00C44FE0" w:rsidRPr="0045143D" w:rsidRDefault="00C44FE0" w:rsidP="00C44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13 августа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19 августа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20,00%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FF62A0" w14:textId="06AC9036" w:rsidR="00C44FE0" w:rsidRDefault="00C44FE0" w:rsidP="00C44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20 августа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26 августа</w:t>
      </w:r>
      <w:r w:rsidRPr="0045143D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12,00%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7E7FB156" w14:textId="4D9B597A" w:rsidR="00C94BFA" w:rsidRDefault="00FD239F" w:rsidP="00843DFF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</w:t>
      </w:r>
      <w:r w:rsidRPr="00FD239F">
        <w:rPr>
          <w:rFonts w:ascii="Times New Roman" w:hAnsi="Times New Roman" w:cs="Times New Roman"/>
          <w:b/>
          <w:bCs/>
          <w:sz w:val="24"/>
        </w:rPr>
        <w:t>лотов</w:t>
      </w:r>
      <w:r>
        <w:rPr>
          <w:rFonts w:ascii="Times New Roman" w:hAnsi="Times New Roman" w:cs="Times New Roman"/>
          <w:b/>
          <w:bCs/>
          <w:sz w:val="24"/>
        </w:rPr>
        <w:t xml:space="preserve"> 110,111,113,114,116,118,120,121:</w:t>
      </w:r>
    </w:p>
    <w:p w14:paraId="5474388F" w14:textId="08C1F0A5" w:rsidR="00FD239F" w:rsidRPr="00A32CBD" w:rsidRDefault="00FD239F" w:rsidP="00FD2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с 15 апреля 2020 г. по </w:t>
      </w:r>
      <w:r w:rsidR="0090484A">
        <w:rPr>
          <w:rFonts w:ascii="Times New Roman" w:hAnsi="Times New Roman" w:cs="Times New Roman"/>
          <w:color w:val="000000"/>
          <w:sz w:val="24"/>
          <w:szCs w:val="24"/>
        </w:rPr>
        <w:t>01 июля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61,00%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AA99F3" w14:textId="716E15E1" w:rsidR="00FD239F" w:rsidRPr="00A32CBD" w:rsidRDefault="00FD239F" w:rsidP="00FD2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90484A">
        <w:rPr>
          <w:rFonts w:ascii="Times New Roman" w:hAnsi="Times New Roman" w:cs="Times New Roman"/>
          <w:color w:val="000000"/>
          <w:sz w:val="24"/>
          <w:szCs w:val="24"/>
        </w:rPr>
        <w:t>02 июля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90484A">
        <w:rPr>
          <w:rFonts w:ascii="Times New Roman" w:hAnsi="Times New Roman" w:cs="Times New Roman"/>
          <w:color w:val="000000"/>
          <w:sz w:val="24"/>
          <w:szCs w:val="24"/>
        </w:rPr>
        <w:t>08 июля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48,00%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E0A424" w14:textId="4EA81C31" w:rsidR="00FD239F" w:rsidRPr="00A32CBD" w:rsidRDefault="00FD239F" w:rsidP="00FD2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90484A">
        <w:rPr>
          <w:rFonts w:ascii="Times New Roman" w:hAnsi="Times New Roman" w:cs="Times New Roman"/>
          <w:color w:val="000000"/>
          <w:sz w:val="24"/>
          <w:szCs w:val="24"/>
        </w:rPr>
        <w:t>09 июля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90484A">
        <w:rPr>
          <w:rFonts w:ascii="Times New Roman" w:hAnsi="Times New Roman" w:cs="Times New Roman"/>
          <w:color w:val="000000"/>
          <w:sz w:val="24"/>
          <w:szCs w:val="24"/>
        </w:rPr>
        <w:t>15 июля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35,00%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05E100" w14:textId="6A705709" w:rsidR="00FD239F" w:rsidRPr="00A32CBD" w:rsidRDefault="00FD239F" w:rsidP="00FD2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90484A">
        <w:rPr>
          <w:rFonts w:ascii="Times New Roman" w:hAnsi="Times New Roman" w:cs="Times New Roman"/>
          <w:color w:val="000000"/>
          <w:sz w:val="24"/>
          <w:szCs w:val="24"/>
        </w:rPr>
        <w:t>16 июля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90484A">
        <w:rPr>
          <w:rFonts w:ascii="Times New Roman" w:hAnsi="Times New Roman" w:cs="Times New Roman"/>
          <w:color w:val="000000"/>
          <w:sz w:val="24"/>
          <w:szCs w:val="24"/>
        </w:rPr>
        <w:t>22 июля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22,00%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95BACD" w14:textId="2F84E0BC" w:rsidR="00FD239F" w:rsidRDefault="00FD239F" w:rsidP="00FD2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90484A">
        <w:rPr>
          <w:rFonts w:ascii="Times New Roman" w:hAnsi="Times New Roman" w:cs="Times New Roman"/>
          <w:color w:val="000000"/>
          <w:sz w:val="24"/>
          <w:szCs w:val="24"/>
        </w:rPr>
        <w:t>23 июля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90484A">
        <w:rPr>
          <w:rFonts w:ascii="Times New Roman" w:hAnsi="Times New Roman" w:cs="Times New Roman"/>
          <w:color w:val="000000"/>
          <w:sz w:val="24"/>
          <w:szCs w:val="24"/>
        </w:rPr>
        <w:t>29 июля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567EAB08" w14:textId="1E54A1A7" w:rsidR="00FD239F" w:rsidRPr="00D53DC1" w:rsidRDefault="00FA3B91" w:rsidP="00843DFF">
      <w:pPr>
        <w:pStyle w:val="a6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Для </w:t>
      </w:r>
      <w:r w:rsidRPr="00D53DC1">
        <w:rPr>
          <w:rFonts w:ascii="Times New Roman" w:hAnsi="Times New Roman" w:cs="Times New Roman"/>
          <w:b/>
          <w:bCs/>
          <w:sz w:val="24"/>
        </w:rPr>
        <w:t xml:space="preserve">лотов </w:t>
      </w:r>
      <w:r w:rsidR="00D53DC1" w:rsidRPr="00D53DC1">
        <w:rPr>
          <w:rFonts w:ascii="Times New Roman" w:hAnsi="Times New Roman" w:cs="Times New Roman"/>
          <w:b/>
          <w:bCs/>
          <w:sz w:val="24"/>
        </w:rPr>
        <w:t>122-147,</w:t>
      </w:r>
      <w:r w:rsidR="00BE2886">
        <w:rPr>
          <w:rFonts w:ascii="Times New Roman" w:hAnsi="Times New Roman" w:cs="Times New Roman"/>
          <w:b/>
          <w:bCs/>
          <w:sz w:val="24"/>
        </w:rPr>
        <w:t>149-187,189-195:</w:t>
      </w:r>
    </w:p>
    <w:p w14:paraId="7D81C91A" w14:textId="784BFC31" w:rsidR="00D53DC1" w:rsidRPr="00A32CBD" w:rsidRDefault="00D53DC1" w:rsidP="00D53D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с 15 апреля 2020 г. по </w:t>
      </w:r>
      <w:r w:rsidR="00301C67">
        <w:rPr>
          <w:rFonts w:ascii="Times New Roman" w:hAnsi="Times New Roman" w:cs="Times New Roman"/>
          <w:color w:val="000000"/>
          <w:sz w:val="24"/>
          <w:szCs w:val="24"/>
        </w:rPr>
        <w:t>01 июля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0CEEEA" w14:textId="07BB362C" w:rsidR="00D53DC1" w:rsidRPr="00A32CBD" w:rsidRDefault="00D53DC1" w:rsidP="00D53D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301C67">
        <w:rPr>
          <w:rFonts w:ascii="Times New Roman" w:hAnsi="Times New Roman" w:cs="Times New Roman"/>
          <w:color w:val="000000"/>
          <w:sz w:val="24"/>
          <w:szCs w:val="24"/>
        </w:rPr>
        <w:t>02 июля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301C67">
        <w:rPr>
          <w:rFonts w:ascii="Times New Roman" w:hAnsi="Times New Roman" w:cs="Times New Roman"/>
          <w:color w:val="000000"/>
          <w:sz w:val="24"/>
          <w:szCs w:val="24"/>
        </w:rPr>
        <w:t>08 июля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368C9B" w14:textId="75167865" w:rsidR="00D53DC1" w:rsidRPr="00A32CBD" w:rsidRDefault="00D53DC1" w:rsidP="00D53D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301C67">
        <w:rPr>
          <w:rFonts w:ascii="Times New Roman" w:hAnsi="Times New Roman" w:cs="Times New Roman"/>
          <w:color w:val="000000"/>
          <w:sz w:val="24"/>
          <w:szCs w:val="24"/>
        </w:rPr>
        <w:t>09 июля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301C67">
        <w:rPr>
          <w:rFonts w:ascii="Times New Roman" w:hAnsi="Times New Roman" w:cs="Times New Roman"/>
          <w:color w:val="000000"/>
          <w:sz w:val="24"/>
          <w:szCs w:val="24"/>
        </w:rPr>
        <w:t>15 июля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50,00%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BCEB0E" w14:textId="20E5CAA9" w:rsidR="00D53DC1" w:rsidRPr="00A32CBD" w:rsidRDefault="00D53DC1" w:rsidP="00D53D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301C67">
        <w:rPr>
          <w:rFonts w:ascii="Times New Roman" w:hAnsi="Times New Roman" w:cs="Times New Roman"/>
          <w:color w:val="000000"/>
          <w:sz w:val="24"/>
          <w:szCs w:val="24"/>
        </w:rPr>
        <w:t>16 июля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301C67">
        <w:rPr>
          <w:rFonts w:ascii="Times New Roman" w:hAnsi="Times New Roman" w:cs="Times New Roman"/>
          <w:color w:val="000000"/>
          <w:sz w:val="24"/>
          <w:szCs w:val="24"/>
        </w:rPr>
        <w:t>22 июля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923C46" w14:textId="39E3A317" w:rsidR="00D53DC1" w:rsidRPr="00A32CBD" w:rsidRDefault="00D53DC1" w:rsidP="00D53D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301C67">
        <w:rPr>
          <w:rFonts w:ascii="Times New Roman" w:hAnsi="Times New Roman" w:cs="Times New Roman"/>
          <w:color w:val="000000"/>
          <w:sz w:val="24"/>
          <w:szCs w:val="24"/>
        </w:rPr>
        <w:t>23 июля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301C67">
        <w:rPr>
          <w:rFonts w:ascii="Times New Roman" w:hAnsi="Times New Roman" w:cs="Times New Roman"/>
          <w:color w:val="000000"/>
          <w:sz w:val="24"/>
          <w:szCs w:val="24"/>
        </w:rPr>
        <w:t>29 июля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30,00%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1F0826" w14:textId="0C1CF194" w:rsidR="00D53DC1" w:rsidRPr="00A32CBD" w:rsidRDefault="00D53DC1" w:rsidP="00D53D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301C67">
        <w:rPr>
          <w:rFonts w:ascii="Times New Roman" w:hAnsi="Times New Roman" w:cs="Times New Roman"/>
          <w:color w:val="000000"/>
          <w:sz w:val="24"/>
          <w:szCs w:val="24"/>
        </w:rPr>
        <w:t>30 июля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301C67">
        <w:rPr>
          <w:rFonts w:ascii="Times New Roman" w:hAnsi="Times New Roman" w:cs="Times New Roman"/>
          <w:color w:val="000000"/>
          <w:sz w:val="24"/>
          <w:szCs w:val="24"/>
        </w:rPr>
        <w:t>05 августа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20,00%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A3E2A1" w14:textId="0F2C1A17" w:rsidR="00C44FE0" w:rsidRDefault="00D53DC1" w:rsidP="00301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301C67">
        <w:rPr>
          <w:rFonts w:ascii="Times New Roman" w:hAnsi="Times New Roman" w:cs="Times New Roman"/>
          <w:color w:val="000000"/>
          <w:sz w:val="24"/>
          <w:szCs w:val="24"/>
        </w:rPr>
        <w:t>06 августа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301C67">
        <w:rPr>
          <w:rFonts w:ascii="Times New Roman" w:hAnsi="Times New Roman" w:cs="Times New Roman"/>
          <w:color w:val="000000"/>
          <w:sz w:val="24"/>
          <w:szCs w:val="24"/>
        </w:rPr>
        <w:t>12 августа</w:t>
      </w:r>
      <w:r w:rsidRPr="00A32CBD"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10,00%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6540F5C0" w14:textId="6C2756B5"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</w:rPr>
      </w:pPr>
      <w:r w:rsidRPr="00C25FE0">
        <w:rPr>
          <w:rFonts w:ascii="Times New Roman" w:hAnsi="Times New Roman" w:cs="Times New Roman"/>
          <w:sz w:val="24"/>
        </w:rPr>
        <w:t>Вся остальная информация и нумерация лотов остаются без изменений.</w:t>
      </w:r>
    </w:p>
    <w:p w14:paraId="0820BA85" w14:textId="77777777"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14:paraId="6AA025C7" w14:textId="77777777" w:rsidR="00843DFF" w:rsidRDefault="00843DFF" w:rsidP="0069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63C9B" w14:textId="77777777" w:rsidR="00697C1E" w:rsidRPr="00697C1E" w:rsidRDefault="00697C1E" w:rsidP="0069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FBCB4" w14:textId="77777777"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A3"/>
    <w:rsid w:val="00004185"/>
    <w:rsid w:val="00050B84"/>
    <w:rsid w:val="000A3BE7"/>
    <w:rsid w:val="000E2B59"/>
    <w:rsid w:val="00106125"/>
    <w:rsid w:val="00164B7E"/>
    <w:rsid w:val="00186E0E"/>
    <w:rsid w:val="00187CC5"/>
    <w:rsid w:val="001C1E80"/>
    <w:rsid w:val="00221489"/>
    <w:rsid w:val="002276BD"/>
    <w:rsid w:val="00251654"/>
    <w:rsid w:val="00285397"/>
    <w:rsid w:val="00293E53"/>
    <w:rsid w:val="00301C67"/>
    <w:rsid w:val="003A0D12"/>
    <w:rsid w:val="003B7C4F"/>
    <w:rsid w:val="003C2CA3"/>
    <w:rsid w:val="003C49AF"/>
    <w:rsid w:val="003F35D1"/>
    <w:rsid w:val="00401820"/>
    <w:rsid w:val="004C1870"/>
    <w:rsid w:val="005050B9"/>
    <w:rsid w:val="00516304"/>
    <w:rsid w:val="00525501"/>
    <w:rsid w:val="005E06AC"/>
    <w:rsid w:val="005E5DC1"/>
    <w:rsid w:val="0068659B"/>
    <w:rsid w:val="00697C1E"/>
    <w:rsid w:val="007466AE"/>
    <w:rsid w:val="00761009"/>
    <w:rsid w:val="00773E37"/>
    <w:rsid w:val="007F6563"/>
    <w:rsid w:val="00841E14"/>
    <w:rsid w:val="00843DFF"/>
    <w:rsid w:val="0086284C"/>
    <w:rsid w:val="008B0166"/>
    <w:rsid w:val="008B56F1"/>
    <w:rsid w:val="0090484A"/>
    <w:rsid w:val="009537EB"/>
    <w:rsid w:val="00960AC7"/>
    <w:rsid w:val="0098222E"/>
    <w:rsid w:val="009B3847"/>
    <w:rsid w:val="009C680D"/>
    <w:rsid w:val="00A31CD8"/>
    <w:rsid w:val="00A50FF2"/>
    <w:rsid w:val="00A60D74"/>
    <w:rsid w:val="00AB523E"/>
    <w:rsid w:val="00AC3C9D"/>
    <w:rsid w:val="00AC5F5A"/>
    <w:rsid w:val="00B546AB"/>
    <w:rsid w:val="00B62161"/>
    <w:rsid w:val="00BB4CCE"/>
    <w:rsid w:val="00BE2886"/>
    <w:rsid w:val="00C10E10"/>
    <w:rsid w:val="00C44FE0"/>
    <w:rsid w:val="00C94BFA"/>
    <w:rsid w:val="00CB2364"/>
    <w:rsid w:val="00CD1889"/>
    <w:rsid w:val="00CE1D1A"/>
    <w:rsid w:val="00CE5CDC"/>
    <w:rsid w:val="00CF5991"/>
    <w:rsid w:val="00D10693"/>
    <w:rsid w:val="00D53DC1"/>
    <w:rsid w:val="00D82789"/>
    <w:rsid w:val="00E92410"/>
    <w:rsid w:val="00EA0936"/>
    <w:rsid w:val="00EC09BF"/>
    <w:rsid w:val="00EC2A73"/>
    <w:rsid w:val="00EE526C"/>
    <w:rsid w:val="00F06583"/>
    <w:rsid w:val="00F14427"/>
    <w:rsid w:val="00F145EB"/>
    <w:rsid w:val="00F37DD2"/>
    <w:rsid w:val="00F97C18"/>
    <w:rsid w:val="00FA3B91"/>
    <w:rsid w:val="00FC4872"/>
    <w:rsid w:val="00FD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F26D"/>
  <w15:chartTrackingRefBased/>
  <w15:docId w15:val="{EE58E820-21A7-4A2A-9AA7-7FB33CA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654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78</cp:revision>
  <dcterms:created xsi:type="dcterms:W3CDTF">2020-04-06T06:13:00Z</dcterms:created>
  <dcterms:modified xsi:type="dcterms:W3CDTF">2020-06-16T12:22:00Z</dcterms:modified>
</cp:coreProperties>
</file>