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48" w:rsidRPr="003E0AAF" w:rsidRDefault="000B5048" w:rsidP="000B5048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0B5048" w:rsidRPr="003E0AAF" w:rsidRDefault="000B5048" w:rsidP="000B5048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56</w:t>
      </w:r>
      <w:r w:rsidRPr="000B5048">
        <w:rPr>
          <w:sz w:val="22"/>
          <w:szCs w:val="22"/>
        </w:rPr>
        <w:t>2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0B5048" w:rsidRDefault="000B5048" w:rsidP="000B504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0B5048" w:rsidRPr="002C4285" w:rsidRDefault="000B5048" w:rsidP="000B5048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0B5048" w:rsidRDefault="000B5048" w:rsidP="000B5048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0B5048" w:rsidRPr="00754546" w:rsidRDefault="000B5048" w:rsidP="000B5048">
      <w:pPr>
        <w:pStyle w:val="a3"/>
        <w:rPr>
          <w:b w:val="0"/>
          <w:bCs w:val="0"/>
          <w:spacing w:val="30"/>
          <w:sz w:val="24"/>
          <w:szCs w:val="24"/>
        </w:rPr>
      </w:pPr>
    </w:p>
    <w:p w:rsidR="000B5048" w:rsidRPr="00E8321F" w:rsidRDefault="000B5048" w:rsidP="000B5048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90EB5">
        <w:rPr>
          <w:b/>
        </w:rPr>
        <w:t>Максименко Александр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___________ в ходе процедуры банкротства</w:t>
      </w:r>
      <w:r>
        <w:t xml:space="preserve"> Должника _________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0B5048" w:rsidRPr="00376C4F" w:rsidRDefault="000B5048" w:rsidP="000B5048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0B5048" w:rsidRPr="004B4B07" w:rsidRDefault="000B5048" w:rsidP="000B5048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0B5048" w:rsidRPr="00F17123" w:rsidRDefault="000B5048" w:rsidP="000B5048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0B5048" w:rsidRPr="004B4B07" w:rsidRDefault="000B5048" w:rsidP="000B5048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0B5048" w:rsidRPr="00376C4F" w:rsidRDefault="000B5048" w:rsidP="000B5048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0B5048" w:rsidRPr="00376C4F" w:rsidRDefault="000B5048" w:rsidP="000B504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B5048" w:rsidRPr="001065B6" w:rsidRDefault="000B5048" w:rsidP="000B504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0B5048" w:rsidRPr="001065B6" w:rsidRDefault="000B5048" w:rsidP="000B5048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0B5048" w:rsidRPr="001065B6" w:rsidRDefault="000B5048" w:rsidP="000B5048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0B5048" w:rsidRPr="001065B6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0B5048" w:rsidRPr="001065B6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0B5048" w:rsidRPr="001065B6" w:rsidRDefault="000B5048" w:rsidP="000B5048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0B5048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0B5048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0B5048" w:rsidRPr="001065B6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0B5048" w:rsidRPr="001065B6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0B5048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0B5048" w:rsidRPr="001065B6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0B5048" w:rsidRPr="001065B6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0B5048" w:rsidRPr="001065B6" w:rsidRDefault="000B5048" w:rsidP="000B5048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0B5048" w:rsidRPr="001065B6" w:rsidRDefault="000B5048" w:rsidP="000B5048">
      <w:pPr>
        <w:ind w:firstLine="464"/>
        <w:jc w:val="both"/>
        <w:rPr>
          <w:color w:val="auto"/>
        </w:rPr>
      </w:pPr>
    </w:p>
    <w:p w:rsidR="000B5048" w:rsidRPr="001065B6" w:rsidRDefault="000B5048" w:rsidP="000B5048">
      <w:pPr>
        <w:ind w:firstLine="464"/>
        <w:jc w:val="both"/>
        <w:rPr>
          <w:color w:val="auto"/>
        </w:rPr>
      </w:pPr>
    </w:p>
    <w:p w:rsidR="000B5048" w:rsidRPr="001065B6" w:rsidRDefault="000B5048" w:rsidP="000B5048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0B5048" w:rsidRPr="007654A1" w:rsidRDefault="000B5048" w:rsidP="000B5048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B5048" w:rsidRPr="007654A1" w:rsidTr="0042187F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B5048" w:rsidRPr="007654A1" w:rsidRDefault="000B5048" w:rsidP="0042187F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0B5048" w:rsidRPr="007654A1" w:rsidRDefault="000B5048" w:rsidP="0042187F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0B5048" w:rsidRPr="007654A1" w:rsidRDefault="000B5048" w:rsidP="0042187F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0B5048" w:rsidRPr="007654A1" w:rsidRDefault="000B5048" w:rsidP="0042187F">
            <w:pPr>
              <w:rPr>
                <w:b/>
                <w:color w:val="auto"/>
              </w:rPr>
            </w:pPr>
          </w:p>
          <w:p w:rsidR="000B5048" w:rsidRPr="007654A1" w:rsidRDefault="000B5048" w:rsidP="0042187F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0B5048" w:rsidRPr="007654A1" w:rsidRDefault="000B5048" w:rsidP="0042187F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0B5048" w:rsidRPr="007654A1" w:rsidRDefault="000B5048" w:rsidP="0042187F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0B5048" w:rsidRPr="007654A1" w:rsidRDefault="000B5048" w:rsidP="0042187F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0B5048" w:rsidRPr="007654A1" w:rsidRDefault="000B5048" w:rsidP="0042187F">
            <w:pPr>
              <w:jc w:val="center"/>
              <w:rPr>
                <w:color w:val="auto"/>
              </w:rPr>
            </w:pPr>
          </w:p>
          <w:p w:rsidR="000B5048" w:rsidRPr="00DD68B2" w:rsidRDefault="000B5048" w:rsidP="0042187F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0B5048" w:rsidRPr="00F17123" w:rsidRDefault="000B5048" w:rsidP="0042187F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0B5048" w:rsidRPr="00F17123" w:rsidRDefault="000B5048" w:rsidP="0042187F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0B5048" w:rsidRPr="00F17123" w:rsidRDefault="000B5048" w:rsidP="0042187F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0B5048" w:rsidRPr="007654A1" w:rsidRDefault="000B5048" w:rsidP="0042187F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0B5048" w:rsidRPr="007654A1" w:rsidRDefault="000B5048" w:rsidP="0042187F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0B5048" w:rsidRPr="007654A1" w:rsidRDefault="000B5048" w:rsidP="0042187F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0B5048" w:rsidRPr="007654A1" w:rsidRDefault="000B5048" w:rsidP="0042187F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0B5048" w:rsidRPr="007654A1" w:rsidRDefault="000B5048" w:rsidP="0042187F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B5048" w:rsidRPr="007654A1" w:rsidRDefault="000B5048" w:rsidP="0042187F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B5048" w:rsidRPr="007654A1" w:rsidRDefault="000B5048" w:rsidP="0042187F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B5048" w:rsidRPr="007654A1" w:rsidRDefault="000B5048" w:rsidP="0042187F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B5048" w:rsidRPr="007654A1" w:rsidRDefault="000B5048" w:rsidP="0042187F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B5048" w:rsidRPr="007654A1" w:rsidRDefault="000B5048" w:rsidP="0042187F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B5048" w:rsidRPr="007654A1" w:rsidRDefault="000B5048" w:rsidP="0042187F">
            <w:pPr>
              <w:jc w:val="both"/>
              <w:rPr>
                <w:color w:val="auto"/>
              </w:rPr>
            </w:pPr>
          </w:p>
        </w:tc>
      </w:tr>
    </w:tbl>
    <w:p w:rsidR="000B5048" w:rsidRPr="007654A1" w:rsidRDefault="000B5048" w:rsidP="000B5048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0B5048" w:rsidRPr="007654A1" w:rsidRDefault="000B5048" w:rsidP="000B5048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0B5048" w:rsidRPr="007654A1" w:rsidRDefault="000B5048" w:rsidP="000B5048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0B5048" w:rsidRPr="007654A1" w:rsidRDefault="000B5048" w:rsidP="000B5048">
      <w:pPr>
        <w:rPr>
          <w:color w:val="auto"/>
        </w:rPr>
      </w:pPr>
    </w:p>
    <w:p w:rsidR="000B5048" w:rsidRPr="007654A1" w:rsidRDefault="000B5048" w:rsidP="000B5048">
      <w:pPr>
        <w:rPr>
          <w:color w:val="auto"/>
        </w:rPr>
      </w:pPr>
    </w:p>
    <w:p w:rsidR="000B5048" w:rsidRPr="007654A1" w:rsidRDefault="000B5048" w:rsidP="000B5048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0B5048" w:rsidRPr="007654A1" w:rsidRDefault="000B5048" w:rsidP="000B5048">
      <w:pPr>
        <w:ind w:firstLine="708"/>
        <w:rPr>
          <w:b/>
          <w:color w:val="auto"/>
        </w:rPr>
      </w:pPr>
    </w:p>
    <w:p w:rsidR="000B5048" w:rsidRPr="007654A1" w:rsidRDefault="000B5048" w:rsidP="000B5048">
      <w:pPr>
        <w:ind w:firstLine="708"/>
        <w:rPr>
          <w:b/>
          <w:color w:val="auto"/>
        </w:rPr>
      </w:pPr>
    </w:p>
    <w:p w:rsidR="000B5048" w:rsidRPr="007654A1" w:rsidRDefault="000B5048" w:rsidP="000B5048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0B5048" w:rsidRPr="007654A1" w:rsidRDefault="000B5048" w:rsidP="000B5048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0B5048" w:rsidRPr="007654A1" w:rsidRDefault="000B5048" w:rsidP="000B5048">
      <w:pPr>
        <w:jc w:val="right"/>
        <w:rPr>
          <w:color w:val="auto"/>
        </w:rPr>
      </w:pPr>
    </w:p>
    <w:p w:rsidR="000B5048" w:rsidRPr="007654A1" w:rsidRDefault="000B5048" w:rsidP="000B5048">
      <w:pPr>
        <w:jc w:val="right"/>
        <w:rPr>
          <w:color w:val="auto"/>
        </w:rPr>
      </w:pPr>
    </w:p>
    <w:p w:rsidR="000B5048" w:rsidRPr="007654A1" w:rsidRDefault="000B5048" w:rsidP="000B5048">
      <w:pPr>
        <w:jc w:val="right"/>
        <w:rPr>
          <w:color w:val="auto"/>
        </w:rPr>
      </w:pPr>
    </w:p>
    <w:p w:rsidR="000B5048" w:rsidRDefault="000B5048" w:rsidP="000B5048">
      <w:pPr>
        <w:jc w:val="right"/>
      </w:pPr>
    </w:p>
    <w:p w:rsidR="008058DD" w:rsidRDefault="008058DD">
      <w:bookmarkStart w:id="2" w:name="_GoBack"/>
      <w:bookmarkEnd w:id="2"/>
    </w:p>
    <w:sectPr w:rsidR="008058D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F8"/>
    <w:rsid w:val="000B5048"/>
    <w:rsid w:val="001146F8"/>
    <w:rsid w:val="008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048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0B50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048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0B50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rJHlIQ3cBPM6naBYW0GfTsurXwaZ3GVysrONHErA+4U=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khzLCzPJ1REFRLHkb0OpRdefmXcL9Sm/JEr9iah8IwI=</DigestValue>
    </Reference>
  </SignedInfo>
  <SignatureValue>58I100GBeo6qvEKen1/HdquRBMEx+kkirFlDHa3yctAWDcEvkIP6gvXGPoP+OTio
/Uf6ZoE3s3NQaaa03sS4nQ==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fukljobdRFz7jfmTD3XvWZ/RfGo=</DigestValue>
      </Reference>
      <Reference URI="/word/stylesWithEffects.xml?ContentType=application/vnd.ms-word.stylesWithEffects+xml">
        <DigestMethod Algorithm="http://www.w3.org/2000/09/xmldsig#sha1"/>
        <DigestValue>tc1xHBen10n+49+lA6bFBbevWaI=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yTGj542iim9TyLgYH1U5gCZfti4=</DigestValue>
      </Reference>
      <Reference URI="/word/document.xml?ContentType=application/vnd.openxmlformats-officedocument.wordprocessingml.document.main+xml">
        <DigestMethod Algorithm="http://www.w3.org/2000/09/xmldsig#sha1"/>
        <DigestValue>qIKcPV6Dcl6at91qI34CrEWJ4nY=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2020-02-20T13:58:31Z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2020-02-20T13:58:31Z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2020-02-20T13:58:00Z</dcterms:created>
  <dcterms:modified xsi:type="dcterms:W3CDTF">2020-02-20T13:58:00Z</dcterms:modified>
</cp:coreProperties>
</file>