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671F" w:rsidRDefault="003C5A59" w:rsidP="0081671F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BF2E29">
        <w:t>Продавцу</w:t>
      </w:r>
      <w:r w:rsidR="0081671F">
        <w:t xml:space="preserve"> </w:t>
      </w:r>
      <w:r w:rsidR="0081671F" w:rsidRPr="00A26FF3">
        <w:rPr>
          <w:b/>
          <w:bCs/>
          <w:iCs/>
        </w:rPr>
        <w:t>Имущественный комплекс</w:t>
      </w:r>
      <w:r w:rsidR="00AE0C64">
        <w:rPr>
          <w:b/>
          <w:bCs/>
          <w:iCs/>
        </w:rPr>
        <w:t xml:space="preserve"> № 1</w:t>
      </w:r>
      <w:r w:rsidR="00482A0D">
        <w:rPr>
          <w:b/>
          <w:bCs/>
          <w:iCs/>
        </w:rPr>
        <w:t>.</w:t>
      </w:r>
      <w:r w:rsidR="0081671F" w:rsidRPr="00A26FF3">
        <w:rPr>
          <w:b/>
          <w:bCs/>
          <w:iCs/>
        </w:rPr>
        <w:t xml:space="preserve"> </w:t>
      </w:r>
      <w:r w:rsidR="00482A0D">
        <w:rPr>
          <w:bCs/>
          <w:iCs/>
        </w:rPr>
        <w:t>С</w:t>
      </w:r>
      <w:r w:rsidR="0081671F" w:rsidRPr="0081671F">
        <w:rPr>
          <w:bCs/>
          <w:iCs/>
        </w:rPr>
        <w:t>остав</w:t>
      </w:r>
      <w:r w:rsidR="00482A0D">
        <w:rPr>
          <w:bCs/>
          <w:iCs/>
        </w:rPr>
        <w:t xml:space="preserve"> имущественного комплекса</w:t>
      </w:r>
      <w:r w:rsidR="00AE0C64">
        <w:rPr>
          <w:bCs/>
          <w:iCs/>
        </w:rPr>
        <w:t xml:space="preserve"> № 1</w:t>
      </w:r>
      <w:r w:rsidR="0081671F"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81671F" w:rsidRDefault="00AE0C64" w:rsidP="00B00708">
            <w:pPr>
              <w:pStyle w:val="Default"/>
              <w:jc w:val="both"/>
            </w:pPr>
            <w:r w:rsidRPr="00FA23C7">
              <w:rPr>
                <w:u w:val="single"/>
              </w:rPr>
              <w:t>Нежилое помещение</w:t>
            </w:r>
            <w:r w:rsidRPr="00AE0C64">
              <w:t xml:space="preserve"> (производственный цех)</w:t>
            </w:r>
            <w:r w:rsidRPr="00FA23C7">
              <w:t xml:space="preserve"> площадью 982,5 кв. м., кадастровый номер 02:06:021202:112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AE0C64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</w:t>
            </w:r>
            <w:r w:rsidR="00AE0C64">
              <w:t>помещением</w:t>
            </w:r>
            <w:r>
              <w:t xml:space="preserve">:  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1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2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AE0C64" w:rsidRPr="00DF38E1" w:rsidTr="00482A0D">
        <w:tc>
          <w:tcPr>
            <w:tcW w:w="499" w:type="dxa"/>
            <w:vAlign w:val="center"/>
          </w:tcPr>
          <w:p w:rsidR="00AE0C64" w:rsidRPr="00DF38E1" w:rsidRDefault="00AE0C64" w:rsidP="00AE0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9107" w:type="dxa"/>
            <w:vAlign w:val="center"/>
          </w:tcPr>
          <w:p w:rsidR="00AE0C64" w:rsidRPr="00DF38E1" w:rsidRDefault="00AE0C64" w:rsidP="00AE0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81671F" w:rsidRPr="00DF38E1" w:rsidRDefault="00AE0C64" w:rsidP="00F21523">
            <w:pPr>
              <w:pStyle w:val="Default"/>
              <w:jc w:val="both"/>
              <w:rPr>
                <w:sz w:val="18"/>
                <w:szCs w:val="18"/>
              </w:rPr>
            </w:pPr>
            <w:r w:rsidRPr="00FA23C7">
              <w:rPr>
                <w:u w:val="single"/>
              </w:rPr>
              <w:t>½ права собственности на земельный участок</w:t>
            </w:r>
            <w:r w:rsidRPr="00FA23C7">
              <w:t xml:space="preserve"> площадью 14 634 кв. м., кадастровый номер 02:06:021202:95, с расположенной на нем Трансформаторной подстанцией 10кВ (ТП-3- 1000кВА) с кабелем 10кВ длиной 125м (АББЛ 3*150)</w:t>
            </w:r>
            <w:r w:rsidR="0081671F">
              <w:t xml:space="preserve">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81671F" w:rsidRDefault="00F21523" w:rsidP="00B00708">
            <w:pPr>
              <w:pStyle w:val="Default"/>
              <w:jc w:val="both"/>
            </w:pPr>
            <w:r w:rsidRPr="00FA23C7">
              <w:rPr>
                <w:u w:val="single"/>
              </w:rPr>
              <w:t>½ права собственности на нежилое здание</w:t>
            </w:r>
            <w:r w:rsidRPr="00F21523">
              <w:t xml:space="preserve"> (котельная)</w:t>
            </w:r>
            <w:r w:rsidRPr="00FA23C7">
              <w:t xml:space="preserve"> площадью 198,9 кв. м., кадастровый номер 02:06:021202:108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="00F21523" w:rsidRPr="00F21523">
              <w:t>½ права собственности на</w:t>
            </w:r>
            <w:r w:rsidR="00F21523">
              <w:t xml:space="preserve"> </w:t>
            </w:r>
            <w:r>
              <w:t xml:space="preserve">движимое имущество, неразрывно связанное с нежилым зданием:  </w:t>
            </w:r>
          </w:p>
        </w:tc>
      </w:tr>
      <w:tr w:rsidR="00F21523" w:rsidRPr="004F3335" w:rsidTr="00482A0D">
        <w:tc>
          <w:tcPr>
            <w:tcW w:w="499" w:type="dxa"/>
            <w:vAlign w:val="center"/>
          </w:tcPr>
          <w:p w:rsidR="00F21523" w:rsidRPr="00DF38E1" w:rsidRDefault="00F21523" w:rsidP="00F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107" w:type="dxa"/>
            <w:vAlign w:val="center"/>
          </w:tcPr>
          <w:p w:rsidR="00F21523" w:rsidRPr="00DF38E1" w:rsidRDefault="00F21523" w:rsidP="00F215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F21523" w:rsidRPr="004F3335" w:rsidTr="00482A0D">
        <w:tc>
          <w:tcPr>
            <w:tcW w:w="499" w:type="dxa"/>
            <w:vAlign w:val="center"/>
          </w:tcPr>
          <w:p w:rsidR="00F21523" w:rsidRPr="00DF38E1" w:rsidRDefault="00F21523" w:rsidP="00F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107" w:type="dxa"/>
            <w:vAlign w:val="center"/>
          </w:tcPr>
          <w:p w:rsidR="00F21523" w:rsidRPr="00DF38E1" w:rsidRDefault="00F21523" w:rsidP="00F215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F21523" w:rsidRPr="004F3335" w:rsidTr="00482A0D">
        <w:tc>
          <w:tcPr>
            <w:tcW w:w="499" w:type="dxa"/>
            <w:vAlign w:val="center"/>
          </w:tcPr>
          <w:p w:rsidR="00F21523" w:rsidRDefault="00F21523" w:rsidP="00F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107" w:type="dxa"/>
            <w:vAlign w:val="center"/>
          </w:tcPr>
          <w:p w:rsidR="00F21523" w:rsidRPr="00DF38E1" w:rsidRDefault="00F21523" w:rsidP="00F215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</w:tbl>
    <w:p w:rsidR="0081671F" w:rsidRDefault="00482A0D" w:rsidP="0081671F">
      <w:pPr>
        <w:shd w:val="clear" w:color="auto" w:fill="FFFFFF"/>
        <w:jc w:val="both"/>
      </w:pPr>
      <w:r>
        <w:rPr>
          <w:bCs/>
          <w:iCs/>
        </w:rPr>
        <w:t xml:space="preserve">Имущественный комплекс расположен </w:t>
      </w:r>
      <w:r w:rsidR="0081671F" w:rsidRPr="00A26FF3">
        <w:rPr>
          <w:bCs/>
          <w:iCs/>
        </w:rPr>
        <w:t xml:space="preserve">по адресу: </w:t>
      </w:r>
      <w:r w:rsidR="0081671F"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 w:rsidR="0081671F"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1A275C" w:rsidRDefault="003C5A59" w:rsidP="00D6520F">
      <w:pPr>
        <w:shd w:val="clear" w:color="auto" w:fill="FFFFFF"/>
        <w:jc w:val="both"/>
      </w:pPr>
      <w:r w:rsidRPr="00BF2E29">
        <w:t>1.</w:t>
      </w:r>
      <w:r w:rsidR="00B27A1F" w:rsidRPr="00BF2E29">
        <w:t>2</w:t>
      </w:r>
      <w:r w:rsidRPr="00BF2E29">
        <w:t>. Отчуждаем</w:t>
      </w:r>
      <w:r w:rsidR="00F21523">
        <w:t>ое имущество</w:t>
      </w:r>
      <w:r w:rsidR="0022478C" w:rsidRPr="00BF2E29">
        <w:rPr>
          <w:b/>
          <w:i/>
        </w:rPr>
        <w:t xml:space="preserve"> </w:t>
      </w:r>
      <w:r w:rsidRPr="00BF2E29">
        <w:t>принадлеж</w:t>
      </w:r>
      <w:r w:rsidR="00F21523">
        <w:t>и</w:t>
      </w:r>
      <w:r w:rsidRPr="00BF2E29">
        <w:t xml:space="preserve">т </w:t>
      </w:r>
      <w:r w:rsidR="0038229A">
        <w:t>ООО «ЛесИнвест»</w:t>
      </w:r>
      <w:r w:rsidRPr="00BF2E29">
        <w:t xml:space="preserve"> на праве собственности на основании </w:t>
      </w:r>
      <w:r w:rsidR="00D8141E" w:rsidRPr="00BF2E29">
        <w:t xml:space="preserve">договора </w:t>
      </w:r>
      <w:r w:rsidR="00027D35" w:rsidRPr="00BF2E29">
        <w:t>купли-продажи</w:t>
      </w:r>
      <w:r w:rsidR="0038229A">
        <w:t xml:space="preserve"> № 11</w:t>
      </w:r>
      <w:r w:rsidR="00027D35" w:rsidRPr="00BF2E29">
        <w:t xml:space="preserve"> от </w:t>
      </w:r>
      <w:r w:rsidR="0038229A">
        <w:t>02</w:t>
      </w:r>
      <w:r w:rsidR="0022478C" w:rsidRPr="00BF2E29">
        <w:t>.</w:t>
      </w:r>
      <w:r w:rsidR="00BF2E29" w:rsidRPr="00BF2E29">
        <w:t>0</w:t>
      </w:r>
      <w:r w:rsidR="0038229A">
        <w:t>9</w:t>
      </w:r>
      <w:r w:rsidR="0022478C" w:rsidRPr="00BF2E29">
        <w:t>.20</w:t>
      </w:r>
      <w:r w:rsidR="005445C0" w:rsidRPr="00BF2E29">
        <w:t>1</w:t>
      </w:r>
      <w:r w:rsidR="0038229A">
        <w:t>4</w:t>
      </w:r>
      <w:r w:rsidR="0022478C" w:rsidRPr="00BF2E29">
        <w:t xml:space="preserve"> г., </w:t>
      </w:r>
      <w:r w:rsidR="00027D35" w:rsidRPr="00BF2E29">
        <w:t>о</w:t>
      </w:r>
      <w:r w:rsidR="0022478C" w:rsidRPr="00BF2E29">
        <w:t xml:space="preserve"> </w:t>
      </w:r>
      <w:r w:rsidRPr="00BF2E29">
        <w:t>чем в Едином государственном реестре прав на недвижимое имущество и сделок с ним</w:t>
      </w:r>
      <w:r w:rsidR="00D8141E" w:rsidRPr="00BF2E29">
        <w:t xml:space="preserve"> </w:t>
      </w:r>
      <w:r w:rsidR="00BF2E29" w:rsidRPr="00BF2E29">
        <w:t>0</w:t>
      </w:r>
      <w:r w:rsidR="0038229A">
        <w:t>5</w:t>
      </w:r>
      <w:r w:rsidR="00265298" w:rsidRPr="00BF2E29">
        <w:t>.0</w:t>
      </w:r>
      <w:r w:rsidR="0038229A">
        <w:t>6</w:t>
      </w:r>
      <w:r w:rsidR="00265298" w:rsidRPr="00BF2E29">
        <w:t>.20</w:t>
      </w:r>
      <w:r w:rsidR="005445C0" w:rsidRPr="00BF2E29">
        <w:t>1</w:t>
      </w:r>
      <w:r w:rsidR="0038229A">
        <w:t>5</w:t>
      </w:r>
      <w:r w:rsidR="00313444" w:rsidRPr="00BF2E29">
        <w:t>г.</w:t>
      </w:r>
      <w:r w:rsidRPr="00BF2E29">
        <w:t xml:space="preserve"> сделан</w:t>
      </w:r>
      <w:r w:rsidR="0038229A">
        <w:t>ы</w:t>
      </w:r>
      <w:r w:rsidRPr="00BF2E29">
        <w:t xml:space="preserve"> запис</w:t>
      </w:r>
      <w:r w:rsidR="0038229A">
        <w:t>и</w:t>
      </w:r>
      <w:r w:rsidRPr="00BF2E29">
        <w:t xml:space="preserve"> регистрации</w:t>
      </w:r>
      <w:r w:rsidR="0038229A">
        <w:t>:</w:t>
      </w:r>
      <w:r w:rsidRPr="00BF2E29">
        <w:t xml:space="preserve"> </w:t>
      </w:r>
      <w:r w:rsidR="00313444" w:rsidRPr="00BF2E29">
        <w:t xml:space="preserve">№ </w:t>
      </w:r>
      <w:r w:rsidR="0038229A">
        <w:t xml:space="preserve"> </w:t>
      </w:r>
      <w:r w:rsidR="001A275C" w:rsidRPr="002F1AB2">
        <w:t>02-04/121-04/301/044/2015-6332/2, 02-04/121-04/301/044/2015-6335/2, 02-04/121-04/301/044/2015-6337/2</w:t>
      </w:r>
      <w:r w:rsidR="001662BF" w:rsidRPr="002F1AB2">
        <w:t>.</w:t>
      </w:r>
    </w:p>
    <w:p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>1.</w:t>
      </w:r>
      <w:r w:rsidR="0033482D"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BF2E29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«ЛесИнвест»,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DF502B" w:rsidRPr="00E24C0A" w:rsidRDefault="00DF502B" w:rsidP="00485642">
      <w:pPr>
        <w:pStyle w:val="a6"/>
        <w:ind w:firstLine="0"/>
        <w:rPr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:rsidTr="00D01471">
        <w:tc>
          <w:tcPr>
            <w:tcW w:w="4679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D01471">
        <w:tc>
          <w:tcPr>
            <w:tcW w:w="4679" w:type="dxa"/>
            <w:shd w:val="clear" w:color="auto" w:fill="auto"/>
          </w:tcPr>
          <w:p w:rsidR="00176F5F" w:rsidRDefault="00176F5F" w:rsidP="009B5465">
            <w:r>
              <w:t>От продавца:</w:t>
            </w:r>
          </w:p>
          <w:p w:rsidR="00176F5F" w:rsidRDefault="00176F5F" w:rsidP="009B5465"/>
          <w:p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«ЛесИнвест»</w:t>
            </w:r>
            <w:r w:rsidR="00BC15EB" w:rsidRPr="00BC15EB">
              <w:t xml:space="preserve"> (453653, Республика Башкортостан, Баймакский район, ул. Автодорога Сибай-Кусеево 0,5 км</w:t>
            </w:r>
            <w:r w:rsidR="00BC15EB">
              <w:t xml:space="preserve">, </w:t>
            </w:r>
            <w:r w:rsidR="00BC15EB" w:rsidRPr="00BC15EB">
              <w:t>ОГРН 1130280012170, ИНН 0254013613)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:rsidR="00176F5F" w:rsidRDefault="00176F5F" w:rsidP="009B5465"/>
          <w:p w:rsidR="00176F5F" w:rsidRDefault="00176F5F" w:rsidP="009B5465"/>
          <w:p w:rsidR="00BC15EB" w:rsidRDefault="00BC15EB" w:rsidP="009B5465"/>
          <w:p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BC15EB" w:rsidRPr="00C42959" w:rsidRDefault="00BC15EB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:rsidR="00D01471" w:rsidRPr="00C42959" w:rsidRDefault="00C42959" w:rsidP="00D01471">
            <w:pPr>
              <w:jc w:val="center"/>
            </w:pPr>
            <w:r w:rsidRPr="00C42959">
              <w:t>М. П.</w:t>
            </w:r>
          </w:p>
        </w:tc>
      </w:tr>
    </w:tbl>
    <w:p w:rsidR="00DC65C7" w:rsidRDefault="00DC65C7" w:rsidP="00E9224F">
      <w:pPr>
        <w:pStyle w:val="1"/>
      </w:pPr>
    </w:p>
    <w:p w:rsidR="0033482D" w:rsidRDefault="0033482D" w:rsidP="0033482D"/>
    <w:p w:rsidR="0033482D" w:rsidRDefault="0033482D" w:rsidP="0033482D"/>
    <w:p w:rsidR="0033482D" w:rsidRDefault="0033482D" w:rsidP="0033482D"/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2F1AB2" w:rsidRDefault="002F1AB2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</w:p>
    <w:p w:rsidR="00DF502B" w:rsidRPr="00E9224F" w:rsidRDefault="00DF502B" w:rsidP="00DF502B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lastRenderedPageBreak/>
        <w:t>ПРОЕКТ</w:t>
      </w:r>
    </w:p>
    <w:p w:rsidR="00DF502B" w:rsidRDefault="00DF502B" w:rsidP="00DF502B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DF502B" w:rsidRPr="00E24C0A" w:rsidRDefault="00DF502B" w:rsidP="00DF502B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DF502B" w:rsidRPr="00E24C0A" w:rsidRDefault="00DF502B" w:rsidP="00DF502B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DF502B" w:rsidRPr="00E24C0A" w:rsidRDefault="00DF502B" w:rsidP="00DF502B">
      <w:pPr>
        <w:tabs>
          <w:tab w:val="right" w:pos="9720"/>
        </w:tabs>
        <w:ind w:firstLine="540"/>
        <w:jc w:val="both"/>
        <w:rPr>
          <w:b/>
        </w:rPr>
      </w:pPr>
    </w:p>
    <w:p w:rsidR="00DF502B" w:rsidRPr="00E24C0A" w:rsidRDefault="00DF502B" w:rsidP="00DF502B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F502B" w:rsidRDefault="00DF502B" w:rsidP="00DF502B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Pr="00A26FF3">
        <w:rPr>
          <w:b/>
          <w:bCs/>
          <w:iCs/>
        </w:rPr>
        <w:t>Имущественный комплекс</w:t>
      </w:r>
      <w:r>
        <w:rPr>
          <w:b/>
          <w:bCs/>
          <w:iCs/>
        </w:rPr>
        <w:t xml:space="preserve"> № </w:t>
      </w:r>
      <w:r w:rsidR="00761E1E">
        <w:rPr>
          <w:b/>
          <w:bCs/>
          <w:iCs/>
        </w:rPr>
        <w:t>2</w:t>
      </w:r>
      <w:r>
        <w:rPr>
          <w:b/>
          <w:bCs/>
          <w:iCs/>
        </w:rPr>
        <w:t>.</w:t>
      </w:r>
      <w:r w:rsidRPr="00A26FF3">
        <w:rPr>
          <w:b/>
          <w:bCs/>
          <w:iCs/>
        </w:rPr>
        <w:t xml:space="preserve"> </w:t>
      </w:r>
      <w:r>
        <w:rPr>
          <w:bCs/>
          <w:iCs/>
        </w:rPr>
        <w:t>С</w:t>
      </w:r>
      <w:r w:rsidRPr="0081671F">
        <w:rPr>
          <w:bCs/>
          <w:iCs/>
        </w:rPr>
        <w:t>остав</w:t>
      </w:r>
      <w:r>
        <w:rPr>
          <w:bCs/>
          <w:iCs/>
        </w:rPr>
        <w:t xml:space="preserve"> имущественного комплекса № </w:t>
      </w:r>
      <w:r w:rsidR="00761E1E">
        <w:rPr>
          <w:bCs/>
          <w:iCs/>
        </w:rPr>
        <w:t>2</w:t>
      </w:r>
      <w:r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761E1E" w:rsidRDefault="00DF502B" w:rsidP="00213E3A">
            <w:pPr>
              <w:pStyle w:val="Default"/>
              <w:jc w:val="both"/>
            </w:pPr>
            <w:r w:rsidRPr="00FA23C7">
              <w:rPr>
                <w:u w:val="single"/>
              </w:rPr>
              <w:t>Нежилое помещение</w:t>
            </w:r>
            <w:r w:rsidRPr="00AE0C64">
              <w:t xml:space="preserve"> (производственный цех)</w:t>
            </w:r>
            <w:r w:rsidRPr="00FA23C7">
              <w:t xml:space="preserve"> </w:t>
            </w:r>
            <w:r w:rsidR="00761E1E" w:rsidRPr="00FA23C7">
              <w:t>площадью 968,9 кв. м., кадастровый номер 02:06:021202:111</w:t>
            </w:r>
          </w:p>
          <w:p w:rsidR="00DF502B" w:rsidRDefault="00DF502B" w:rsidP="00213E3A">
            <w:pPr>
              <w:pStyle w:val="Default"/>
              <w:jc w:val="both"/>
            </w:pPr>
            <w:r>
              <w:t>в том числе:</w:t>
            </w:r>
          </w:p>
          <w:p w:rsidR="00DF502B" w:rsidRPr="00DF38E1" w:rsidRDefault="00DF502B" w:rsidP="00213E3A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761E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Приточная установка наборная № </w:t>
            </w:r>
            <w:r w:rsidR="00761E1E">
              <w:rPr>
                <w:sz w:val="18"/>
                <w:szCs w:val="18"/>
              </w:rPr>
              <w:t>3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DF502B" w:rsidP="00761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61E1E"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E464A5" w:rsidRDefault="00E464A5" w:rsidP="00E464A5">
            <w:pPr>
              <w:pStyle w:val="Default"/>
              <w:jc w:val="both"/>
            </w:pPr>
            <w:r w:rsidRPr="00E464A5">
              <w:rPr>
                <w:u w:val="single"/>
              </w:rPr>
              <w:t>Нежилое здание</w:t>
            </w:r>
            <w:r>
              <w:t xml:space="preserve"> (две сушильных камеры)</w:t>
            </w:r>
            <w:r>
              <w:t xml:space="preserve"> </w:t>
            </w:r>
            <w:r>
              <w:t xml:space="preserve">площадью 229,8 кв. м., кадастровый номер 02:06:021202:109, </w:t>
            </w:r>
          </w:p>
          <w:p w:rsidR="00E464A5" w:rsidRDefault="00E464A5" w:rsidP="00E464A5">
            <w:pPr>
              <w:pStyle w:val="Default"/>
              <w:jc w:val="both"/>
            </w:pPr>
            <w:r>
              <w:t>в том числе:</w:t>
            </w:r>
          </w:p>
          <w:p w:rsidR="00E464A5" w:rsidRPr="00DF38E1" w:rsidRDefault="00E464A5" w:rsidP="00E464A5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150-1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150-2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E464A5" w:rsidRDefault="00E464A5" w:rsidP="00E464A5">
            <w:pPr>
              <w:pStyle w:val="Default"/>
              <w:jc w:val="both"/>
            </w:pPr>
            <w:r w:rsidRPr="00E464A5">
              <w:rPr>
                <w:u w:val="single"/>
              </w:rPr>
              <w:t>Нежилое здание</w:t>
            </w:r>
            <w:r>
              <w:t xml:space="preserve"> (две сушильных камеры)</w:t>
            </w:r>
            <w:r>
              <w:t xml:space="preserve"> </w:t>
            </w:r>
            <w:r>
              <w:t xml:space="preserve">площадью 229,8 кв. м., кадастровый номер 02:06:021202:107, </w:t>
            </w:r>
          </w:p>
          <w:p w:rsidR="00E464A5" w:rsidRDefault="00E464A5" w:rsidP="00E464A5">
            <w:pPr>
              <w:pStyle w:val="Default"/>
              <w:jc w:val="both"/>
            </w:pPr>
            <w:r>
              <w:t>в том числе:</w:t>
            </w:r>
          </w:p>
          <w:p w:rsidR="00E464A5" w:rsidRPr="00DF38E1" w:rsidRDefault="00E464A5" w:rsidP="00E464A5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150-3</w:t>
            </w:r>
          </w:p>
        </w:tc>
      </w:tr>
      <w:tr w:rsidR="00E464A5" w:rsidRPr="00DF38E1" w:rsidTr="00213E3A">
        <w:tc>
          <w:tcPr>
            <w:tcW w:w="499" w:type="dxa"/>
            <w:vAlign w:val="center"/>
          </w:tcPr>
          <w:p w:rsidR="00E464A5" w:rsidRDefault="00E464A5" w:rsidP="00E46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7" w:type="dxa"/>
            <w:vAlign w:val="center"/>
          </w:tcPr>
          <w:p w:rsidR="00E464A5" w:rsidRPr="004F3335" w:rsidRDefault="00E464A5" w:rsidP="00E46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150-4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pStyle w:val="Default"/>
              <w:jc w:val="both"/>
              <w:rPr>
                <w:sz w:val="18"/>
                <w:szCs w:val="18"/>
              </w:rPr>
            </w:pPr>
            <w:r w:rsidRPr="00FA23C7">
              <w:rPr>
                <w:u w:val="single"/>
              </w:rPr>
              <w:t>½ права собственности на земельный участок</w:t>
            </w:r>
            <w:r w:rsidRPr="00FA23C7">
              <w:t xml:space="preserve"> площадью 14 634 кв. м., кадастровый номер 02:06:021202:95, с расположенной на нем Трансформаторной подстанцией 10кВ (ТП-3- 1000кВА) с кабелем 10кВ длиной 125м (АББЛ 3*150)</w:t>
            </w:r>
            <w:r>
              <w:t xml:space="preserve"> </w:t>
            </w:r>
          </w:p>
        </w:tc>
      </w:tr>
      <w:tr w:rsidR="00DF502B" w:rsidRPr="00DF38E1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7" w:type="dxa"/>
            <w:vAlign w:val="center"/>
          </w:tcPr>
          <w:p w:rsidR="00DF502B" w:rsidRDefault="00DF502B" w:rsidP="00213E3A">
            <w:pPr>
              <w:pStyle w:val="Default"/>
              <w:jc w:val="both"/>
            </w:pPr>
            <w:r w:rsidRPr="00FA23C7">
              <w:rPr>
                <w:u w:val="single"/>
              </w:rPr>
              <w:t>½ права собственности на нежилое здание</w:t>
            </w:r>
            <w:r w:rsidRPr="00F21523">
              <w:t xml:space="preserve"> (котельная)</w:t>
            </w:r>
            <w:r w:rsidRPr="00FA23C7">
              <w:t xml:space="preserve"> площадью 198,9 кв. м., кадастровый номер 02:06:021202:108</w:t>
            </w:r>
          </w:p>
          <w:p w:rsidR="00DF502B" w:rsidRDefault="00DF502B" w:rsidP="00213E3A">
            <w:pPr>
              <w:pStyle w:val="Default"/>
              <w:jc w:val="both"/>
            </w:pPr>
            <w:r>
              <w:t>в том числе:</w:t>
            </w:r>
          </w:p>
          <w:p w:rsidR="00DF502B" w:rsidRPr="00DF38E1" w:rsidRDefault="00DF502B" w:rsidP="00213E3A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F21523">
              <w:t>½ права собственности на</w:t>
            </w:r>
            <w:r>
              <w:t xml:space="preserve"> движимое имущество, неразрывно связанное с нежилым зданием:  </w:t>
            </w:r>
          </w:p>
        </w:tc>
      </w:tr>
      <w:tr w:rsidR="00DF502B" w:rsidRPr="004F3335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502B">
              <w:rPr>
                <w:sz w:val="18"/>
                <w:szCs w:val="18"/>
              </w:rPr>
              <w:t>.1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DF502B" w:rsidRPr="004F3335" w:rsidTr="00213E3A">
        <w:tc>
          <w:tcPr>
            <w:tcW w:w="499" w:type="dxa"/>
            <w:vAlign w:val="center"/>
          </w:tcPr>
          <w:p w:rsidR="00DF502B" w:rsidRPr="00DF38E1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502B">
              <w:rPr>
                <w:sz w:val="18"/>
                <w:szCs w:val="18"/>
              </w:rPr>
              <w:t>.2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DF502B" w:rsidRPr="004F3335" w:rsidTr="00213E3A">
        <w:tc>
          <w:tcPr>
            <w:tcW w:w="499" w:type="dxa"/>
            <w:vAlign w:val="center"/>
          </w:tcPr>
          <w:p w:rsidR="00DF502B" w:rsidRDefault="00E464A5" w:rsidP="0021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502B">
              <w:rPr>
                <w:sz w:val="18"/>
                <w:szCs w:val="18"/>
              </w:rPr>
              <w:t>.3</w:t>
            </w:r>
          </w:p>
        </w:tc>
        <w:tc>
          <w:tcPr>
            <w:tcW w:w="9107" w:type="dxa"/>
            <w:vAlign w:val="center"/>
          </w:tcPr>
          <w:p w:rsidR="00DF502B" w:rsidRPr="00DF38E1" w:rsidRDefault="00DF502B" w:rsidP="00213E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</w:tbl>
    <w:p w:rsidR="00DF502B" w:rsidRDefault="00DF502B" w:rsidP="00DF502B">
      <w:pPr>
        <w:shd w:val="clear" w:color="auto" w:fill="FFFFFF"/>
        <w:jc w:val="both"/>
      </w:pPr>
      <w:r>
        <w:rPr>
          <w:bCs/>
          <w:iCs/>
        </w:rPr>
        <w:t xml:space="preserve">Имущественный комплекс расположен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DF502B" w:rsidRDefault="00DF502B" w:rsidP="00DF502B">
      <w:pPr>
        <w:shd w:val="clear" w:color="auto" w:fill="FFFFFF"/>
        <w:jc w:val="both"/>
      </w:pPr>
      <w:r w:rsidRPr="00BF2E29">
        <w:t>1.2. Отчуждаем</w:t>
      </w:r>
      <w:r>
        <w:t>ое имущество</w:t>
      </w:r>
      <w:r w:rsidRPr="00BF2E29">
        <w:rPr>
          <w:b/>
          <w:i/>
        </w:rPr>
        <w:t xml:space="preserve"> </w:t>
      </w:r>
      <w:r w:rsidRPr="00BF2E29">
        <w:t>принадлеж</w:t>
      </w:r>
      <w:r>
        <w:t>и</w:t>
      </w:r>
      <w:r w:rsidRPr="00BF2E29">
        <w:t xml:space="preserve">т </w:t>
      </w:r>
      <w:r>
        <w:t>ООО «ЛесИнвест»</w:t>
      </w:r>
      <w:r w:rsidRPr="00BF2E29">
        <w:t xml:space="preserve"> на праве собственности на основании договора купли-продажи</w:t>
      </w:r>
      <w:r>
        <w:t xml:space="preserve"> № 11</w:t>
      </w:r>
      <w:r w:rsidRPr="00BF2E29">
        <w:t xml:space="preserve"> от </w:t>
      </w:r>
      <w:r>
        <w:t>02</w:t>
      </w:r>
      <w:r w:rsidRPr="00BF2E29">
        <w:t>.0</w:t>
      </w:r>
      <w:r>
        <w:t>9</w:t>
      </w:r>
      <w:r w:rsidRPr="00BF2E29">
        <w:t>.201</w:t>
      </w:r>
      <w:r>
        <w:t>4</w:t>
      </w:r>
      <w:r w:rsidRPr="00BF2E29">
        <w:t xml:space="preserve"> г., о чем в Едином государственном реестре прав на недвижимое имущество и сделок с ним 0</w:t>
      </w:r>
      <w:r>
        <w:t>5</w:t>
      </w:r>
      <w:r w:rsidRPr="00BF2E29">
        <w:t>.0</w:t>
      </w:r>
      <w:r>
        <w:t>6</w:t>
      </w:r>
      <w:r w:rsidRPr="00BF2E29">
        <w:t>.201</w:t>
      </w:r>
      <w:r>
        <w:t>5</w:t>
      </w:r>
      <w:r w:rsidRPr="00BF2E29">
        <w:t>г. сделан</w:t>
      </w:r>
      <w:r>
        <w:t>ы</w:t>
      </w:r>
      <w:r w:rsidRPr="00BF2E29">
        <w:t xml:space="preserve"> запис</w:t>
      </w:r>
      <w:r>
        <w:t>и</w:t>
      </w:r>
      <w:r w:rsidRPr="00BF2E29">
        <w:t xml:space="preserve"> регистрации</w:t>
      </w:r>
      <w:r>
        <w:t>:</w:t>
      </w:r>
      <w:r w:rsidRPr="00BF2E29">
        <w:t xml:space="preserve"> № </w:t>
      </w:r>
      <w:r w:rsidRPr="00BD6118">
        <w:t>02-04/121-04/301/044/2015-6331/2, 02-04/121-04/301/044/2015-6332/2, 02-04/121-04/301/044/2015-6334/2, 02-04/121-04/301/044/2015-6336/2, 02-04/121-04/301/044/2015-6335/2.</w:t>
      </w:r>
    </w:p>
    <w:p w:rsidR="00DF502B" w:rsidRPr="00BF2E29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 xml:space="preserve">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DF502B" w:rsidRPr="00FD75F9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DF502B" w:rsidRPr="0005101F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DF502B" w:rsidRDefault="00DF502B" w:rsidP="00DF502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DF502B" w:rsidRPr="00E24C0A" w:rsidRDefault="00DF502B" w:rsidP="00DF502B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DF502B" w:rsidRDefault="00DF502B" w:rsidP="00DF502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4.2. Акт приема-передачи подписывается уполномоченными представителями Сторон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 Право собственности на недвижимое имущество, являющееся предметом настоящего Договора, возникает у Покупателя после полной оплаты недвижимого имущества с момента государственной регистрац</w:t>
      </w:r>
      <w:r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6.1.1. Передать Покупателю в его собственность без каких-либо изъятий </w:t>
      </w:r>
      <w:r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являющееся предметом настоящего Договора.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6.1.2. Обеспечить явку своего уполномоченного представителя для подписания Акта приема-передачи, а также, предоставить Покупателю все документы, необходимые для государственной регистрации перехода права собственности на недвижимое имущество, являющееся предметом настоящего Договора. 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DF502B" w:rsidRPr="00E24C0A" w:rsidRDefault="00DF502B" w:rsidP="00DF502B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DF502B" w:rsidRPr="0005101F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DF502B" w:rsidRDefault="00DF502B" w:rsidP="00DF502B">
      <w:pPr>
        <w:jc w:val="both"/>
        <w:rPr>
          <w:b/>
        </w:rPr>
      </w:pPr>
      <w:r w:rsidRPr="00E24C0A">
        <w:lastRenderedPageBreak/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DF502B" w:rsidRPr="00E24C0A" w:rsidRDefault="00DF502B" w:rsidP="00DF502B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F502B" w:rsidRDefault="00DF502B" w:rsidP="00DF502B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DF502B" w:rsidRPr="00E24C0A" w:rsidRDefault="00DF502B" w:rsidP="00DF502B">
      <w:pPr>
        <w:pStyle w:val="a6"/>
        <w:ind w:firstLine="0"/>
        <w:rPr>
          <w:szCs w:val="24"/>
        </w:rPr>
      </w:pP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DF502B" w:rsidRPr="00E24C0A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DF502B" w:rsidRDefault="00DF502B" w:rsidP="00DF502B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DF502B" w:rsidRPr="00E24C0A" w:rsidRDefault="00DF502B" w:rsidP="00DF502B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DF502B" w:rsidRPr="000C3129" w:rsidTr="00213E3A">
        <w:tc>
          <w:tcPr>
            <w:tcW w:w="4679" w:type="dxa"/>
            <w:shd w:val="clear" w:color="auto" w:fill="auto"/>
          </w:tcPr>
          <w:p w:rsidR="00DF502B" w:rsidRPr="000C3129" w:rsidRDefault="00DF502B" w:rsidP="00213E3A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DF502B" w:rsidRPr="000C3129" w:rsidRDefault="00DF502B" w:rsidP="00213E3A">
            <w:pPr>
              <w:jc w:val="center"/>
              <w:rPr>
                <w:b/>
              </w:rPr>
            </w:pPr>
          </w:p>
        </w:tc>
      </w:tr>
      <w:tr w:rsidR="00DF502B" w:rsidRPr="00C71E53" w:rsidTr="00213E3A">
        <w:tc>
          <w:tcPr>
            <w:tcW w:w="4679" w:type="dxa"/>
            <w:shd w:val="clear" w:color="auto" w:fill="auto"/>
          </w:tcPr>
          <w:p w:rsidR="00DF502B" w:rsidRDefault="00DF502B" w:rsidP="00213E3A">
            <w:r>
              <w:t>От продавца:</w:t>
            </w:r>
          </w:p>
          <w:p w:rsidR="00DF502B" w:rsidRDefault="00DF502B" w:rsidP="00213E3A"/>
          <w:p w:rsidR="00DF502B" w:rsidRDefault="00DF502B" w:rsidP="00213E3A">
            <w:pPr>
              <w:ind w:right="99"/>
            </w:pPr>
            <w:r w:rsidRPr="00BC15EB">
              <w:t>Общество с ограниченной ответственностью «ЛесИнвест» (453653, Республика Башкортостан, Баймакский район, ул. Автодорога Сибай-Кусеево 0,5 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DF502B" w:rsidRDefault="00DF502B" w:rsidP="00213E3A"/>
          <w:p w:rsidR="00DF502B" w:rsidRDefault="00DF502B" w:rsidP="00213E3A"/>
          <w:p w:rsidR="00DF502B" w:rsidRDefault="00DF502B" w:rsidP="00213E3A"/>
          <w:p w:rsidR="00DF502B" w:rsidRPr="00C42959" w:rsidRDefault="00DF502B" w:rsidP="00213E3A">
            <w:r w:rsidRPr="00C42959">
              <w:t xml:space="preserve">______________________ </w:t>
            </w:r>
            <w:r>
              <w:t>Белов В.Г.</w:t>
            </w:r>
          </w:p>
          <w:p w:rsidR="00DF502B" w:rsidRPr="00C42959" w:rsidRDefault="00DF502B" w:rsidP="00213E3A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DF502B" w:rsidRPr="00C42959" w:rsidRDefault="00DF502B" w:rsidP="00213E3A">
            <w:r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Pr="00C42959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Default="00DF502B" w:rsidP="00213E3A">
            <w:pPr>
              <w:jc w:val="center"/>
            </w:pPr>
          </w:p>
          <w:p w:rsidR="00DF502B" w:rsidRPr="00C42959" w:rsidRDefault="00DF502B" w:rsidP="00213E3A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DF502B" w:rsidRPr="00C42959" w:rsidRDefault="00DF502B" w:rsidP="00213E3A">
            <w:pPr>
              <w:jc w:val="center"/>
            </w:pPr>
            <w:r w:rsidRPr="00C42959">
              <w:t>М. П.</w:t>
            </w:r>
          </w:p>
        </w:tc>
      </w:tr>
    </w:tbl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4231ED" w:rsidRDefault="004231E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Pr="0033482D" w:rsidRDefault="0033482D" w:rsidP="0033482D"/>
    <w:p w:rsidR="00D01471" w:rsidRDefault="00D01471">
      <w:pPr>
        <w:pStyle w:val="1"/>
      </w:pPr>
    </w:p>
    <w:p w:rsidR="0033482D" w:rsidRPr="00E9224F" w:rsidRDefault="0033482D" w:rsidP="0033482D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33482D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3482D" w:rsidRPr="00E24C0A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33482D" w:rsidRPr="00E24C0A" w:rsidRDefault="0033482D" w:rsidP="0033482D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33482D" w:rsidRPr="00E24C0A" w:rsidRDefault="0033482D" w:rsidP="0033482D">
      <w:pPr>
        <w:tabs>
          <w:tab w:val="right" w:pos="9720"/>
        </w:tabs>
        <w:ind w:firstLine="540"/>
        <w:jc w:val="both"/>
        <w:rPr>
          <w:b/>
        </w:rPr>
      </w:pPr>
    </w:p>
    <w:p w:rsidR="0033482D" w:rsidRPr="00E24C0A" w:rsidRDefault="0033482D" w:rsidP="0033482D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17A1C" w:rsidRDefault="0033482D" w:rsidP="00C17A1C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="00C17A1C">
        <w:t xml:space="preserve">следующее </w:t>
      </w:r>
      <w:r w:rsidR="00C17A1C" w:rsidRPr="00C17A1C">
        <w:t>и</w:t>
      </w:r>
      <w:r w:rsidRPr="00C17A1C">
        <w:rPr>
          <w:bCs/>
          <w:iCs/>
        </w:rPr>
        <w:t>муществ</w:t>
      </w:r>
      <w:r w:rsidR="00C17A1C" w:rsidRPr="00C17A1C">
        <w:rPr>
          <w:bCs/>
          <w:iCs/>
        </w:rPr>
        <w:t>о</w:t>
      </w:r>
      <w:r w:rsidR="00C17A1C">
        <w:rPr>
          <w:bCs/>
          <w:iCs/>
        </w:rPr>
        <w:t xml:space="preserve"> (в зависимости от того</w:t>
      </w:r>
      <w:r w:rsidR="00794AB4">
        <w:rPr>
          <w:bCs/>
          <w:iCs/>
        </w:rPr>
        <w:t>, победителем торгов на какое имущество стал Покупатель)</w:t>
      </w:r>
      <w:r w:rsidR="00C17A1C"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</w:t>
      </w:r>
      <w:r w:rsidR="00976108">
        <w:t>3</w:t>
      </w:r>
      <w:r w:rsidRPr="00DF3177">
        <w:t xml:space="preserve"> – </w:t>
      </w:r>
      <w:r w:rsidRPr="00DF3177">
        <w:rPr>
          <w:b/>
          <w:color w:val="000000"/>
        </w:rPr>
        <w:t>"СКМ" Шпиндель на FC-07 левый.</w:t>
      </w:r>
      <w:r w:rsidRPr="00DF3177">
        <w:t xml:space="preserve"> </w:t>
      </w:r>
    </w:p>
    <w:p w:rsidR="0033482D" w:rsidRDefault="00C17A1C" w:rsidP="00C17A1C">
      <w:pPr>
        <w:jc w:val="both"/>
        <w:rPr>
          <w:bCs/>
          <w:iCs/>
        </w:rPr>
      </w:pPr>
      <w:r>
        <w:rPr>
          <w:b/>
          <w:color w:val="000000"/>
        </w:rPr>
        <w:t xml:space="preserve">- </w:t>
      </w:r>
      <w:r w:rsidR="00976108">
        <w:t>Лот № 4</w:t>
      </w:r>
      <w:r w:rsidRPr="00DF3177">
        <w:t xml:space="preserve"> – </w:t>
      </w:r>
      <w:r w:rsidRPr="00DF3177">
        <w:rPr>
          <w:b/>
          <w:color w:val="000000"/>
        </w:rPr>
        <w:t>Установка пылеулавливающая DK 02.</w:t>
      </w:r>
    </w:p>
    <w:p w:rsidR="0033482D" w:rsidRDefault="0033482D" w:rsidP="0033482D">
      <w:pPr>
        <w:shd w:val="clear" w:color="auto" w:fill="FFFFFF"/>
        <w:jc w:val="both"/>
      </w:pPr>
      <w:r>
        <w:rPr>
          <w:bCs/>
          <w:iCs/>
        </w:rPr>
        <w:t>Имуществ</w:t>
      </w:r>
      <w:r w:rsidR="00794AB4">
        <w:rPr>
          <w:bCs/>
          <w:iCs/>
        </w:rPr>
        <w:t xml:space="preserve">о </w:t>
      </w:r>
      <w:r>
        <w:rPr>
          <w:bCs/>
          <w:iCs/>
        </w:rPr>
        <w:t>расположен</w:t>
      </w:r>
      <w:r w:rsidR="00794AB4">
        <w:rPr>
          <w:bCs/>
          <w:iCs/>
        </w:rPr>
        <w:t>о</w:t>
      </w:r>
      <w:r>
        <w:rPr>
          <w:bCs/>
          <w:iCs/>
        </w:rPr>
        <w:t xml:space="preserve">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33482D" w:rsidRPr="00BF2E29" w:rsidRDefault="0033482D" w:rsidP="0033482D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«ЛесИнвест»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</w:p>
    <w:p w:rsidR="0033482D" w:rsidRPr="00BF2E2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 xml:space="preserve">1.3.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33482D" w:rsidRPr="00FD75F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33482D" w:rsidRPr="00E24C0A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 xml:space="preserve">4.2. Акт приема-передачи подписывается уполномоченными представителями Сторон в </w:t>
      </w:r>
      <w:r w:rsidR="00794AB4"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 xml:space="preserve">-х экземплярах (по одному для каждой из сторон).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 w:rsidR="00794AB4">
        <w:rPr>
          <w:rFonts w:ascii="Times New Roman" w:hAnsi="Times New Roman"/>
          <w:sz w:val="24"/>
          <w:szCs w:val="24"/>
        </w:rPr>
        <w:t>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 w:rsidR="00794AB4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33482D" w:rsidRPr="00E24C0A" w:rsidRDefault="0033482D" w:rsidP="0033482D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33482D" w:rsidRDefault="0033482D" w:rsidP="0033482D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3482D" w:rsidRPr="00E24C0A" w:rsidRDefault="0033482D" w:rsidP="0033482D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3482D" w:rsidRPr="00E24C0A" w:rsidRDefault="0033482D" w:rsidP="0033482D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33482D" w:rsidRPr="00E24C0A" w:rsidRDefault="0033482D" w:rsidP="0033482D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33482D" w:rsidRPr="000C3129" w:rsidTr="00984465">
        <w:tc>
          <w:tcPr>
            <w:tcW w:w="4679" w:type="dxa"/>
            <w:shd w:val="clear" w:color="auto" w:fill="auto"/>
          </w:tcPr>
          <w:p w:rsidR="0033482D" w:rsidRPr="000C3129" w:rsidRDefault="0033482D" w:rsidP="0098446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33482D" w:rsidRPr="000C3129" w:rsidRDefault="0033482D" w:rsidP="00984465">
            <w:pPr>
              <w:jc w:val="center"/>
              <w:rPr>
                <w:b/>
              </w:rPr>
            </w:pPr>
          </w:p>
        </w:tc>
      </w:tr>
      <w:tr w:rsidR="0033482D" w:rsidRPr="00C71E53" w:rsidTr="00984465">
        <w:tc>
          <w:tcPr>
            <w:tcW w:w="4679" w:type="dxa"/>
            <w:shd w:val="clear" w:color="auto" w:fill="auto"/>
          </w:tcPr>
          <w:p w:rsidR="0033482D" w:rsidRDefault="0033482D" w:rsidP="00984465">
            <w:r>
              <w:t>От продавца:</w:t>
            </w:r>
          </w:p>
          <w:p w:rsidR="0033482D" w:rsidRDefault="0033482D" w:rsidP="00984465">
            <w:pPr>
              <w:ind w:right="99"/>
            </w:pPr>
            <w:bookmarkStart w:id="0" w:name="_GoBack"/>
            <w:bookmarkEnd w:id="0"/>
            <w:r w:rsidRPr="00BC15EB">
              <w:t>Общество с ограниченной ответственностью «ЛесИнвест» (453653, Республика Башкортостан, Баймакский район, ул. Автодорога Сибай-Кусеево 0,5 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33482D" w:rsidRDefault="0033482D" w:rsidP="00984465"/>
          <w:p w:rsidR="0033482D" w:rsidRDefault="0033482D" w:rsidP="00984465"/>
          <w:p w:rsidR="0033482D" w:rsidRPr="00C42959" w:rsidRDefault="0033482D" w:rsidP="00984465">
            <w:r w:rsidRPr="00C42959">
              <w:t xml:space="preserve">______________________ </w:t>
            </w:r>
            <w:r>
              <w:t>Белов В.Г.</w:t>
            </w:r>
          </w:p>
          <w:p w:rsidR="0033482D" w:rsidRPr="00C42959" w:rsidRDefault="0033482D" w:rsidP="00984465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33482D" w:rsidRPr="00C42959" w:rsidRDefault="0033482D" w:rsidP="00984465">
            <w:r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33482D" w:rsidRPr="00C42959" w:rsidRDefault="0033482D" w:rsidP="00984465">
            <w:pPr>
              <w:jc w:val="center"/>
            </w:pPr>
            <w:r w:rsidRPr="00C42959">
              <w:t>М. П.</w:t>
            </w:r>
          </w:p>
        </w:tc>
      </w:tr>
    </w:tbl>
    <w:p w:rsidR="0033482D" w:rsidRPr="0033482D" w:rsidRDefault="0033482D" w:rsidP="0033482D"/>
    <w:sectPr w:rsidR="0033482D" w:rsidRPr="0033482D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2238BC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67CC1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38BC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2F1AB2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31ED"/>
    <w:rsid w:val="0042670D"/>
    <w:rsid w:val="00464A8C"/>
    <w:rsid w:val="004670E9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61E1E"/>
    <w:rsid w:val="007740F3"/>
    <w:rsid w:val="00794AB4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7610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76F6A"/>
    <w:rsid w:val="00A80FE0"/>
    <w:rsid w:val="00A837CA"/>
    <w:rsid w:val="00A862A6"/>
    <w:rsid w:val="00AB5F92"/>
    <w:rsid w:val="00AC0AB2"/>
    <w:rsid w:val="00AC36E7"/>
    <w:rsid w:val="00AD501E"/>
    <w:rsid w:val="00AE0C64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D6118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C0988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8141E"/>
    <w:rsid w:val="00D829E1"/>
    <w:rsid w:val="00D87156"/>
    <w:rsid w:val="00DB1567"/>
    <w:rsid w:val="00DC2B7C"/>
    <w:rsid w:val="00DC65C7"/>
    <w:rsid w:val="00DD33DF"/>
    <w:rsid w:val="00DD7C03"/>
    <w:rsid w:val="00DF502B"/>
    <w:rsid w:val="00E04B47"/>
    <w:rsid w:val="00E07D95"/>
    <w:rsid w:val="00E24300"/>
    <w:rsid w:val="00E24C0A"/>
    <w:rsid w:val="00E255CE"/>
    <w:rsid w:val="00E25CC2"/>
    <w:rsid w:val="00E464A5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21523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00879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35</cp:revision>
  <cp:lastPrinted>2015-05-14T08:30:00Z</cp:lastPrinted>
  <dcterms:created xsi:type="dcterms:W3CDTF">2015-04-29T06:45:00Z</dcterms:created>
  <dcterms:modified xsi:type="dcterms:W3CDTF">2020-07-09T11:14:00Z</dcterms:modified>
</cp:coreProperties>
</file>