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EE" w:rsidRPr="00F224CD" w:rsidRDefault="00745EEE" w:rsidP="00745EEE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745EEE" w:rsidRPr="00F224CD" w:rsidRDefault="00745EEE" w:rsidP="00745EEE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уступки прав требования (цессии)</w:t>
      </w:r>
    </w:p>
    <w:p w:rsidR="00745EEE" w:rsidRPr="00F224CD" w:rsidRDefault="00745EEE" w:rsidP="00745EEE">
      <w:pPr>
        <w:rPr>
          <w:color w:val="000000"/>
          <w:sz w:val="24"/>
          <w:szCs w:val="24"/>
        </w:rPr>
      </w:pPr>
    </w:p>
    <w:p w:rsidR="00745EEE" w:rsidRPr="00F224CD" w:rsidRDefault="00745EEE" w:rsidP="00745EEE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745EEE" w:rsidRPr="00F224CD" w:rsidRDefault="00745EEE" w:rsidP="00745EEE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745EEE" w:rsidRPr="00F224CD" w:rsidRDefault="00745EEE" w:rsidP="00745EEE">
      <w:pPr>
        <w:rPr>
          <w:sz w:val="23"/>
          <w:szCs w:val="23"/>
        </w:rPr>
      </w:pPr>
      <w:r>
        <w:rPr>
          <w:sz w:val="22"/>
          <w:szCs w:val="22"/>
        </w:rPr>
        <w:t>Акционерное общество коммерческий банк «Златкомбанк» (АО КБ «Златкомбанк»)</w:t>
      </w:r>
      <w:r w:rsidRPr="00F224CD">
        <w:rPr>
          <w:sz w:val="23"/>
          <w:szCs w:val="23"/>
        </w:rPr>
        <w:t>, именуемый (-ая, -ое)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E00466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6164E0">
        <w:rPr>
          <w:sz w:val="22"/>
          <w:szCs w:val="22"/>
        </w:rPr>
        <w:t xml:space="preserve">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>11 марта 2019 года</w:t>
      </w:r>
      <w:r w:rsidRPr="006164E0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А40-15546/19-123-17Б</w:t>
      </w:r>
      <w:bookmarkStart w:id="0" w:name="_GoBack"/>
      <w:bookmarkEnd w:id="0"/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745EEE" w:rsidRPr="00F224CD" w:rsidRDefault="00745EEE" w:rsidP="00745EEE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r w:rsidRPr="00F224CD">
        <w:rPr>
          <w:sz w:val="23"/>
          <w:szCs w:val="23"/>
        </w:rPr>
        <w:t xml:space="preserve">и __________________, именуемый (-ая,-ое)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745EEE" w:rsidRPr="00F224CD" w:rsidRDefault="00745EEE" w:rsidP="00745EEE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745EEE" w:rsidRPr="00F224CD" w:rsidRDefault="00745EEE" w:rsidP="00745EEE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745EEE" w:rsidRPr="00F224CD" w:rsidRDefault="00745EEE" w:rsidP="00745EEE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 xml:space="preserve"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«КоммерсантЪ»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745EEE" w:rsidRPr="00F224CD" w:rsidRDefault="00745EEE" w:rsidP="00745EEE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 xml:space="preserve">- по кредитному договору от ___.____._____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745EEE" w:rsidRPr="00F224CD" w:rsidRDefault="00745EEE" w:rsidP="00745EEE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- по векселю (векселедатель – _________________, дата составления векселя – «__»___________ 20__ года, место составления – ___________, серия и номер векселя, вексельная сумма – __________ руб., срок платежа, место платежа); </w:t>
      </w:r>
    </w:p>
    <w:p w:rsidR="00745EEE" w:rsidRPr="00F224CD" w:rsidRDefault="00745EEE" w:rsidP="00745EEE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745EEE" w:rsidRPr="00F224CD" w:rsidRDefault="00745EEE" w:rsidP="00745EEE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745EEE" w:rsidRPr="00F224CD" w:rsidRDefault="00745EEE" w:rsidP="00745EEE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745EEE" w:rsidRPr="00F224CD" w:rsidRDefault="00745EEE" w:rsidP="00745EEE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745EEE" w:rsidRPr="00F224CD" w:rsidRDefault="00745EEE" w:rsidP="00745EEE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745EEE" w:rsidRPr="00F224CD" w:rsidRDefault="00745EEE" w:rsidP="00745EEE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745EEE" w:rsidRPr="00F224CD" w:rsidRDefault="00745EEE" w:rsidP="00745EEE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745EEE" w:rsidRPr="00F224CD" w:rsidRDefault="00745EEE" w:rsidP="00745EEE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745EEE" w:rsidRPr="00F224CD" w:rsidRDefault="00745EEE" w:rsidP="00745EEE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(данные о правах, обеспечивающих исполнение обязательств, и других правах, связанных с уступаемыми Правами требования)</w:t>
      </w:r>
    </w:p>
    <w:p w:rsidR="00745EEE" w:rsidRPr="00F224CD" w:rsidRDefault="00745EEE" w:rsidP="00745EEE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745EEE" w:rsidRPr="00F224CD" w:rsidRDefault="00745EEE" w:rsidP="00745EEE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(иные сведения)</w:t>
      </w:r>
    </w:p>
    <w:p w:rsidR="00745EEE" w:rsidRPr="00F224CD" w:rsidRDefault="00745EEE" w:rsidP="00745EEE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745EEE" w:rsidRPr="00F224CD" w:rsidRDefault="00745EEE" w:rsidP="00745EEE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745EEE" w:rsidRPr="00F224CD" w:rsidRDefault="00745EEE" w:rsidP="00745EEE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:rsidR="00745EEE" w:rsidRPr="00F224CD" w:rsidRDefault="00745EEE" w:rsidP="00745EEE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745EEE" w:rsidRPr="00F224CD" w:rsidRDefault="00745EEE" w:rsidP="00745EEE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745EEE" w:rsidRPr="00F224CD" w:rsidRDefault="00745EEE" w:rsidP="00745EEE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745EEE" w:rsidRPr="00F224CD" w:rsidRDefault="00745EEE" w:rsidP="00745EEE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745EEE" w:rsidRPr="00F224CD" w:rsidRDefault="00745EEE" w:rsidP="00745EEE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745EEE" w:rsidRPr="00F224CD" w:rsidRDefault="00745EEE" w:rsidP="00745EEE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745EEE" w:rsidRPr="00F224CD" w:rsidRDefault="00745EEE" w:rsidP="00745EEE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745EEE" w:rsidRPr="00F224CD" w:rsidRDefault="00745EEE" w:rsidP="00745EEE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745EEE" w:rsidRPr="00F224CD" w:rsidRDefault="00745EEE" w:rsidP="00745EEE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745EEE" w:rsidRPr="00F224CD" w:rsidRDefault="00745EEE" w:rsidP="00745EEE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745EEE" w:rsidRPr="00F224CD" w:rsidRDefault="00745EEE" w:rsidP="00745EEE">
      <w:pPr>
        <w:ind w:firstLine="709"/>
        <w:rPr>
          <w:color w:val="000000"/>
          <w:sz w:val="23"/>
          <w:szCs w:val="23"/>
        </w:rPr>
      </w:pPr>
    </w:p>
    <w:p w:rsidR="00745EEE" w:rsidRPr="00F224CD" w:rsidRDefault="00745EEE" w:rsidP="00745EEE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745EEE" w:rsidRPr="00F224CD" w:rsidRDefault="00745EEE" w:rsidP="00745EEE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745EEE" w:rsidRPr="00F224CD" w:rsidRDefault="00745EEE" w:rsidP="00745EEE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3.1.1. Не позднее ___ дней со дня оплаты Прав требования в соответствии с п. 2.4 Договора  передать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745EEE" w:rsidRPr="00F224CD" w:rsidRDefault="00745EEE" w:rsidP="00745EEE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745EEE" w:rsidRPr="00F224CD" w:rsidRDefault="00745EEE" w:rsidP="00745EEE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745EEE" w:rsidRPr="00F224CD" w:rsidRDefault="00745EEE" w:rsidP="00745EEE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745EEE" w:rsidRPr="00F224CD" w:rsidRDefault="00745EEE" w:rsidP="00745EEE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745EEE" w:rsidRPr="00F224CD" w:rsidRDefault="00745EEE" w:rsidP="00745EEE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745EEE" w:rsidRPr="00F224CD" w:rsidRDefault="00745EEE" w:rsidP="00745EEE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745EEE" w:rsidRPr="00F224CD" w:rsidRDefault="00745EEE" w:rsidP="00745EEE">
      <w:pPr>
        <w:ind w:firstLine="709"/>
        <w:jc w:val="center"/>
        <w:rPr>
          <w:b/>
          <w:color w:val="000000"/>
          <w:sz w:val="23"/>
          <w:szCs w:val="23"/>
        </w:rPr>
      </w:pPr>
    </w:p>
    <w:p w:rsidR="00745EEE" w:rsidRPr="00F224CD" w:rsidRDefault="00745EEE" w:rsidP="00745EEE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745EEE" w:rsidRPr="00F224CD" w:rsidRDefault="00745EEE" w:rsidP="00745EEE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745EEE" w:rsidRPr="00F224CD" w:rsidRDefault="00745EEE" w:rsidP="00745EEE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745EEE" w:rsidRPr="00F224CD" w:rsidRDefault="00745EEE" w:rsidP="00745EEE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745EEE" w:rsidRPr="00F224CD" w:rsidRDefault="00745EEE" w:rsidP="00745EEE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745EEE" w:rsidRPr="00F224CD" w:rsidRDefault="00745EEE" w:rsidP="00745EEE">
      <w:pPr>
        <w:widowControl w:val="0"/>
        <w:ind w:firstLine="0"/>
        <w:jc w:val="center"/>
        <w:rPr>
          <w:b/>
          <w:sz w:val="22"/>
          <w:szCs w:val="22"/>
        </w:rPr>
      </w:pPr>
    </w:p>
    <w:p w:rsidR="00745EEE" w:rsidRPr="00F224CD" w:rsidRDefault="00745EEE" w:rsidP="00745EEE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745EEE" w:rsidRPr="00F224CD" w:rsidRDefault="00745EEE" w:rsidP="00745EEE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745EEE" w:rsidRPr="00F224CD" w:rsidRDefault="00745EEE" w:rsidP="00745EEE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745EEE" w:rsidRPr="00F224CD" w:rsidRDefault="00745EEE" w:rsidP="00745EEE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745EEE" w:rsidRPr="00F224CD" w:rsidRDefault="00745EEE" w:rsidP="00745EEE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устранены 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745EEE" w:rsidRPr="00F224CD" w:rsidRDefault="00745EEE" w:rsidP="00745EEE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745EEE" w:rsidRPr="00F224CD" w:rsidRDefault="00745EEE" w:rsidP="00745EEE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745EEE" w:rsidRPr="00F224CD" w:rsidRDefault="00745EEE" w:rsidP="00745EEE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745EEE" w:rsidRPr="00F224CD" w:rsidRDefault="00745EEE" w:rsidP="00745EEE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745EEE" w:rsidRPr="00F224CD" w:rsidRDefault="00745EEE" w:rsidP="00745EEE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745EEE" w:rsidRPr="00F224CD" w:rsidRDefault="00745EEE" w:rsidP="00745EEE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________________</w:t>
      </w:r>
      <w:r w:rsidRPr="00F224CD">
        <w:rPr>
          <w:i/>
          <w:sz w:val="22"/>
          <w:szCs w:val="22"/>
        </w:rPr>
        <w:t>(наименование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745EEE" w:rsidRPr="00F224CD" w:rsidRDefault="00745EEE" w:rsidP="00745EEE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745EEE" w:rsidRPr="00F224CD" w:rsidRDefault="00745EEE" w:rsidP="00745EEE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745EEE" w:rsidRPr="00F224CD" w:rsidRDefault="00745EEE" w:rsidP="00745EEE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745EEE" w:rsidRPr="00F224CD" w:rsidRDefault="00745EEE" w:rsidP="00745EEE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745EEE" w:rsidRPr="00F224CD" w:rsidRDefault="00745EEE" w:rsidP="00745EEE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745EEE" w:rsidRPr="00F224CD" w:rsidRDefault="00745EEE" w:rsidP="00745EEE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745EEE" w:rsidRPr="00F224CD" w:rsidRDefault="00745EEE" w:rsidP="00745EEE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745EEE" w:rsidRPr="00F224CD" w:rsidRDefault="00745EEE" w:rsidP="00745EEE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745EEE" w:rsidRPr="00F224CD" w:rsidRDefault="00745EEE" w:rsidP="00745EEE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745EEE" w:rsidRPr="00F224CD" w:rsidRDefault="00745EEE" w:rsidP="00745EEE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745EEE" w:rsidRPr="00F224CD" w:rsidRDefault="00745EEE" w:rsidP="00745EEE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745EEE" w:rsidRPr="00F224CD" w:rsidRDefault="00745EEE" w:rsidP="00745EEE">
      <w:pPr>
        <w:pStyle w:val="3"/>
        <w:rPr>
          <w:color w:val="000000"/>
          <w:sz w:val="22"/>
          <w:szCs w:val="22"/>
        </w:rPr>
      </w:pPr>
    </w:p>
    <w:p w:rsidR="00745EEE" w:rsidRDefault="00745EEE" w:rsidP="00745EEE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745EEE" w:rsidRDefault="00745EEE" w:rsidP="00745EEE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745EEE" w:rsidRPr="00FB0E40" w:rsidRDefault="00745EEE" w:rsidP="00745EEE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D96808" w:rsidRDefault="00D96808"/>
    <w:sectPr w:rsidR="00D96808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EEE" w:rsidRDefault="00745EEE" w:rsidP="00745EEE">
      <w:r>
        <w:separator/>
      </w:r>
    </w:p>
  </w:endnote>
  <w:endnote w:type="continuationSeparator" w:id="0">
    <w:p w:rsidR="00745EEE" w:rsidRDefault="00745EEE" w:rsidP="0074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745EEE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745EE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745E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EEE" w:rsidRDefault="00745EEE" w:rsidP="00745EEE">
      <w:r>
        <w:separator/>
      </w:r>
    </w:p>
  </w:footnote>
  <w:footnote w:type="continuationSeparator" w:id="0">
    <w:p w:rsidR="00745EEE" w:rsidRDefault="00745EEE" w:rsidP="00745EEE">
      <w:r>
        <w:continuationSeparator/>
      </w:r>
    </w:p>
  </w:footnote>
  <w:footnote w:id="1">
    <w:p w:rsidR="00745EEE" w:rsidRPr="0067190D" w:rsidRDefault="00745EEE" w:rsidP="00745EEE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разрещения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745EE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A73E7" w:rsidRDefault="00745EE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EE"/>
    <w:rsid w:val="00745EEE"/>
    <w:rsid w:val="00D9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CE1F5-EBDC-4D14-9B27-E50E58C7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E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5EEE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45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745EEE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745EE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745EEE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745E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745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745E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745E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45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745EEE"/>
  </w:style>
  <w:style w:type="paragraph" w:styleId="aa">
    <w:name w:val="header"/>
    <w:basedOn w:val="a"/>
    <w:link w:val="ab"/>
    <w:uiPriority w:val="99"/>
    <w:rsid w:val="00745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745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745EEE"/>
    <w:pPr>
      <w:ind w:left="720"/>
      <w:contextualSpacing/>
    </w:pPr>
  </w:style>
  <w:style w:type="paragraph" w:customStyle="1" w:styleId="ConsPlusNormal">
    <w:name w:val="ConsPlusNormal"/>
    <w:rsid w:val="00745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745EEE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745E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745E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2020-06-01T13:59:00Z</dcterms:created>
  <dcterms:modified xsi:type="dcterms:W3CDTF">2020-06-01T14:00:00Z</dcterms:modified>
</cp:coreProperties>
</file>