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1461779A" w:rsidR="00EE2718" w:rsidRPr="002B1B81" w:rsidRDefault="00003DFC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D33A16">
        <w:rPr>
          <w:rFonts w:ascii="Times New Roman" w:hAnsi="Times New Roman" w:cs="Times New Roman"/>
          <w:color w:val="000000"/>
          <w:sz w:val="24"/>
          <w:szCs w:val="24"/>
          <w:lang w:val="en-US"/>
        </w:rPr>
        <w:t>oleynik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="00D33A16">
        <w:rPr>
          <w:rFonts w:ascii="Times New Roman" w:hAnsi="Times New Roman" w:cs="Times New Roman"/>
          <w:color w:val="000000"/>
          <w:sz w:val="24"/>
          <w:szCs w:val="24"/>
        </w:rPr>
        <w:t>г. Москвы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D33A16">
        <w:rPr>
          <w:rFonts w:ascii="Times New Roman" w:hAnsi="Times New Roman" w:cs="Times New Roman"/>
          <w:color w:val="000000"/>
          <w:sz w:val="24"/>
          <w:szCs w:val="24"/>
        </w:rPr>
        <w:t>11 августа 2016 г.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</w:t>
      </w:r>
      <w:r w:rsidR="00D33A16">
        <w:rPr>
          <w:rFonts w:ascii="Times New Roman" w:hAnsi="Times New Roman" w:cs="Times New Roman"/>
          <w:color w:val="000000"/>
          <w:sz w:val="24"/>
          <w:szCs w:val="24"/>
        </w:rPr>
        <w:t xml:space="preserve"> А40-127632/16-174-113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D33A16" w:rsidRPr="00D33A16">
        <w:rPr>
          <w:rFonts w:ascii="Times New Roman" w:hAnsi="Times New Roman" w:cs="Times New Roman"/>
          <w:color w:val="000000"/>
          <w:sz w:val="24"/>
          <w:szCs w:val="24"/>
        </w:rPr>
        <w:t>Обществом с ограниченной ответственностью «Промышленный региональный банк» (ООО «</w:t>
      </w:r>
      <w:proofErr w:type="spellStart"/>
      <w:r w:rsidR="00D33A16" w:rsidRPr="00D33A16">
        <w:rPr>
          <w:rFonts w:ascii="Times New Roman" w:hAnsi="Times New Roman" w:cs="Times New Roman"/>
          <w:color w:val="000000"/>
          <w:sz w:val="24"/>
          <w:szCs w:val="24"/>
        </w:rPr>
        <w:t>Промрегионбанк</w:t>
      </w:r>
      <w:proofErr w:type="spellEnd"/>
      <w:r w:rsidR="00D33A16" w:rsidRPr="00D33A16">
        <w:rPr>
          <w:rFonts w:ascii="Times New Roman" w:hAnsi="Times New Roman" w:cs="Times New Roman"/>
          <w:color w:val="000000"/>
          <w:sz w:val="24"/>
          <w:szCs w:val="24"/>
        </w:rPr>
        <w:t>»)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D33A16" w:rsidRPr="00D33A16">
        <w:rPr>
          <w:rFonts w:ascii="Times New Roman" w:hAnsi="Times New Roman" w:cs="Times New Roman"/>
          <w:color w:val="000000"/>
          <w:sz w:val="24"/>
          <w:szCs w:val="24"/>
        </w:rPr>
        <w:t>115184, г. Москва, ул. Большая Татарская, д. 29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33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D33A16" w:rsidRPr="00D33A16">
        <w:rPr>
          <w:rFonts w:ascii="Times New Roman" w:hAnsi="Times New Roman" w:cs="Times New Roman"/>
          <w:color w:val="000000"/>
          <w:sz w:val="24"/>
          <w:szCs w:val="24"/>
        </w:rPr>
        <w:t>7000000719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D33A16" w:rsidRPr="00D33A16">
        <w:rPr>
          <w:rFonts w:ascii="Times New Roman" w:hAnsi="Times New Roman" w:cs="Times New Roman"/>
          <w:color w:val="000000"/>
          <w:sz w:val="24"/>
          <w:szCs w:val="24"/>
        </w:rPr>
        <w:t>1027000000059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704196F8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D33A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D33A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3, 15, 20-22, 25-27, 29-40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64927B91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D33A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-40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9867266" w14:textId="77777777" w:rsidR="0089675C" w:rsidRDefault="0089675C" w:rsidP="00896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Нежилое здание - 1 054,7 кв. м, адрес: Томская обл., г. Томск, ул. Войкова, д. 2а, 4-этажное, имущество (775 поз.), кадастровый номер 70:21:0100056:348. Земельный участок в аренде - 49 370 065,70 руб.;</w:t>
      </w:r>
    </w:p>
    <w:p w14:paraId="45DF943D" w14:textId="77777777" w:rsidR="0089675C" w:rsidRDefault="0089675C" w:rsidP="00896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Нежилое помещение - 573,1 кв. м, адрес: г. Томск, ул. Говорова, д. 17г, имущество (36 поз.), кадастровый номер 70:21:0100041:2724 - 10 346 279,34 руб.;</w:t>
      </w:r>
    </w:p>
    <w:p w14:paraId="2D46B231" w14:textId="77777777" w:rsidR="0089675C" w:rsidRDefault="0089675C" w:rsidP="00896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Нежилые помещения - 134,8 кв. м, 53,9 кв. м и земельный участок - 1 753 кв. м, адрес: Томская обл., г. Томск, ул. Проспект Мира, д. 50, имущество (224 поз.), кадастровые номера 70:21:0100027:2792, 70:21:0100027:2722, 70:21:0100027:33, земли населенных пунктов - для эксплуатации помещения офиса - 14 830 495,65 руб.;</w:t>
      </w:r>
    </w:p>
    <w:p w14:paraId="0C2EC6F7" w14:textId="77777777" w:rsidR="0089675C" w:rsidRDefault="0089675C" w:rsidP="00896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Земельный участок - 1 058 345 +/- 9 002 кв. м, адрес: Рязанская обл., Рязанский р-н, с. </w:t>
      </w:r>
      <w:proofErr w:type="spellStart"/>
      <w:r>
        <w:t>Коростово</w:t>
      </w:r>
      <w:proofErr w:type="spellEnd"/>
      <w:r>
        <w:t>, кадастровый номер 62:15:0080319:5, земли с/х назначения - для с/х производства - 3 172 240,97 руб.;</w:t>
      </w:r>
    </w:p>
    <w:p w14:paraId="799397F1" w14:textId="77777777" w:rsidR="0089675C" w:rsidRDefault="0089675C" w:rsidP="00896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5 - Земельный участок - 63 852 +/- 2 211 кв. м, адрес: установлено относительно ориентира, расположенного за пределами участка. Ориентир населенный пункт. Участок находится примерно в 2 300м от ориентира по направлению на северо-восток. Почтовый адрес ориентира: обл. Рязанская, р-н Рязанский, с. </w:t>
      </w:r>
      <w:proofErr w:type="spellStart"/>
      <w:r>
        <w:t>Коростово</w:t>
      </w:r>
      <w:proofErr w:type="spellEnd"/>
      <w:r>
        <w:t>, кадастровый номер 62:15:0080322:9, земли с/х назначения - для с/х производства - 191 387,43 руб.;</w:t>
      </w:r>
    </w:p>
    <w:p w14:paraId="2E38EAD1" w14:textId="77777777" w:rsidR="0089675C" w:rsidRDefault="0089675C" w:rsidP="00896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6 - Земельный участок - 898 530 +/- 8 294 кв. м, адрес: установлено относительно ориентира, расположенного за пределами участка. Ориентир населенный пункт. Участок находится примерно в 3 640м, по направлению на северо-восток от ориентира. Почтовый адрес ориентира: обл. Рязанская, р-н Рязанский, с. </w:t>
      </w:r>
      <w:proofErr w:type="spellStart"/>
      <w:r>
        <w:t>Коростово</w:t>
      </w:r>
      <w:proofErr w:type="spellEnd"/>
      <w:r>
        <w:t>, кадастровый номер 62:15:0080323:4, земли с/х назначения - для с/х производства - 2 693 217,88 руб.;</w:t>
      </w:r>
    </w:p>
    <w:p w14:paraId="58952DEA" w14:textId="77777777" w:rsidR="0089675C" w:rsidRDefault="0089675C" w:rsidP="00896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7 - Земельный участок - 52 194 +/- 1 999 кв. м, адрес: установлено относительно ориентира, расположенного за пределами участка. Ориентир населенный пункт. Участок находится примерно в 2 500м от ориентира по направлению на юго-восток. Почтовый адрес ориентира: обл. Рязанская, р-н Рязанский, с. </w:t>
      </w:r>
      <w:proofErr w:type="spellStart"/>
      <w:r>
        <w:t>Коростово</w:t>
      </w:r>
      <w:proofErr w:type="spellEnd"/>
      <w:r>
        <w:t>, кадастровый номер 62:15:0080319:6, земли с/х назначения - для с/х производства - 156 444,21 руб.;</w:t>
      </w:r>
    </w:p>
    <w:p w14:paraId="6E0F499D" w14:textId="77777777" w:rsidR="0089675C" w:rsidRDefault="0089675C" w:rsidP="00896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8 - Земельный участок - 703 338 +/- 7 338 кв. м, адрес: установлено относительно ориентира, расположенного за пределами участка. Ориентир населенный пункт. Участок находится примерно в 2 850м от ориентира по направлению на северо-восток. Почтовый адрес ориентира: обл. Рязанская, р-н Рязанский, с. </w:t>
      </w:r>
      <w:proofErr w:type="spellStart"/>
      <w:r>
        <w:t>Коростово</w:t>
      </w:r>
      <w:proofErr w:type="spellEnd"/>
      <w:r>
        <w:t>, кадастровый номер 62:15:0080322:10, земли с/х назначения - для с/х производства - 2 108 157,19 руб.;</w:t>
      </w:r>
    </w:p>
    <w:p w14:paraId="5B88038B" w14:textId="77777777" w:rsidR="0089675C" w:rsidRDefault="0089675C" w:rsidP="00896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9 - Земельный участок - 233 717 +/- 4 230 кв. м, адрес: установлено относительно ориентира, расположенного за пределами участка. Ориентир населенный пункт. Участок находится примерно в 2 900м от ориентира по направлению на северо-восток. Почтовый адрес ориентира: обл. Рязанская, р-н Рязанский, с. </w:t>
      </w:r>
      <w:proofErr w:type="spellStart"/>
      <w:r>
        <w:t>Коростово</w:t>
      </w:r>
      <w:proofErr w:type="spellEnd"/>
      <w:r>
        <w:t>, кадастровый номер 62:15:0080322:11, земли с/х назначения - для с/х производства - 700 533,99 руб.;</w:t>
      </w:r>
    </w:p>
    <w:p w14:paraId="0BFCE0EA" w14:textId="77777777" w:rsidR="0089675C" w:rsidRDefault="0089675C" w:rsidP="00896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 xml:space="preserve">Лот 10 - Земельный участок - 1 220 024 +/- 9 665 кв. м, адрес: установлено относительно ориентира, расположенного за пределами участка. Ориентир населенный пункт. Участок находится примерно в 1 400м от ориентира по направлению на северо-восток. Почтовый адрес ориентира: обл. Рязанская, р-н Рязанский, с. </w:t>
      </w:r>
      <w:proofErr w:type="spellStart"/>
      <w:r>
        <w:t>Коростово</w:t>
      </w:r>
      <w:proofErr w:type="spellEnd"/>
      <w:r>
        <w:t>, кадастровый номер 62:15:0080322:12, земли с/х назначения - для с/х производства - 3 656 851,14 руб.;</w:t>
      </w:r>
    </w:p>
    <w:p w14:paraId="7F4D1652" w14:textId="77777777" w:rsidR="0089675C" w:rsidRDefault="0089675C" w:rsidP="00896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11 - Земельный участок - 543 571 +/- 6 451 кв. м, адрес: установлено относительно ориентира, расположенного за пределами участка. Ориентир населенный пункт. Участок находится примерно в 600м от ориентира по направлению на северо-восток. Почтовый адрес ориентира: обл. Рязанская, р-н Рязанский, с. </w:t>
      </w:r>
      <w:proofErr w:type="spellStart"/>
      <w:r>
        <w:t>Коростово</w:t>
      </w:r>
      <w:proofErr w:type="spellEnd"/>
      <w:r>
        <w:t>, кадастровый номер 62:15:0080320:22, земли с/х назначения - для с/х производства - 1 584 944,74 руб.;</w:t>
      </w:r>
    </w:p>
    <w:p w14:paraId="4B5E3329" w14:textId="77777777" w:rsidR="0089675C" w:rsidRDefault="0089675C" w:rsidP="00896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12 - Земельный участок - 416 251 +/- 5 645 кв. м, адрес: установлено относительно ориентира, расположенного за пределами участка. Ориентир населенный пункт. Участок находится примерно в 3 м, по направлению на юго-восток от ориентира. Почтовый адрес ориентира: обл. Рязанская, р-н Рязанский, с. </w:t>
      </w:r>
      <w:proofErr w:type="spellStart"/>
      <w:r>
        <w:t>Коростово</w:t>
      </w:r>
      <w:proofErr w:type="spellEnd"/>
      <w:r>
        <w:t>, кадастровый номер 62:15:0080321:21, земли с/х назначения - для с/х производства - 1 203 320,86 руб.;</w:t>
      </w:r>
    </w:p>
    <w:p w14:paraId="77DD90F8" w14:textId="77777777" w:rsidR="0089675C" w:rsidRDefault="0089675C" w:rsidP="00896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13 - Земельный участок - 194 635 +/- 3 860 кв. м, адрес: Рязанская обл., Рязанский р-н, с. </w:t>
      </w:r>
      <w:proofErr w:type="spellStart"/>
      <w:r>
        <w:t>Коростово</w:t>
      </w:r>
      <w:proofErr w:type="spellEnd"/>
      <w:r>
        <w:t>, кадастровый номер 62:15:0080320:23, земли с/х назначения - для с/х производства - 583 391,16 руб.;</w:t>
      </w:r>
    </w:p>
    <w:p w14:paraId="0A0F7B93" w14:textId="77777777" w:rsidR="0089675C" w:rsidRDefault="0089675C" w:rsidP="00896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14 - Нежилое строение - 241,5 кв. м и земельный участок - 425 кв. м, адрес: Томская обл., Томский р-н, с. </w:t>
      </w:r>
      <w:proofErr w:type="spellStart"/>
      <w:r>
        <w:t>Зоркальцево</w:t>
      </w:r>
      <w:proofErr w:type="spellEnd"/>
      <w:r>
        <w:t>, ул. Совхозная, д. 14а, стр. 1, 1 этаж, кадастровые номера 70:14:0103003:412, 70:14:0103003:36, земли населенных пунктов - для эксплуатации и обслуживания объектов производственного назначения - 916 572,89 руб.;</w:t>
      </w:r>
    </w:p>
    <w:p w14:paraId="0F046516" w14:textId="77777777" w:rsidR="0089675C" w:rsidRDefault="0089675C" w:rsidP="00896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15 - 2519/3071 доли в праве собственности на нежилое помещение Н14 - 307,1 кв. м, адрес: Рязанская обл., </w:t>
      </w:r>
      <w:proofErr w:type="spellStart"/>
      <w:r>
        <w:t>г.Рязань</w:t>
      </w:r>
      <w:proofErr w:type="spellEnd"/>
      <w:r>
        <w:t>, Московское ш., 31а, Н14, кадастровый номер 62:29:0060014:2632 - 9 760 000,00 руб.;</w:t>
      </w:r>
    </w:p>
    <w:p w14:paraId="36A6B6B0" w14:textId="77777777" w:rsidR="0089675C" w:rsidRDefault="0089675C" w:rsidP="00896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16 - Здание лесопильного цеха - 347,3 кв. м, здание материального склада - 277,5 кв. м, здание </w:t>
      </w:r>
      <w:proofErr w:type="spellStart"/>
      <w:r>
        <w:t>мехмастерской</w:t>
      </w:r>
      <w:proofErr w:type="spellEnd"/>
      <w:r>
        <w:t xml:space="preserve"> - 426,7 кв. м, здание теплой стоянки - 1 042,9 кв. м, здание котельной - 95 кв. м, здание </w:t>
      </w:r>
      <w:proofErr w:type="spellStart"/>
      <w:r>
        <w:t>пристроя</w:t>
      </w:r>
      <w:proofErr w:type="spellEnd"/>
      <w:r>
        <w:t xml:space="preserve"> лесопильного цеха - 133,2 кв. м, здание гаража - 285,2 кв. м, здание сушильного цеха - 136,5 кв. м, здание столярного цеха - 372,3 кв. м, адрес: Кировская обл., </w:t>
      </w:r>
      <w:proofErr w:type="spellStart"/>
      <w:r>
        <w:t>Свечинский</w:t>
      </w:r>
      <w:proofErr w:type="spellEnd"/>
      <w:r>
        <w:t xml:space="preserve"> р-н, пос. Свеча, ул. </w:t>
      </w:r>
      <w:proofErr w:type="spellStart"/>
      <w:r>
        <w:t>Тотмянина</w:t>
      </w:r>
      <w:proofErr w:type="spellEnd"/>
      <w:r>
        <w:t>, кадастровые номера: 43:29:030113:332, 43:29:030113:251, 43:29:030113:252, 43:29:030113:253, 43:29:030113:254, 43:29:030113:258, 43:29:030113:259, 43:29:030113:256, 43:29:030113:333, права на земельный участок не оформлены - 7 054 999,11 руб.;</w:t>
      </w:r>
    </w:p>
    <w:p w14:paraId="34BB5288" w14:textId="77777777" w:rsidR="0089675C" w:rsidRDefault="0089675C" w:rsidP="00896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17 - 66/139 доли в праве собственности на нежилое здание - 13,9 кв. м, 148/626 в праве собственности на жилой дом - 62,6 кв. м, 252/533 доли в праве собственности на нежилое здание - 53,3 кв. м, 1496/5475 доли в праве собственности на земельный участок - 1 825 кв. м, адрес: Томская обл., г. Томск, ул. Сибирская, д. 76, стр. 2, 3, 1 этаж, кадастровые номера 70:21:0200006:645, 70:21:0200006:646, 70:21:0200006:647, 70:21:0200006:59, земли населенных пунктов - для ИЖС - 1 684 294,19 руб.;</w:t>
      </w:r>
    </w:p>
    <w:p w14:paraId="115A0805" w14:textId="77777777" w:rsidR="0089675C" w:rsidRDefault="0089675C" w:rsidP="00896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18 - 16/68 доли в праве собственности на жилой дом - 68,1 кв. м и 4173/17652 доли в праве собственности на земельный участок - 588,4 кв. м, адрес: Томская обл., г. Томск, ул. Богдана Хмельницкого, д. 35, 1-этажный, кадастровые номера 70:21:0200027:1700, 70:21:0200027:72, земли населенных пунктов - для ИЖС - 364 765,75 руб.;</w:t>
      </w:r>
    </w:p>
    <w:p w14:paraId="45F26EC6" w14:textId="77777777" w:rsidR="0089675C" w:rsidRDefault="0089675C" w:rsidP="00896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19 - Жилой дом - 375,6 кв. м, 2 этажа, земельный участок - 1 500 кв. м, адрес: г. Москва, п. </w:t>
      </w:r>
      <w:proofErr w:type="spellStart"/>
      <w:r>
        <w:t>Марушкинское</w:t>
      </w:r>
      <w:proofErr w:type="spellEnd"/>
      <w:r>
        <w:t xml:space="preserve">, д. </w:t>
      </w:r>
      <w:proofErr w:type="spellStart"/>
      <w:r>
        <w:t>Марушкино</w:t>
      </w:r>
      <w:proofErr w:type="spellEnd"/>
      <w:r>
        <w:t>, ул. Емельяна Пугачева, д. 8, кадастровые номера 77:18:0190308:709, 50:26:0170901:1, земли населенных пунктов под ИЖС - 17 280 000,00 руб.;</w:t>
      </w:r>
    </w:p>
    <w:p w14:paraId="41FD2555" w14:textId="32B5EA7E" w:rsidR="0089675C" w:rsidRDefault="0089675C" w:rsidP="00896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20 - Нежилое помещение - 256,9 кв. м, адрес: Томская обл., </w:t>
      </w:r>
      <w:proofErr w:type="spellStart"/>
      <w:r>
        <w:t>г.Томск</w:t>
      </w:r>
      <w:proofErr w:type="spellEnd"/>
      <w:r>
        <w:t xml:space="preserve">, ул. Карла Маркса, 7б, строен. 1, пом. 1001-1003, 2001-2004; 160/1836 долей в праве общей долевой собственности на земельный участок 1 836 </w:t>
      </w:r>
      <w:proofErr w:type="spellStart"/>
      <w:r>
        <w:t>кв.м</w:t>
      </w:r>
      <w:proofErr w:type="spellEnd"/>
      <w:r>
        <w:t xml:space="preserve">. расположенный по адресу: Томская обл., г. Томск, пр. Ленина, 82а стр.4.; имущество (59 поз.), кадастровые номера 70:21:0100058:952, 70:21:0100058:40, земли населенных пунктов - для размещения промышленных объектов. Имеется решение Ленинского районного суда в г. Томске от 02.11.2015 по делу №2-2017/2015 </w:t>
      </w:r>
      <w:r>
        <w:lastRenderedPageBreak/>
        <w:t>признающим за ООО "</w:t>
      </w:r>
      <w:proofErr w:type="spellStart"/>
      <w:r>
        <w:t>Промрегионбанк</w:t>
      </w:r>
      <w:proofErr w:type="spellEnd"/>
      <w:r>
        <w:t xml:space="preserve">" 8/10 долей в праве общей долевой собственности на нежилое здание общей площадью 637 </w:t>
      </w:r>
      <w:proofErr w:type="spellStart"/>
      <w:r>
        <w:t>кв.м</w:t>
      </w:r>
      <w:proofErr w:type="spellEnd"/>
      <w:r>
        <w:t xml:space="preserve">. по адресу: Томская обл., г. Томск, ул. Карла Маркса, 7 "б", стр.1, включающее в себя нежилое помещение площадью 256,9 </w:t>
      </w:r>
      <w:proofErr w:type="spellStart"/>
      <w:r>
        <w:t>кв.м</w:t>
      </w:r>
      <w:proofErr w:type="spellEnd"/>
      <w:r>
        <w:t>. - 24 453 648,85 руб.;</w:t>
      </w:r>
    </w:p>
    <w:p w14:paraId="1026CB56" w14:textId="10900E94" w:rsidR="0089675C" w:rsidRDefault="0089675C" w:rsidP="00896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21 - Земельный участок - 1 300 кв. м, адрес: установлено относительно ориентира, расположенного в границах участка. Почтовый адрес ориентира: обл. Московская, р-н Наро-Фоминский, с/пос. </w:t>
      </w:r>
      <w:proofErr w:type="spellStart"/>
      <w:r>
        <w:t>Атепцевское</w:t>
      </w:r>
      <w:proofErr w:type="spellEnd"/>
      <w:r>
        <w:t xml:space="preserve">, с. </w:t>
      </w:r>
      <w:proofErr w:type="spellStart"/>
      <w:r>
        <w:t>Атепцево</w:t>
      </w:r>
      <w:proofErr w:type="spellEnd"/>
      <w:r>
        <w:t xml:space="preserve">, ул. Левобережье, </w:t>
      </w:r>
      <w:proofErr w:type="spellStart"/>
      <w:r>
        <w:t>уч</w:t>
      </w:r>
      <w:proofErr w:type="spellEnd"/>
      <w:r>
        <w:t>-к 51А, кадастровый номер 50:26:0130407:50, земли населенных пунктов - для ведения личного подсобного хозяйства, со строениями: кирпичный дом (кирпичные стены, крыша, окна частично, гараж, без отделки), огорожен кирпичным забором (право собственности не зарегистрировано) - 16 000 000,00 руб.;</w:t>
      </w:r>
    </w:p>
    <w:p w14:paraId="3B534D54" w14:textId="77777777" w:rsidR="0089675C" w:rsidRDefault="0089675C" w:rsidP="00896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22 - Административное здание - 889,7 кв. м, здание-склад - 147,1 кв. м, сооружение, погрузо-разгрузочная площадка - 4 452 кв. м, земельный участок -7 619 +/- 30,55 кв. м, адрес: Томская обл., г. Томск, ул. Блокпост, д. 41/3, имущество: Электростанция дизельная с прицепом, система видеонаблюдения, котел отопительный масляный, подъемник 2-х стоечный, П-97МК, Лидер 2903, подъемник 2-х стоечный, П-97МК, Лидер 6353, подъемник 2-х стоечный, П-97МК, Лидер 2488, стойка трансмиссионная, ОМА-604, красного цвета, подъемник 2-х стоечный, П-97МК, Лидер 2900, кадастровые номера: 70:21:0100004:999, 70:21:0100004:3000, 70:21:0100004:2792, 70:21:0100004:362, земли населенных пунктов - для эксплуатации и обслуживания погрузочно-разгрузочной площадки с подкрановыми путями и грузоподъемными механизмами предприятия лесопромышленного комплекса - 14 418 600,50 руб.;</w:t>
      </w:r>
    </w:p>
    <w:p w14:paraId="05CA5401" w14:textId="77777777" w:rsidR="0089675C" w:rsidRDefault="0089675C" w:rsidP="00896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23 - Земельный участок - 1 098 кв. м, местонахождение установлено относительно ориентира, расположенного в границах участка. Почтовый адрес ориентира: Московская обл., </w:t>
      </w:r>
      <w:proofErr w:type="spellStart"/>
      <w:r>
        <w:t>Истринский</w:t>
      </w:r>
      <w:proofErr w:type="spellEnd"/>
      <w:r>
        <w:t xml:space="preserve"> р-н, с/п </w:t>
      </w:r>
      <w:proofErr w:type="spellStart"/>
      <w:r>
        <w:t>Обушковское</w:t>
      </w:r>
      <w:proofErr w:type="spellEnd"/>
      <w:r>
        <w:t>, д. Покровское, б-р Покровский, д. 1, кадастровый номер 50:08:0050422:156, земли населенных пунктов - для жилищного строительства с объектами инфраструктуры, социального и культурно-бытового назначения - 2 901 744,00 руб.;</w:t>
      </w:r>
    </w:p>
    <w:p w14:paraId="6F0A917B" w14:textId="71300CD1" w:rsidR="0089675C" w:rsidRDefault="0089675C" w:rsidP="00896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24 - 2 земельных участка - 121 кв. м, 78 кв. м, колодец смотровой - 1,7 кв. м, адрес: установлено относительно ориентира, расположенного за пределами участка. Ориентир жилого дома. Участок находится примерно в 2 680 м и 2 710 м от ориентира по направлению на северо-запад. Почтовый адрес ориентира: обл. Московская, р-н </w:t>
      </w:r>
      <w:proofErr w:type="spellStart"/>
      <w:r>
        <w:t>Истринский</w:t>
      </w:r>
      <w:proofErr w:type="spellEnd"/>
      <w:r>
        <w:t xml:space="preserve">, с/пос. </w:t>
      </w:r>
      <w:proofErr w:type="spellStart"/>
      <w:r>
        <w:t>Обушковское</w:t>
      </w:r>
      <w:proofErr w:type="spellEnd"/>
      <w:r>
        <w:t>, д. Покровское, ул. Заречная, д. 162, кадастровые номера 50:08:0050422:1236, 50:08:0050422:1220, 50:08:0000000:121914, земли населенных пунктов, для дачного строительства - 488 592,00 руб.;</w:t>
      </w:r>
    </w:p>
    <w:p w14:paraId="037C1898" w14:textId="77777777" w:rsidR="0089675C" w:rsidRDefault="0089675C" w:rsidP="00896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25 - 1/2 доли в праве общей долевой собственности на жилой дом - 635,5 кв. м, 1/2 доли в праве собственности на земельный участок - 1 000 +/- 11,1 кв. м, адрес: Томская обл., г. Томск, ул. Лесная 3-я, д. 22, 2-этажный, кадастровые номера 70:21:0100003:1413, 70:21:0100003:577, земли населенных пунктов - для индивидуальной жилой застройки - 2 624 049,96 руб.;</w:t>
      </w:r>
    </w:p>
    <w:p w14:paraId="4AC82AE7" w14:textId="77777777" w:rsidR="0089675C" w:rsidRDefault="0089675C" w:rsidP="00896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26 - </w:t>
      </w:r>
      <w:proofErr w:type="spellStart"/>
      <w:r>
        <w:t>Renault</w:t>
      </w:r>
      <w:proofErr w:type="spellEnd"/>
      <w:r>
        <w:t xml:space="preserve"> </w:t>
      </w:r>
      <w:proofErr w:type="spellStart"/>
      <w:r>
        <w:t>Fluence</w:t>
      </w:r>
      <w:proofErr w:type="spellEnd"/>
      <w:r>
        <w:t>, черный, 2011, пробег - нет данных, 1,6 МТ (106 л. с.), бензин, передний, VIN X7LLZBR0A45498205,  ограничения и обременения: запрет на регистрационные действия, ведется работа по снятию ограничения, г. Томск - 210 750,00 руб.;</w:t>
      </w:r>
      <w:proofErr w:type="gramEnd"/>
    </w:p>
    <w:p w14:paraId="7C22B5C8" w14:textId="77777777" w:rsidR="0089675C" w:rsidRDefault="0089675C" w:rsidP="00896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27 - Ипотечные сертификаты участия "Высокий стандарт", 302 795 шт. (8,34%), под управлением государственной корпорации развития "ВЭБ.РФ", ИНН 7750004150, регистрационный номер правил ДУ 0020, ISIN RU000A0JUSX7, г. Москва - 290 985 995,00 руб.;</w:t>
      </w:r>
    </w:p>
    <w:p w14:paraId="5AA4C000" w14:textId="77777777" w:rsidR="0089675C" w:rsidRDefault="0089675C" w:rsidP="00896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28 - Ипотечные сертификаты участия "Высокий стандарт", 538 856 шт. (14,83%), под управлением государственной корпорации развития "ВЭБ.РФ", ИНН 7750004150, регистрационный номер правил ДУ 0020, ISIN RU000A0JUSX7, г. Москва - 46 799 643,60 руб.;</w:t>
      </w:r>
    </w:p>
    <w:p w14:paraId="7D66B40F" w14:textId="77777777" w:rsidR="0089675C" w:rsidRDefault="0089675C" w:rsidP="00896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29 - Ипотечные сертификаты участия "Межрегиональная ипотека", 260 458 шт., (16,95% от общего количества выпущенных сертификатов), под управлением </w:t>
      </w:r>
      <w:r>
        <w:lastRenderedPageBreak/>
        <w:t>государственной корпорации развития "ВЭБ.РФ", ИНН 7705539531, рег. № 0019, ISIN RU000A0JUU74, г. Москва - 630 308 360,00 руб.;</w:t>
      </w:r>
    </w:p>
    <w:p w14:paraId="6816B183" w14:textId="77777777" w:rsidR="0089675C" w:rsidRDefault="0089675C" w:rsidP="00896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30 - Акции ОАО "Калужский завод автомобильного электрооборудования", ИНН 4028000015, 272 675 шт. (0,48 %), обыкновенные именные бездокументарные, рег. № 1-01-00724-A, ISIN RU000A0JNJL6, номинальная стоимость - 1 </w:t>
      </w:r>
      <w:proofErr w:type="spellStart"/>
      <w:r>
        <w:t>руб</w:t>
      </w:r>
      <w:proofErr w:type="spellEnd"/>
      <w:r>
        <w:t>, г. Москва - 409 285 175,00 руб.;</w:t>
      </w:r>
    </w:p>
    <w:p w14:paraId="49A4D76A" w14:textId="77777777" w:rsidR="0089675C" w:rsidRDefault="0089675C" w:rsidP="00896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31 - Акции ОАО "Калужский завод автомобильного электрооборудования", ИНН 4028000015, 59 441 шт. (0,10%), привилегированные именные бездокументарные, рег. № 2-01-00724-A, ISIN RU000A0JNJM4, номинальная стоимость - 1 руб., г. Москва - 89 220 941,00 руб.;</w:t>
      </w:r>
    </w:p>
    <w:p w14:paraId="53E8DBC4" w14:textId="77777777" w:rsidR="0089675C" w:rsidRDefault="0089675C" w:rsidP="00896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32 - Акции ПАО "Чебоксарский агрегатный завод", ИНН 2126001687, 25 шт. (0,00404125%), обыкновенные именные бездокументарные, рег. № 1-01-55127-D, ISIN RU000A0F5V95, номинальная стоимость - 1 руб., ограничения и обременения: находится в стадии банкротства г. Москва - 6 125 000,00 руб.;</w:t>
      </w:r>
    </w:p>
    <w:p w14:paraId="2743DB60" w14:textId="77777777" w:rsidR="0089675C" w:rsidRDefault="0089675C" w:rsidP="00896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33 - Акции ОАО "Энергия CX", ИНН 7801248493, 469 706 шт. (15,66%), обыкновенные именные бездокументарные, рег. № 1-01-55068-E, ISIN RU000A0JVE73, номинальная стоимость - 1 000 руб., г. Москва - 472 993 942,00 руб.;</w:t>
      </w:r>
    </w:p>
    <w:p w14:paraId="7143BE4D" w14:textId="77777777" w:rsidR="0089675C" w:rsidRDefault="0089675C" w:rsidP="00896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34 - Акции ПАО "</w:t>
      </w:r>
      <w:proofErr w:type="spellStart"/>
      <w:r>
        <w:t>Надеждинский</w:t>
      </w:r>
      <w:proofErr w:type="spellEnd"/>
      <w:r>
        <w:t xml:space="preserve"> металлургический завод", ИНН 6632004667, 1 489 шт. (0,38%), обыкновенные именные бездокументарные, рег. № 1-01-31254-D, ISIN RU000A0JPD72, номинальная стоимость - 0,5 руб., г. Москва - 256 331 350,00 руб.;</w:t>
      </w:r>
    </w:p>
    <w:p w14:paraId="4EE8744D" w14:textId="77777777" w:rsidR="0089675C" w:rsidRDefault="0089675C" w:rsidP="00896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35 - Акции ПАО "</w:t>
      </w:r>
      <w:proofErr w:type="spellStart"/>
      <w:r>
        <w:t>Надеждинский</w:t>
      </w:r>
      <w:proofErr w:type="spellEnd"/>
      <w:r>
        <w:t xml:space="preserve"> металлургический завод", ИНН 6632004667, 117 шт. (0,03%), привилегированные именные бездокументарные, рег. № 2-01-31254-D, ISIN RU000A0JPD80, номинальная стоимость - 0,5 руб., г. Москва - 20 141 550,00 руб.;</w:t>
      </w:r>
    </w:p>
    <w:p w14:paraId="46C29034" w14:textId="77777777" w:rsidR="0089675C" w:rsidRDefault="0089675C" w:rsidP="00896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36 - Акции ОАО "РИАТО", ИНН 7017033670, 1 000 шт. (1,81%), обыкновенные именные бездокументарные, рег. № 1-01-11226-F, номинальная стоимость - 1 000 руб., ограничения и обременения: находится в стадии банкротства, г. Москва - 1 000 000,00 руб.;</w:t>
      </w:r>
    </w:p>
    <w:p w14:paraId="3122F9C0" w14:textId="77777777" w:rsidR="0089675C" w:rsidRDefault="0089675C" w:rsidP="00896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37 - ООО "Разгуляй-</w:t>
      </w:r>
      <w:proofErr w:type="spellStart"/>
      <w:r>
        <w:t>Финанс</w:t>
      </w:r>
      <w:proofErr w:type="spellEnd"/>
      <w:r>
        <w:t>", ИНН 7721262887, определение АС г. Москвы от 12.07.2017 по делу А40-36176/16-88-54 "Б" о включении в РТК (3-я очередь), находится в стадии банкротства (2 559 535,56 руб.) - 2 559 535,56 руб.;</w:t>
      </w:r>
    </w:p>
    <w:p w14:paraId="25D412F1" w14:textId="77777777" w:rsidR="0089675C" w:rsidRDefault="0089675C" w:rsidP="00896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38 - ООО "</w:t>
      </w:r>
      <w:proofErr w:type="spellStart"/>
      <w:r>
        <w:t>АлеутСтрой</w:t>
      </w:r>
      <w:proofErr w:type="spellEnd"/>
      <w:r>
        <w:t>", ИНН 7726251021, определение АС г. Томска от 08.08.2017 по делу А67-9402/2016 о включении в РТК (4-я очередь), находится в стадии банкротства (34 162 725,18 руб.) - 34 162 725,18 руб.;</w:t>
      </w:r>
    </w:p>
    <w:p w14:paraId="53E7795F" w14:textId="77777777" w:rsidR="0089675C" w:rsidRDefault="0089675C" w:rsidP="00896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39 - ООО "Финансовая компания "СТАВРОС", ИНН 7702746441, определение АС г. Москвы от 26.07.2018 по делу А40-127632/16-174-187 о признании недействительности сделки, находится в стадии ликвидации (567 460 395,00 руб.) - 567 460 395,00 руб.;</w:t>
      </w:r>
    </w:p>
    <w:p w14:paraId="533998E9" w14:textId="4B4F5D02" w:rsidR="00003DFC" w:rsidRPr="002B1B81" w:rsidRDefault="0089675C" w:rsidP="008967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40 - АО "Инвестиционная компания "Иван Калита", ИНН 7701551961, определение АС г. Москвы от 26.07.2018 по делу А40-127632/16-174-187 о признании недействительности сделки (2 135 008 317,00 руб.) - 2 135 008 317,00 руб.</w:t>
      </w:r>
    </w:p>
    <w:p w14:paraId="73190CCC" w14:textId="4457F592" w:rsidR="00F76098" w:rsidRPr="00AE192B" w:rsidRDefault="00F76098" w:rsidP="00F760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192B">
        <w:rPr>
          <w:rFonts w:ascii="Times New Roman" w:hAnsi="Times New Roman" w:cs="Times New Roman"/>
          <w:b/>
          <w:color w:val="000000"/>
          <w:sz w:val="24"/>
          <w:szCs w:val="24"/>
        </w:rPr>
        <w:t>Лоты 15, 17, 18, 25 реализуются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</w:p>
    <w:p w14:paraId="641CCBC1" w14:textId="4D80920C" w:rsidR="00F76098" w:rsidRDefault="00F76098" w:rsidP="00F760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AE192B">
        <w:rPr>
          <w:b/>
        </w:rPr>
        <w:t xml:space="preserve">По Лотам 4-13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 Федеральным законом от 24.07.2002 №101-ФЗ «Об обороте земель сельскохозяйственного назначения» обладает преимущественным </w:t>
      </w:r>
      <w:r w:rsidR="00FC0723" w:rsidRPr="00AE192B">
        <w:rPr>
          <w:b/>
        </w:rPr>
        <w:t>правом приобретения и, в случае</w:t>
      </w:r>
      <w:r w:rsidRPr="00AE192B">
        <w:rPr>
          <w:b/>
        </w:rPr>
        <w:t xml:space="preserve"> его участия в торгах, земельный участок будет продан с учетом данного преимущественного права.</w:t>
      </w:r>
    </w:p>
    <w:p w14:paraId="3E72092F" w14:textId="77777777" w:rsidR="00F76098" w:rsidRPr="0004538F" w:rsidRDefault="00F76098" w:rsidP="00F760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744F74" w14:textId="77777777" w:rsidR="00F76098" w:rsidRDefault="00F76098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</w:p>
    <w:p w14:paraId="63AC13C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505FEAE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33A16">
        <w:t>5 (Пять)</w:t>
      </w:r>
      <w:r w:rsidR="00D33A16" w:rsidRPr="00791681">
        <w:rPr>
          <w:rFonts w:ascii="Times New Roman CYR" w:hAnsi="Times New Roman CYR" w:cs="Times New Roman CYR"/>
          <w:color w:val="000000"/>
        </w:rPr>
        <w:t xml:space="preserve"> процентов</w:t>
      </w:r>
      <w:r w:rsidRPr="002B1B81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5553FA3A" w14:textId="5E55109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D33A16">
        <w:rPr>
          <w:rFonts w:ascii="Times New Roman CYR" w:hAnsi="Times New Roman CYR" w:cs="Times New Roman CYR"/>
          <w:b/>
          <w:bCs/>
          <w:color w:val="000000"/>
        </w:rPr>
        <w:t>22</w:t>
      </w:r>
      <w:r w:rsidR="00735EAD" w:rsidRPr="002B1B81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D33A16">
        <w:rPr>
          <w:rFonts w:ascii="Times New Roman CYR" w:hAnsi="Times New Roman CYR" w:cs="Times New Roman CYR"/>
          <w:b/>
          <w:bCs/>
          <w:color w:val="000000"/>
        </w:rPr>
        <w:t>сентября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78D1262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D33A16">
        <w:rPr>
          <w:color w:val="000000"/>
        </w:rPr>
        <w:t>22</w:t>
      </w:r>
      <w:r w:rsidRPr="002B1B81">
        <w:rPr>
          <w:color w:val="000000"/>
        </w:rPr>
        <w:t xml:space="preserve"> </w:t>
      </w:r>
      <w:r w:rsidR="00D33A16">
        <w:rPr>
          <w:color w:val="000000"/>
        </w:rPr>
        <w:t>сентября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D33A16">
        <w:rPr>
          <w:b/>
          <w:bCs/>
          <w:color w:val="000000"/>
        </w:rPr>
        <w:t>10</w:t>
      </w:r>
      <w:r w:rsidR="00735EAD" w:rsidRPr="002B1B81">
        <w:rPr>
          <w:b/>
          <w:bCs/>
          <w:color w:val="000000"/>
        </w:rPr>
        <w:t xml:space="preserve"> </w:t>
      </w:r>
      <w:r w:rsidR="00D33A16">
        <w:rPr>
          <w:b/>
          <w:bCs/>
          <w:color w:val="000000"/>
        </w:rPr>
        <w:t>ноя</w:t>
      </w:r>
      <w:r w:rsidR="00735EAD" w:rsidRPr="002B1B81">
        <w:rPr>
          <w:b/>
          <w:bCs/>
          <w:color w:val="000000"/>
        </w:rPr>
        <w:t>бря</w:t>
      </w:r>
      <w:r w:rsidR="00735EAD" w:rsidRPr="002B1B81">
        <w:rPr>
          <w:color w:val="000000"/>
        </w:rPr>
        <w:t xml:space="preserve"> </w:t>
      </w:r>
      <w:r w:rsidR="000420FF">
        <w:rPr>
          <w:b/>
        </w:rPr>
        <w:t>2020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25AAD052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D33A16">
        <w:rPr>
          <w:color w:val="000000"/>
        </w:rPr>
        <w:t>11</w:t>
      </w:r>
      <w:r w:rsidR="00735EAD" w:rsidRPr="002B1B81">
        <w:rPr>
          <w:color w:val="000000"/>
        </w:rPr>
        <w:t xml:space="preserve"> </w:t>
      </w:r>
      <w:r w:rsidR="00D33A16">
        <w:rPr>
          <w:color w:val="000000"/>
        </w:rPr>
        <w:t>августа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D33A16">
        <w:rPr>
          <w:color w:val="000000"/>
        </w:rPr>
        <w:t>28</w:t>
      </w:r>
      <w:r w:rsidR="00735EAD" w:rsidRPr="002B1B81">
        <w:rPr>
          <w:color w:val="000000"/>
        </w:rPr>
        <w:t xml:space="preserve"> </w:t>
      </w:r>
      <w:r w:rsidR="005B3C42">
        <w:rPr>
          <w:color w:val="000000"/>
        </w:rPr>
        <w:t>сентября</w:t>
      </w:r>
      <w:r w:rsidR="00735EAD" w:rsidRPr="002B1B81">
        <w:rPr>
          <w:color w:val="000000"/>
        </w:rPr>
        <w:t xml:space="preserve"> </w:t>
      </w:r>
      <w:r w:rsidR="000420FF">
        <w:t>2020</w:t>
      </w:r>
      <w:r w:rsidR="00735EAD" w:rsidRPr="002B1B81">
        <w:t xml:space="preserve">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09EACBBE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5B3C42">
        <w:rPr>
          <w:b/>
          <w:color w:val="000000"/>
        </w:rPr>
        <w:t>ы</w:t>
      </w:r>
      <w:r w:rsidR="000067AA" w:rsidRPr="002B1B81">
        <w:rPr>
          <w:b/>
          <w:color w:val="000000"/>
        </w:rPr>
        <w:t xml:space="preserve"> </w:t>
      </w:r>
      <w:r w:rsidR="005B3C42" w:rsidRPr="002B1B81">
        <w:rPr>
          <w:b/>
          <w:bCs/>
          <w:color w:val="000000"/>
        </w:rPr>
        <w:t>1</w:t>
      </w:r>
      <w:r w:rsidR="005B3C42">
        <w:rPr>
          <w:b/>
          <w:bCs/>
          <w:color w:val="000000"/>
        </w:rPr>
        <w:t>, 3, 15, 20-22, 25-27, 29-40</w:t>
      </w:r>
      <w:r w:rsidRPr="002B1B81">
        <w:rPr>
          <w:color w:val="000000"/>
        </w:rPr>
        <w:t>, не реализованны</w:t>
      </w:r>
      <w:r w:rsidR="005B3C42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5B3C42">
        <w:rPr>
          <w:b/>
          <w:color w:val="000000"/>
        </w:rPr>
        <w:t>ы</w:t>
      </w:r>
      <w:r w:rsidR="00735EAD" w:rsidRPr="002B1B81">
        <w:rPr>
          <w:b/>
          <w:color w:val="000000"/>
        </w:rPr>
        <w:t xml:space="preserve"> 2</w:t>
      </w:r>
      <w:r w:rsidR="005B3C42">
        <w:rPr>
          <w:b/>
          <w:color w:val="000000"/>
        </w:rPr>
        <w:t>, 4-14, 16-19, 23, 24, 28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03BC3CFB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5B3C42"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 w:rsidR="005B3C42">
        <w:rPr>
          <w:b/>
          <w:bCs/>
          <w:color w:val="000000"/>
        </w:rPr>
        <w:t>27-36</w:t>
      </w:r>
      <w:r w:rsidRPr="002B1B81">
        <w:rPr>
          <w:b/>
          <w:bCs/>
          <w:color w:val="000000"/>
        </w:rPr>
        <w:t xml:space="preserve"> - с </w:t>
      </w:r>
      <w:r w:rsidR="005B3C42">
        <w:rPr>
          <w:b/>
          <w:bCs/>
          <w:color w:val="000000"/>
        </w:rPr>
        <w:t>16</w:t>
      </w:r>
      <w:r w:rsidR="00C035F0" w:rsidRPr="002B1B81">
        <w:rPr>
          <w:b/>
          <w:bCs/>
          <w:color w:val="000000"/>
        </w:rPr>
        <w:t xml:space="preserve"> </w:t>
      </w:r>
      <w:r w:rsidR="005B3C42">
        <w:rPr>
          <w:b/>
          <w:bCs/>
          <w:color w:val="000000"/>
        </w:rPr>
        <w:t>но</w:t>
      </w:r>
      <w:r w:rsidR="00C035F0" w:rsidRPr="002B1B81">
        <w:rPr>
          <w:b/>
          <w:bCs/>
          <w:color w:val="000000"/>
        </w:rPr>
        <w:t>ября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5B3C42">
        <w:rPr>
          <w:b/>
          <w:bCs/>
          <w:color w:val="000000"/>
        </w:rPr>
        <w:t>14</w:t>
      </w:r>
      <w:r w:rsidR="00C035F0" w:rsidRPr="002B1B81">
        <w:rPr>
          <w:b/>
          <w:bCs/>
          <w:color w:val="000000"/>
        </w:rPr>
        <w:t xml:space="preserve"> </w:t>
      </w:r>
      <w:r w:rsidR="005B3C42">
        <w:rPr>
          <w:b/>
          <w:bCs/>
          <w:color w:val="000000"/>
        </w:rPr>
        <w:t>февраля</w:t>
      </w:r>
      <w:r w:rsidR="00EE2718"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</w:t>
      </w:r>
      <w:r w:rsidR="005B3C42">
        <w:rPr>
          <w:b/>
          <w:bCs/>
          <w:color w:val="000000"/>
        </w:rPr>
        <w:t>1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0A745D34" w14:textId="09CC8A20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5B3C42">
        <w:rPr>
          <w:b/>
          <w:bCs/>
          <w:color w:val="000000"/>
        </w:rPr>
        <w:t>ам</w:t>
      </w:r>
      <w:r w:rsidR="00C035F0" w:rsidRPr="002B1B81">
        <w:rPr>
          <w:b/>
          <w:bCs/>
          <w:color w:val="000000"/>
        </w:rPr>
        <w:t xml:space="preserve"> </w:t>
      </w:r>
      <w:r w:rsidR="005B3C42">
        <w:rPr>
          <w:b/>
          <w:bCs/>
          <w:color w:val="000000"/>
        </w:rPr>
        <w:t>1-26, 37-40</w:t>
      </w:r>
      <w:r w:rsidRPr="002B1B81">
        <w:rPr>
          <w:b/>
          <w:bCs/>
          <w:color w:val="000000"/>
        </w:rPr>
        <w:t xml:space="preserve"> - с </w:t>
      </w:r>
      <w:r w:rsidR="005B3C42">
        <w:rPr>
          <w:b/>
          <w:bCs/>
          <w:color w:val="000000"/>
        </w:rPr>
        <w:t>16</w:t>
      </w:r>
      <w:r w:rsidR="00C035F0" w:rsidRPr="002B1B81">
        <w:rPr>
          <w:b/>
          <w:bCs/>
          <w:color w:val="000000"/>
        </w:rPr>
        <w:t xml:space="preserve"> </w:t>
      </w:r>
      <w:r w:rsidR="005B3C42">
        <w:rPr>
          <w:b/>
          <w:bCs/>
          <w:color w:val="000000"/>
        </w:rPr>
        <w:t>но</w:t>
      </w:r>
      <w:r w:rsidR="00C035F0" w:rsidRPr="002B1B81">
        <w:rPr>
          <w:b/>
          <w:bCs/>
          <w:color w:val="000000"/>
        </w:rPr>
        <w:t>ября</w:t>
      </w:r>
      <w:r w:rsidR="00662676"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2020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 xml:space="preserve">. по </w:t>
      </w:r>
      <w:r w:rsidR="005B3C42">
        <w:rPr>
          <w:b/>
          <w:bCs/>
          <w:color w:val="000000"/>
        </w:rPr>
        <w:t>08</w:t>
      </w:r>
      <w:r w:rsidR="00C035F0" w:rsidRPr="002B1B81">
        <w:rPr>
          <w:b/>
          <w:bCs/>
          <w:color w:val="000000"/>
        </w:rPr>
        <w:t xml:space="preserve"> </w:t>
      </w:r>
      <w:r w:rsidR="005B3C42">
        <w:rPr>
          <w:b/>
          <w:bCs/>
          <w:color w:val="000000"/>
        </w:rPr>
        <w:t>марта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</w:t>
      </w:r>
      <w:r w:rsidR="005B3C42">
        <w:rPr>
          <w:b/>
          <w:bCs/>
          <w:color w:val="000000"/>
        </w:rPr>
        <w:t>1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>.</w:t>
      </w:r>
    </w:p>
    <w:p w14:paraId="2D284BB7" w14:textId="1E88BCB0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5B3C42">
        <w:rPr>
          <w:color w:val="000000"/>
        </w:rPr>
        <w:t>16</w:t>
      </w:r>
      <w:r w:rsidR="00C035F0" w:rsidRPr="002B1B81">
        <w:rPr>
          <w:color w:val="000000"/>
        </w:rPr>
        <w:t xml:space="preserve"> </w:t>
      </w:r>
      <w:r w:rsidR="005B3C42">
        <w:rPr>
          <w:color w:val="000000"/>
        </w:rPr>
        <w:t>но</w:t>
      </w:r>
      <w:r w:rsidR="00C035F0" w:rsidRPr="002B1B81">
        <w:rPr>
          <w:color w:val="000000"/>
        </w:rPr>
        <w:t>ября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77777777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 1</w:t>
      </w:r>
      <w:r w:rsidRPr="002B1B81">
        <w:rPr>
          <w:b/>
          <w:color w:val="000000"/>
        </w:rPr>
        <w:t>:</w:t>
      </w:r>
    </w:p>
    <w:p w14:paraId="6EACB8DF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16 ноября 2020 г. по 27 декабря 2020 г. - в размере начальной цены продажи лота;</w:t>
      </w:r>
    </w:p>
    <w:p w14:paraId="733D3427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28 декабря 2020 г. по 03 января 2021 г. - в размере 93,00% от начальной цены продажи лота;</w:t>
      </w:r>
    </w:p>
    <w:p w14:paraId="0E06A0CD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04 января 2021 г. по 17 января 2021 г. - в размере 86,00% от начальной цены продажи лота;</w:t>
      </w:r>
    </w:p>
    <w:p w14:paraId="2F5389DA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18 января 2021 г. по 24 января 2021 г. - в размере 79,00% от начальной цены продажи лота;</w:t>
      </w:r>
    </w:p>
    <w:p w14:paraId="32DC3E92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25 января 2021 г. по 31 января 2021 г. - в размере 72,00% от начальной цены продажи лота;</w:t>
      </w:r>
    </w:p>
    <w:p w14:paraId="465940BA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lastRenderedPageBreak/>
        <w:t>с 01 февраля 2021 г. по 07 февраля 2021 г. - в размере 65,00% от начальной цены продажи лота;</w:t>
      </w:r>
    </w:p>
    <w:p w14:paraId="691509AB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08 февраля 2021 г. по 14 февраля 2021 г. - в размере 58,00% от начальной цены продажи лота;</w:t>
      </w:r>
    </w:p>
    <w:p w14:paraId="6720C6C0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15 февраля 2021 г. по 21 февраля 2021 г. - в размере 51,00% от начальной цены продажи лота;</w:t>
      </w:r>
    </w:p>
    <w:p w14:paraId="6F75A796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22 февраля 2021 г. по 01 марта 2021 г. - в размере 44,00% от начальной цены продажи лота;</w:t>
      </w:r>
    </w:p>
    <w:p w14:paraId="32C3BB92" w14:textId="508CD91B" w:rsid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02 марта 2021 г. по 08 марта 2021 г. - в размере 37,00%</w:t>
      </w:r>
      <w:r>
        <w:rPr>
          <w:color w:val="000000"/>
        </w:rPr>
        <w:t xml:space="preserve"> от начальной цены продажи лота.</w:t>
      </w:r>
    </w:p>
    <w:p w14:paraId="1DEAE197" w14:textId="19FF8DC8" w:rsidR="00EE2718" w:rsidRPr="002B1B81" w:rsidRDefault="000067AA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 2</w:t>
      </w:r>
      <w:r w:rsidRPr="002B1B81">
        <w:rPr>
          <w:b/>
          <w:color w:val="000000"/>
        </w:rPr>
        <w:t>:</w:t>
      </w:r>
    </w:p>
    <w:p w14:paraId="0D492DA0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16 ноября 2020 г. по 27 декабря 2020 г. - в размере начальной цены продажи лота;</w:t>
      </w:r>
    </w:p>
    <w:p w14:paraId="4B67FEF5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28 декабря 2020 г. по 03 января 2021 г. - в размере 93,60% от начальной цены продажи лота;</w:t>
      </w:r>
    </w:p>
    <w:p w14:paraId="6FACE0CE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04 января 2021 г. по 17 января 2021 г. - в размере 87,20% от начальной цены продажи лота;</w:t>
      </w:r>
    </w:p>
    <w:p w14:paraId="56393CF0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18 января 2021 г. по 24 января 2021 г. - в размере 80,80% от начальной цены продажи лота;</w:t>
      </w:r>
    </w:p>
    <w:p w14:paraId="6CE3B800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25 января 2021 г. по 31 января 2021 г. - в размере 74,40% от начальной цены продажи лота;</w:t>
      </w:r>
    </w:p>
    <w:p w14:paraId="7716B8A8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01 февраля 2021 г. по 07 февраля 2021 г. - в размере 68,00% от начальной цены продажи лота;</w:t>
      </w:r>
    </w:p>
    <w:p w14:paraId="3DB6EB29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08 февраля 2021 г. по 14 февраля 2021 г. - в размере 61,60% от начальной цены продажи лота;</w:t>
      </w:r>
    </w:p>
    <w:p w14:paraId="2D684D8D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15 февраля 2021 г. по 21 февраля 2021 г. - в размере 55,20% от начальной цены продажи лота;</w:t>
      </w:r>
    </w:p>
    <w:p w14:paraId="1573E2E8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22 февраля 2021 г. по 01 марта 2021 г. - в размере 48,80% от начальной цены продажи лота;</w:t>
      </w:r>
    </w:p>
    <w:p w14:paraId="63FE1A09" w14:textId="0C02447A" w:rsidR="00C035F0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02 марта 2021 г. по 08 марта 2021 г. - в размере 42,40% от начальной цены продажи лота</w:t>
      </w:r>
      <w:r w:rsidR="00C035F0" w:rsidRPr="002B1B81">
        <w:rPr>
          <w:color w:val="000000"/>
        </w:rPr>
        <w:t>.</w:t>
      </w:r>
    </w:p>
    <w:p w14:paraId="1056CE3F" w14:textId="57BE7354" w:rsidR="007A447F" w:rsidRPr="002B1B81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 xml:space="preserve">Для лота </w:t>
      </w:r>
      <w:r>
        <w:rPr>
          <w:b/>
          <w:color w:val="000000"/>
        </w:rPr>
        <w:t>3</w:t>
      </w:r>
      <w:r w:rsidRPr="002B1B81">
        <w:rPr>
          <w:b/>
          <w:color w:val="000000"/>
        </w:rPr>
        <w:t>:</w:t>
      </w:r>
    </w:p>
    <w:p w14:paraId="0A512763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16 ноября 2020 г. по 27 декабря 2020 г. - в размере начальной цены продажи лота;</w:t>
      </w:r>
    </w:p>
    <w:p w14:paraId="6660A60D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28 декабря 2020 г. по 03 января 2021 г. - в размере 92,50% от начальной цены продажи лота;</w:t>
      </w:r>
    </w:p>
    <w:p w14:paraId="24CF3D8E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04 января 2021 г. по 17 января 2021 г. - в размере 85,00% от начальной цены продажи лота;</w:t>
      </w:r>
    </w:p>
    <w:p w14:paraId="3D793B97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18 января 2021 г. по 24 января 2021 г. - в размере 77,50% от начальной цены продажи лота;</w:t>
      </w:r>
    </w:p>
    <w:p w14:paraId="6EEFE2E0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25 января 2021 г. по 31 января 2021 г. - в размере 70,00% от начальной цены продажи лота;</w:t>
      </w:r>
    </w:p>
    <w:p w14:paraId="03DF8F1C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01 февраля 2021 г. по 07 февраля 2021 г. - в размере 62,50% от начальной цены продажи лота;</w:t>
      </w:r>
    </w:p>
    <w:p w14:paraId="3281CFA8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08 февраля 2021 г. по 14 февраля 2021 г. - в размере 55,00% от начальной цены продажи лота;</w:t>
      </w:r>
    </w:p>
    <w:p w14:paraId="3908397F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15 февраля 2021 г. по 21 февраля 2021 г. - в размере 47,50% от начальной цены продажи лота;</w:t>
      </w:r>
    </w:p>
    <w:p w14:paraId="0B929255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22 февраля 2021 г. по 01 марта 2021 г. - в размере 40,00% от начальной цены продажи лота;</w:t>
      </w:r>
    </w:p>
    <w:p w14:paraId="4E09C17B" w14:textId="4A1EDE11" w:rsid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02 марта 2021 г. по 08 марта 2021 г. - в размере 32,50%</w:t>
      </w:r>
      <w:r>
        <w:rPr>
          <w:color w:val="000000"/>
        </w:rPr>
        <w:t xml:space="preserve"> от начальной цены продажи лота.</w:t>
      </w:r>
    </w:p>
    <w:p w14:paraId="3F0BFE12" w14:textId="57A0DEFA" w:rsid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A447F">
        <w:rPr>
          <w:b/>
          <w:color w:val="000000"/>
        </w:rPr>
        <w:t>Для лотов 4-10, 13, 19:</w:t>
      </w:r>
    </w:p>
    <w:p w14:paraId="75D94B2A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16 ноября 2020 г. по 27 декабря 2020 г. - в размере начальной цены продажи лотов;</w:t>
      </w:r>
    </w:p>
    <w:p w14:paraId="2C2584EB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lastRenderedPageBreak/>
        <w:t>с 28 декабря 2020 г. по 03 января 2021 г. - в размере 92,30% от начальной цены продажи лотов;</w:t>
      </w:r>
    </w:p>
    <w:p w14:paraId="3668EC2F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04 января 2021 г. по 17 января 2021 г. - в размере 84,60% от начальной цены продажи лотов;</w:t>
      </w:r>
    </w:p>
    <w:p w14:paraId="7239A57B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18 января 2021 г. по 24 января 2021 г. - в размере 76,90% от начальной цены продажи лотов;</w:t>
      </w:r>
    </w:p>
    <w:p w14:paraId="288E5ACB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25 января 2021 г. по 31 января 2021 г. - в размере 69,20% от начальной цены продажи лотов;</w:t>
      </w:r>
    </w:p>
    <w:p w14:paraId="783DE201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01 февраля 2021 г. по 07 февраля 2021 г. - в размере 61,50% от начальной цены продажи лотов;</w:t>
      </w:r>
    </w:p>
    <w:p w14:paraId="79142C68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08 февраля 2021 г. по 14 февраля 2021 г. - в размере 53,80% от начальной цены продажи лотов;</w:t>
      </w:r>
    </w:p>
    <w:p w14:paraId="15F88F4A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15 февраля 2021 г. по 21 февраля 2021 г. - в размере 46,10% от начальной цены продажи лотов;</w:t>
      </w:r>
    </w:p>
    <w:p w14:paraId="7B9DC6F2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22 февраля 2021 г. по 01 марта 2021 г. - в размере 38,40% от начальной цены продажи лотов;</w:t>
      </w:r>
    </w:p>
    <w:p w14:paraId="5196FF20" w14:textId="5DFC517F" w:rsid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 xml:space="preserve">с 02 марта 2021 г. по 08 марта 2021 г. - в размере 30,70% </w:t>
      </w:r>
      <w:r>
        <w:rPr>
          <w:color w:val="000000"/>
        </w:rPr>
        <w:t>от начальной цены продажи лотов.</w:t>
      </w:r>
    </w:p>
    <w:p w14:paraId="29C74DB1" w14:textId="1975A4B0" w:rsid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A447F">
        <w:rPr>
          <w:b/>
          <w:color w:val="000000"/>
        </w:rPr>
        <w:t xml:space="preserve">Для лотов </w:t>
      </w:r>
      <w:r>
        <w:rPr>
          <w:b/>
          <w:color w:val="000000"/>
        </w:rPr>
        <w:t>11</w:t>
      </w:r>
      <w:r w:rsidRPr="007A447F">
        <w:rPr>
          <w:b/>
          <w:color w:val="000000"/>
        </w:rPr>
        <w:t>-</w:t>
      </w:r>
      <w:r>
        <w:rPr>
          <w:b/>
          <w:color w:val="000000"/>
        </w:rPr>
        <w:t>12:</w:t>
      </w:r>
    </w:p>
    <w:p w14:paraId="40AD85A7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16 ноября 2020 г. по 27 декабря 2020 г. - в размере начальной цены продажи лотов;</w:t>
      </w:r>
    </w:p>
    <w:p w14:paraId="5BED3361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28 декабря 2020 г. по 03 января 2021 г. - в размере 92,40% от начальной цены продажи лотов;</w:t>
      </w:r>
    </w:p>
    <w:p w14:paraId="35D8F6AB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04 января 2021 г. по 17 января 2021 г. - в размере 84,80% от начальной цены продажи лотов;</w:t>
      </w:r>
    </w:p>
    <w:p w14:paraId="5F7BBD36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18 января 2021 г. по 24 января 2021 г. - в размере 77,20% от начальной цены продажи лотов;</w:t>
      </w:r>
    </w:p>
    <w:p w14:paraId="29169836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25 января 2021 г. по 31 января 2021 г. - в размере 69,60% от начальной цены продажи лотов;</w:t>
      </w:r>
    </w:p>
    <w:p w14:paraId="62DA100E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01 февраля 2021 г. по 07 февраля 2021 г. - в размере 62,00% от начальной цены продажи лотов;</w:t>
      </w:r>
    </w:p>
    <w:p w14:paraId="62A6CB04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08 февраля 2021 г. по 14 февраля 2021 г. - в размере 54,40% от начальной цены продажи лотов;</w:t>
      </w:r>
    </w:p>
    <w:p w14:paraId="33C741CE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15 февраля 2021 г. по 21 февраля 2021 г. - в размере 46,80% от начальной цены продажи лотов;</w:t>
      </w:r>
    </w:p>
    <w:p w14:paraId="7E343E25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22 февраля 2021 г. по 01 марта 2021 г. - в размере 39,20% от начальной цены продажи лотов;</w:t>
      </w:r>
    </w:p>
    <w:p w14:paraId="7CAB8FF9" w14:textId="7DE2418A" w:rsid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 xml:space="preserve">с 02 марта 2021 г. по 08 марта 2021 г. - в размере 31,60% </w:t>
      </w:r>
      <w:r>
        <w:rPr>
          <w:color w:val="000000"/>
        </w:rPr>
        <w:t>от начальной цены продажи лотов.</w:t>
      </w:r>
    </w:p>
    <w:p w14:paraId="4F74A1A7" w14:textId="7C7F264D" w:rsidR="007A447F" w:rsidRPr="002B1B81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 xml:space="preserve">Для лота </w:t>
      </w:r>
      <w:r>
        <w:rPr>
          <w:b/>
          <w:color w:val="000000"/>
        </w:rPr>
        <w:t>14</w:t>
      </w:r>
      <w:r w:rsidRPr="002B1B81">
        <w:rPr>
          <w:b/>
          <w:color w:val="000000"/>
        </w:rPr>
        <w:t>:</w:t>
      </w:r>
    </w:p>
    <w:p w14:paraId="1FB84CD2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16 ноября 2020 г. по 27 декабря 2020 г. - в размере начальной цены продажи лота;</w:t>
      </w:r>
    </w:p>
    <w:p w14:paraId="7C67D94B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28 декабря 2020 г. по 03 января 2021 г. - в размере 98,60% от начальной цены продажи лота;</w:t>
      </w:r>
    </w:p>
    <w:p w14:paraId="37081D9D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04 января 2021 г. по 17 января 2021 г. - в размере 97,20% от начальной цены продажи лота;</w:t>
      </w:r>
    </w:p>
    <w:p w14:paraId="4D64E42E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18 января 2021 г. по 24 января 2021 г. - в размере 95,80% от начальной цены продажи лота;</w:t>
      </w:r>
    </w:p>
    <w:p w14:paraId="329291E0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25 января 2021 г. по 31 января 2021 г. - в размере 94,40% от начальной цены продажи лота;</w:t>
      </w:r>
    </w:p>
    <w:p w14:paraId="3BF31E0F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01 февраля 2021 г. по 07 февраля 2021 г. - в размере 93,00% от начальной цены продажи лота;</w:t>
      </w:r>
    </w:p>
    <w:p w14:paraId="78D4FD90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08 февраля 2021 г. по 14 февраля 2021 г. - в размере 91,60% от начальной цены продажи лота;</w:t>
      </w:r>
    </w:p>
    <w:p w14:paraId="1E106E88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lastRenderedPageBreak/>
        <w:t>с 15 февраля 2021 г. по 21 февраля 2021 г. - в размере 90,20% от начальной цены продажи лота;</w:t>
      </w:r>
    </w:p>
    <w:p w14:paraId="776D1C90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22 февраля 2021 г. по 01 марта 2021 г. - в размере 88,80% от начальной цены продажи лота;</w:t>
      </w:r>
    </w:p>
    <w:p w14:paraId="6BF945A3" w14:textId="75CE7E11" w:rsid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02 марта 2021 г. по 08 марта 2021 г. - в размере 87,40%</w:t>
      </w:r>
      <w:r>
        <w:rPr>
          <w:color w:val="000000"/>
        </w:rPr>
        <w:t xml:space="preserve"> от начальной цены продажи лота.</w:t>
      </w:r>
    </w:p>
    <w:p w14:paraId="32206B74" w14:textId="4DF69EE7" w:rsid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A447F">
        <w:rPr>
          <w:b/>
          <w:color w:val="000000"/>
        </w:rPr>
        <w:t xml:space="preserve">Для лотов </w:t>
      </w:r>
      <w:r>
        <w:rPr>
          <w:b/>
          <w:color w:val="000000"/>
        </w:rPr>
        <w:t>15</w:t>
      </w:r>
      <w:r w:rsidRPr="007A447F">
        <w:rPr>
          <w:b/>
          <w:color w:val="000000"/>
        </w:rPr>
        <w:t>-</w:t>
      </w:r>
      <w:r>
        <w:rPr>
          <w:b/>
          <w:color w:val="000000"/>
        </w:rPr>
        <w:t>16, 22-25:</w:t>
      </w:r>
    </w:p>
    <w:p w14:paraId="0AAB9D08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16 ноября 2020 г. по 27 декабря 2020 г. - в размере начальной цены продажи лотов;</w:t>
      </w:r>
    </w:p>
    <w:p w14:paraId="74B401F6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28 декабря 2020 г. по 03 января 2021 г. - в размере 95,10% от начальной цены продажи лотов;</w:t>
      </w:r>
    </w:p>
    <w:p w14:paraId="38BC3434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04 января 2021 г. по 17 января 2021 г. - в размере 90,20% от начальной цены продажи лотов;</w:t>
      </w:r>
    </w:p>
    <w:p w14:paraId="272B6FDB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18 января 2021 г. по 24 января 2021 г. - в размере 85,30% от начальной цены продажи лотов;</w:t>
      </w:r>
    </w:p>
    <w:p w14:paraId="486EEA8B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25 января 2021 г. по 31 января 2021 г. - в размере 80,40% от начальной цены продажи лотов;</w:t>
      </w:r>
    </w:p>
    <w:p w14:paraId="6228A2FF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01 февраля 2021 г. по 07 февраля 2021 г. - в размере 75,50% от начальной цены продажи лотов;</w:t>
      </w:r>
    </w:p>
    <w:p w14:paraId="4C01FBEF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08 февраля 2021 г. по 14 февраля 2021 г. - в размере 70,60% от начальной цены продажи лотов;</w:t>
      </w:r>
    </w:p>
    <w:p w14:paraId="032ADDDD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15 февраля 2021 г. по 21 февраля 2021 г. - в размере 65,70% от начальной цены продажи лотов;</w:t>
      </w:r>
    </w:p>
    <w:p w14:paraId="1E8E1931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22 февраля 2021 г. по 01 марта 2021 г. - в размере 60,80% от начальной цены продажи лотов;</w:t>
      </w:r>
    </w:p>
    <w:p w14:paraId="5A5EB212" w14:textId="3A42607D" w:rsid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 xml:space="preserve">с 02 марта 2021 г. по 08 марта 2021 г. - в размере 55,90% </w:t>
      </w:r>
      <w:r>
        <w:rPr>
          <w:color w:val="000000"/>
        </w:rPr>
        <w:t>от начальной цены продажи лотов.</w:t>
      </w:r>
    </w:p>
    <w:p w14:paraId="1F7C6C43" w14:textId="7FCBFB68" w:rsid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b/>
          <w:color w:val="000000"/>
        </w:rPr>
        <w:t xml:space="preserve">Для лотов </w:t>
      </w:r>
      <w:r>
        <w:rPr>
          <w:b/>
          <w:color w:val="000000"/>
        </w:rPr>
        <w:t>17</w:t>
      </w:r>
      <w:r w:rsidRPr="007A447F">
        <w:rPr>
          <w:b/>
          <w:color w:val="000000"/>
        </w:rPr>
        <w:t>-</w:t>
      </w:r>
      <w:r>
        <w:rPr>
          <w:b/>
          <w:color w:val="000000"/>
        </w:rPr>
        <w:t>18:</w:t>
      </w:r>
    </w:p>
    <w:p w14:paraId="3E4E835F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16 ноября 2020 г. по 27 декабря 2020 г. - в размере начальной цены продажи лотов;</w:t>
      </w:r>
    </w:p>
    <w:p w14:paraId="6512AFBF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28 декабря 2020 г. по 03 января 2021 г. - в размере 90,60% от начальной цены продажи лотов;</w:t>
      </w:r>
    </w:p>
    <w:p w14:paraId="18ED233B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04 января 2021 г. по 17 января 2021 г. - в размере 81,20% от начальной цены продажи лотов;</w:t>
      </w:r>
    </w:p>
    <w:p w14:paraId="5C6D570A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18 января 2021 г. по 24 января 2021 г. - в размере 71,80% от начальной цены продажи лотов;</w:t>
      </w:r>
    </w:p>
    <w:p w14:paraId="69B0F4D8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25 января 2021 г. по 31 января 2021 г. - в размере 62,40% от начальной цены продажи лотов;</w:t>
      </w:r>
    </w:p>
    <w:p w14:paraId="44ADF6FB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01 февраля 2021 г. по 07 февраля 2021 г. - в размере 53,00% от начальной цены продажи лотов;</w:t>
      </w:r>
    </w:p>
    <w:p w14:paraId="60E8E654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08 февраля 2021 г. по 14 февраля 2021 г. - в размере 43,60% от начальной цены продажи лотов;</w:t>
      </w:r>
    </w:p>
    <w:p w14:paraId="61D91AFA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15 февраля 2021 г. по 21 февраля 2021 г. - в размере 34,20% от начальной цены продажи лотов;</w:t>
      </w:r>
    </w:p>
    <w:p w14:paraId="60ECC954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22 февраля 2021 г. по 01 марта 2021 г. - в размере 24,80% от начальной цены продажи лотов;</w:t>
      </w:r>
    </w:p>
    <w:p w14:paraId="743BEEBB" w14:textId="37785DEB" w:rsid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 xml:space="preserve">с 02 марта 2021 г. по 08 марта 2021 г. - в размере 15,40% </w:t>
      </w:r>
      <w:r>
        <w:rPr>
          <w:color w:val="000000"/>
        </w:rPr>
        <w:t>от начальной цены продажи лотов.</w:t>
      </w:r>
    </w:p>
    <w:p w14:paraId="7C67D3E9" w14:textId="7986092F" w:rsidR="007A447F" w:rsidRPr="002B1B81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 xml:space="preserve">Для лота </w:t>
      </w:r>
      <w:r>
        <w:rPr>
          <w:b/>
          <w:color w:val="000000"/>
        </w:rPr>
        <w:t>20</w:t>
      </w:r>
      <w:r w:rsidRPr="002B1B81">
        <w:rPr>
          <w:b/>
          <w:color w:val="000000"/>
        </w:rPr>
        <w:t>:</w:t>
      </w:r>
    </w:p>
    <w:p w14:paraId="493ED06F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16 ноября 2020 г. по 27 декабря 2020 г. - в размере начальной цены продажи лота;</w:t>
      </w:r>
    </w:p>
    <w:p w14:paraId="09CF0161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28 декабря 2020 г. по 03 января 2021 г. - в размере 91,00% от начальной цены продажи лота;</w:t>
      </w:r>
    </w:p>
    <w:p w14:paraId="65748B8D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04 января 2021 г. по 17 января 2021 г. - в размере 82,00% от начальной цены продажи лота;</w:t>
      </w:r>
    </w:p>
    <w:p w14:paraId="431A8B98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lastRenderedPageBreak/>
        <w:t>с 18 января 2021 г. по 24 января 2021 г. - в размере 73,00% от начальной цены продажи лота;</w:t>
      </w:r>
    </w:p>
    <w:p w14:paraId="6C6A2B38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25 января 2021 г. по 31 января 2021 г. - в размере 64,00% от начальной цены продажи лота;</w:t>
      </w:r>
    </w:p>
    <w:p w14:paraId="4008FDDA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01 февраля 2021 г. по 07 февраля 2021 г. - в размере 55,00% от начальной цены продажи лота;</w:t>
      </w:r>
    </w:p>
    <w:p w14:paraId="33FF6D70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08 февраля 2021 г. по 14 февраля 2021 г. - в размере 46,00% от начальной цены продажи лота;</w:t>
      </w:r>
    </w:p>
    <w:p w14:paraId="691621F9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15 февраля 2021 г. по 21 февраля 2021 г. - в размере 37,00% от начальной цены продажи лота;</w:t>
      </w:r>
    </w:p>
    <w:p w14:paraId="112247D1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22 февраля 2021 г. по 01 марта 2021 г. - в размере 28,00% от начальной цены продажи лота;</w:t>
      </w:r>
    </w:p>
    <w:p w14:paraId="5381D940" w14:textId="7C21FDA6" w:rsid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02 марта 2021 г. по 08 марта 2021 г. - в размере 19,00%</w:t>
      </w:r>
      <w:r>
        <w:rPr>
          <w:color w:val="000000"/>
        </w:rPr>
        <w:t xml:space="preserve"> от начальной цены продажи лота.</w:t>
      </w:r>
    </w:p>
    <w:p w14:paraId="78FD7262" w14:textId="02B886B4" w:rsid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b/>
          <w:color w:val="000000"/>
        </w:rPr>
        <w:t xml:space="preserve">Для лотов </w:t>
      </w:r>
      <w:r>
        <w:rPr>
          <w:b/>
          <w:color w:val="000000"/>
        </w:rPr>
        <w:t>21, 26:</w:t>
      </w:r>
    </w:p>
    <w:p w14:paraId="69E861B3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16 ноября 2020 г. по 27 декабря 2020 г. - в размере начальной цены продажи лотов;</w:t>
      </w:r>
    </w:p>
    <w:p w14:paraId="12F8FB41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28 декабря 2020 г. по 03 января 2021 г. - в размере 90,00% от начальной цены продажи лотов;</w:t>
      </w:r>
    </w:p>
    <w:p w14:paraId="74CB9D50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04 января 2021 г. по 17 января 2021 г. - в размере 80,00% от начальной цены продажи лотов;</w:t>
      </w:r>
    </w:p>
    <w:p w14:paraId="425F08D0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18 января 2021 г. по 24 января 2021 г. - в размере 70,00% от начальной цены продажи лотов;</w:t>
      </w:r>
    </w:p>
    <w:p w14:paraId="52E1EC0D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25 января 2021 г. по 31 января 2021 г. - в размере 60,00% от начальной цены продажи лотов;</w:t>
      </w:r>
    </w:p>
    <w:p w14:paraId="40299C6B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01 февраля 2021 г. по 07 февраля 2021 г. - в размере 50,00% от начальной цены продажи лотов;</w:t>
      </w:r>
    </w:p>
    <w:p w14:paraId="17628BB7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08 февраля 2021 г. по 14 февраля 2021 г. - в размере 40,00% от начальной цены продажи лотов;</w:t>
      </w:r>
    </w:p>
    <w:p w14:paraId="3A96B2F6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15 февраля 2021 г. по 21 февраля 2021 г. - в размере 30,00% от начальной цены продажи лотов;</w:t>
      </w:r>
    </w:p>
    <w:p w14:paraId="425C6C25" w14:textId="77777777" w:rsidR="007A447F" w:rsidRP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>с 22 февраля 2021 г. по 01 марта 2021 г. - в размере 20,00% от начальной цены продажи лотов;</w:t>
      </w:r>
    </w:p>
    <w:p w14:paraId="6511DAA2" w14:textId="79B9B1B5" w:rsidR="007A447F" w:rsidRDefault="007A447F" w:rsidP="007A44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color w:val="000000"/>
        </w:rPr>
        <w:t xml:space="preserve">с 02 марта 2021 г. по 08 марта 2021 г. - в размере 10,00% </w:t>
      </w:r>
      <w:r>
        <w:rPr>
          <w:color w:val="000000"/>
        </w:rPr>
        <w:t>от начальной цены продажи лотов.</w:t>
      </w:r>
    </w:p>
    <w:p w14:paraId="37F847C7" w14:textId="4E7F25ED" w:rsidR="00976E3C" w:rsidRDefault="00976E3C" w:rsidP="00976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b/>
          <w:color w:val="000000"/>
        </w:rPr>
        <w:t xml:space="preserve">Для лотов </w:t>
      </w:r>
      <w:r>
        <w:rPr>
          <w:b/>
          <w:color w:val="000000"/>
        </w:rPr>
        <w:t>27, 29-36:</w:t>
      </w:r>
    </w:p>
    <w:p w14:paraId="16CA551B" w14:textId="77777777" w:rsidR="00976E3C" w:rsidRPr="00976E3C" w:rsidRDefault="00976E3C" w:rsidP="00976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6E3C">
        <w:rPr>
          <w:color w:val="000000"/>
        </w:rPr>
        <w:t>с 16 ноября 2020 г. по 27 декабря 2020 г. - в размере начальной цены продажи лотов;</w:t>
      </w:r>
    </w:p>
    <w:p w14:paraId="6B2FA707" w14:textId="77777777" w:rsidR="00976E3C" w:rsidRPr="00976E3C" w:rsidRDefault="00976E3C" w:rsidP="00976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6E3C">
        <w:rPr>
          <w:color w:val="000000"/>
        </w:rPr>
        <w:t>с 28 декабря 2020 г. по 03 января 2021 г. - в размере 84,30% от начальной цены продажи лотов;</w:t>
      </w:r>
    </w:p>
    <w:p w14:paraId="1E27968E" w14:textId="77777777" w:rsidR="00976E3C" w:rsidRPr="00976E3C" w:rsidRDefault="00976E3C" w:rsidP="00976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6E3C">
        <w:rPr>
          <w:color w:val="000000"/>
        </w:rPr>
        <w:t>с 04 января 2021 г. по 17 января 2021 г. - в размере 68,60% от начальной цены продажи лотов;</w:t>
      </w:r>
    </w:p>
    <w:p w14:paraId="6FC78559" w14:textId="77777777" w:rsidR="00976E3C" w:rsidRPr="00976E3C" w:rsidRDefault="00976E3C" w:rsidP="00976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6E3C">
        <w:rPr>
          <w:color w:val="000000"/>
        </w:rPr>
        <w:t>с 18 января 2021 г. по 24 января 2021 г. - в размере 52,90% от начальной цены продажи лотов;</w:t>
      </w:r>
    </w:p>
    <w:p w14:paraId="54539746" w14:textId="77777777" w:rsidR="00976E3C" w:rsidRPr="00976E3C" w:rsidRDefault="00976E3C" w:rsidP="00976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6E3C">
        <w:rPr>
          <w:color w:val="000000"/>
        </w:rPr>
        <w:t>с 25 января 2021 г. по 31 января 2021 г. - в размере 37,20% от начальной цены продажи лотов;</w:t>
      </w:r>
    </w:p>
    <w:p w14:paraId="25DF40A8" w14:textId="77777777" w:rsidR="00976E3C" w:rsidRPr="00976E3C" w:rsidRDefault="00976E3C" w:rsidP="00976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6E3C">
        <w:rPr>
          <w:color w:val="000000"/>
        </w:rPr>
        <w:t>с 01 февраля 2021 г. по 07 февраля 2021 г. - в размере 21,50% от начальной цены продажи лотов;</w:t>
      </w:r>
    </w:p>
    <w:p w14:paraId="42B3F152" w14:textId="54382522" w:rsidR="00976E3C" w:rsidRDefault="00976E3C" w:rsidP="00976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6E3C">
        <w:rPr>
          <w:color w:val="000000"/>
        </w:rPr>
        <w:t xml:space="preserve">с 08 февраля 2021 г. по 14 февраля 2021 г. - в размере 5,80% </w:t>
      </w:r>
      <w:r>
        <w:rPr>
          <w:color w:val="000000"/>
        </w:rPr>
        <w:t>от начальной цены продажи лотов.</w:t>
      </w:r>
    </w:p>
    <w:p w14:paraId="49A03853" w14:textId="15A13056" w:rsidR="00976E3C" w:rsidRPr="002B1B81" w:rsidRDefault="00976E3C" w:rsidP="00976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 xml:space="preserve">Для лота </w:t>
      </w:r>
      <w:r>
        <w:rPr>
          <w:b/>
          <w:color w:val="000000"/>
        </w:rPr>
        <w:t>28</w:t>
      </w:r>
      <w:r w:rsidRPr="002B1B81">
        <w:rPr>
          <w:b/>
          <w:color w:val="000000"/>
        </w:rPr>
        <w:t>:</w:t>
      </w:r>
    </w:p>
    <w:p w14:paraId="7086ECB0" w14:textId="77777777" w:rsidR="00976E3C" w:rsidRPr="00976E3C" w:rsidRDefault="00976E3C" w:rsidP="00976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6E3C">
        <w:rPr>
          <w:color w:val="000000"/>
        </w:rPr>
        <w:t>с 16 ноября 2020 г. по 27 декабря 2020 г. - в размере начальной цены продажи лота;</w:t>
      </w:r>
    </w:p>
    <w:p w14:paraId="03331387" w14:textId="77777777" w:rsidR="00976E3C" w:rsidRPr="00976E3C" w:rsidRDefault="00976E3C" w:rsidP="00976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6E3C">
        <w:rPr>
          <w:color w:val="000000"/>
        </w:rPr>
        <w:t>с 28 декабря 2020 г. по 03 января 2021 г. - в размере 93,00% от начальной цены продажи лота;</w:t>
      </w:r>
    </w:p>
    <w:p w14:paraId="5980D19F" w14:textId="77777777" w:rsidR="00976E3C" w:rsidRPr="00976E3C" w:rsidRDefault="00976E3C" w:rsidP="00976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6E3C">
        <w:rPr>
          <w:color w:val="000000"/>
        </w:rPr>
        <w:lastRenderedPageBreak/>
        <w:t>с 04 января 2021 г. по 17 января 2021 г. - в размере 86,00% от начальной цены продажи лота;</w:t>
      </w:r>
    </w:p>
    <w:p w14:paraId="3DF6A7B7" w14:textId="77777777" w:rsidR="00976E3C" w:rsidRPr="00976E3C" w:rsidRDefault="00976E3C" w:rsidP="00976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6E3C">
        <w:rPr>
          <w:color w:val="000000"/>
        </w:rPr>
        <w:t>с 18 января 2021 г. по 24 января 2021 г. - в размере 79,00% от начальной цены продажи лота;</w:t>
      </w:r>
    </w:p>
    <w:p w14:paraId="3A8CF7FD" w14:textId="77777777" w:rsidR="00976E3C" w:rsidRPr="00976E3C" w:rsidRDefault="00976E3C" w:rsidP="00976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6E3C">
        <w:rPr>
          <w:color w:val="000000"/>
        </w:rPr>
        <w:t>с 25 января 2021 г. по 31 января 2021 г. - в размере 72,00% от начальной цены продажи лота;</w:t>
      </w:r>
    </w:p>
    <w:p w14:paraId="4D127CF3" w14:textId="77777777" w:rsidR="00976E3C" w:rsidRPr="00976E3C" w:rsidRDefault="00976E3C" w:rsidP="00976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6E3C">
        <w:rPr>
          <w:color w:val="000000"/>
        </w:rPr>
        <w:t>с 01 февраля 2021 г. по 07 февраля 2021 г. - в размере 65,00% от начальной цены продажи лота;</w:t>
      </w:r>
    </w:p>
    <w:p w14:paraId="3487AE58" w14:textId="697A0713" w:rsidR="00976E3C" w:rsidRDefault="00976E3C" w:rsidP="00976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6E3C">
        <w:rPr>
          <w:color w:val="000000"/>
        </w:rPr>
        <w:t>с 08 февраля 2021 г. по 14 февраля 2021 г. - в размере 58,00%</w:t>
      </w:r>
      <w:r>
        <w:rPr>
          <w:color w:val="000000"/>
        </w:rPr>
        <w:t xml:space="preserve"> от начальной цены продажи лота.</w:t>
      </w:r>
    </w:p>
    <w:p w14:paraId="666006E4" w14:textId="251F7259" w:rsidR="00976E3C" w:rsidRDefault="00976E3C" w:rsidP="00976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A447F">
        <w:rPr>
          <w:b/>
          <w:color w:val="000000"/>
        </w:rPr>
        <w:t xml:space="preserve">Для лотов </w:t>
      </w:r>
      <w:r>
        <w:rPr>
          <w:b/>
          <w:color w:val="000000"/>
        </w:rPr>
        <w:t>37-40:</w:t>
      </w:r>
    </w:p>
    <w:p w14:paraId="107F3675" w14:textId="77777777" w:rsidR="00976E3C" w:rsidRPr="00976E3C" w:rsidRDefault="00976E3C" w:rsidP="00976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6E3C">
        <w:rPr>
          <w:color w:val="000000"/>
        </w:rPr>
        <w:t>с 16 ноября 2020 г. по 27 декабря 2020 г. - в размере начальной цены продажи лотов;</w:t>
      </w:r>
    </w:p>
    <w:p w14:paraId="7B58EE6F" w14:textId="77777777" w:rsidR="00976E3C" w:rsidRPr="00976E3C" w:rsidRDefault="00976E3C" w:rsidP="00976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6E3C">
        <w:rPr>
          <w:color w:val="000000"/>
        </w:rPr>
        <w:t>с 28 декабря 2020 г. по 03 января 2021 г. - в размере 95,00% от начальной цены продажи лотов;</w:t>
      </w:r>
    </w:p>
    <w:p w14:paraId="1DC0008D" w14:textId="77777777" w:rsidR="00976E3C" w:rsidRPr="00976E3C" w:rsidRDefault="00976E3C" w:rsidP="00976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6E3C">
        <w:rPr>
          <w:color w:val="000000"/>
        </w:rPr>
        <w:t>с 04 января 2021 г. по 17 января 2021 г. - в размере 90,00% от начальной цены продажи лотов;</w:t>
      </w:r>
    </w:p>
    <w:p w14:paraId="69E1EE2C" w14:textId="77777777" w:rsidR="00976E3C" w:rsidRPr="00976E3C" w:rsidRDefault="00976E3C" w:rsidP="00976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6E3C">
        <w:rPr>
          <w:color w:val="000000"/>
        </w:rPr>
        <w:t>с 18 января 2021 г. по 24 января 2021 г. - в размере 85,00% от начальной цены продажи лотов;</w:t>
      </w:r>
    </w:p>
    <w:p w14:paraId="1B7AFCBB" w14:textId="77777777" w:rsidR="00976E3C" w:rsidRPr="00976E3C" w:rsidRDefault="00976E3C" w:rsidP="00976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6E3C">
        <w:rPr>
          <w:color w:val="000000"/>
        </w:rPr>
        <w:t>с 25 января 2021 г. по 31 января 2021 г. - в размере 80,00% от начальной цены продажи лотов;</w:t>
      </w:r>
    </w:p>
    <w:p w14:paraId="583E573E" w14:textId="77777777" w:rsidR="00976E3C" w:rsidRPr="00976E3C" w:rsidRDefault="00976E3C" w:rsidP="00976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6E3C">
        <w:rPr>
          <w:color w:val="000000"/>
        </w:rPr>
        <w:t>с 01 февраля 2021 г. по 07 февраля 2021 г. - в размере 75,00% от начальной цены продажи лотов;</w:t>
      </w:r>
    </w:p>
    <w:p w14:paraId="1658D898" w14:textId="1C407265" w:rsidR="00976E3C" w:rsidRDefault="00976E3C" w:rsidP="00976E3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6E3C">
        <w:rPr>
          <w:color w:val="000000"/>
        </w:rPr>
        <w:t xml:space="preserve">с 08 февраля 2021 г. по 14 февраля 2021 г. - в размере 70,00% </w:t>
      </w:r>
      <w:r>
        <w:rPr>
          <w:color w:val="000000"/>
        </w:rPr>
        <w:t>от начальной цены продажи лотов.</w:t>
      </w:r>
    </w:p>
    <w:p w14:paraId="2639B9A4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711E86" w14:textId="255CC0E7" w:rsidR="00F76098" w:rsidRDefault="00F76098" w:rsidP="00F760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E192B">
        <w:rPr>
          <w:rFonts w:ascii="Times New Roman" w:hAnsi="Times New Roman" w:cs="Times New Roman"/>
          <w:b/>
          <w:color w:val="000000"/>
          <w:sz w:val="24"/>
          <w:szCs w:val="24"/>
        </w:rPr>
        <w:t>Реализация Лотов 4-13 осуществляется с учетом ограничений круга участников торгов в отношении продаваемых земельных участков из земель сельскохозяйственного назначения, установленных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26014EFF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</w:t>
      </w:r>
      <w:r w:rsidRPr="00AE192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C68FE" w:rsidRPr="00AE192B">
        <w:rPr>
          <w:rFonts w:ascii="Times New Roman" w:hAnsi="Times New Roman" w:cs="Times New Roman"/>
          <w:b/>
          <w:color w:val="000000"/>
          <w:sz w:val="24"/>
          <w:szCs w:val="24"/>
        </w:rPr>
        <w:t>Договор на доли в праве общей долевой собственности заключается в нотариальной форме.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86B9621" w14:textId="4E6BD2C2" w:rsidR="005B3C42" w:rsidRPr="00876B21" w:rsidRDefault="005B3C42" w:rsidP="00355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Pr="00876B21">
        <w:rPr>
          <w:rFonts w:ascii="Times New Roman" w:hAnsi="Times New Roman" w:cs="Times New Roman"/>
          <w:color w:val="000000"/>
          <w:sz w:val="24"/>
          <w:szCs w:val="24"/>
        </w:rPr>
        <w:t>с 10:00 до 16:00 часов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рабочие дни</w:t>
      </w:r>
      <w:r w:rsidRPr="00876B21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5-я ул. Ямского поля, д. 5, стр. 1, тел. 8 (</w:t>
      </w:r>
      <w:r>
        <w:rPr>
          <w:rFonts w:ascii="Times New Roman" w:hAnsi="Times New Roman" w:cs="Times New Roman"/>
          <w:color w:val="000000"/>
          <w:sz w:val="24"/>
          <w:szCs w:val="24"/>
        </w:rPr>
        <w:t>495</w:t>
      </w:r>
      <w:r w:rsidRPr="00876B2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725-31-47, доб. 61-26, 67-80</w:t>
      </w:r>
      <w:r w:rsidRPr="00876B21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0C6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рабочие дни с 9:00 до 18:00 часов, тел. 8(812) 334-20-50, </w:t>
      </w:r>
      <w:hyperlink r:id="rId8" w:history="1">
        <w:r w:rsidR="000C68FE" w:rsidRPr="00852F7A">
          <w:rPr>
            <w:rStyle w:val="a4"/>
            <w:rFonts w:ascii="Times New Roman" w:eastAsia="Times New Roman" w:hAnsi="Times New Roman"/>
            <w:sz w:val="24"/>
            <w:szCs w:val="24"/>
          </w:rPr>
          <w:t>inform</w:t>
        </w:r>
        <w:r w:rsidR="000C68FE" w:rsidRPr="00852F7A">
          <w:rPr>
            <w:rStyle w:val="a4"/>
            <w:rFonts w:ascii="Times New Roman" w:eastAsia="Times New Roman" w:hAnsi="Times New Roman"/>
            <w:sz w:val="24"/>
            <w:szCs w:val="24"/>
            <w:lang w:val="en-US"/>
          </w:rPr>
          <w:t>msk</w:t>
        </w:r>
        <w:r w:rsidR="000C68FE" w:rsidRPr="00852F7A">
          <w:rPr>
            <w:rStyle w:val="a4"/>
            <w:rFonts w:ascii="Times New Roman" w:eastAsia="Times New Roman" w:hAnsi="Times New Roman"/>
            <w:sz w:val="24"/>
            <w:szCs w:val="24"/>
          </w:rPr>
          <w:t>@auction-house.ru</w:t>
        </w:r>
      </w:hyperlink>
      <w:r w:rsidR="000C6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(Лоты 1</w:t>
      </w:r>
      <w:r w:rsidR="000C68FE" w:rsidRPr="000C68FE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0C68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68FE" w:rsidRPr="000C6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</w:t>
      </w:r>
      <w:r w:rsidR="000C6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23-24, 27-40); Мешкова Юлия тел. 8 (913) 750-81-47, </w:t>
      </w:r>
      <w:hyperlink r:id="rId9" w:history="1">
        <w:r w:rsidR="000C68FE" w:rsidRPr="00852F7A">
          <w:rPr>
            <w:rStyle w:val="a4"/>
            <w:rFonts w:ascii="Times New Roman" w:eastAsia="Times New Roman" w:hAnsi="Times New Roman"/>
            <w:sz w:val="24"/>
            <w:szCs w:val="24"/>
            <w:lang w:val="en-US"/>
          </w:rPr>
          <w:t>novosibirsk</w:t>
        </w:r>
        <w:r w:rsidR="000C68FE" w:rsidRPr="00852F7A">
          <w:rPr>
            <w:rStyle w:val="a4"/>
            <w:rFonts w:ascii="Times New Roman" w:eastAsia="Times New Roman" w:hAnsi="Times New Roman"/>
            <w:sz w:val="24"/>
            <w:szCs w:val="24"/>
          </w:rPr>
          <w:t>@</w:t>
        </w:r>
        <w:r w:rsidR="000C68FE" w:rsidRPr="00852F7A">
          <w:rPr>
            <w:rStyle w:val="a4"/>
            <w:rFonts w:ascii="Times New Roman" w:eastAsia="Times New Roman" w:hAnsi="Times New Roman"/>
            <w:sz w:val="24"/>
            <w:szCs w:val="24"/>
            <w:lang w:val="en-US"/>
          </w:rPr>
          <w:t>auction</w:t>
        </w:r>
        <w:r w:rsidR="000C68FE" w:rsidRPr="00852F7A">
          <w:rPr>
            <w:rStyle w:val="a4"/>
            <w:rFonts w:ascii="Times New Roman" w:eastAsia="Times New Roman" w:hAnsi="Times New Roman"/>
            <w:sz w:val="24"/>
            <w:szCs w:val="24"/>
          </w:rPr>
          <w:t>-</w:t>
        </w:r>
        <w:r w:rsidR="000C68FE" w:rsidRPr="00852F7A">
          <w:rPr>
            <w:rStyle w:val="a4"/>
            <w:rFonts w:ascii="Times New Roman" w:eastAsia="Times New Roman" w:hAnsi="Times New Roman"/>
            <w:sz w:val="24"/>
            <w:szCs w:val="24"/>
            <w:lang w:val="en-US"/>
          </w:rPr>
          <w:t>house</w:t>
        </w:r>
        <w:r w:rsidR="000C68FE" w:rsidRPr="00852F7A">
          <w:rPr>
            <w:rStyle w:val="a4"/>
            <w:rFonts w:ascii="Times New Roman" w:eastAsia="Times New Roman" w:hAnsi="Times New Roman"/>
            <w:sz w:val="24"/>
            <w:szCs w:val="24"/>
          </w:rPr>
          <w:t>.</w:t>
        </w:r>
        <w:r w:rsidR="000C68FE" w:rsidRPr="00852F7A">
          <w:rPr>
            <w:rStyle w:val="a4"/>
            <w:rFonts w:ascii="Times New Roman" w:eastAsia="Times New Roman" w:hAnsi="Times New Roman"/>
            <w:sz w:val="24"/>
            <w:szCs w:val="24"/>
            <w:lang w:val="en-US"/>
          </w:rPr>
          <w:t>ru</w:t>
        </w:r>
      </w:hyperlink>
      <w:r w:rsidR="000C68FE" w:rsidRPr="000C6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68FE">
        <w:rPr>
          <w:rFonts w:ascii="Times New Roman" w:eastAsia="Times New Roman" w:hAnsi="Times New Roman" w:cs="Times New Roman"/>
          <w:color w:val="000000"/>
          <w:sz w:val="24"/>
          <w:szCs w:val="24"/>
        </w:rPr>
        <w:t>(Лоты 1-3, 14, 17, 18, 20, 22, 25-26);</w:t>
      </w:r>
      <w:r w:rsidR="00355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68FE" w:rsidRPr="00355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Ольга Орлова тел. 8(495) 234-04-00 (доб. 324, 346), 8(926) 967-55-07, </w:t>
      </w:r>
      <w:hyperlink r:id="rId10" w:history="1">
        <w:r w:rsidR="000C68FE" w:rsidRPr="00355619">
          <w:rPr>
            <w:rStyle w:val="a4"/>
            <w:rFonts w:ascii="Times New Roman" w:eastAsia="Times New Roman" w:hAnsi="Times New Roman"/>
            <w:sz w:val="24"/>
            <w:szCs w:val="24"/>
          </w:rPr>
          <w:t>mfrad@auction-house.ru</w:t>
        </w:r>
      </w:hyperlink>
      <w:r w:rsidR="000C68FE" w:rsidRPr="00355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(Лоты 4-13, 15); </w:t>
      </w:r>
      <w:r w:rsidR="000C68FE" w:rsidRPr="00355619">
        <w:rPr>
          <w:rFonts w:ascii="Times New Roman" w:hAnsi="Times New Roman" w:cs="Times New Roman"/>
          <w:color w:val="000000"/>
          <w:sz w:val="24"/>
          <w:szCs w:val="24"/>
        </w:rPr>
        <w:t xml:space="preserve">Рождественский Дмитрий тел. 8(930)805-20-00, </w:t>
      </w:r>
      <w:hyperlink r:id="rId11" w:history="1">
        <w:r w:rsidR="000C68FE" w:rsidRPr="00355619">
          <w:rPr>
            <w:rStyle w:val="a4"/>
            <w:rFonts w:ascii="Times New Roman" w:hAnsi="Times New Roman"/>
            <w:sz w:val="24"/>
            <w:szCs w:val="24"/>
          </w:rPr>
          <w:t>nn@auction-house.ru</w:t>
        </w:r>
      </w:hyperlink>
      <w:r w:rsidR="000C68FE" w:rsidRPr="00355619">
        <w:rPr>
          <w:rFonts w:ascii="Times New Roman" w:hAnsi="Times New Roman" w:cs="Times New Roman"/>
          <w:color w:val="000000"/>
          <w:sz w:val="24"/>
          <w:szCs w:val="24"/>
        </w:rPr>
        <w:t xml:space="preserve"> (Лот </w:t>
      </w:r>
      <w:r w:rsidR="00355619" w:rsidRPr="00355619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0C68FE" w:rsidRPr="0035561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0A8F63DB" w14:textId="77777777" w:rsidR="00B41D69" w:rsidRPr="00B41D69" w:rsidRDefault="00B41D69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12" w:history="1">
        <w:r w:rsidRPr="00B41D6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3" w:history="1">
        <w:r w:rsidRPr="00B41D6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41D6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3CF7F72" w14:textId="0B5F1EB3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bookmarkEnd w:id="0"/>
      <w:bookmarkEnd w:id="1"/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0C68FE"/>
    <w:rsid w:val="00147816"/>
    <w:rsid w:val="0015099D"/>
    <w:rsid w:val="001F039D"/>
    <w:rsid w:val="00284B1D"/>
    <w:rsid w:val="002B1B81"/>
    <w:rsid w:val="00307E2B"/>
    <w:rsid w:val="00355619"/>
    <w:rsid w:val="00467D6B"/>
    <w:rsid w:val="0059668F"/>
    <w:rsid w:val="005B3C42"/>
    <w:rsid w:val="005F1F68"/>
    <w:rsid w:val="00662676"/>
    <w:rsid w:val="007229EA"/>
    <w:rsid w:val="00735EAD"/>
    <w:rsid w:val="007A447F"/>
    <w:rsid w:val="007B575E"/>
    <w:rsid w:val="00825B29"/>
    <w:rsid w:val="00865FD7"/>
    <w:rsid w:val="00882E21"/>
    <w:rsid w:val="0089675C"/>
    <w:rsid w:val="00927CB6"/>
    <w:rsid w:val="00976E3C"/>
    <w:rsid w:val="00AB030D"/>
    <w:rsid w:val="00AE192B"/>
    <w:rsid w:val="00AF3005"/>
    <w:rsid w:val="00B41D69"/>
    <w:rsid w:val="00B953CE"/>
    <w:rsid w:val="00C035F0"/>
    <w:rsid w:val="00C11EFF"/>
    <w:rsid w:val="00CF06A5"/>
    <w:rsid w:val="00D33A16"/>
    <w:rsid w:val="00D62667"/>
    <w:rsid w:val="00E614D3"/>
    <w:rsid w:val="00EE2718"/>
    <w:rsid w:val="00F104BD"/>
    <w:rsid w:val="00F76098"/>
    <w:rsid w:val="00FB25C7"/>
    <w:rsid w:val="00FC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13" Type="http://schemas.openxmlformats.org/officeDocument/2006/relationships/hyperlink" Target="https://www.torgias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hyperlink" Target="mailto:infocenter@asv.or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hyperlink" Target="mailto:nn@auction-house.ru" TargetMode="External"/><Relationship Id="rId5" Type="http://schemas.openxmlformats.org/officeDocument/2006/relationships/hyperlink" Target="http://www.asv.org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frad@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6189</Words>
  <Characters>32994</Characters>
  <Application>Microsoft Office Word</Application>
  <DocSecurity>0</DocSecurity>
  <Lines>274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15</cp:revision>
  <cp:lastPrinted>2020-08-03T13:48:00Z</cp:lastPrinted>
  <dcterms:created xsi:type="dcterms:W3CDTF">2019-07-23T07:42:00Z</dcterms:created>
  <dcterms:modified xsi:type="dcterms:W3CDTF">2020-08-03T13:48:00Z</dcterms:modified>
</cp:coreProperties>
</file>