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9332007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с </w:t>
      </w:r>
      <w:r w:rsidR="00F07B27">
        <w:t>20</w:t>
      </w:r>
      <w:r w:rsidR="00CF1A03" w:rsidRPr="00CF1A03">
        <w:rPr>
          <w:spacing w:val="3"/>
        </w:rPr>
        <w:t>.</w:t>
      </w:r>
      <w:r w:rsidR="00051FAE">
        <w:rPr>
          <w:spacing w:val="3"/>
        </w:rPr>
        <w:t>05</w:t>
      </w:r>
      <w:r w:rsidR="00CF1A03" w:rsidRPr="00CF1A03">
        <w:rPr>
          <w:spacing w:val="3"/>
        </w:rPr>
        <w:t xml:space="preserve">.2021 г. по </w:t>
      </w:r>
      <w:r w:rsidR="00F07B27">
        <w:rPr>
          <w:spacing w:val="3"/>
        </w:rPr>
        <w:t>29</w:t>
      </w:r>
      <w:r w:rsidR="00CF1A03" w:rsidRPr="00CF1A03">
        <w:rPr>
          <w:spacing w:val="3"/>
        </w:rPr>
        <w:t>.05.2021 г.</w:t>
      </w:r>
      <w:r w:rsidR="00FC7902" w:rsidRPr="00CF1A03">
        <w:t xml:space="preserve"> </w:t>
      </w:r>
      <w:r w:rsidR="0082044F">
        <w:t xml:space="preserve">и с 30.05.2021 г. по 08.06.2021 г. </w:t>
      </w:r>
      <w:r w:rsidR="007E00D7" w:rsidRPr="00CF1A03">
        <w:t>заключе</w:t>
      </w:r>
      <w:r w:rsidRPr="00CF1A03">
        <w:t>н</w:t>
      </w:r>
      <w:r w:rsidR="00051FAE">
        <w:t>ы</w:t>
      </w:r>
      <w:r w:rsidR="007E00D7" w:rsidRPr="00CF1A03">
        <w:rPr>
          <w:color w:val="000000"/>
        </w:rPr>
        <w:t xml:space="preserve"> следующи</w:t>
      </w:r>
      <w:r w:rsidR="00051FAE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82044F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FAE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82044F" w14:paraId="3B59EC66" w14:textId="77777777" w:rsidTr="008D6398">
        <w:trPr>
          <w:jc w:val="center"/>
        </w:trPr>
        <w:tc>
          <w:tcPr>
            <w:tcW w:w="704" w:type="dxa"/>
          </w:tcPr>
          <w:p w14:paraId="13692D9B" w14:textId="77777777" w:rsidR="0082044F" w:rsidRPr="00C61C5E" w:rsidRDefault="0082044F" w:rsidP="008D639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4507547F" w14:textId="77777777" w:rsidR="0082044F" w:rsidRPr="00C61C5E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416706" w14:textId="77777777" w:rsidR="0082044F" w:rsidRPr="00C61C5E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1A37AE" w14:textId="77777777" w:rsidR="0082044F" w:rsidRPr="00C61C5E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7DD6FAA1" w14:textId="77777777" w:rsidR="0082044F" w:rsidRPr="00C61C5E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2044F" w:rsidRPr="008A4494" w14:paraId="1457C177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03CECCEA" w14:textId="77777777" w:rsidR="0082044F" w:rsidRPr="008A449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49</w:t>
            </w:r>
          </w:p>
        </w:tc>
        <w:tc>
          <w:tcPr>
            <w:tcW w:w="1559" w:type="dxa"/>
            <w:vMerge w:val="restart"/>
            <w:vAlign w:val="center"/>
          </w:tcPr>
          <w:p w14:paraId="2F97E7E7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2021-6406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Merge w:val="restart"/>
            <w:vAlign w:val="center"/>
          </w:tcPr>
          <w:p w14:paraId="71A859EA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07.06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628E4D68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18 000.00</w:t>
            </w:r>
          </w:p>
        </w:tc>
        <w:tc>
          <w:tcPr>
            <w:tcW w:w="2835" w:type="dxa"/>
            <w:vMerge w:val="restart"/>
            <w:vAlign w:val="center"/>
          </w:tcPr>
          <w:p w14:paraId="083C821A" w14:textId="77777777" w:rsidR="0082044F" w:rsidRPr="00E535D3" w:rsidRDefault="0082044F" w:rsidP="008D6398">
            <w:pPr>
              <w:rPr>
                <w:b/>
                <w:spacing w:val="3"/>
                <w:sz w:val="22"/>
                <w:szCs w:val="22"/>
                <w:lang w:val="en-US"/>
              </w:rPr>
            </w:pPr>
            <w:r w:rsidRPr="00E535D3">
              <w:rPr>
                <w:spacing w:val="3"/>
                <w:sz w:val="22"/>
                <w:szCs w:val="22"/>
                <w:lang w:val="en-US"/>
              </w:rPr>
              <w:t>ООО «БЭНСИС»</w:t>
            </w:r>
          </w:p>
        </w:tc>
      </w:tr>
      <w:tr w:rsidR="0082044F" w:rsidRPr="008A4494" w14:paraId="227F7D62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05A5B78B" w14:textId="77777777" w:rsidR="0082044F" w:rsidRPr="008A449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14:paraId="417F03A5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0BBBAF7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D007064" w14:textId="77777777" w:rsidR="0082044F" w:rsidRPr="00786516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18 000.00</w:t>
            </w:r>
          </w:p>
        </w:tc>
        <w:tc>
          <w:tcPr>
            <w:tcW w:w="2835" w:type="dxa"/>
            <w:vMerge/>
            <w:vAlign w:val="center"/>
          </w:tcPr>
          <w:p w14:paraId="14E4A44B" w14:textId="77777777" w:rsidR="0082044F" w:rsidRPr="008A449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82044F" w:rsidRPr="008A4494" w14:paraId="44D872D4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0FF9CB8E" w14:textId="77777777" w:rsidR="0082044F" w:rsidRPr="008A449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51</w:t>
            </w:r>
          </w:p>
        </w:tc>
        <w:tc>
          <w:tcPr>
            <w:tcW w:w="1559" w:type="dxa"/>
            <w:vMerge/>
            <w:vAlign w:val="center"/>
          </w:tcPr>
          <w:p w14:paraId="7D02CDD7" w14:textId="77777777" w:rsidR="0082044F" w:rsidRPr="00D235F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F9FA757" w14:textId="77777777" w:rsidR="0082044F" w:rsidRPr="00D235F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AE3A6B8" w14:textId="77777777" w:rsidR="0082044F" w:rsidRPr="00D235F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18 000.00</w:t>
            </w:r>
          </w:p>
        </w:tc>
        <w:tc>
          <w:tcPr>
            <w:tcW w:w="2835" w:type="dxa"/>
            <w:vMerge/>
            <w:vAlign w:val="center"/>
          </w:tcPr>
          <w:p w14:paraId="6A7FD342" w14:textId="77777777" w:rsidR="0082044F" w:rsidRPr="008A4494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82044F" w:rsidRPr="008A4494" w14:paraId="0D5549BB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3EB9FF6A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152</w:t>
            </w:r>
          </w:p>
        </w:tc>
        <w:tc>
          <w:tcPr>
            <w:tcW w:w="1559" w:type="dxa"/>
            <w:vMerge w:val="restart"/>
            <w:vAlign w:val="center"/>
          </w:tcPr>
          <w:p w14:paraId="00885B88" w14:textId="77777777" w:rsidR="0082044F" w:rsidRPr="00572E5B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2021-6420</w:t>
            </w:r>
            <w:r>
              <w:rPr>
                <w:bCs/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Merge w:val="restart"/>
            <w:vAlign w:val="center"/>
          </w:tcPr>
          <w:p w14:paraId="0A2C119A" w14:textId="77777777" w:rsidR="0082044F" w:rsidRPr="00572E5B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08.06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57AC0654" w14:textId="77777777" w:rsidR="0082044F" w:rsidRPr="00E535D3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2 810.00</w:t>
            </w:r>
          </w:p>
        </w:tc>
        <w:tc>
          <w:tcPr>
            <w:tcW w:w="2835" w:type="dxa"/>
            <w:vMerge w:val="restart"/>
            <w:vAlign w:val="center"/>
          </w:tcPr>
          <w:p w14:paraId="7D7BB17F" w14:textId="77777777" w:rsidR="0082044F" w:rsidRPr="00E535D3" w:rsidRDefault="0082044F" w:rsidP="008D6398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E535D3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E535D3">
              <w:rPr>
                <w:spacing w:val="3"/>
                <w:sz w:val="22"/>
                <w:szCs w:val="22"/>
                <w:lang w:val="en-US"/>
              </w:rPr>
              <w:t xml:space="preserve"> Михаил Владимирович</w:t>
            </w:r>
          </w:p>
        </w:tc>
      </w:tr>
      <w:tr w:rsidR="0082044F" w:rsidRPr="008A4494" w14:paraId="7321B5CC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1BFA3053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154</w:t>
            </w:r>
          </w:p>
        </w:tc>
        <w:tc>
          <w:tcPr>
            <w:tcW w:w="1559" w:type="dxa"/>
            <w:vMerge/>
            <w:vAlign w:val="center"/>
          </w:tcPr>
          <w:p w14:paraId="681CAC21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F044EDF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529588" w14:textId="77777777" w:rsidR="0082044F" w:rsidRPr="00E535D3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2 810.00</w:t>
            </w:r>
          </w:p>
        </w:tc>
        <w:tc>
          <w:tcPr>
            <w:tcW w:w="2835" w:type="dxa"/>
            <w:vMerge/>
            <w:vAlign w:val="center"/>
          </w:tcPr>
          <w:p w14:paraId="223F580D" w14:textId="77777777" w:rsidR="0082044F" w:rsidRPr="00E535D3" w:rsidRDefault="0082044F" w:rsidP="008D6398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82044F" w:rsidRPr="008A4494" w14:paraId="0B998375" w14:textId="77777777" w:rsidTr="008D6398">
        <w:trPr>
          <w:trHeight w:val="397"/>
          <w:jc w:val="center"/>
        </w:trPr>
        <w:tc>
          <w:tcPr>
            <w:tcW w:w="704" w:type="dxa"/>
            <w:vAlign w:val="center"/>
          </w:tcPr>
          <w:p w14:paraId="6F485375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155</w:t>
            </w:r>
          </w:p>
        </w:tc>
        <w:tc>
          <w:tcPr>
            <w:tcW w:w="1559" w:type="dxa"/>
            <w:vMerge/>
            <w:vAlign w:val="center"/>
          </w:tcPr>
          <w:p w14:paraId="44B6B58D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05FBA6A" w14:textId="77777777" w:rsidR="0082044F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7F4654" w14:textId="77777777" w:rsidR="0082044F" w:rsidRPr="00E535D3" w:rsidRDefault="0082044F" w:rsidP="008D639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E535D3">
              <w:rPr>
                <w:bCs/>
                <w:spacing w:val="3"/>
                <w:sz w:val="22"/>
                <w:szCs w:val="22"/>
                <w:lang w:val="en-US"/>
              </w:rPr>
              <w:t>2 810.00</w:t>
            </w:r>
          </w:p>
        </w:tc>
        <w:tc>
          <w:tcPr>
            <w:tcW w:w="2835" w:type="dxa"/>
            <w:vMerge/>
            <w:vAlign w:val="center"/>
          </w:tcPr>
          <w:p w14:paraId="24B9EBD8" w14:textId="77777777" w:rsidR="0082044F" w:rsidRPr="00E535D3" w:rsidRDefault="0082044F" w:rsidP="008D6398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960840F" w14:textId="77777777" w:rsidR="0082044F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2021-06-09T12:13:00Z</dcterms:modified>
</cp:coreProperties>
</file>