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23FF450B" w:rsidR="009247FF" w:rsidRPr="001B5EC2" w:rsidRDefault="002135AB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B5EC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B5EC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1B5EC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1B5EC2">
        <w:rPr>
          <w:rFonts w:ascii="Times New Roman" w:hAnsi="Times New Roman" w:cs="Times New Roman"/>
          <w:color w:val="000000"/>
          <w:sz w:val="24"/>
          <w:szCs w:val="24"/>
        </w:rPr>
        <w:t>, (909) 983-86-08, 8(800) 777-57-57, o.ivanova@auction-house.ru) (далее - Организатор торгов, ОТ), действующее на основании договора с Государственной корпорацией «Агентство по страхованию вкладов» 109240, г. Москва, ул. Высоцкого, д. 4, являющейся на основании решения Арбитражного суда г. Москвы от 26 апреля 2016 г. по делу №А40-35812/16-160-60 конкурсным управляющим (ликвидатором) Акционерным Обществом Коммерческий банк «Универсальные финансы» (КБ «</w:t>
      </w:r>
      <w:proofErr w:type="spellStart"/>
      <w:r w:rsidRPr="001B5EC2">
        <w:rPr>
          <w:rFonts w:ascii="Times New Roman" w:hAnsi="Times New Roman" w:cs="Times New Roman"/>
          <w:color w:val="000000"/>
          <w:sz w:val="24"/>
          <w:szCs w:val="24"/>
        </w:rPr>
        <w:t>Унифин</w:t>
      </w:r>
      <w:proofErr w:type="spellEnd"/>
      <w:r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» АО), (адрес регистрации: 127051, г. Москва, 1-ый </w:t>
      </w:r>
      <w:proofErr w:type="spellStart"/>
      <w:r w:rsidRPr="001B5EC2">
        <w:rPr>
          <w:rFonts w:ascii="Times New Roman" w:hAnsi="Times New Roman" w:cs="Times New Roman"/>
          <w:color w:val="000000"/>
          <w:sz w:val="24"/>
          <w:szCs w:val="24"/>
        </w:rPr>
        <w:t>Колобовский</w:t>
      </w:r>
      <w:proofErr w:type="spellEnd"/>
      <w:r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 пер., д. 11, ИНН 6312013912, ОГРН 1027739197914) </w:t>
      </w:r>
      <w:r w:rsidR="00B46A69"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1B5EC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1B5E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67C21C1A" w:rsidR="009247FF" w:rsidRPr="001B5EC2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5E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2135AB" w:rsidRPr="001B5E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</w:t>
      </w:r>
      <w:r w:rsidRPr="001B5E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19754058" w:rsidR="009247FF" w:rsidRPr="001B5EC2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E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2135AB" w:rsidRPr="001B5E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1B5E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1B5EC2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3CA3DF9" w14:textId="77777777" w:rsidR="004925C6" w:rsidRPr="001B5EC2" w:rsidRDefault="004925C6" w:rsidP="004925C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5C6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2707406" w14:textId="16C85DA9" w:rsidR="002135AB" w:rsidRPr="001B5EC2" w:rsidRDefault="002135AB" w:rsidP="002135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B5EC2">
        <w:rPr>
          <w:rFonts w:ascii="Times New Roman" w:hAnsi="Times New Roman" w:cs="Times New Roman"/>
          <w:color w:val="000000"/>
          <w:sz w:val="24"/>
          <w:szCs w:val="24"/>
        </w:rPr>
        <w:t>Лот 1 –</w:t>
      </w:r>
      <w:r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7106" w:rsidRPr="00407106">
        <w:rPr>
          <w:rFonts w:ascii="Times New Roman" w:eastAsia="Times New Roman" w:hAnsi="Times New Roman" w:cs="Times New Roman"/>
          <w:color w:val="000000"/>
          <w:sz w:val="24"/>
          <w:szCs w:val="24"/>
        </w:rPr>
        <w:t>Жилой дом (без права регистрации проживания, расположенный на садовом участке) – 301,2 кв. м, 2-этажный, земельные участки - 480 кв. м, 470 кв. м, адрес: г. Москва, пос. Воскресенское, СНТ «Бархатная роща», вл. 236, стр. 1, уч. 235, 236, кадастровые номера 77:17:0130301:109, 50:21:0130301:279, 50:21:0130301:280, земли населенных пунктов - для садоводства, права третьих</w:t>
      </w:r>
      <w:proofErr w:type="gramEnd"/>
      <w:r w:rsidR="00407106" w:rsidRPr="0040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 отсутствуют</w:t>
      </w:r>
      <w:r w:rsidRPr="001B5EC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407106"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7106" w:rsidRPr="00407106">
        <w:rPr>
          <w:rFonts w:ascii="Times New Roman" w:eastAsia="Times New Roman" w:hAnsi="Times New Roman" w:cs="Times New Roman"/>
          <w:color w:val="000000"/>
          <w:sz w:val="24"/>
          <w:szCs w:val="24"/>
        </w:rPr>
        <w:t>8 505 119,20</w:t>
      </w:r>
      <w:r w:rsidR="00407106" w:rsidRPr="001B5E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5EC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84EE56E" w14:textId="119DC71C" w:rsidR="002135AB" w:rsidRPr="001B5EC2" w:rsidRDefault="002135AB" w:rsidP="002135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1B5EC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407106" w:rsidRPr="0040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Жилой дом – 661 кв. м, земельный участок – 1 000 кв. м, адрес: </w:t>
      </w:r>
      <w:proofErr w:type="gramStart"/>
      <w:r w:rsidR="00407106" w:rsidRPr="00407106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="00407106" w:rsidRPr="0040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Наро-Фоминский р-н., у хутора Брехово, АО "Сельскохозяйственные производители", д. 153, уч. 153, кадастровые номера 77:18:0170301:143, 50:26:0170302:37, земли населенных пунктов - для ИЖС, права третьих лиц отсутствуют</w:t>
      </w:r>
      <w:r w:rsidRPr="001B5EC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407106"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7106" w:rsidRPr="00407106">
        <w:rPr>
          <w:rFonts w:ascii="Times New Roman" w:eastAsia="Times New Roman" w:hAnsi="Times New Roman" w:cs="Times New Roman"/>
          <w:color w:val="000000"/>
          <w:sz w:val="24"/>
          <w:szCs w:val="24"/>
        </w:rPr>
        <w:t>6 444 856,40</w:t>
      </w:r>
      <w:r w:rsidR="00407106" w:rsidRPr="001B5E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5EC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5C482C1" w14:textId="716145F7" w:rsidR="002135AB" w:rsidRPr="001B5EC2" w:rsidRDefault="002135AB" w:rsidP="002135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1B5EC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407106" w:rsidRPr="00407106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– 1 650 кв. м, адрес: Московская обл., Подольский р-н, с/</w:t>
      </w:r>
      <w:proofErr w:type="spellStart"/>
      <w:proofErr w:type="gramStart"/>
      <w:r w:rsidR="00407106" w:rsidRPr="00407106"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proofErr w:type="spellEnd"/>
      <w:proofErr w:type="gramEnd"/>
      <w:r w:rsidR="00407106" w:rsidRPr="0040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07106" w:rsidRPr="00407106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Вороновское</w:t>
      </w:r>
      <w:proofErr w:type="spellEnd"/>
      <w:r w:rsidR="00407106" w:rsidRPr="0040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</w:t>
      </w:r>
      <w:proofErr w:type="spellStart"/>
      <w:r w:rsidR="00407106" w:rsidRPr="00407106">
        <w:rPr>
          <w:rFonts w:ascii="Times New Roman" w:eastAsia="Times New Roman" w:hAnsi="Times New Roman" w:cs="Times New Roman"/>
          <w:color w:val="000000"/>
          <w:sz w:val="24"/>
          <w:szCs w:val="24"/>
        </w:rPr>
        <w:t>Ворсино</w:t>
      </w:r>
      <w:proofErr w:type="spellEnd"/>
      <w:r w:rsidR="00407106" w:rsidRPr="00407106">
        <w:rPr>
          <w:rFonts w:ascii="Times New Roman" w:eastAsia="Times New Roman" w:hAnsi="Times New Roman" w:cs="Times New Roman"/>
          <w:color w:val="000000"/>
          <w:sz w:val="24"/>
          <w:szCs w:val="24"/>
        </w:rPr>
        <w:t>, кадастровый номер 50:27:0030312:278, земли населенных пунктов - для ИЖС</w:t>
      </w:r>
      <w:r w:rsidR="00407106"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5EC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407106" w:rsidRPr="00407106">
        <w:rPr>
          <w:rFonts w:ascii="Times New Roman" w:eastAsia="Times New Roman" w:hAnsi="Times New Roman" w:cs="Times New Roman"/>
          <w:color w:val="000000"/>
          <w:sz w:val="24"/>
          <w:szCs w:val="24"/>
        </w:rPr>
        <w:t>2 754 821,10</w:t>
      </w:r>
      <w:r w:rsidR="00407106" w:rsidRPr="001B5E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5EC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ED8FF21" w14:textId="73518ACF" w:rsidR="002135AB" w:rsidRPr="001B5EC2" w:rsidRDefault="002135AB" w:rsidP="002135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1B5EC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9D77FA" w:rsidRPr="009D7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– 600 кв. м, адрес: </w:t>
      </w:r>
      <w:proofErr w:type="gramStart"/>
      <w:r w:rsidR="009D77FA" w:rsidRPr="009D77FA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Владимирская</w:t>
      </w:r>
      <w:proofErr w:type="gramEnd"/>
      <w:r w:rsidR="009D77FA" w:rsidRPr="009D7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</w:t>
      </w:r>
      <w:proofErr w:type="spellStart"/>
      <w:r w:rsidR="009D77FA" w:rsidRPr="009D77FA">
        <w:rPr>
          <w:rFonts w:ascii="Times New Roman" w:eastAsia="Times New Roman" w:hAnsi="Times New Roman" w:cs="Times New Roman"/>
          <w:color w:val="000000"/>
          <w:sz w:val="24"/>
          <w:szCs w:val="24"/>
        </w:rPr>
        <w:t>Собинский</w:t>
      </w:r>
      <w:proofErr w:type="spellEnd"/>
      <w:r w:rsidR="009D77FA" w:rsidRPr="009D7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д. </w:t>
      </w:r>
      <w:proofErr w:type="spellStart"/>
      <w:r w:rsidR="009D77FA" w:rsidRPr="009D77FA">
        <w:rPr>
          <w:rFonts w:ascii="Times New Roman" w:eastAsia="Times New Roman" w:hAnsi="Times New Roman" w:cs="Times New Roman"/>
          <w:color w:val="000000"/>
          <w:sz w:val="24"/>
          <w:szCs w:val="24"/>
        </w:rPr>
        <w:t>Толпухово</w:t>
      </w:r>
      <w:proofErr w:type="spellEnd"/>
      <w:r w:rsidR="009D77FA" w:rsidRPr="009D77FA">
        <w:rPr>
          <w:rFonts w:ascii="Times New Roman" w:eastAsia="Times New Roman" w:hAnsi="Times New Roman" w:cs="Times New Roman"/>
          <w:color w:val="000000"/>
          <w:sz w:val="24"/>
          <w:szCs w:val="24"/>
        </w:rPr>
        <w:t>, кадастровый номер 33:12:010749:38, земли населенных пунктов - для личного подсобного хозяйства</w:t>
      </w:r>
      <w:r w:rsidR="009D77FA"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5EC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9D77FA" w:rsidRPr="009D77FA">
        <w:rPr>
          <w:rFonts w:ascii="Times New Roman" w:eastAsia="Times New Roman" w:hAnsi="Times New Roman" w:cs="Times New Roman"/>
          <w:color w:val="000000"/>
          <w:sz w:val="24"/>
          <w:szCs w:val="24"/>
        </w:rPr>
        <w:t>87 552,00</w:t>
      </w:r>
      <w:r w:rsidR="009D77FA" w:rsidRPr="001B5E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5EC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5C066BD" w14:textId="2DF89D6B" w:rsidR="002135AB" w:rsidRPr="001B5EC2" w:rsidRDefault="002135AB" w:rsidP="002135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1B5EC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9D77FA" w:rsidRPr="009D7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Жилой дом – 317,3 кв. м, 2-этажный (подземных этажей - 1), земельный участок – 895 +/- 6 кв. м, адрес: г. Москва, 4-я </w:t>
      </w:r>
      <w:proofErr w:type="spellStart"/>
      <w:r w:rsidR="009D77FA" w:rsidRPr="009D77FA">
        <w:rPr>
          <w:rFonts w:ascii="Times New Roman" w:eastAsia="Times New Roman" w:hAnsi="Times New Roman" w:cs="Times New Roman"/>
          <w:color w:val="000000"/>
          <w:sz w:val="24"/>
          <w:szCs w:val="24"/>
        </w:rPr>
        <w:t>Чоботовская</w:t>
      </w:r>
      <w:proofErr w:type="spellEnd"/>
      <w:r w:rsidR="009D77FA" w:rsidRPr="009D7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ал., д. 8, вл. 8, кадастровые номера 77:07:0015005:1587, 77:07:0015005:186, земли населенных пунктов - для размещения домов индивидуальной жилой застройки, ограничения и обременения: зарегистрировано 3 человека</w:t>
      </w:r>
      <w:r w:rsidRPr="001B5EC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9D77FA" w:rsidRPr="009D77FA">
        <w:rPr>
          <w:rFonts w:ascii="Times New Roman" w:eastAsia="Times New Roman" w:hAnsi="Times New Roman" w:cs="Times New Roman"/>
          <w:color w:val="000000"/>
          <w:sz w:val="24"/>
          <w:szCs w:val="24"/>
        </w:rPr>
        <w:t>30 071 376,00</w:t>
      </w:r>
      <w:r w:rsidR="009D77FA" w:rsidRPr="001B5E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5EC2">
        <w:rPr>
          <w:rFonts w:ascii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41321AA8" w14:textId="3F0C87FF" w:rsidR="002135AB" w:rsidRPr="001B5EC2" w:rsidRDefault="002135AB" w:rsidP="002135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1B5EC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9D77FA" w:rsidRPr="009D77FA">
        <w:rPr>
          <w:rFonts w:ascii="Times New Roman" w:eastAsia="Times New Roman" w:hAnsi="Times New Roman" w:cs="Times New Roman"/>
          <w:color w:val="000000"/>
          <w:sz w:val="24"/>
          <w:szCs w:val="24"/>
        </w:rPr>
        <w:t>Жилой дом – 431,6 кв. м,  3-этажный (подземных этажей - 1), земельный участок – 608 кв. м, адрес: г. Москва, пос. Сосенский, п. Коммунарка, тер.</w:t>
      </w:r>
      <w:proofErr w:type="gramEnd"/>
      <w:r w:rsidR="009D77FA" w:rsidRPr="009D7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СНТ "Березка-Коммунарка", вл. 17, стр. 1, кадастровые номера 77:17:0120319:21, 50:21:0120316:2, земли населенных пунктов - для садоводства, права третьих лиц отсутствуют</w:t>
      </w:r>
      <w:r w:rsidRPr="001B5EC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9D77FA" w:rsidRPr="009D77FA">
        <w:rPr>
          <w:rFonts w:ascii="Times New Roman" w:eastAsia="Times New Roman" w:hAnsi="Times New Roman" w:cs="Times New Roman"/>
          <w:color w:val="000000"/>
          <w:sz w:val="24"/>
          <w:szCs w:val="24"/>
        </w:rPr>
        <w:t>6 464 418,77</w:t>
      </w:r>
      <w:r w:rsidR="009D77FA" w:rsidRPr="001B5E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5EC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3968804" w14:textId="3ADB9D74" w:rsidR="002135AB" w:rsidRPr="001B5EC2" w:rsidRDefault="002135AB" w:rsidP="002135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1B5EC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9D77FA" w:rsidRPr="009D7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– 1 000 кв. м, адрес: </w:t>
      </w:r>
      <w:proofErr w:type="gramStart"/>
      <w:r w:rsidR="009D77FA" w:rsidRPr="009D77FA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Владимирская</w:t>
      </w:r>
      <w:proofErr w:type="gramEnd"/>
      <w:r w:rsidR="009D77FA" w:rsidRPr="009D7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</w:t>
      </w:r>
      <w:proofErr w:type="spellStart"/>
      <w:r w:rsidR="009D77FA" w:rsidRPr="009D77FA">
        <w:rPr>
          <w:rFonts w:ascii="Times New Roman" w:eastAsia="Times New Roman" w:hAnsi="Times New Roman" w:cs="Times New Roman"/>
          <w:color w:val="000000"/>
          <w:sz w:val="24"/>
          <w:szCs w:val="24"/>
        </w:rPr>
        <w:t>Собинский</w:t>
      </w:r>
      <w:proofErr w:type="spellEnd"/>
      <w:r w:rsidR="009D77FA" w:rsidRPr="009D7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СНТ "</w:t>
      </w:r>
      <w:proofErr w:type="spellStart"/>
      <w:r w:rsidR="009D77FA" w:rsidRPr="009D77FA">
        <w:rPr>
          <w:rFonts w:ascii="Times New Roman" w:eastAsia="Times New Roman" w:hAnsi="Times New Roman" w:cs="Times New Roman"/>
          <w:color w:val="000000"/>
          <w:sz w:val="24"/>
          <w:szCs w:val="24"/>
        </w:rPr>
        <w:t>Сулуково</w:t>
      </w:r>
      <w:proofErr w:type="spellEnd"/>
      <w:r w:rsidR="009D77FA" w:rsidRPr="009D77FA">
        <w:rPr>
          <w:rFonts w:ascii="Times New Roman" w:eastAsia="Times New Roman" w:hAnsi="Times New Roman" w:cs="Times New Roman"/>
          <w:color w:val="000000"/>
          <w:sz w:val="24"/>
          <w:szCs w:val="24"/>
        </w:rPr>
        <w:t>", уч. 9, кадастровый номер 33:12:010717:8, земли с/х назначения - для садоводства</w:t>
      </w:r>
      <w:r w:rsidR="009D77FA"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5EC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9D77FA" w:rsidRPr="009D77FA">
        <w:rPr>
          <w:rFonts w:ascii="Times New Roman" w:eastAsia="Times New Roman" w:hAnsi="Times New Roman" w:cs="Times New Roman"/>
          <w:color w:val="000000"/>
          <w:sz w:val="24"/>
          <w:szCs w:val="24"/>
        </w:rPr>
        <w:t>91 728,00</w:t>
      </w:r>
      <w:r w:rsidR="009D77FA" w:rsidRPr="001B5E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5EC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0ECB408" w14:textId="260D538B" w:rsidR="002135AB" w:rsidRPr="001B5EC2" w:rsidRDefault="002135AB" w:rsidP="002135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1B5EC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9D77FA" w:rsidRPr="009D77FA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Нежилые помещения – 152,5 кв. м, 161,2 кв. м, адрес: г. Воронеж, ул. Маршала Одинцова, д. 25А, пом.</w:t>
      </w:r>
      <w:proofErr w:type="gramEnd"/>
      <w:r w:rsidR="009D77FA" w:rsidRPr="009D7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V, IV, цокольный этаж, кадастровые номера 36:34:0105006:183, 36:34:0105006:182</w:t>
      </w:r>
      <w:r w:rsidRPr="001B5EC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D668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77FA" w:rsidRPr="009D77FA">
        <w:rPr>
          <w:rFonts w:ascii="Times New Roman" w:eastAsia="Times New Roman" w:hAnsi="Times New Roman" w:cs="Times New Roman"/>
          <w:color w:val="000000"/>
          <w:sz w:val="24"/>
          <w:szCs w:val="24"/>
        </w:rPr>
        <w:t>6 459 696,00</w:t>
      </w:r>
      <w:r w:rsidR="009D77FA" w:rsidRPr="001B5E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5EC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4EE6A07" w14:textId="6D86820B" w:rsidR="00B46A69" w:rsidRPr="001B5EC2" w:rsidRDefault="00B46A69" w:rsidP="002135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</w:p>
    <w:p w14:paraId="2966848F" w14:textId="77777777" w:rsidR="00B46A69" w:rsidRPr="001B5EC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5EC2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1B5EC2">
          <w:rPr>
            <w:rStyle w:val="a4"/>
          </w:rPr>
          <w:t>www.asv.org.ru</w:t>
        </w:r>
      </w:hyperlink>
      <w:r w:rsidRPr="001B5EC2">
        <w:rPr>
          <w:color w:val="000000"/>
        </w:rPr>
        <w:t xml:space="preserve">, </w:t>
      </w:r>
      <w:hyperlink r:id="rId6" w:history="1">
        <w:r w:rsidRPr="001B5EC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B5EC2">
        <w:rPr>
          <w:color w:val="000000"/>
        </w:rPr>
        <w:t xml:space="preserve"> в разделах «Ликвидация Банков» и «Продажа имущества».</w:t>
      </w:r>
    </w:p>
    <w:p w14:paraId="5CF818A5" w14:textId="497A1B98" w:rsidR="00B46A69" w:rsidRPr="001B5EC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B5EC2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135AB" w:rsidRPr="001B5EC2">
        <w:t>5 (пять)</w:t>
      </w:r>
      <w:r w:rsidRPr="001B5EC2">
        <w:rPr>
          <w:color w:val="000000"/>
        </w:rPr>
        <w:t xml:space="preserve"> процентов от начальной цены продажи предмета Торгов (лота).</w:t>
      </w:r>
    </w:p>
    <w:p w14:paraId="34D662B6" w14:textId="7FB579C0" w:rsidR="00B46A69" w:rsidRPr="001B5EC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5EC2">
        <w:rPr>
          <w:b/>
          <w:bCs/>
          <w:color w:val="000000"/>
        </w:rPr>
        <w:lastRenderedPageBreak/>
        <w:t>Торги</w:t>
      </w:r>
      <w:r w:rsidRPr="001B5EC2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2135AB" w:rsidRPr="001B5EC2">
        <w:rPr>
          <w:b/>
        </w:rPr>
        <w:t>29 июня</w:t>
      </w:r>
      <w:r w:rsidRPr="001B5EC2">
        <w:rPr>
          <w:b/>
        </w:rPr>
        <w:t xml:space="preserve"> </w:t>
      </w:r>
      <w:r w:rsidR="002643BE" w:rsidRPr="001B5EC2">
        <w:rPr>
          <w:b/>
        </w:rPr>
        <w:t>202</w:t>
      </w:r>
      <w:r w:rsidR="002135AB" w:rsidRPr="001B5EC2">
        <w:rPr>
          <w:b/>
        </w:rPr>
        <w:t>1</w:t>
      </w:r>
      <w:r w:rsidR="00243BE2" w:rsidRPr="001B5EC2">
        <w:rPr>
          <w:b/>
        </w:rPr>
        <w:t xml:space="preserve"> г</w:t>
      </w:r>
      <w:r w:rsidRPr="001B5EC2">
        <w:rPr>
          <w:b/>
        </w:rPr>
        <w:t>.</w:t>
      </w:r>
      <w:r w:rsidRPr="001B5EC2">
        <w:t xml:space="preserve"> </w:t>
      </w:r>
      <w:r w:rsidRPr="001B5EC2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1B5EC2">
          <w:rPr>
            <w:rStyle w:val="a4"/>
          </w:rPr>
          <w:t>http://lot-online.ru</w:t>
        </w:r>
      </w:hyperlink>
      <w:r w:rsidRPr="001B5EC2">
        <w:rPr>
          <w:color w:val="000000"/>
        </w:rPr>
        <w:t xml:space="preserve"> (далее – ЭТП).</w:t>
      </w:r>
    </w:p>
    <w:p w14:paraId="1F95A1C2" w14:textId="77777777" w:rsidR="00B46A69" w:rsidRPr="001B5EC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5EC2">
        <w:rPr>
          <w:color w:val="000000"/>
        </w:rPr>
        <w:t>Время окончания Торгов:</w:t>
      </w:r>
    </w:p>
    <w:p w14:paraId="4A6B4773" w14:textId="77777777" w:rsidR="00B46A69" w:rsidRPr="001B5EC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5EC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1B5EC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5EC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4809644F" w:rsidR="00B46A69" w:rsidRPr="001B5EC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5EC2">
        <w:rPr>
          <w:color w:val="000000"/>
        </w:rPr>
        <w:t xml:space="preserve">В </w:t>
      </w:r>
      <w:proofErr w:type="gramStart"/>
      <w:r w:rsidRPr="001B5EC2">
        <w:rPr>
          <w:color w:val="000000"/>
        </w:rPr>
        <w:t>случае</w:t>
      </w:r>
      <w:proofErr w:type="gramEnd"/>
      <w:r w:rsidRPr="001B5EC2">
        <w:rPr>
          <w:color w:val="000000"/>
        </w:rPr>
        <w:t xml:space="preserve">, если по итогам Торгов, назначенных на </w:t>
      </w:r>
      <w:r w:rsidR="002135AB" w:rsidRPr="001B5EC2">
        <w:rPr>
          <w:color w:val="000000"/>
        </w:rPr>
        <w:t xml:space="preserve">29 июня </w:t>
      </w:r>
      <w:r w:rsidR="002643BE" w:rsidRPr="001B5EC2">
        <w:rPr>
          <w:color w:val="000000"/>
        </w:rPr>
        <w:t>202</w:t>
      </w:r>
      <w:r w:rsidR="002135AB" w:rsidRPr="001B5EC2">
        <w:rPr>
          <w:color w:val="000000"/>
        </w:rPr>
        <w:t>1</w:t>
      </w:r>
      <w:r w:rsidR="00243BE2" w:rsidRPr="001B5EC2">
        <w:rPr>
          <w:color w:val="000000"/>
        </w:rPr>
        <w:t xml:space="preserve"> г</w:t>
      </w:r>
      <w:r w:rsidRPr="001B5EC2">
        <w:rPr>
          <w:color w:val="000000"/>
        </w:rPr>
        <w:t xml:space="preserve">., лоты не реализованы, то в 14:00 часов по московскому времени </w:t>
      </w:r>
      <w:r w:rsidRPr="001B5EC2">
        <w:rPr>
          <w:b/>
        </w:rPr>
        <w:t>1</w:t>
      </w:r>
      <w:r w:rsidR="002135AB" w:rsidRPr="001B5EC2">
        <w:rPr>
          <w:b/>
        </w:rPr>
        <w:t>6</w:t>
      </w:r>
      <w:r w:rsidRPr="001B5EC2">
        <w:rPr>
          <w:b/>
        </w:rPr>
        <w:t xml:space="preserve"> </w:t>
      </w:r>
      <w:r w:rsidR="002135AB" w:rsidRPr="001B5EC2">
        <w:rPr>
          <w:b/>
        </w:rPr>
        <w:t>августа</w:t>
      </w:r>
      <w:r w:rsidRPr="001B5EC2">
        <w:rPr>
          <w:b/>
        </w:rPr>
        <w:t xml:space="preserve"> </w:t>
      </w:r>
      <w:r w:rsidR="002643BE" w:rsidRPr="001B5EC2">
        <w:rPr>
          <w:b/>
        </w:rPr>
        <w:t>202</w:t>
      </w:r>
      <w:r w:rsidR="002135AB" w:rsidRPr="001B5EC2">
        <w:rPr>
          <w:b/>
        </w:rPr>
        <w:t>1</w:t>
      </w:r>
      <w:r w:rsidR="00243BE2" w:rsidRPr="001B5EC2">
        <w:rPr>
          <w:b/>
        </w:rPr>
        <w:t xml:space="preserve"> г</w:t>
      </w:r>
      <w:r w:rsidRPr="001B5EC2">
        <w:rPr>
          <w:b/>
        </w:rPr>
        <w:t>.</w:t>
      </w:r>
      <w:r w:rsidRPr="001B5EC2">
        <w:t xml:space="preserve"> </w:t>
      </w:r>
      <w:r w:rsidRPr="001B5EC2">
        <w:rPr>
          <w:color w:val="000000"/>
        </w:rPr>
        <w:t>на ЭТП</w:t>
      </w:r>
      <w:r w:rsidRPr="001B5EC2">
        <w:t xml:space="preserve"> </w:t>
      </w:r>
      <w:r w:rsidRPr="001B5EC2">
        <w:rPr>
          <w:color w:val="000000"/>
        </w:rPr>
        <w:t>будут проведены</w:t>
      </w:r>
      <w:r w:rsidRPr="001B5EC2">
        <w:rPr>
          <w:b/>
          <w:bCs/>
          <w:color w:val="000000"/>
        </w:rPr>
        <w:t xml:space="preserve"> повторные Торги </w:t>
      </w:r>
      <w:r w:rsidRPr="001B5EC2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1B5EC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5EC2">
        <w:rPr>
          <w:color w:val="000000"/>
        </w:rPr>
        <w:t>Оператор ЭТП (далее – Оператор) обеспечивает проведение Торгов.</w:t>
      </w:r>
    </w:p>
    <w:p w14:paraId="50089E0A" w14:textId="2BBAD898" w:rsidR="00B46A69" w:rsidRPr="001B5EC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B5EC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1B5EC2">
        <w:rPr>
          <w:color w:val="000000"/>
        </w:rPr>
        <w:t>первых Торгах начинается в 00:00</w:t>
      </w:r>
      <w:r w:rsidRPr="001B5EC2">
        <w:rPr>
          <w:color w:val="000000"/>
        </w:rPr>
        <w:t xml:space="preserve"> часов по московскому времени </w:t>
      </w:r>
      <w:r w:rsidR="002135AB" w:rsidRPr="001B5EC2">
        <w:t>18 мая</w:t>
      </w:r>
      <w:r w:rsidRPr="001B5EC2">
        <w:t xml:space="preserve"> </w:t>
      </w:r>
      <w:r w:rsidR="002643BE" w:rsidRPr="001B5EC2">
        <w:t>202</w:t>
      </w:r>
      <w:r w:rsidR="002135AB" w:rsidRPr="001B5EC2">
        <w:t>1</w:t>
      </w:r>
      <w:r w:rsidR="00243BE2" w:rsidRPr="001B5EC2">
        <w:t xml:space="preserve"> г</w:t>
      </w:r>
      <w:r w:rsidRPr="001B5EC2">
        <w:t>.</w:t>
      </w:r>
      <w:r w:rsidRPr="001B5EC2">
        <w:rPr>
          <w:color w:val="000000"/>
        </w:rPr>
        <w:t>, а на участие в пов</w:t>
      </w:r>
      <w:r w:rsidR="00F063CA" w:rsidRPr="001B5EC2">
        <w:rPr>
          <w:color w:val="000000"/>
        </w:rPr>
        <w:t>торных Торгах начинается в 00:00</w:t>
      </w:r>
      <w:r w:rsidRPr="001B5EC2">
        <w:rPr>
          <w:color w:val="000000"/>
        </w:rPr>
        <w:t xml:space="preserve"> часов по московскому времени </w:t>
      </w:r>
      <w:r w:rsidR="002135AB" w:rsidRPr="001B5EC2">
        <w:t>05</w:t>
      </w:r>
      <w:r w:rsidRPr="001B5EC2">
        <w:t xml:space="preserve"> </w:t>
      </w:r>
      <w:r w:rsidR="002135AB" w:rsidRPr="001B5EC2">
        <w:t xml:space="preserve">июля </w:t>
      </w:r>
      <w:r w:rsidR="002643BE" w:rsidRPr="001B5EC2">
        <w:t>202</w:t>
      </w:r>
      <w:r w:rsidR="002135AB" w:rsidRPr="001B5EC2">
        <w:t>1</w:t>
      </w:r>
      <w:r w:rsidR="00243BE2" w:rsidRPr="001B5EC2">
        <w:t xml:space="preserve"> г</w:t>
      </w:r>
      <w:r w:rsidRPr="001B5EC2">
        <w:t>.</w:t>
      </w:r>
      <w:r w:rsidRPr="001B5EC2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1B5EC2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0BC56A55" w:rsidR="009247FF" w:rsidRPr="001B5EC2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B5EC2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1B5EC2">
        <w:rPr>
          <w:b/>
          <w:color w:val="000000"/>
        </w:rPr>
        <w:t xml:space="preserve"> лоты </w:t>
      </w:r>
      <w:r w:rsidR="002135AB" w:rsidRPr="001B5EC2">
        <w:rPr>
          <w:b/>
          <w:color w:val="000000"/>
        </w:rPr>
        <w:t>1-3</w:t>
      </w:r>
      <w:r w:rsidRPr="001B5EC2">
        <w:rPr>
          <w:color w:val="000000"/>
        </w:rPr>
        <w:t>, не реализованные на повторных Торгах, а также</w:t>
      </w:r>
      <w:r w:rsidR="002002A1" w:rsidRPr="001B5EC2">
        <w:rPr>
          <w:b/>
          <w:color w:val="000000"/>
        </w:rPr>
        <w:t xml:space="preserve"> лоты </w:t>
      </w:r>
      <w:r w:rsidR="002135AB" w:rsidRPr="001B5EC2">
        <w:rPr>
          <w:b/>
          <w:color w:val="000000"/>
        </w:rPr>
        <w:t>4-8</w:t>
      </w:r>
      <w:r w:rsidRPr="001B5EC2">
        <w:rPr>
          <w:color w:val="000000"/>
        </w:rPr>
        <w:t>, выставляются на Торги ППП.</w:t>
      </w:r>
    </w:p>
    <w:p w14:paraId="2856BB37" w14:textId="146A61A0" w:rsidR="00B46A69" w:rsidRPr="001B5EC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B5EC2">
        <w:rPr>
          <w:b/>
          <w:bCs/>
          <w:color w:val="000000"/>
        </w:rPr>
        <w:t>Торги ППП</w:t>
      </w:r>
      <w:r w:rsidRPr="001B5EC2">
        <w:rPr>
          <w:color w:val="000000"/>
          <w:shd w:val="clear" w:color="auto" w:fill="FFFFFF"/>
        </w:rPr>
        <w:t xml:space="preserve"> будут проведены на ЭТП </w:t>
      </w:r>
      <w:r w:rsidRPr="001B5EC2">
        <w:rPr>
          <w:b/>
          <w:bCs/>
          <w:color w:val="000000"/>
        </w:rPr>
        <w:t xml:space="preserve">с </w:t>
      </w:r>
      <w:r w:rsidR="00C16FE9" w:rsidRPr="001B5EC2">
        <w:rPr>
          <w:b/>
        </w:rPr>
        <w:t>20</w:t>
      </w:r>
      <w:r w:rsidRPr="001B5EC2">
        <w:rPr>
          <w:b/>
        </w:rPr>
        <w:t xml:space="preserve"> </w:t>
      </w:r>
      <w:r w:rsidR="00C16FE9" w:rsidRPr="001B5EC2">
        <w:rPr>
          <w:b/>
        </w:rPr>
        <w:t>августа</w:t>
      </w:r>
      <w:r w:rsidRPr="001B5EC2">
        <w:rPr>
          <w:b/>
        </w:rPr>
        <w:t xml:space="preserve"> </w:t>
      </w:r>
      <w:r w:rsidR="002643BE" w:rsidRPr="001B5EC2">
        <w:rPr>
          <w:b/>
        </w:rPr>
        <w:t>202</w:t>
      </w:r>
      <w:r w:rsidR="00C16FE9" w:rsidRPr="001B5EC2">
        <w:rPr>
          <w:b/>
        </w:rPr>
        <w:t>1</w:t>
      </w:r>
      <w:r w:rsidR="00243BE2" w:rsidRPr="001B5EC2">
        <w:rPr>
          <w:b/>
        </w:rPr>
        <w:t xml:space="preserve"> г</w:t>
      </w:r>
      <w:r w:rsidRPr="001B5EC2">
        <w:rPr>
          <w:b/>
        </w:rPr>
        <w:t>.</w:t>
      </w:r>
      <w:r w:rsidRPr="001B5EC2">
        <w:rPr>
          <w:b/>
          <w:bCs/>
          <w:color w:val="000000"/>
        </w:rPr>
        <w:t xml:space="preserve"> по 1</w:t>
      </w:r>
      <w:r w:rsidR="00C16FE9" w:rsidRPr="001B5EC2">
        <w:rPr>
          <w:b/>
          <w:bCs/>
          <w:color w:val="000000"/>
        </w:rPr>
        <w:t>1</w:t>
      </w:r>
      <w:r w:rsidRPr="001B5EC2">
        <w:rPr>
          <w:b/>
        </w:rPr>
        <w:t xml:space="preserve"> декабря </w:t>
      </w:r>
      <w:r w:rsidR="002643BE" w:rsidRPr="001B5EC2">
        <w:rPr>
          <w:b/>
        </w:rPr>
        <w:t>202</w:t>
      </w:r>
      <w:r w:rsidR="00C16FE9" w:rsidRPr="001B5EC2">
        <w:rPr>
          <w:b/>
        </w:rPr>
        <w:t>1</w:t>
      </w:r>
      <w:r w:rsidR="00243BE2" w:rsidRPr="001B5EC2">
        <w:rPr>
          <w:b/>
        </w:rPr>
        <w:t xml:space="preserve"> г</w:t>
      </w:r>
      <w:r w:rsidRPr="001B5EC2">
        <w:rPr>
          <w:b/>
        </w:rPr>
        <w:t>.</w:t>
      </w:r>
    </w:p>
    <w:p w14:paraId="2258E8DA" w14:textId="3C09C14F" w:rsidR="00B46A69" w:rsidRPr="001B5EC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B5EC2">
        <w:rPr>
          <w:color w:val="000000"/>
        </w:rPr>
        <w:t>Заявки на участие в Торгах ППП принима</w:t>
      </w:r>
      <w:r w:rsidR="00F063CA" w:rsidRPr="001B5EC2">
        <w:rPr>
          <w:color w:val="000000"/>
        </w:rPr>
        <w:t>ются Оператором, начиная с 00:00</w:t>
      </w:r>
      <w:r w:rsidRPr="001B5EC2">
        <w:rPr>
          <w:color w:val="000000"/>
        </w:rPr>
        <w:t xml:space="preserve"> часов по московскому времени </w:t>
      </w:r>
      <w:r w:rsidR="00C16FE9" w:rsidRPr="001B5EC2">
        <w:t xml:space="preserve">20 августа </w:t>
      </w:r>
      <w:r w:rsidRPr="001B5EC2">
        <w:t>20</w:t>
      </w:r>
      <w:r w:rsidR="00E1326B" w:rsidRPr="001B5EC2">
        <w:t>2</w:t>
      </w:r>
      <w:r w:rsidR="00C16FE9" w:rsidRPr="001B5EC2">
        <w:t>1</w:t>
      </w:r>
      <w:r w:rsidR="00E1326B" w:rsidRPr="001B5EC2">
        <w:t xml:space="preserve"> </w:t>
      </w:r>
      <w:r w:rsidRPr="001B5EC2">
        <w:t>г</w:t>
      </w:r>
      <w:r w:rsidRPr="001B5EC2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1B5EC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B5EC2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1B5EC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5EC2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1B5EC2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5EC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1B5EC2">
        <w:rPr>
          <w:color w:val="000000"/>
        </w:rPr>
        <w:t>:</w:t>
      </w:r>
    </w:p>
    <w:p w14:paraId="65B31422" w14:textId="6CBB203C" w:rsidR="00A00FB7" w:rsidRPr="001B5EC2" w:rsidRDefault="00A00FB7" w:rsidP="00A00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B5EC2">
        <w:rPr>
          <w:b/>
          <w:color w:val="000000"/>
        </w:rPr>
        <w:t>Для лот</w:t>
      </w:r>
      <w:r w:rsidR="00407106" w:rsidRPr="001B5EC2">
        <w:rPr>
          <w:b/>
          <w:color w:val="000000"/>
        </w:rPr>
        <w:t>ов</w:t>
      </w:r>
      <w:r w:rsidRPr="001B5EC2">
        <w:rPr>
          <w:b/>
          <w:color w:val="000000"/>
        </w:rPr>
        <w:t xml:space="preserve"> 1</w:t>
      </w:r>
      <w:r w:rsidR="00407106" w:rsidRPr="001B5EC2">
        <w:rPr>
          <w:b/>
          <w:color w:val="000000"/>
        </w:rPr>
        <w:t>-3</w:t>
      </w:r>
      <w:r w:rsidRPr="001B5EC2">
        <w:rPr>
          <w:b/>
          <w:color w:val="000000"/>
        </w:rPr>
        <w:t>:</w:t>
      </w:r>
    </w:p>
    <w:p w14:paraId="315D7F2C" w14:textId="77777777" w:rsidR="000372C2" w:rsidRPr="001B5EC2" w:rsidRDefault="000372C2" w:rsidP="000372C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20 августа 2021 г. по 02 октября 2021 г. - в </w:t>
      </w:r>
      <w:proofErr w:type="gramStart"/>
      <w:r w:rsidRPr="000372C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37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лотов;</w:t>
      </w:r>
    </w:p>
    <w:p w14:paraId="6AE48011" w14:textId="77777777" w:rsidR="000372C2" w:rsidRPr="001B5EC2" w:rsidRDefault="000372C2" w:rsidP="000372C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03 октября 2021 г. по 09 октября 2021 г. - в </w:t>
      </w:r>
      <w:proofErr w:type="gramStart"/>
      <w:r w:rsidRPr="000372C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37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95,60% от начальной цены продажи лотов;</w:t>
      </w:r>
    </w:p>
    <w:p w14:paraId="5B11F825" w14:textId="77777777" w:rsidR="000372C2" w:rsidRPr="001B5EC2" w:rsidRDefault="000372C2" w:rsidP="000372C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10 октября 2021 г. по 16 октября 2021 г. - в </w:t>
      </w:r>
      <w:proofErr w:type="gramStart"/>
      <w:r w:rsidRPr="000372C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37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91,20% от начальной цены продажи лотов;</w:t>
      </w:r>
    </w:p>
    <w:p w14:paraId="5B6999E7" w14:textId="77777777" w:rsidR="000372C2" w:rsidRPr="001B5EC2" w:rsidRDefault="000372C2" w:rsidP="000372C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17 октября 2021 г. по 23 октября 2021 г. - в </w:t>
      </w:r>
      <w:proofErr w:type="gramStart"/>
      <w:r w:rsidRPr="000372C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37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86,80% от начальной цены продажи лотов;</w:t>
      </w:r>
    </w:p>
    <w:p w14:paraId="7D42136C" w14:textId="77777777" w:rsidR="000372C2" w:rsidRPr="001B5EC2" w:rsidRDefault="000372C2" w:rsidP="000372C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24 октября 2021 г. по 30 октября 2021 г. - в </w:t>
      </w:r>
      <w:proofErr w:type="gramStart"/>
      <w:r w:rsidRPr="000372C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37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82,40% от начальной цены продажи лотов;</w:t>
      </w:r>
    </w:p>
    <w:p w14:paraId="6AF014A3" w14:textId="77777777" w:rsidR="000372C2" w:rsidRPr="001B5EC2" w:rsidRDefault="000372C2" w:rsidP="000372C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31 октября 2021 г. по 06 ноября 2021 г. - в </w:t>
      </w:r>
      <w:proofErr w:type="gramStart"/>
      <w:r w:rsidRPr="000372C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37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78,00% от начальной цены продажи лотов;</w:t>
      </w:r>
    </w:p>
    <w:p w14:paraId="17549B8A" w14:textId="77777777" w:rsidR="000372C2" w:rsidRPr="001B5EC2" w:rsidRDefault="000372C2" w:rsidP="000372C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07 ноября 2021 г. по 13 ноября 2021 г. - в </w:t>
      </w:r>
      <w:proofErr w:type="gramStart"/>
      <w:r w:rsidRPr="000372C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37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73,60% от начальной цены продажи лотов;</w:t>
      </w:r>
    </w:p>
    <w:p w14:paraId="23DFCD62" w14:textId="77777777" w:rsidR="000372C2" w:rsidRPr="001B5EC2" w:rsidRDefault="000372C2" w:rsidP="000372C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ноября 2021 г. по 20 ноября 2021 г. - в </w:t>
      </w:r>
      <w:proofErr w:type="gramStart"/>
      <w:r w:rsidRPr="000372C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37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69,20% от начальной цены продажи лотов;</w:t>
      </w:r>
    </w:p>
    <w:p w14:paraId="5BD6F0AE" w14:textId="77777777" w:rsidR="000372C2" w:rsidRPr="001B5EC2" w:rsidRDefault="000372C2" w:rsidP="000372C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ноября 2021 г. по 27 ноября 2021 г. - в </w:t>
      </w:r>
      <w:proofErr w:type="gramStart"/>
      <w:r w:rsidRPr="000372C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37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64,80% от начальной цены продажи лотов;</w:t>
      </w:r>
    </w:p>
    <w:p w14:paraId="5FDC395F" w14:textId="77777777" w:rsidR="000372C2" w:rsidRPr="001B5EC2" w:rsidRDefault="000372C2" w:rsidP="000372C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28 ноября 2021 г. по 04 декабря 2021 г. - в </w:t>
      </w:r>
      <w:proofErr w:type="gramStart"/>
      <w:r w:rsidRPr="000372C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37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60,40% от начальной цены продажи лотов;</w:t>
      </w:r>
    </w:p>
    <w:p w14:paraId="557DFB76" w14:textId="344D30AD" w:rsidR="000372C2" w:rsidRPr="001B5EC2" w:rsidRDefault="000372C2" w:rsidP="000372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0372C2">
        <w:rPr>
          <w:rFonts w:eastAsia="Times New Roman"/>
          <w:color w:val="000000"/>
        </w:rPr>
        <w:t xml:space="preserve">с 05 декабря 2021 г. по 11 декабря 2021 г. - в </w:t>
      </w:r>
      <w:proofErr w:type="gramStart"/>
      <w:r w:rsidRPr="000372C2">
        <w:rPr>
          <w:rFonts w:eastAsia="Times New Roman"/>
          <w:color w:val="000000"/>
        </w:rPr>
        <w:t>размере</w:t>
      </w:r>
      <w:proofErr w:type="gramEnd"/>
      <w:r w:rsidRPr="000372C2">
        <w:rPr>
          <w:rFonts w:eastAsia="Times New Roman"/>
          <w:color w:val="000000"/>
        </w:rPr>
        <w:t xml:space="preserve"> 56,00% </w:t>
      </w:r>
      <w:r w:rsidRPr="001B5EC2">
        <w:rPr>
          <w:rFonts w:eastAsia="Times New Roman"/>
          <w:color w:val="000000"/>
        </w:rPr>
        <w:t>от начальной цены продажи лотов.</w:t>
      </w:r>
    </w:p>
    <w:p w14:paraId="1C52E832" w14:textId="0F6F32D6" w:rsidR="00407106" w:rsidRPr="001B5EC2" w:rsidRDefault="00407106" w:rsidP="004071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B5EC2">
        <w:rPr>
          <w:b/>
          <w:color w:val="000000"/>
        </w:rPr>
        <w:t xml:space="preserve">Для лота </w:t>
      </w:r>
      <w:r w:rsidRPr="001B5EC2">
        <w:rPr>
          <w:b/>
          <w:color w:val="000000"/>
        </w:rPr>
        <w:t>4</w:t>
      </w:r>
      <w:r w:rsidRPr="001B5EC2">
        <w:rPr>
          <w:b/>
          <w:color w:val="000000"/>
        </w:rPr>
        <w:t>:</w:t>
      </w:r>
    </w:p>
    <w:p w14:paraId="5B1EA7EA" w14:textId="45FDA525" w:rsidR="00D372B5" w:rsidRPr="001B5EC2" w:rsidRDefault="00D372B5" w:rsidP="00D372B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20 августа 2021 г. по 02 октября 2021 г. - в </w:t>
      </w:r>
      <w:proofErr w:type="gramStart"/>
      <w:r w:rsidRPr="00D372B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37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="00CC43BE" w:rsidRPr="001B5E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2B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21C927A" w14:textId="7D431F42" w:rsidR="00D372B5" w:rsidRPr="001B5EC2" w:rsidRDefault="00D372B5" w:rsidP="00D372B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03 октября 2021 г. по 09 октября 2021 г. - в </w:t>
      </w:r>
      <w:proofErr w:type="gramStart"/>
      <w:r w:rsidRPr="00D372B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37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95,40% от начальной цены продажи лот</w:t>
      </w:r>
      <w:r w:rsidR="00CC43BE" w:rsidRPr="001B5E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2B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D2C1D52" w14:textId="5DF30290" w:rsidR="00D372B5" w:rsidRPr="001B5EC2" w:rsidRDefault="00D372B5" w:rsidP="00D372B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10 октября 2021 г. по 16 октября 2021 г. - в </w:t>
      </w:r>
      <w:proofErr w:type="gramStart"/>
      <w:r w:rsidRPr="00D372B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37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90,80% от начальной цены продажи лот</w:t>
      </w:r>
      <w:r w:rsidR="00CC43BE" w:rsidRPr="001B5E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2B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6DCC2D" w14:textId="4109257B" w:rsidR="00D372B5" w:rsidRPr="001B5EC2" w:rsidRDefault="00D372B5" w:rsidP="00D372B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17 октября 2021 г. по 23 октября 2021 г. - в </w:t>
      </w:r>
      <w:proofErr w:type="gramStart"/>
      <w:r w:rsidRPr="00D372B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37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86,20% от начальной цены продажи лот</w:t>
      </w:r>
      <w:r w:rsidR="00CC43BE" w:rsidRPr="001B5E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2B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3E97B8" w14:textId="067EF1EA" w:rsidR="00D372B5" w:rsidRPr="001B5EC2" w:rsidRDefault="00D372B5" w:rsidP="00D372B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24 октября 2021 г. по 30 октября 2021 г. - в </w:t>
      </w:r>
      <w:proofErr w:type="gramStart"/>
      <w:r w:rsidRPr="00D372B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37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81,60% от начальной цены продажи лот</w:t>
      </w:r>
      <w:r w:rsidR="00CC43BE" w:rsidRPr="001B5E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2B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F4F1840" w14:textId="77777777" w:rsidR="00D372B5" w:rsidRPr="001B5EC2" w:rsidRDefault="00D372B5" w:rsidP="00D372B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2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 31 октября 2021 г. по 06 ноября 2021 г. - в </w:t>
      </w:r>
      <w:proofErr w:type="gramStart"/>
      <w:r w:rsidRPr="00D372B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37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77,00% от начальной цены продажи лотов;</w:t>
      </w:r>
    </w:p>
    <w:p w14:paraId="4862539C" w14:textId="34016A05" w:rsidR="00D372B5" w:rsidRPr="001B5EC2" w:rsidRDefault="00D372B5" w:rsidP="00D372B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07 ноября 2021 г. по 13 ноября 2021 г. - в </w:t>
      </w:r>
      <w:proofErr w:type="gramStart"/>
      <w:r w:rsidRPr="00D372B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37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72,40% от начальной цены продажи лот</w:t>
      </w:r>
      <w:r w:rsidR="00CC43BE" w:rsidRPr="001B5E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2B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F2E6FBE" w14:textId="69C6323A" w:rsidR="00D372B5" w:rsidRPr="001B5EC2" w:rsidRDefault="00D372B5" w:rsidP="00D372B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ноября 2021 г. по 20 ноября 2021 г. - в </w:t>
      </w:r>
      <w:proofErr w:type="gramStart"/>
      <w:r w:rsidRPr="00D372B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37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67,80% от начальной цены продажи лот</w:t>
      </w:r>
      <w:r w:rsidR="00CC43BE" w:rsidRPr="001B5E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2B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381D7B1" w14:textId="56530EC9" w:rsidR="00D372B5" w:rsidRPr="001B5EC2" w:rsidRDefault="00D372B5" w:rsidP="00D372B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ноября 2021 г. по 27 ноября 2021 г. - в </w:t>
      </w:r>
      <w:proofErr w:type="gramStart"/>
      <w:r w:rsidRPr="00D372B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37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63,20% от начальной цены продажи лот</w:t>
      </w:r>
      <w:r w:rsidR="00CC43BE" w:rsidRPr="001B5E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2B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3C6AF5" w14:textId="6445A9AE" w:rsidR="00D372B5" w:rsidRPr="001B5EC2" w:rsidRDefault="00D372B5" w:rsidP="00D372B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28 ноября 2021 г. по 04 декабря 2021 г. - в </w:t>
      </w:r>
      <w:proofErr w:type="gramStart"/>
      <w:r w:rsidRPr="00D372B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37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58,60% от начальной цены продажи лот</w:t>
      </w:r>
      <w:r w:rsidR="00CC43BE" w:rsidRPr="001B5E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2B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535B011" w14:textId="00F3F616" w:rsidR="00D372B5" w:rsidRPr="001B5EC2" w:rsidRDefault="00D372B5" w:rsidP="00D372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D372B5">
        <w:rPr>
          <w:rFonts w:eastAsia="Times New Roman"/>
          <w:color w:val="000000"/>
        </w:rPr>
        <w:t xml:space="preserve">с 05 декабря 2021 г. по 11 декабря 2021 г. - в </w:t>
      </w:r>
      <w:proofErr w:type="gramStart"/>
      <w:r w:rsidRPr="00D372B5">
        <w:rPr>
          <w:rFonts w:eastAsia="Times New Roman"/>
          <w:color w:val="000000"/>
        </w:rPr>
        <w:t>размере</w:t>
      </w:r>
      <w:proofErr w:type="gramEnd"/>
      <w:r w:rsidRPr="00D372B5">
        <w:rPr>
          <w:rFonts w:eastAsia="Times New Roman"/>
          <w:color w:val="000000"/>
        </w:rPr>
        <w:t xml:space="preserve"> 54,00% от начальной цены продажи лот</w:t>
      </w:r>
      <w:r w:rsidR="00CC43BE" w:rsidRPr="001B5EC2">
        <w:rPr>
          <w:rFonts w:eastAsia="Times New Roman"/>
          <w:color w:val="000000"/>
        </w:rPr>
        <w:t>а</w:t>
      </w:r>
      <w:r w:rsidRPr="001B5EC2">
        <w:rPr>
          <w:rFonts w:eastAsia="Times New Roman"/>
          <w:color w:val="000000"/>
        </w:rPr>
        <w:t>.</w:t>
      </w:r>
    </w:p>
    <w:p w14:paraId="37FDED0C" w14:textId="16876E95" w:rsidR="00407106" w:rsidRPr="001B5EC2" w:rsidRDefault="00407106" w:rsidP="004071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B5EC2">
        <w:rPr>
          <w:b/>
          <w:color w:val="000000"/>
        </w:rPr>
        <w:t xml:space="preserve">Для лота </w:t>
      </w:r>
      <w:r w:rsidRPr="001B5EC2">
        <w:rPr>
          <w:b/>
          <w:color w:val="000000"/>
        </w:rPr>
        <w:t>5</w:t>
      </w:r>
      <w:r w:rsidRPr="001B5EC2">
        <w:rPr>
          <w:b/>
          <w:color w:val="000000"/>
        </w:rPr>
        <w:t>:</w:t>
      </w:r>
    </w:p>
    <w:p w14:paraId="027BA788" w14:textId="790A997B" w:rsidR="007B5BC7" w:rsidRPr="001B5EC2" w:rsidRDefault="007B5BC7" w:rsidP="007B5BC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20 августа 2021 г. по 02 октября 2021 г. - в </w:t>
      </w:r>
      <w:proofErr w:type="gramStart"/>
      <w:r w:rsidRPr="007B5BC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7B5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="004E23F4" w:rsidRPr="001B5E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B5BC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CD6C4AD" w14:textId="238B2955" w:rsidR="007B5BC7" w:rsidRPr="001B5EC2" w:rsidRDefault="007B5BC7" w:rsidP="007B5BC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03 октября 2021 г. по 09 октября 2021 г. - в </w:t>
      </w:r>
      <w:proofErr w:type="gramStart"/>
      <w:r w:rsidRPr="007B5BC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7B5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94,40% от начальной цены продажи лот</w:t>
      </w:r>
      <w:r w:rsidR="004E23F4" w:rsidRPr="001B5E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B5BC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6440A80" w14:textId="7BF27701" w:rsidR="007B5BC7" w:rsidRPr="001B5EC2" w:rsidRDefault="007B5BC7" w:rsidP="007B5BC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10 октября 2021 г. по 16 октября 2021 г. - в </w:t>
      </w:r>
      <w:proofErr w:type="gramStart"/>
      <w:r w:rsidRPr="007B5BC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7B5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88,80% от начальной цены продажи лот</w:t>
      </w:r>
      <w:r w:rsidR="004E23F4" w:rsidRPr="001B5E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B5BC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539F52" w14:textId="7E23F0DE" w:rsidR="007B5BC7" w:rsidRPr="001B5EC2" w:rsidRDefault="007B5BC7" w:rsidP="007B5BC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17 октября 2021 г. по 23 октября 2021 г. - в </w:t>
      </w:r>
      <w:proofErr w:type="gramStart"/>
      <w:r w:rsidRPr="007B5BC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7B5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83,20% от начальной цены продажи лот</w:t>
      </w:r>
      <w:r w:rsidR="004E23F4" w:rsidRPr="001B5E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B5BC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14104B" w14:textId="787663CD" w:rsidR="007B5BC7" w:rsidRPr="001B5EC2" w:rsidRDefault="007B5BC7" w:rsidP="007B5BC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24 октября 2021 г. по 30 октября 2021 г. - в </w:t>
      </w:r>
      <w:proofErr w:type="gramStart"/>
      <w:r w:rsidRPr="007B5BC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7B5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77,60% от начальной цены продажи лот</w:t>
      </w:r>
      <w:r w:rsidR="004E23F4" w:rsidRPr="001B5E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B5BC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C1B854" w14:textId="51D0613F" w:rsidR="007B5BC7" w:rsidRPr="001B5EC2" w:rsidRDefault="007B5BC7" w:rsidP="007B5BC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31 октября 2021 г. по 06 ноября 2021 г. - в </w:t>
      </w:r>
      <w:proofErr w:type="gramStart"/>
      <w:r w:rsidRPr="007B5BC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7B5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72,00% от начальной цены продажи лот</w:t>
      </w:r>
      <w:r w:rsidR="004E23F4" w:rsidRPr="001B5E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B5BC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0C9595D" w14:textId="32CD4F62" w:rsidR="007B5BC7" w:rsidRPr="001B5EC2" w:rsidRDefault="007B5BC7" w:rsidP="007B5BC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07 ноября 2021 г. по 13 ноября 2021 г. - в </w:t>
      </w:r>
      <w:proofErr w:type="gramStart"/>
      <w:r w:rsidRPr="007B5BC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7B5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66,40% от начальной цены продажи лот</w:t>
      </w:r>
      <w:r w:rsidR="004E23F4" w:rsidRPr="001B5E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B5BC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7763661" w14:textId="7153D439" w:rsidR="007B5BC7" w:rsidRPr="001B5EC2" w:rsidRDefault="007B5BC7" w:rsidP="007B5BC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ноября 2021 г. по 20 ноября 2021 г. - в </w:t>
      </w:r>
      <w:proofErr w:type="gramStart"/>
      <w:r w:rsidRPr="007B5BC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7B5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60,80% от начальной цены продажи лот</w:t>
      </w:r>
      <w:r w:rsidR="004E23F4" w:rsidRPr="001B5E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B5BC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D10E8CC" w14:textId="2A568620" w:rsidR="007B5BC7" w:rsidRPr="001B5EC2" w:rsidRDefault="007B5BC7" w:rsidP="007B5BC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ноября 2021 г. по 27 ноября 2021 г. - в </w:t>
      </w:r>
      <w:proofErr w:type="gramStart"/>
      <w:r w:rsidRPr="007B5BC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7B5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55,20% от начальной цены продажи лот</w:t>
      </w:r>
      <w:r w:rsidR="004E23F4" w:rsidRPr="001B5E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B5BC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CBFD7D8" w14:textId="22EF26F0" w:rsidR="007B5BC7" w:rsidRPr="001B5EC2" w:rsidRDefault="007B5BC7" w:rsidP="007B5BC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28 ноября 2021 г. по 04 декабря 2021 г. - в </w:t>
      </w:r>
      <w:proofErr w:type="gramStart"/>
      <w:r w:rsidRPr="007B5BC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7B5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49,60% от начальной цены продажи лот</w:t>
      </w:r>
      <w:r w:rsidR="004E23F4" w:rsidRPr="001B5E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B5BC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4610F2" w14:textId="0DF6AB82" w:rsidR="007B5BC7" w:rsidRPr="001B5EC2" w:rsidRDefault="007B5BC7" w:rsidP="007B5B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7B5BC7">
        <w:rPr>
          <w:rFonts w:eastAsia="Times New Roman"/>
          <w:color w:val="000000"/>
        </w:rPr>
        <w:t xml:space="preserve">с 05 декабря 2021 г. по 11 декабря 2021 г. - в </w:t>
      </w:r>
      <w:proofErr w:type="gramStart"/>
      <w:r w:rsidRPr="007B5BC7">
        <w:rPr>
          <w:rFonts w:eastAsia="Times New Roman"/>
          <w:color w:val="000000"/>
        </w:rPr>
        <w:t>размере</w:t>
      </w:r>
      <w:proofErr w:type="gramEnd"/>
      <w:r w:rsidRPr="007B5BC7">
        <w:rPr>
          <w:rFonts w:eastAsia="Times New Roman"/>
          <w:color w:val="000000"/>
        </w:rPr>
        <w:t xml:space="preserve"> 44,00% от начальной цены продажи лот</w:t>
      </w:r>
      <w:r w:rsidR="004E23F4" w:rsidRPr="001B5EC2">
        <w:rPr>
          <w:rFonts w:eastAsia="Times New Roman"/>
          <w:color w:val="000000"/>
        </w:rPr>
        <w:t>а</w:t>
      </w:r>
      <w:r w:rsidRPr="001B5EC2">
        <w:rPr>
          <w:rFonts w:eastAsia="Times New Roman"/>
          <w:color w:val="000000"/>
        </w:rPr>
        <w:t>.</w:t>
      </w:r>
    </w:p>
    <w:p w14:paraId="237BACC5" w14:textId="6C91E584" w:rsidR="00407106" w:rsidRPr="001B5EC2" w:rsidRDefault="00407106" w:rsidP="004071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B5EC2">
        <w:rPr>
          <w:b/>
          <w:color w:val="000000"/>
        </w:rPr>
        <w:t xml:space="preserve">Для лота </w:t>
      </w:r>
      <w:r w:rsidRPr="001B5EC2">
        <w:rPr>
          <w:b/>
          <w:color w:val="000000"/>
        </w:rPr>
        <w:t>6</w:t>
      </w:r>
      <w:r w:rsidRPr="001B5EC2">
        <w:rPr>
          <w:b/>
          <w:color w:val="000000"/>
        </w:rPr>
        <w:t>:</w:t>
      </w:r>
    </w:p>
    <w:p w14:paraId="3682D2E7" w14:textId="0DDD82AF" w:rsidR="00E65D62" w:rsidRPr="001B5EC2" w:rsidRDefault="00E65D62" w:rsidP="00E65D6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5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20 августа 2021 г. по 02 октября 2021 г. - в </w:t>
      </w:r>
      <w:proofErr w:type="gramStart"/>
      <w:r w:rsidRPr="00E65D6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E65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Pr="001B5E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65D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3E1C73A" w14:textId="2BD2720A" w:rsidR="00E65D62" w:rsidRPr="001B5EC2" w:rsidRDefault="00E65D62" w:rsidP="00E65D6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5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03 октября 2021 г. по 09 октября 2021 г. - в </w:t>
      </w:r>
      <w:proofErr w:type="gramStart"/>
      <w:r w:rsidRPr="00E65D6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E65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94,50% от начальной цены продажи лот</w:t>
      </w:r>
      <w:r w:rsidRPr="001B5E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65D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A4D7B6" w14:textId="62A944E1" w:rsidR="00E65D62" w:rsidRPr="001B5EC2" w:rsidRDefault="00E65D62" w:rsidP="00E65D6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5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10 октября 2021 г. по 16 октября 2021 г. - в </w:t>
      </w:r>
      <w:proofErr w:type="gramStart"/>
      <w:r w:rsidRPr="00E65D6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E65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89,00% от начальной цены продажи лот</w:t>
      </w:r>
      <w:r w:rsidRPr="001B5E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65D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F41A37" w14:textId="133FFBCE" w:rsidR="00E65D62" w:rsidRPr="001B5EC2" w:rsidRDefault="00E65D62" w:rsidP="00E65D6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5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17 октября 2021 г. по 23 октября 2021 г. - в </w:t>
      </w:r>
      <w:proofErr w:type="gramStart"/>
      <w:r w:rsidRPr="00E65D6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E65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83,50% от начальной цены продажи лот</w:t>
      </w:r>
      <w:r w:rsidRPr="001B5E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65D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49E7332" w14:textId="11ADBA05" w:rsidR="00E65D62" w:rsidRPr="001B5EC2" w:rsidRDefault="00E65D62" w:rsidP="00E65D6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5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24 октября 2021 г. по 30 октября 2021 г. - в </w:t>
      </w:r>
      <w:proofErr w:type="gramStart"/>
      <w:r w:rsidRPr="00E65D6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E65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78,00% от начальной цены продажи лот</w:t>
      </w:r>
      <w:r w:rsidRPr="001B5E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65D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B5F605" w14:textId="59556DF1" w:rsidR="00E65D62" w:rsidRPr="001B5EC2" w:rsidRDefault="00E65D62" w:rsidP="00E65D6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5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31 октября 2021 г. по 06 ноября 2021 г. - в </w:t>
      </w:r>
      <w:proofErr w:type="gramStart"/>
      <w:r w:rsidRPr="00E65D6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E65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72,50% от начальной цены продажи лот</w:t>
      </w:r>
      <w:r w:rsidRPr="001B5E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65D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ABE1C6" w14:textId="496E7A40" w:rsidR="00E65D62" w:rsidRPr="001B5EC2" w:rsidRDefault="00E65D62" w:rsidP="00E65D6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5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07 ноября 2021 г. по 13 ноября 2021 г. - в </w:t>
      </w:r>
      <w:proofErr w:type="gramStart"/>
      <w:r w:rsidRPr="00E65D6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E65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67,00% от начальной цены продажи лот</w:t>
      </w:r>
      <w:r w:rsidRPr="001B5E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65D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5015F78" w14:textId="04124370" w:rsidR="00E65D62" w:rsidRPr="001B5EC2" w:rsidRDefault="00E65D62" w:rsidP="00E65D6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5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ноября 2021 г. по 20 ноября 2021 г. - в </w:t>
      </w:r>
      <w:proofErr w:type="gramStart"/>
      <w:r w:rsidRPr="00E65D6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E65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61,50% от начальной цены продажи лот</w:t>
      </w:r>
      <w:r w:rsidRPr="001B5E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65D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0B83FB5" w14:textId="7FD3A5DE" w:rsidR="00E65D62" w:rsidRPr="001B5EC2" w:rsidRDefault="00E65D62" w:rsidP="00E65D6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5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ноября 2021 г. по 27 ноября 2021 г. - в </w:t>
      </w:r>
      <w:proofErr w:type="gramStart"/>
      <w:r w:rsidRPr="00E65D6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E65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56,00% от начальной цены продажи лот</w:t>
      </w:r>
      <w:r w:rsidRPr="001B5E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65D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770D6AC" w14:textId="0FC47888" w:rsidR="00E65D62" w:rsidRPr="001B5EC2" w:rsidRDefault="00E65D62" w:rsidP="00E65D6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5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28 ноября 2021 г. по 04 декабря 2021 г. - в </w:t>
      </w:r>
      <w:proofErr w:type="gramStart"/>
      <w:r w:rsidRPr="00E65D6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E65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50,50% от начальной цены продажи лот</w:t>
      </w:r>
      <w:r w:rsidRPr="001B5E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65D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F4AB37B" w14:textId="572D12F1" w:rsidR="00E65D62" w:rsidRPr="001B5EC2" w:rsidRDefault="00E65D62" w:rsidP="00E65D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65D62">
        <w:rPr>
          <w:rFonts w:eastAsia="Times New Roman"/>
          <w:color w:val="000000"/>
        </w:rPr>
        <w:t xml:space="preserve">с 05 декабря 2021 г. по 11 декабря 2021 г. - в </w:t>
      </w:r>
      <w:proofErr w:type="gramStart"/>
      <w:r w:rsidRPr="00E65D62">
        <w:rPr>
          <w:rFonts w:eastAsia="Times New Roman"/>
          <w:color w:val="000000"/>
        </w:rPr>
        <w:t>размере</w:t>
      </w:r>
      <w:proofErr w:type="gramEnd"/>
      <w:r w:rsidRPr="00E65D62">
        <w:rPr>
          <w:rFonts w:eastAsia="Times New Roman"/>
          <w:color w:val="000000"/>
        </w:rPr>
        <w:t xml:space="preserve"> 45,00% </w:t>
      </w:r>
      <w:r w:rsidRPr="001B5EC2">
        <w:rPr>
          <w:rFonts w:eastAsia="Times New Roman"/>
          <w:color w:val="000000"/>
        </w:rPr>
        <w:t>от начальной цены продажи лот</w:t>
      </w:r>
      <w:r w:rsidRPr="001B5EC2">
        <w:rPr>
          <w:rFonts w:eastAsia="Times New Roman"/>
          <w:color w:val="000000"/>
        </w:rPr>
        <w:t>а</w:t>
      </w:r>
      <w:r w:rsidRPr="001B5EC2">
        <w:rPr>
          <w:rFonts w:eastAsia="Times New Roman"/>
          <w:color w:val="000000"/>
        </w:rPr>
        <w:t>.</w:t>
      </w:r>
    </w:p>
    <w:p w14:paraId="5A9FB903" w14:textId="20C8420C" w:rsidR="00407106" w:rsidRPr="001B5EC2" w:rsidRDefault="00407106" w:rsidP="004071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B5EC2">
        <w:rPr>
          <w:b/>
          <w:color w:val="000000"/>
        </w:rPr>
        <w:t xml:space="preserve">Для лота </w:t>
      </w:r>
      <w:r w:rsidRPr="001B5EC2">
        <w:rPr>
          <w:b/>
          <w:color w:val="000000"/>
        </w:rPr>
        <w:t>7</w:t>
      </w:r>
      <w:r w:rsidRPr="001B5EC2">
        <w:rPr>
          <w:b/>
          <w:color w:val="000000"/>
        </w:rPr>
        <w:t>:</w:t>
      </w:r>
    </w:p>
    <w:p w14:paraId="5E3F3D4C" w14:textId="3243C0C2" w:rsidR="00F3370E" w:rsidRPr="001B5EC2" w:rsidRDefault="00F3370E" w:rsidP="00F3370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20 августа 2021 г. по 02 октября 2021 г. - в </w:t>
      </w:r>
      <w:proofErr w:type="gramStart"/>
      <w:r w:rsidRPr="00F3370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33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="00B41C65" w:rsidRPr="001B5E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3370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1F6A0C" w14:textId="6E533C57" w:rsidR="00F3370E" w:rsidRPr="001B5EC2" w:rsidRDefault="00F3370E" w:rsidP="00F3370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03 октября 2021 г. по 09 октября 2021 г. - в </w:t>
      </w:r>
      <w:proofErr w:type="gramStart"/>
      <w:r w:rsidRPr="00F3370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33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98,00% от начальной цены продажи лот</w:t>
      </w:r>
      <w:r w:rsidR="00B41C65" w:rsidRPr="001B5E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3370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F34153E" w14:textId="22C36FD1" w:rsidR="00F3370E" w:rsidRPr="001B5EC2" w:rsidRDefault="00F3370E" w:rsidP="00F3370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10 октября 2021 г. по 16 октября 2021 г. - в </w:t>
      </w:r>
      <w:proofErr w:type="gramStart"/>
      <w:r w:rsidRPr="00F3370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33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96,00% от начальной цены продажи лот</w:t>
      </w:r>
      <w:r w:rsidR="00B41C65" w:rsidRPr="001B5E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3370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C1FBEEB" w14:textId="6B8D32F0" w:rsidR="00F3370E" w:rsidRPr="001B5EC2" w:rsidRDefault="00F3370E" w:rsidP="00F3370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17 октября 2021 г. по 23 октября 2021 г. - в </w:t>
      </w:r>
      <w:proofErr w:type="gramStart"/>
      <w:r w:rsidRPr="00F3370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33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94,00% от начальной цены продажи лот</w:t>
      </w:r>
      <w:r w:rsidR="00B41C65" w:rsidRPr="001B5E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3370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8EC1D93" w14:textId="3A4DD96E" w:rsidR="00F3370E" w:rsidRPr="001B5EC2" w:rsidRDefault="00F3370E" w:rsidP="00F3370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24 октября 2021 г. по 30 октября 2021 г. - в </w:t>
      </w:r>
      <w:proofErr w:type="gramStart"/>
      <w:r w:rsidRPr="00F3370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33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92,00% от начальной цены продажи лот</w:t>
      </w:r>
      <w:r w:rsidR="00B41C65" w:rsidRPr="001B5E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3370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537994D" w14:textId="743389C2" w:rsidR="00F3370E" w:rsidRPr="001B5EC2" w:rsidRDefault="00F3370E" w:rsidP="00F3370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31 октября 2021 г. по 06 ноября 2021 г. - в </w:t>
      </w:r>
      <w:proofErr w:type="gramStart"/>
      <w:r w:rsidRPr="00F3370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33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90,00% от начальной цены продажи лот</w:t>
      </w:r>
      <w:r w:rsidR="00B41C65" w:rsidRPr="001B5E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3370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100CD0F" w14:textId="35587B2C" w:rsidR="00F3370E" w:rsidRPr="001B5EC2" w:rsidRDefault="00F3370E" w:rsidP="00F3370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07 ноября 2021 г. по 13 ноября 2021 г. - в </w:t>
      </w:r>
      <w:proofErr w:type="gramStart"/>
      <w:r w:rsidRPr="00F3370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33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88,00% от начальной цены продажи лот</w:t>
      </w:r>
      <w:r w:rsidR="00B41C65" w:rsidRPr="001B5E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3370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6C760C2" w14:textId="4C502716" w:rsidR="00F3370E" w:rsidRPr="001B5EC2" w:rsidRDefault="00F3370E" w:rsidP="00F3370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ноября 2021 г. по 20 ноября 2021 г. - в </w:t>
      </w:r>
      <w:proofErr w:type="gramStart"/>
      <w:r w:rsidRPr="00F3370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33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86,00% от начальной цены продажи лот</w:t>
      </w:r>
      <w:r w:rsidR="00B41C65" w:rsidRPr="001B5E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3370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9D7E80B" w14:textId="05A6940A" w:rsidR="00F3370E" w:rsidRPr="001B5EC2" w:rsidRDefault="00F3370E" w:rsidP="00F3370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ноября 2021 г. по 27 ноября 2021 г. - в </w:t>
      </w:r>
      <w:proofErr w:type="gramStart"/>
      <w:r w:rsidRPr="00F3370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33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84,00% от начальной цены продажи лот</w:t>
      </w:r>
      <w:r w:rsidR="00B41C65" w:rsidRPr="001B5E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3370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AEDA13F" w14:textId="60A34CCF" w:rsidR="00F3370E" w:rsidRPr="001B5EC2" w:rsidRDefault="00F3370E" w:rsidP="00F3370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28 ноября 2021 г. по 04 декабря 2021 г. - в </w:t>
      </w:r>
      <w:proofErr w:type="gramStart"/>
      <w:r w:rsidRPr="00F3370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33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82,00% от начальной цены продажи лот</w:t>
      </w:r>
      <w:r w:rsidR="00B41C65" w:rsidRPr="001B5E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3370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7D5DF42" w14:textId="23CF1940" w:rsidR="00F3370E" w:rsidRPr="001B5EC2" w:rsidRDefault="00F3370E" w:rsidP="00F33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F3370E">
        <w:rPr>
          <w:rFonts w:eastAsia="Times New Roman"/>
          <w:color w:val="000000"/>
        </w:rPr>
        <w:t xml:space="preserve">с 05 декабря 2021 г. по 11 декабря 2021 г. - в </w:t>
      </w:r>
      <w:proofErr w:type="gramStart"/>
      <w:r w:rsidRPr="00F3370E">
        <w:rPr>
          <w:rFonts w:eastAsia="Times New Roman"/>
          <w:color w:val="000000"/>
        </w:rPr>
        <w:t>размере</w:t>
      </w:r>
      <w:proofErr w:type="gramEnd"/>
      <w:r w:rsidRPr="00F3370E">
        <w:rPr>
          <w:rFonts w:eastAsia="Times New Roman"/>
          <w:color w:val="000000"/>
        </w:rPr>
        <w:t xml:space="preserve"> 80,00% от начальной цены продажи лот</w:t>
      </w:r>
      <w:r w:rsidR="00B41C65" w:rsidRPr="001B5EC2">
        <w:rPr>
          <w:rFonts w:eastAsia="Times New Roman"/>
          <w:color w:val="000000"/>
        </w:rPr>
        <w:t>а</w:t>
      </w:r>
      <w:r w:rsidRPr="001B5EC2">
        <w:rPr>
          <w:rFonts w:eastAsia="Times New Roman"/>
          <w:color w:val="000000"/>
        </w:rPr>
        <w:t>.</w:t>
      </w:r>
    </w:p>
    <w:p w14:paraId="3C8991D0" w14:textId="69ED7C2A" w:rsidR="00407106" w:rsidRPr="001B5EC2" w:rsidRDefault="00407106" w:rsidP="004071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5EC2">
        <w:rPr>
          <w:b/>
          <w:color w:val="000000"/>
        </w:rPr>
        <w:t xml:space="preserve">Для лота </w:t>
      </w:r>
      <w:r w:rsidRPr="001B5EC2">
        <w:rPr>
          <w:b/>
          <w:color w:val="000000"/>
        </w:rPr>
        <w:t>8</w:t>
      </w:r>
      <w:r w:rsidRPr="001B5EC2">
        <w:rPr>
          <w:b/>
          <w:color w:val="000000"/>
        </w:rPr>
        <w:t>:</w:t>
      </w:r>
    </w:p>
    <w:p w14:paraId="62FAD945" w14:textId="4132FA45" w:rsidR="00DC32F4" w:rsidRPr="001B5EC2" w:rsidRDefault="00DC32F4" w:rsidP="00DC32F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2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20 августа 2021 г. по 02 октября 2021 г. - в </w:t>
      </w:r>
      <w:proofErr w:type="gramStart"/>
      <w:r w:rsidRPr="00DC32F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C32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Pr="001B5E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32F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C6E0980" w14:textId="3D73EE88" w:rsidR="00DC32F4" w:rsidRPr="001B5EC2" w:rsidRDefault="00DC32F4" w:rsidP="00DC32F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2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03 октября 2021 г. по 09 октября 2021 г. - в </w:t>
      </w:r>
      <w:proofErr w:type="gramStart"/>
      <w:r w:rsidRPr="00DC32F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C32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95,50% от начальной цены продажи лот</w:t>
      </w:r>
      <w:r w:rsidRPr="001B5E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32F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46F60BF" w14:textId="4C89FC5D" w:rsidR="00DC32F4" w:rsidRPr="001B5EC2" w:rsidRDefault="00DC32F4" w:rsidP="00DC32F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2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10 октября 2021 г. по 16 октября 2021 г. - в </w:t>
      </w:r>
      <w:proofErr w:type="gramStart"/>
      <w:r w:rsidRPr="00DC32F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C32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91,00% от начальной цены продажи лот</w:t>
      </w:r>
      <w:r w:rsidRPr="001B5E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32F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FDF52C9" w14:textId="66EDE5C1" w:rsidR="00DC32F4" w:rsidRPr="001B5EC2" w:rsidRDefault="00DC32F4" w:rsidP="00DC32F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2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17 октября 2021 г. по 23 октября 2021 г. - в </w:t>
      </w:r>
      <w:proofErr w:type="gramStart"/>
      <w:r w:rsidRPr="00DC32F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C32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86,50% от начальной цены продажи лот</w:t>
      </w:r>
      <w:r w:rsidRPr="001B5E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32F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577A2DE" w14:textId="7E9A7096" w:rsidR="00DC32F4" w:rsidRPr="001B5EC2" w:rsidRDefault="00DC32F4" w:rsidP="00DC32F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2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24 октября 2021 г. по 30 октября 2021 г. - в </w:t>
      </w:r>
      <w:proofErr w:type="gramStart"/>
      <w:r w:rsidRPr="00DC32F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C32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82,00% от начальной цены продажи лот</w:t>
      </w:r>
      <w:r w:rsidRPr="001B5E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32F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AFDAD0" w14:textId="391B4956" w:rsidR="00DC32F4" w:rsidRPr="001B5EC2" w:rsidRDefault="00DC32F4" w:rsidP="00DC32F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2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31 октября 2021 г. по 06 ноября 2021 г. - в </w:t>
      </w:r>
      <w:proofErr w:type="gramStart"/>
      <w:r w:rsidRPr="00DC32F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C32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77,50% от начальной цены продажи лот</w:t>
      </w:r>
      <w:r w:rsidRPr="001B5E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32F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A6A584B" w14:textId="387E0927" w:rsidR="00DC32F4" w:rsidRPr="001B5EC2" w:rsidRDefault="00DC32F4" w:rsidP="00DC32F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2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07 ноября 2021 г. по 13 ноября 2021 г. - в </w:t>
      </w:r>
      <w:proofErr w:type="gramStart"/>
      <w:r w:rsidRPr="00DC32F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C32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73,00% от начальной цены продажи лот</w:t>
      </w:r>
      <w:r w:rsidRPr="001B5E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32F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CCA2378" w14:textId="5722AAC9" w:rsidR="00DC32F4" w:rsidRPr="001B5EC2" w:rsidRDefault="00DC32F4" w:rsidP="00DC32F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2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ноября 2021 г. по 20 ноября 2021 г. - в </w:t>
      </w:r>
      <w:proofErr w:type="gramStart"/>
      <w:r w:rsidRPr="00DC32F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C32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68,50% от начальной цены продажи лот</w:t>
      </w:r>
      <w:r w:rsidRPr="001B5E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32F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1BF6D7D" w14:textId="3176058E" w:rsidR="00DC32F4" w:rsidRPr="001B5EC2" w:rsidRDefault="00DC32F4" w:rsidP="00DC32F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2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ноября 2021 г. по 27 ноября 2021 г. - в </w:t>
      </w:r>
      <w:proofErr w:type="gramStart"/>
      <w:r w:rsidRPr="00DC32F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C32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64,00% от начальной цены продажи лот</w:t>
      </w:r>
      <w:r w:rsidRPr="001B5E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32F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7D82568" w14:textId="3582A249" w:rsidR="00DC32F4" w:rsidRPr="001B5EC2" w:rsidRDefault="00DC32F4" w:rsidP="00DC32F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2F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 28 ноября 2021 г. по 04 декабря 2021 г. - в </w:t>
      </w:r>
      <w:proofErr w:type="gramStart"/>
      <w:r w:rsidRPr="00DC32F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C32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59,50% от начальной цены продажи лот</w:t>
      </w:r>
      <w:r w:rsidRPr="001B5E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32F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C966862" w14:textId="4C2E62E1" w:rsidR="00407106" w:rsidRPr="001B5EC2" w:rsidRDefault="00DC32F4" w:rsidP="00DC3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DC32F4">
        <w:rPr>
          <w:rFonts w:eastAsia="Times New Roman"/>
          <w:color w:val="000000"/>
        </w:rPr>
        <w:t xml:space="preserve">с 05 декабря 2021 г. по 11 декабря 2021 г. - в </w:t>
      </w:r>
      <w:proofErr w:type="gramStart"/>
      <w:r w:rsidRPr="00DC32F4">
        <w:rPr>
          <w:rFonts w:eastAsia="Times New Roman"/>
          <w:color w:val="000000"/>
        </w:rPr>
        <w:t>размере</w:t>
      </w:r>
      <w:proofErr w:type="gramEnd"/>
      <w:r w:rsidRPr="00DC32F4">
        <w:rPr>
          <w:rFonts w:eastAsia="Times New Roman"/>
          <w:color w:val="000000"/>
        </w:rPr>
        <w:t xml:space="preserve"> 55,00% от начальной цены продажи лот</w:t>
      </w:r>
      <w:r w:rsidRPr="001B5EC2">
        <w:rPr>
          <w:rFonts w:eastAsia="Times New Roman"/>
          <w:color w:val="000000"/>
        </w:rPr>
        <w:t>а</w:t>
      </w:r>
      <w:r w:rsidRPr="001B5EC2">
        <w:rPr>
          <w:rFonts w:eastAsia="Times New Roman"/>
          <w:color w:val="000000"/>
        </w:rPr>
        <w:t>.</w:t>
      </w:r>
    </w:p>
    <w:p w14:paraId="72B9DB0C" w14:textId="77777777" w:rsidR="005E4CB0" w:rsidRPr="001B5EC2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1B5EC2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1B5EC2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5F155A83" w14:textId="77777777" w:rsidR="005E4CB0" w:rsidRPr="001B5EC2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5EC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1B5E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5EC2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1B5EC2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1B5EC2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1B5EC2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1B5EC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1B5EC2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6A20DF"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1B5EC2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1B5EC2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1B5EC2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B07D8B" w:rsidRPr="001B5EC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1B5EC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1B5E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Л/с ....Задаток для участия в </w:t>
      </w:r>
      <w:proofErr w:type="gramStart"/>
      <w:r w:rsidR="00BC3590" w:rsidRPr="001B5EC2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B07D8B" w:rsidRPr="001B5EC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.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1B5EC2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1B5EC2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1B5EC2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1B5EC2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1B5EC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B5E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1B5EC2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EC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1B5EC2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1B5EC2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1B5EC2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5EC2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1B5EC2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1B5EC2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1B5EC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1B5EC2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1B5EC2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1B5EC2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1B5EC2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1B5EC2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1B5EC2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EC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1B5EC2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1B5EC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B5EC2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1B5EC2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B5E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</w:t>
      </w:r>
      <w:r w:rsidRPr="001B5EC2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17714148" w14:textId="77777777" w:rsidR="005E4CB0" w:rsidRPr="001B5EC2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B5EC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6EE2371A" w14:textId="77777777" w:rsidR="005E4CB0" w:rsidRPr="001B5EC2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B5EC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7768D960" w14:textId="77777777" w:rsidR="005E4CB0" w:rsidRPr="001B5EC2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1B5EC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B5EC2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1B5EC2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1B5EC2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1B5EC2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1B5EC2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1B5EC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1B5EC2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1B5EC2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B5EC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1B5EC2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1B5EC2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1B5E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03EFBA" w14:textId="77777777" w:rsidR="005E4CB0" w:rsidRPr="001B5EC2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B5EC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1B5EC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7107BB3" w14:textId="66DD1F7E" w:rsidR="005E4CB0" w:rsidRPr="001B5EC2" w:rsidRDefault="00102FAF" w:rsidP="001B5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1B5E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8F6501"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6501" w:rsidRPr="001B5EC2">
        <w:rPr>
          <w:rFonts w:ascii="Times New Roman" w:hAnsi="Times New Roman" w:cs="Times New Roman"/>
          <w:color w:val="000000"/>
          <w:sz w:val="24"/>
          <w:szCs w:val="24"/>
        </w:rPr>
        <w:t>10:00 до 16:00 по адресу: г. Москва, Павелецкая наб., д. 8, тел. 8 (495)725-31-18, доб. 62-1</w:t>
      </w:r>
      <w:r w:rsidR="00DC32F4" w:rsidRPr="001B5EC2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8F6501" w:rsidRPr="001B5EC2">
        <w:rPr>
          <w:rFonts w:ascii="Times New Roman" w:hAnsi="Times New Roman" w:cs="Times New Roman"/>
          <w:color w:val="000000"/>
          <w:sz w:val="24"/>
          <w:szCs w:val="24"/>
        </w:rPr>
        <w:t>, 6</w:t>
      </w:r>
      <w:r w:rsidR="00DC32F4" w:rsidRPr="001B5EC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F6501" w:rsidRPr="001B5EC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C32F4" w:rsidRPr="001B5EC2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8F6501" w:rsidRPr="001B5EC2">
        <w:rPr>
          <w:rFonts w:ascii="Times New Roman" w:hAnsi="Times New Roman" w:cs="Times New Roman"/>
          <w:color w:val="000000"/>
          <w:sz w:val="24"/>
          <w:szCs w:val="24"/>
        </w:rPr>
        <w:t>, а также у ОТ:</w:t>
      </w:r>
      <w:r w:rsidR="008F6501" w:rsidRPr="001B5EC2">
        <w:rPr>
          <w:rFonts w:ascii="Times New Roman" w:hAnsi="Times New Roman" w:cs="Times New Roman"/>
          <w:sz w:val="24"/>
          <w:szCs w:val="24"/>
        </w:rPr>
        <w:t xml:space="preserve"> </w:t>
      </w:r>
      <w:r w:rsidR="001B5EC2" w:rsidRPr="001B5EC2">
        <w:rPr>
          <w:rFonts w:ascii="Times New Roman" w:hAnsi="Times New Roman" w:cs="Times New Roman"/>
          <w:sz w:val="24"/>
          <w:szCs w:val="24"/>
        </w:rPr>
        <w:t>т</w:t>
      </w:r>
      <w:r w:rsidR="001B5EC2" w:rsidRPr="001B5EC2">
        <w:rPr>
          <w:rFonts w:ascii="Times New Roman" w:hAnsi="Times New Roman" w:cs="Times New Roman"/>
          <w:sz w:val="24"/>
          <w:szCs w:val="24"/>
        </w:rPr>
        <w:t xml:space="preserve">ел. 8 (812) 334-20-50 (с 9.00 до 18.00 по </w:t>
      </w:r>
      <w:r w:rsidR="001B5EC2" w:rsidRPr="001B5EC2">
        <w:rPr>
          <w:rFonts w:ascii="Times New Roman" w:hAnsi="Times New Roman" w:cs="Times New Roman"/>
          <w:sz w:val="24"/>
          <w:szCs w:val="24"/>
        </w:rPr>
        <w:t>м</w:t>
      </w:r>
      <w:r w:rsidR="001B5EC2" w:rsidRPr="001B5EC2">
        <w:rPr>
          <w:rFonts w:ascii="Times New Roman" w:hAnsi="Times New Roman" w:cs="Times New Roman"/>
          <w:sz w:val="24"/>
          <w:szCs w:val="24"/>
        </w:rPr>
        <w:t>о</w:t>
      </w:r>
      <w:r w:rsidR="001B5EC2" w:rsidRPr="001B5EC2">
        <w:rPr>
          <w:rFonts w:ascii="Times New Roman" w:hAnsi="Times New Roman" w:cs="Times New Roman"/>
          <w:sz w:val="24"/>
          <w:szCs w:val="24"/>
        </w:rPr>
        <w:t xml:space="preserve">сковскому времени в будние дни) </w:t>
      </w:r>
      <w:hyperlink r:id="rId8" w:history="1">
        <w:r w:rsidR="001B5EC2" w:rsidRPr="001B5EC2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1B5EC2" w:rsidRPr="001B5EC2">
        <w:rPr>
          <w:rFonts w:ascii="Times New Roman" w:hAnsi="Times New Roman" w:cs="Times New Roman"/>
          <w:sz w:val="24"/>
          <w:szCs w:val="24"/>
        </w:rPr>
        <w:t xml:space="preserve"> (по лотам 1-3,5,6);</w:t>
      </w:r>
      <w:proofErr w:type="gramEnd"/>
      <w:r w:rsidR="001B5EC2" w:rsidRPr="001B5EC2">
        <w:rPr>
          <w:rFonts w:ascii="Times New Roman" w:hAnsi="Times New Roman" w:cs="Times New Roman"/>
          <w:sz w:val="24"/>
          <w:szCs w:val="24"/>
        </w:rPr>
        <w:t xml:space="preserve"> nn@auction-house.ru, Рождественский Дмитрий тел. 8(930)805-20-00 (по лотам 4,7); mfrad@auction-house.ru 8(495) 234-04-00 (доб. 324/346) (по лоту 8).</w:t>
      </w:r>
    </w:p>
    <w:p w14:paraId="45D20236" w14:textId="0578F649" w:rsidR="000F097C" w:rsidRPr="001B5EC2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</w:t>
      </w:r>
      <w:proofErr w:type="gramStart"/>
      <w:r w:rsidRPr="001B5EC2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7E6666A7" w14:textId="77777777" w:rsidR="006A20DF" w:rsidRPr="001B5EC2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1B5EC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B5EC2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72A3FBF" w14:textId="77777777" w:rsidR="001B5EC2" w:rsidRPr="001B5EC2" w:rsidRDefault="001B5EC2" w:rsidP="00932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1B5EC2" w:rsidRPr="001B5EC2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372C2"/>
    <w:rsid w:val="000F097C"/>
    <w:rsid w:val="00102FAF"/>
    <w:rsid w:val="00123A28"/>
    <w:rsid w:val="0015099D"/>
    <w:rsid w:val="001B5EC2"/>
    <w:rsid w:val="001F039D"/>
    <w:rsid w:val="002002A1"/>
    <w:rsid w:val="002135AB"/>
    <w:rsid w:val="00243BE2"/>
    <w:rsid w:val="0026109D"/>
    <w:rsid w:val="002643BE"/>
    <w:rsid w:val="003B56C6"/>
    <w:rsid w:val="00407106"/>
    <w:rsid w:val="00467D6B"/>
    <w:rsid w:val="004925C6"/>
    <w:rsid w:val="004A017C"/>
    <w:rsid w:val="004A3B01"/>
    <w:rsid w:val="004E23F4"/>
    <w:rsid w:val="005C1A18"/>
    <w:rsid w:val="005E4CB0"/>
    <w:rsid w:val="005F1F68"/>
    <w:rsid w:val="00662196"/>
    <w:rsid w:val="006A20DF"/>
    <w:rsid w:val="007229EA"/>
    <w:rsid w:val="007816C6"/>
    <w:rsid w:val="00791681"/>
    <w:rsid w:val="007B5BC7"/>
    <w:rsid w:val="00865FD7"/>
    <w:rsid w:val="008F6501"/>
    <w:rsid w:val="009247FF"/>
    <w:rsid w:val="00932BC0"/>
    <w:rsid w:val="009D77FA"/>
    <w:rsid w:val="00A00FB7"/>
    <w:rsid w:val="00A91F0C"/>
    <w:rsid w:val="00AB6017"/>
    <w:rsid w:val="00B015AA"/>
    <w:rsid w:val="00B07D8B"/>
    <w:rsid w:val="00B41C65"/>
    <w:rsid w:val="00B46A69"/>
    <w:rsid w:val="00B92635"/>
    <w:rsid w:val="00BC3590"/>
    <w:rsid w:val="00C11EFF"/>
    <w:rsid w:val="00C16FE9"/>
    <w:rsid w:val="00CB7E08"/>
    <w:rsid w:val="00CC43BE"/>
    <w:rsid w:val="00D372B5"/>
    <w:rsid w:val="00D62667"/>
    <w:rsid w:val="00D66809"/>
    <w:rsid w:val="00D7592D"/>
    <w:rsid w:val="00DC32F4"/>
    <w:rsid w:val="00E1326B"/>
    <w:rsid w:val="00E614D3"/>
    <w:rsid w:val="00E65D62"/>
    <w:rsid w:val="00F063CA"/>
    <w:rsid w:val="00F3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3042</Words>
  <Characters>17342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37</cp:revision>
  <dcterms:created xsi:type="dcterms:W3CDTF">2019-07-23T07:40:00Z</dcterms:created>
  <dcterms:modified xsi:type="dcterms:W3CDTF">2021-04-30T11:47:00Z</dcterms:modified>
</cp:coreProperties>
</file>