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1" w:rsidRDefault="00EB6C11" w:rsidP="00EB6C11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B6C11" w:rsidRPr="00FC24FE" w:rsidRDefault="00EB6C11" w:rsidP="00EB6C11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B6C11" w:rsidRPr="00FC24FE" w:rsidRDefault="00EB6C11" w:rsidP="00EB6C11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</w:p>
    <w:p w:rsidR="00EB6C11" w:rsidRPr="00FC24FE" w:rsidRDefault="00EB6C11" w:rsidP="00EB6C11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B6C11" w:rsidRPr="00FC24FE" w:rsidRDefault="00EB6C11" w:rsidP="00EB6C11">
      <w:pPr>
        <w:jc w:val="both"/>
      </w:pPr>
      <w:r w:rsidRPr="00FC24FE">
        <w:t xml:space="preserve">город </w:t>
      </w:r>
      <w:r>
        <w:t>Нижний Новгород</w:t>
      </w:r>
      <w:r w:rsidRPr="00FC24FE">
        <w:t xml:space="preserve">                                      </w:t>
      </w:r>
      <w:r>
        <w:t xml:space="preserve">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21</w:t>
      </w:r>
      <w:r w:rsidRPr="00FC24FE">
        <w:t xml:space="preserve"> года</w:t>
      </w:r>
    </w:p>
    <w:p w:rsidR="00EB6C11" w:rsidRPr="00FC24FE" w:rsidRDefault="00EB6C11" w:rsidP="00EB6C11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EB6C11" w:rsidRPr="007F04EE" w:rsidRDefault="00EB6C11" w:rsidP="00EB6C11">
      <w:pPr>
        <w:pStyle w:val="1"/>
        <w:shd w:val="clear" w:color="auto" w:fill="FFFFFF" w:themeFill="background1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04EE">
        <w:rPr>
          <w:rFonts w:ascii="Times New Roman" w:hAnsi="Times New Roman"/>
          <w:b/>
          <w:bCs/>
          <w:sz w:val="24"/>
          <w:szCs w:val="22"/>
        </w:rPr>
        <w:t>Закрытое акционерное общество «Алан-</w:t>
      </w:r>
      <w:r w:rsidRPr="007F04EE">
        <w:rPr>
          <w:rFonts w:ascii="Times New Roman" w:hAnsi="Times New Roman"/>
          <w:b/>
          <w:bCs/>
          <w:sz w:val="24"/>
          <w:szCs w:val="22"/>
          <w:lang w:val="en-US"/>
        </w:rPr>
        <w:t>Z</w:t>
      </w:r>
      <w:r w:rsidRPr="007F04EE">
        <w:rPr>
          <w:rFonts w:ascii="Times New Roman" w:hAnsi="Times New Roman"/>
          <w:b/>
          <w:bCs/>
          <w:sz w:val="24"/>
          <w:szCs w:val="22"/>
        </w:rPr>
        <w:t>»</w:t>
      </w:r>
      <w:r w:rsidRPr="00DC3FE7">
        <w:rPr>
          <w:rFonts w:ascii="Times New Roman" w:hAnsi="Times New Roman"/>
          <w:bCs/>
          <w:sz w:val="24"/>
          <w:szCs w:val="22"/>
        </w:rPr>
        <w:t xml:space="preserve"> </w:t>
      </w:r>
      <w:r w:rsidRPr="00985226">
        <w:rPr>
          <w:rFonts w:ascii="Times New Roman" w:hAnsi="Times New Roman"/>
          <w:sz w:val="24"/>
          <w:szCs w:val="24"/>
        </w:rPr>
        <w:t>(</w:t>
      </w:r>
      <w:r w:rsidRPr="00297086">
        <w:rPr>
          <w:rFonts w:ascii="Times New Roman" w:hAnsi="Times New Roman"/>
          <w:sz w:val="24"/>
          <w:szCs w:val="24"/>
        </w:rPr>
        <w:t>124498, г. Москва, г. Зеленоград, 445, Н.П.</w:t>
      </w:r>
      <w:r w:rsidRPr="00985226">
        <w:rPr>
          <w:rFonts w:ascii="Times New Roman" w:hAnsi="Times New Roman"/>
          <w:sz w:val="24"/>
          <w:szCs w:val="24"/>
        </w:rPr>
        <w:t xml:space="preserve">; ИНН </w:t>
      </w:r>
      <w:r w:rsidRPr="00DA0C7D">
        <w:rPr>
          <w:rFonts w:ascii="Times New Roman" w:hAnsi="Times New Roman"/>
          <w:sz w:val="24"/>
          <w:szCs w:val="24"/>
        </w:rPr>
        <w:t>7735009355</w:t>
      </w:r>
      <w:r w:rsidRPr="00985226">
        <w:rPr>
          <w:rFonts w:ascii="Times New Roman" w:hAnsi="Times New Roman"/>
          <w:sz w:val="24"/>
          <w:szCs w:val="24"/>
        </w:rPr>
        <w:t xml:space="preserve">; ОГРН </w:t>
      </w:r>
      <w:r w:rsidRPr="00DA0C7D">
        <w:rPr>
          <w:rFonts w:ascii="Times New Roman" w:hAnsi="Times New Roman"/>
          <w:sz w:val="24"/>
          <w:szCs w:val="24"/>
        </w:rPr>
        <w:t>1037739165804</w:t>
      </w:r>
      <w:r w:rsidRPr="00985226">
        <w:rPr>
          <w:rFonts w:ascii="Times New Roman" w:hAnsi="Times New Roman"/>
          <w:sz w:val="24"/>
          <w:szCs w:val="24"/>
        </w:rPr>
        <w:t xml:space="preserve">), в лице конкурсного управляющего Вдовина Олега Федоровича, действующего на основании </w:t>
      </w:r>
      <w:r w:rsidRPr="00297086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297086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7086">
        <w:rPr>
          <w:rFonts w:ascii="Times New Roman" w:hAnsi="Times New Roman"/>
          <w:sz w:val="24"/>
          <w:szCs w:val="24"/>
        </w:rPr>
        <w:t xml:space="preserve">г. Москвы от 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 xml:space="preserve">06.04.2021 г. (резолютивная часть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оглашена 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>31.03.2021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г.</w:t>
      </w:r>
      <w:r w:rsidRPr="00297086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Pr="00297086">
        <w:rPr>
          <w:rFonts w:ascii="Times New Roman" w:hAnsi="Times New Roman"/>
          <w:sz w:val="24"/>
          <w:szCs w:val="24"/>
        </w:rPr>
        <w:t xml:space="preserve"> </w:t>
      </w:r>
      <w:r w:rsidRPr="00985226">
        <w:rPr>
          <w:rFonts w:ascii="Times New Roman" w:hAnsi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/>
          <w:sz w:val="24"/>
          <w:szCs w:val="24"/>
        </w:rPr>
        <w:t xml:space="preserve">№ </w:t>
      </w:r>
      <w:r w:rsidRPr="00297086">
        <w:rPr>
          <w:rFonts w:ascii="Times New Roman" w:hAnsi="Times New Roman"/>
          <w:sz w:val="24"/>
          <w:szCs w:val="24"/>
        </w:rPr>
        <w:t>А40-44406/19-4-48Б</w:t>
      </w:r>
      <w:r w:rsidRPr="00985226">
        <w:rPr>
          <w:rFonts w:ascii="Times New Roman" w:hAnsi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/>
          <w:sz w:val="24"/>
          <w:szCs w:val="24"/>
        </w:rPr>
        <w:t xml:space="preserve">, </w:t>
      </w:r>
      <w:r w:rsidRPr="00FC24FE">
        <w:t xml:space="preserve"> </w:t>
      </w:r>
      <w:r w:rsidRPr="007F04EE"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EB6C11" w:rsidRDefault="00EB6C11" w:rsidP="00EB6C11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EB6C11" w:rsidRPr="00FC24FE" w:rsidRDefault="00EB6C11" w:rsidP="00EB6C11">
      <w:pPr>
        <w:tabs>
          <w:tab w:val="left" w:pos="567"/>
        </w:tabs>
        <w:ind w:firstLine="567"/>
        <w:jc w:val="both"/>
      </w:pPr>
      <w:r w:rsidRPr="00FC24FE">
        <w:t>а при совместном упоминании именуемые «Стороны», заключили настоящий договор купли-продажи (далее по тексту – Договор), о нижеследующем.</w:t>
      </w:r>
    </w:p>
    <w:p w:rsidR="00EB6C11" w:rsidRPr="00FC24FE" w:rsidRDefault="00EB6C11" w:rsidP="00EB6C11">
      <w:pPr>
        <w:tabs>
          <w:tab w:val="left" w:pos="1590"/>
        </w:tabs>
        <w:ind w:firstLine="567"/>
        <w:jc w:val="both"/>
      </w:pPr>
      <w:proofErr w:type="gramStart"/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111, 138, 139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в электронной форме имущества, находящегося в залоге у Акционерного общества «</w:t>
      </w:r>
      <w:proofErr w:type="spellStart"/>
      <w:r>
        <w:t>Риетуму</w:t>
      </w:r>
      <w:proofErr w:type="spellEnd"/>
      <w:r>
        <w:t xml:space="preserve"> Банка», реализуемого в рамках конкурсного производства должника, по делу  </w:t>
      </w:r>
      <w:r w:rsidRPr="006D047C">
        <w:t xml:space="preserve">№ </w:t>
      </w:r>
      <w:r w:rsidRPr="00297086">
        <w:t>А40-44406/19-4-48Б</w:t>
      </w:r>
      <w:r>
        <w:t xml:space="preserve"> (далее по тексту – Положение)</w:t>
      </w:r>
      <w:r w:rsidRPr="00FC24FE">
        <w:t>, на</w:t>
      </w:r>
      <w:proofErr w:type="gramEnd"/>
      <w:r w:rsidRPr="00FC24FE">
        <w:t xml:space="preserve"> </w:t>
      </w:r>
      <w:proofErr w:type="gramStart"/>
      <w:r w:rsidRPr="00FC24FE">
        <w:t>основании</w:t>
      </w:r>
      <w:proofErr w:type="gramEnd"/>
      <w:r w:rsidRPr="00FC24FE">
        <w:t xml:space="preserve">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21</w:t>
      </w:r>
      <w:r w:rsidRPr="00FC24FE">
        <w:t xml:space="preserve"> года.</w:t>
      </w:r>
    </w:p>
    <w:p w:rsidR="00EB6C11" w:rsidRPr="00FC24FE" w:rsidRDefault="00EB6C11" w:rsidP="00EB6C11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EB6C11" w:rsidRPr="00FC24FE" w:rsidRDefault="00EB6C11" w:rsidP="00EB6C1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EB6C11" w:rsidRDefault="00EB6C11" w:rsidP="00EB6C11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EB6C11" w:rsidRPr="00FC24FE" w:rsidRDefault="00EB6C11" w:rsidP="00EB6C11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____________________________________________________________________________</w:t>
      </w:r>
      <w:r w:rsidRPr="00FC24FE">
        <w:t>.</w:t>
      </w:r>
    </w:p>
    <w:p w:rsidR="00EB6C11" w:rsidRPr="00FC24FE" w:rsidRDefault="00EB6C11" w:rsidP="00EB6C11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EB6C11" w:rsidRPr="00FC24FE" w:rsidRDefault="00EB6C11" w:rsidP="00EB6C11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EB6C11" w:rsidRPr="00FC24FE" w:rsidRDefault="00EB6C11" w:rsidP="00EB6C11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EB6C11" w:rsidRDefault="00EB6C11" w:rsidP="00EB6C11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EB6C11" w:rsidRPr="00FC24FE" w:rsidRDefault="00EB6C11" w:rsidP="00EB6C11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EB6C11" w:rsidRPr="00FC24FE" w:rsidRDefault="00EB6C11" w:rsidP="00EB6C11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EB6C11" w:rsidRPr="00FC24FE" w:rsidRDefault="00EB6C11" w:rsidP="00EB6C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EB6C11" w:rsidRPr="00FC24FE" w:rsidRDefault="00EB6C11" w:rsidP="00EB6C11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, указанная в п. 2.1. настоящего Договора, считается </w:t>
      </w:r>
      <w:r w:rsidRPr="00FC24FE">
        <w:rPr>
          <w:rFonts w:ascii="Times New Roman" w:hAnsi="Times New Roman" w:cs="Times New Roman"/>
        </w:rPr>
        <w:lastRenderedPageBreak/>
        <w:t>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EB6C11" w:rsidRPr="00FC24FE" w:rsidRDefault="00EB6C11" w:rsidP="00EB6C1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EB6C11" w:rsidRPr="0056489A" w:rsidRDefault="00EB6C11" w:rsidP="00EB6C11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EB6C11" w:rsidRPr="00FC24FE" w:rsidRDefault="00EB6C11" w:rsidP="00EB6C11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EB6C11" w:rsidRPr="00227A69" w:rsidRDefault="00EB6C11" w:rsidP="00EB6C11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EB6C11" w:rsidRPr="00FC24FE" w:rsidRDefault="00EB6C11" w:rsidP="00EB6C11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EB6C11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EB6C11" w:rsidRPr="00FC24FE" w:rsidRDefault="00EB6C11" w:rsidP="00EB6C1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lastRenderedPageBreak/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B6C11" w:rsidRPr="00FC24FE" w:rsidRDefault="00EB6C11" w:rsidP="00EB6C1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B6C11" w:rsidRPr="00FC24FE" w:rsidRDefault="00EB6C11" w:rsidP="00EB6C11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B6C11" w:rsidRPr="00FC24FE" w:rsidRDefault="00EB6C11" w:rsidP="00EB6C11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EB6C11" w:rsidRPr="00B95B12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EB6C11" w:rsidRPr="00FC24FE" w:rsidRDefault="00EB6C11" w:rsidP="00EB6C1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EB6C11" w:rsidRPr="00FC24FE" w:rsidRDefault="00EB6C11" w:rsidP="00EB6C1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B6C11" w:rsidRPr="00FC24FE" w:rsidRDefault="00EB6C11" w:rsidP="00EB6C11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EB6C11" w:rsidRPr="00FC24FE" w:rsidRDefault="00EB6C11" w:rsidP="00EB6C11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B6C11" w:rsidRPr="00FC24FE" w:rsidRDefault="00EB6C11" w:rsidP="00EB6C11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EB6C11" w:rsidRPr="00FC24FE" w:rsidRDefault="00EB6C11" w:rsidP="00EB6C11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EB6C11" w:rsidRDefault="00EB6C11" w:rsidP="00EB6C11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EB6C11" w:rsidRPr="00FC24FE" w:rsidRDefault="00EB6C11" w:rsidP="00EB6C11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EB6C11" w:rsidRDefault="00EB6C11" w:rsidP="00EB6C11"/>
    <w:p w:rsidR="00EB6C11" w:rsidRDefault="00EB6C11" w:rsidP="00EB6C11"/>
    <w:p w:rsidR="00EB6C11" w:rsidRDefault="00EB6C11" w:rsidP="00EB6C11"/>
    <w:p w:rsidR="00DE32E0" w:rsidRDefault="00DE32E0">
      <w:bookmarkStart w:id="0" w:name="_GoBack"/>
      <w:bookmarkEnd w:id="0"/>
    </w:p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EB6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EB6C11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1"/>
    <w:rsid w:val="00AF34CB"/>
    <w:rsid w:val="00DE32E0"/>
    <w:rsid w:val="00E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B6C1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EB6C1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B6C1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EB6C11"/>
  </w:style>
  <w:style w:type="paragraph" w:styleId="a6">
    <w:name w:val="List Paragraph"/>
    <w:basedOn w:val="a"/>
    <w:uiPriority w:val="34"/>
    <w:qFormat/>
    <w:rsid w:val="00EB6C11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EB6C11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EB6C1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EB6C1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6C1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Текст1"/>
    <w:basedOn w:val="a"/>
    <w:rsid w:val="00EB6C1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ru-RU" w:bidi="ar-SA"/>
    </w:rPr>
  </w:style>
  <w:style w:type="paragraph" w:styleId="a4">
    <w:name w:val="Body Text"/>
    <w:basedOn w:val="a"/>
    <w:link w:val="a9"/>
    <w:uiPriority w:val="99"/>
    <w:semiHidden/>
    <w:unhideWhenUsed/>
    <w:rsid w:val="00EB6C1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EB6C1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B6C1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EB6C1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B6C1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EB6C11"/>
  </w:style>
  <w:style w:type="paragraph" w:styleId="a6">
    <w:name w:val="List Paragraph"/>
    <w:basedOn w:val="a"/>
    <w:uiPriority w:val="34"/>
    <w:qFormat/>
    <w:rsid w:val="00EB6C11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EB6C11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EB6C1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EB6C1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6C1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Текст1"/>
    <w:basedOn w:val="a"/>
    <w:rsid w:val="00EB6C1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ru-RU" w:bidi="ar-SA"/>
    </w:rPr>
  </w:style>
  <w:style w:type="paragraph" w:styleId="a4">
    <w:name w:val="Body Text"/>
    <w:basedOn w:val="a"/>
    <w:link w:val="a9"/>
    <w:uiPriority w:val="99"/>
    <w:semiHidden/>
    <w:unhideWhenUsed/>
    <w:rsid w:val="00EB6C1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EB6C1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7rMWYCuM5mYZrbeXK5LVMTLVx6n2F6+mw+b8WIwWA3Q=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kIuQMFiqPcyj5/76TduX4fU9j8iGjNEp68mMop9qju0=</DigestValue>
    </Reference>
  </SignedInfo>
  <SignatureValue>KplCYoGvLCutBmmMq16Ylxxh+flkNtxo5qvwnWnM/dSoXNd5mI88cfyD2vswK+z0
iAIcbE351C9igDpCVymx+w==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G/nmrOiOdE4NZ8cIuhHFAXre4TI=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+J1F4VJZ65g1j+ybgdsypv9jIuQ=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VUN9fBuD9NMc7+vE1+Fsjh8j+q8=</DigestValue>
      </Reference>
      <Reference URI="/word/styles.xml?ContentType=application/vnd.openxmlformats-officedocument.wordprocessingml.styles+xml">
        <DigestMethod Algorithm="http://www.w3.org/2000/09/xmldsig#sha1"/>
        <DigestValue>m2PP59FyqsYUmxcZbISNiInkH5E=</DigestValue>
      </Reference>
      <Reference URI="/word/stylesWithEffects.xml?ContentType=application/vnd.ms-word.stylesWithEffects+xml">
        <DigestMethod Algorithm="http://www.w3.org/2000/09/xmldsig#sha1"/>
        <DigestValue>vJ0GETEOqh05JeaTkXAAea4aHs4=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2021-09-06T07:53:10Z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2021-09-06T07:53:10Z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2021-09-06T07:52:00Z</dcterms:created>
  <dcterms:modified xsi:type="dcterms:W3CDTF">2021-09-06T07:53:00Z</dcterms:modified>
</cp:coreProperties>
</file>