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2A338" w14:textId="284112CB" w:rsidR="00C25D69" w:rsidRPr="00830E34" w:rsidRDefault="00830E34" w:rsidP="001520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C25D69" w:rsidRPr="00830E3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30E3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C784A" wp14:editId="184B9FE0">
                <wp:simplePos x="0" y="0"/>
                <wp:positionH relativeFrom="column">
                  <wp:posOffset>57150</wp:posOffset>
                </wp:positionH>
                <wp:positionV relativeFrom="paragraph">
                  <wp:posOffset>-476250</wp:posOffset>
                </wp:positionV>
                <wp:extent cx="1333500" cy="266700"/>
                <wp:effectExtent l="13335" t="5715" r="571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552B" w14:textId="77777777" w:rsidR="007E4CCF" w:rsidRDefault="007E4CCF" w:rsidP="007E4C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.5pt;margin-top:-37.5pt;width:1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" fillcolor="white [3201]" strokeweight=".5pt">
                <v:textbox>
                  <w:txbxContent>
                    <w:p w14:paraId="61EF552B" w14:textId="77777777" w:rsidR="007E4CCF" w:rsidRDefault="007E4CCF" w:rsidP="007E4CCF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EA5080" w:rsidRPr="00830E34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14:paraId="38E26A7C" w14:textId="77777777" w:rsidR="00C25D69" w:rsidRPr="00830E34" w:rsidRDefault="00C25D69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25D69" w:rsidRPr="00830E34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12227C5C" w14:textId="77777777" w:rsidR="00D87A30" w:rsidRPr="00830E34" w:rsidRDefault="00D87A30" w:rsidP="007E277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87A30" w:rsidRPr="00830E34" w14:paraId="457B7A65" w14:textId="77777777" w:rsidTr="004842A9">
        <w:tc>
          <w:tcPr>
            <w:tcW w:w="4785" w:type="dxa"/>
          </w:tcPr>
          <w:p w14:paraId="50098167" w14:textId="77777777" w:rsidR="00D87A30" w:rsidRPr="00830E34" w:rsidRDefault="00D87A30" w:rsidP="007E2771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4785" w:type="dxa"/>
          </w:tcPr>
          <w:p w14:paraId="17B63E29" w14:textId="77777777" w:rsidR="00D87A30" w:rsidRPr="00830E34" w:rsidRDefault="00D87A30" w:rsidP="007E2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 _______ 20___года</w:t>
            </w:r>
          </w:p>
        </w:tc>
      </w:tr>
    </w:tbl>
    <w:p w14:paraId="2D1343D1" w14:textId="77777777" w:rsidR="00D87A30" w:rsidRPr="00830E34" w:rsidRDefault="00D87A30" w:rsidP="007E2771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02BA81E9" w14:textId="013BB068" w:rsidR="00830E34" w:rsidRDefault="00830E34" w:rsidP="00830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E34">
        <w:rPr>
          <w:rFonts w:ascii="Times New Roman" w:hAnsi="Times New Roman"/>
          <w:b/>
          <w:sz w:val="24"/>
          <w:szCs w:val="24"/>
        </w:rPr>
        <w:t xml:space="preserve">Гражданин Российской Федерации Коркунов Андрей Николаевич </w:t>
      </w:r>
      <w:r w:rsidRPr="00830E34">
        <w:rPr>
          <w:rFonts w:ascii="Times New Roman" w:hAnsi="Times New Roman"/>
          <w:sz w:val="24"/>
          <w:szCs w:val="24"/>
        </w:rPr>
        <w:t>(ИНН 770504324512, СНИЛС 017-290-170 30, дата рождения: 04.09.1962, место рождения: д. Пушкино, Алексинского района, Тульской области) в лице финансового управляющего Осипова Павла Юрьевича (ИНН 482412621228, СНИЛС 066-100-966 40), действующего на основании решения Арбитражного суда города Москвы по делу №А40-82947/20-190-135 от 11.03.2021г. (далее – Финансовый управляющий), именуемый в дальнейшем «Продавец», с одной стороны,</w:t>
      </w:r>
      <w:proofErr w:type="gramEnd"/>
    </w:p>
    <w:p w14:paraId="31E05D9D" w14:textId="20B11A6A" w:rsidR="00830E34" w:rsidRPr="00830E34" w:rsidRDefault="00830E34" w:rsidP="00830E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_____________________________________________в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лице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_____________________________________________________________________________,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__________________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действующего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основании_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__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  <w:t>___________________________</w:t>
      </w:r>
      <w:r w:rsidRPr="00830E3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_, </w:t>
      </w:r>
      <w:r w:rsidRPr="00830E34">
        <w:rPr>
          <w:rFonts w:ascii="Times New Roman" w:eastAsia="Times New Roman" w:hAnsi="Times New Roman"/>
          <w:snapToGrid w:val="0"/>
          <w:lang w:eastAsia="ru-RU"/>
        </w:rPr>
        <w:t xml:space="preserve">именуемое в дальнейшем «Покупатель», с другой стороны, вместе именуемые «Стороны», заключили настоящий договор о нижеследующем </w:t>
      </w:r>
      <w:proofErr w:type="gramEnd"/>
    </w:p>
    <w:p w14:paraId="69EB2B18" w14:textId="77777777" w:rsidR="00830E34" w:rsidRPr="00830E34" w:rsidRDefault="00830E34" w:rsidP="00830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393347" w14:textId="77777777" w:rsidR="00C0077E" w:rsidRPr="00830E34" w:rsidRDefault="00C0077E" w:rsidP="00830E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F76F7" w14:textId="2B93DAAF" w:rsidR="00EA5080" w:rsidRPr="00830E34" w:rsidRDefault="00EA5080" w:rsidP="00C0077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9CBDB90" w14:textId="7A67CE72" w:rsidR="00830E34" w:rsidRPr="005C4731" w:rsidRDefault="005C4731" w:rsidP="005C473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5C4731">
        <w:rPr>
          <w:rFonts w:ascii="Times New Roman" w:hAnsi="Times New Roman"/>
          <w:sz w:val="24"/>
          <w:szCs w:val="24"/>
        </w:rPr>
        <w:t xml:space="preserve"> </w:t>
      </w:r>
      <w:r w:rsidR="00EA5080" w:rsidRPr="005C4731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20916" w:rsidRPr="005C4731">
        <w:rPr>
          <w:rFonts w:ascii="Times New Roman" w:hAnsi="Times New Roman"/>
          <w:sz w:val="24"/>
          <w:szCs w:val="24"/>
        </w:rPr>
        <w:t xml:space="preserve"> </w:t>
      </w:r>
      <w:r w:rsidRPr="005C4731">
        <w:rPr>
          <w:rFonts w:ascii="Times New Roman" w:hAnsi="Times New Roman"/>
          <w:sz w:val="24"/>
          <w:szCs w:val="24"/>
        </w:rPr>
        <w:t>Лот №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731">
        <w:rPr>
          <w:rFonts w:ascii="Times New Roman" w:hAnsi="Times New Roman"/>
          <w:sz w:val="24"/>
          <w:szCs w:val="24"/>
        </w:rPr>
        <w:t>– Мотоцикл YAMAHA XVS1300A, год выпуска 2007, VIN</w:t>
      </w:r>
      <w:r>
        <w:rPr>
          <w:rFonts w:ascii="Times New Roman" w:hAnsi="Times New Roman"/>
          <w:sz w:val="24"/>
          <w:szCs w:val="24"/>
        </w:rPr>
        <w:t>:</w:t>
      </w:r>
      <w:r w:rsidRPr="005C4731">
        <w:rPr>
          <w:rFonts w:ascii="Times New Roman" w:hAnsi="Times New Roman"/>
          <w:sz w:val="24"/>
          <w:szCs w:val="24"/>
        </w:rPr>
        <w:t xml:space="preserve"> JYAVP261000003013,</w:t>
      </w:r>
    </w:p>
    <w:p w14:paraId="03511CD5" w14:textId="77777777" w:rsidR="00830E34" w:rsidRPr="00830E34" w:rsidRDefault="00830E34" w:rsidP="007E277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22289147" w14:textId="77777777" w:rsidR="00830E34" w:rsidRPr="00830E34" w:rsidRDefault="00EA5080" w:rsidP="00830E3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30E34">
        <w:rPr>
          <w:rFonts w:ascii="Times New Roman" w:hAnsi="Times New Roman"/>
          <w:sz w:val="24"/>
          <w:szCs w:val="24"/>
        </w:rPr>
        <w:t>1.</w:t>
      </w:r>
      <w:r w:rsidR="00C00C23" w:rsidRPr="00830E34">
        <w:rPr>
          <w:rFonts w:ascii="Times New Roman" w:hAnsi="Times New Roman"/>
          <w:sz w:val="24"/>
          <w:szCs w:val="24"/>
        </w:rPr>
        <w:t>2</w:t>
      </w:r>
      <w:r w:rsidRPr="00830E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B1A8B" w:rsidRPr="00830E34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</w:t>
      </w:r>
      <w:r w:rsidR="00830E34" w:rsidRPr="00830E34">
        <w:rPr>
          <w:rFonts w:ascii="Times New Roman" w:hAnsi="Times New Roman"/>
          <w:sz w:val="24"/>
          <w:szCs w:val="24"/>
        </w:rPr>
        <w:t xml:space="preserve">в соответствии с информационным сообщением № _________ о проведении торгов по продаже имущества должника, опубликованным на сайте Единого федерального реестра сведений о банкротстве, по результатам проведения открытых торгов, </w:t>
      </w:r>
      <w:r w:rsidR="00830E34" w:rsidRPr="00830E34">
        <w:rPr>
          <w:rFonts w:ascii="Times New Roman" w:hAnsi="Times New Roman"/>
          <w:bCs/>
          <w:sz w:val="24"/>
          <w:szCs w:val="24"/>
        </w:rPr>
        <w:t xml:space="preserve">состоявшихся </w:t>
      </w:r>
      <w:r w:rsidR="00830E34" w:rsidRPr="00830E34">
        <w:rPr>
          <w:rFonts w:ascii="Times New Roman" w:hAnsi="Times New Roman"/>
          <w:sz w:val="24"/>
          <w:szCs w:val="24"/>
        </w:rPr>
        <w:t>«__» _____ 20__г. на электронной торговой площадке АО «Российский аукционный дом» по адресу в сети Интернет: http://www</w:t>
      </w:r>
      <w:proofErr w:type="gramEnd"/>
      <w:r w:rsidR="00830E34" w:rsidRPr="00830E34">
        <w:rPr>
          <w:rFonts w:ascii="Times New Roman" w:hAnsi="Times New Roman"/>
          <w:sz w:val="24"/>
          <w:szCs w:val="24"/>
        </w:rPr>
        <w:t xml:space="preserve">.lot-online.ru заключили настоящий Договор (Далее - Договор). </w:t>
      </w:r>
    </w:p>
    <w:p w14:paraId="27936B5E" w14:textId="7DE12E96" w:rsidR="00D87A30" w:rsidRDefault="00D87A30" w:rsidP="0015200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Протокол о результатах проведения т</w:t>
      </w:r>
      <w:r w:rsidR="007E2771" w:rsidRPr="00830E34">
        <w:rPr>
          <w:rFonts w:ascii="Times New Roman" w:hAnsi="Times New Roman"/>
          <w:sz w:val="24"/>
          <w:szCs w:val="24"/>
        </w:rPr>
        <w:t>оргов №___ от «__» _____ 20__г.</w:t>
      </w:r>
    </w:p>
    <w:p w14:paraId="42C5338B" w14:textId="77777777" w:rsidR="00830E34" w:rsidRPr="00830E34" w:rsidRDefault="00830E34" w:rsidP="0015200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14:paraId="73FE6D74" w14:textId="03888643" w:rsidR="00EA5080" w:rsidRPr="00830E34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02B9EE62" w14:textId="77777777" w:rsidR="00EA5080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2.1. </w:t>
      </w:r>
      <w:r w:rsidRPr="00830E34">
        <w:rPr>
          <w:rFonts w:ascii="Times New Roman" w:hAnsi="Times New Roman"/>
          <w:b/>
          <w:bCs/>
          <w:sz w:val="24"/>
          <w:szCs w:val="24"/>
        </w:rPr>
        <w:t>Продавец обязан:</w:t>
      </w:r>
    </w:p>
    <w:p w14:paraId="31FAE72A" w14:textId="6C4F7F47" w:rsidR="00EA5080" w:rsidRPr="00830E34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</w:t>
      </w:r>
      <w:r w:rsidR="00152001" w:rsidRPr="00830E34">
        <w:rPr>
          <w:rFonts w:ascii="Times New Roman" w:hAnsi="Times New Roman"/>
          <w:sz w:val="24"/>
          <w:szCs w:val="24"/>
        </w:rPr>
        <w:t xml:space="preserve"> </w:t>
      </w:r>
      <w:r w:rsidR="009C212F" w:rsidRPr="00830E34">
        <w:rPr>
          <w:rFonts w:ascii="Times New Roman" w:hAnsi="Times New Roman"/>
          <w:sz w:val="24"/>
          <w:szCs w:val="24"/>
        </w:rPr>
        <w:t>Имущества</w:t>
      </w:r>
      <w:r w:rsidR="00152001" w:rsidRPr="00830E34">
        <w:rPr>
          <w:rFonts w:ascii="Times New Roman" w:hAnsi="Times New Roman"/>
          <w:sz w:val="24"/>
          <w:szCs w:val="24"/>
        </w:rPr>
        <w:t xml:space="preserve">, </w:t>
      </w:r>
      <w:r w:rsidRPr="00830E34">
        <w:rPr>
          <w:rFonts w:ascii="Times New Roman" w:hAnsi="Times New Roman"/>
          <w:sz w:val="24"/>
          <w:szCs w:val="24"/>
        </w:rPr>
        <w:t xml:space="preserve">указанного в п.  </w:t>
      </w:r>
      <w:r w:rsidR="00F850D2" w:rsidRPr="00830E34">
        <w:rPr>
          <w:rFonts w:ascii="Times New Roman" w:hAnsi="Times New Roman"/>
          <w:sz w:val="24"/>
          <w:szCs w:val="24"/>
        </w:rPr>
        <w:t>1</w:t>
      </w:r>
      <w:r w:rsidR="00B3541D" w:rsidRPr="00830E34">
        <w:rPr>
          <w:rFonts w:ascii="Times New Roman" w:hAnsi="Times New Roman"/>
          <w:sz w:val="24"/>
          <w:szCs w:val="24"/>
        </w:rPr>
        <w:t>.1. настоящего Д</w:t>
      </w:r>
      <w:r w:rsidRPr="00830E34">
        <w:rPr>
          <w:rFonts w:ascii="Times New Roman" w:hAnsi="Times New Roman"/>
          <w:sz w:val="24"/>
          <w:szCs w:val="24"/>
        </w:rPr>
        <w:t>оговора.</w:t>
      </w:r>
    </w:p>
    <w:p w14:paraId="01830DA1" w14:textId="4A8375AC" w:rsidR="00EA5080" w:rsidRPr="00830E34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2.1.2. Передать Покупателю Имущество по а</w:t>
      </w:r>
      <w:r w:rsidR="00152001" w:rsidRPr="00830E34">
        <w:rPr>
          <w:rFonts w:ascii="Times New Roman" w:hAnsi="Times New Roman"/>
          <w:sz w:val="24"/>
          <w:szCs w:val="24"/>
        </w:rPr>
        <w:t>кту в срок, установленный п. 4.3. настоящего Д</w:t>
      </w:r>
      <w:r w:rsidRPr="00830E34">
        <w:rPr>
          <w:rFonts w:ascii="Times New Roman" w:hAnsi="Times New Roman"/>
          <w:sz w:val="24"/>
          <w:szCs w:val="24"/>
        </w:rPr>
        <w:t>оговора.</w:t>
      </w:r>
    </w:p>
    <w:p w14:paraId="1BAE9C07" w14:textId="77777777" w:rsidR="00EA5080" w:rsidRPr="00830E34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2.2. </w:t>
      </w:r>
      <w:r w:rsidRPr="00830E34">
        <w:rPr>
          <w:rFonts w:ascii="Times New Roman" w:hAnsi="Times New Roman"/>
          <w:b/>
          <w:bCs/>
          <w:sz w:val="24"/>
          <w:szCs w:val="24"/>
        </w:rPr>
        <w:t>Покупатель обязан:</w:t>
      </w:r>
    </w:p>
    <w:p w14:paraId="14A47769" w14:textId="61D5B070" w:rsidR="00EA5080" w:rsidRPr="00830E34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2.2.1. Оплатить цену, </w:t>
      </w:r>
      <w:r w:rsidR="00152001" w:rsidRPr="00830E34">
        <w:rPr>
          <w:rFonts w:ascii="Times New Roman" w:hAnsi="Times New Roman"/>
          <w:sz w:val="24"/>
          <w:szCs w:val="24"/>
        </w:rPr>
        <w:t>указанную в п. 3.1. настоящего Д</w:t>
      </w:r>
      <w:r w:rsidRPr="00830E34">
        <w:rPr>
          <w:rFonts w:ascii="Times New Roman" w:hAnsi="Times New Roman"/>
          <w:sz w:val="24"/>
          <w:szCs w:val="24"/>
        </w:rPr>
        <w:t>оговора, в поря</w:t>
      </w:r>
      <w:r w:rsidR="00152001" w:rsidRPr="00830E34">
        <w:rPr>
          <w:rFonts w:ascii="Times New Roman" w:hAnsi="Times New Roman"/>
          <w:sz w:val="24"/>
          <w:szCs w:val="24"/>
        </w:rPr>
        <w:t>дке, предусмотренном настоящим Д</w:t>
      </w:r>
      <w:r w:rsidRPr="00830E34">
        <w:rPr>
          <w:rFonts w:ascii="Times New Roman" w:hAnsi="Times New Roman"/>
          <w:sz w:val="24"/>
          <w:szCs w:val="24"/>
        </w:rPr>
        <w:t>оговором.</w:t>
      </w:r>
    </w:p>
    <w:p w14:paraId="0485C556" w14:textId="2CA3FB1D" w:rsidR="00EA5080" w:rsidRPr="00830E34" w:rsidRDefault="00EA5080" w:rsidP="00830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</w:t>
      </w:r>
      <w:r w:rsidR="00395D9F">
        <w:rPr>
          <w:rFonts w:ascii="Times New Roman" w:hAnsi="Times New Roman"/>
          <w:sz w:val="24"/>
          <w:szCs w:val="24"/>
        </w:rPr>
        <w:t>тва, принять Имущество, подписать</w:t>
      </w:r>
      <w:r w:rsidRPr="00830E34">
        <w:rPr>
          <w:rFonts w:ascii="Times New Roman" w:hAnsi="Times New Roman"/>
          <w:sz w:val="24"/>
          <w:szCs w:val="24"/>
        </w:rPr>
        <w:t xml:space="preserve"> передаточный акт. </w:t>
      </w:r>
    </w:p>
    <w:p w14:paraId="1AF02955" w14:textId="77777777" w:rsidR="00EA5080" w:rsidRPr="00830E34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46E878FE" w14:textId="46B69B37" w:rsidR="00212FA6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3.1. </w:t>
      </w:r>
      <w:r w:rsidR="007704E3" w:rsidRPr="00830E34">
        <w:rPr>
          <w:rFonts w:ascii="Times New Roman" w:hAnsi="Times New Roman"/>
          <w:sz w:val="24"/>
          <w:szCs w:val="24"/>
        </w:rPr>
        <w:t>С</w:t>
      </w:r>
      <w:r w:rsidRPr="00830E34">
        <w:rPr>
          <w:rFonts w:ascii="Times New Roman" w:hAnsi="Times New Roman"/>
          <w:sz w:val="24"/>
          <w:szCs w:val="24"/>
        </w:rPr>
        <w:t xml:space="preserve">тоимость </w:t>
      </w:r>
      <w:r w:rsidR="00C00C23" w:rsidRPr="00830E34">
        <w:rPr>
          <w:rFonts w:ascii="Times New Roman" w:hAnsi="Times New Roman"/>
          <w:sz w:val="24"/>
          <w:szCs w:val="24"/>
        </w:rPr>
        <w:t>Имущества,</w:t>
      </w:r>
      <w:r w:rsidRPr="00830E34">
        <w:rPr>
          <w:rFonts w:ascii="Times New Roman" w:hAnsi="Times New Roman"/>
          <w:sz w:val="24"/>
          <w:szCs w:val="24"/>
        </w:rPr>
        <w:t xml:space="preserve"> </w:t>
      </w:r>
      <w:r w:rsidR="007704E3" w:rsidRPr="00830E34">
        <w:rPr>
          <w:rFonts w:ascii="Times New Roman" w:hAnsi="Times New Roman"/>
          <w:sz w:val="24"/>
          <w:szCs w:val="24"/>
        </w:rPr>
        <w:t xml:space="preserve">указанного в п.1.1. определяется в зависимости от даты </w:t>
      </w:r>
      <w:proofErr w:type="gramStart"/>
      <w:r w:rsidR="007704E3" w:rsidRPr="00830E34">
        <w:rPr>
          <w:rFonts w:ascii="Times New Roman" w:hAnsi="Times New Roman"/>
          <w:sz w:val="24"/>
          <w:szCs w:val="24"/>
        </w:rPr>
        <w:t>аукциона</w:t>
      </w:r>
      <w:proofErr w:type="gramEnd"/>
      <w:r w:rsidR="007704E3" w:rsidRPr="00830E34">
        <w:rPr>
          <w:rFonts w:ascii="Times New Roman" w:hAnsi="Times New Roman"/>
          <w:sz w:val="24"/>
          <w:szCs w:val="24"/>
        </w:rPr>
        <w:t xml:space="preserve"> в котором покупатель признан победителем и </w:t>
      </w:r>
      <w:r w:rsidR="008B33EC" w:rsidRPr="00830E34">
        <w:rPr>
          <w:rFonts w:ascii="Times New Roman" w:hAnsi="Times New Roman"/>
          <w:sz w:val="24"/>
          <w:szCs w:val="24"/>
        </w:rPr>
        <w:t>составляет</w:t>
      </w:r>
      <w:r w:rsidR="007E2771" w:rsidRPr="00830E34">
        <w:rPr>
          <w:rFonts w:ascii="Times New Roman" w:hAnsi="Times New Roman"/>
          <w:sz w:val="24"/>
          <w:szCs w:val="24"/>
        </w:rPr>
        <w:t xml:space="preserve"> ______________</w:t>
      </w:r>
      <w:r w:rsidR="005C4731">
        <w:rPr>
          <w:rFonts w:ascii="Times New Roman" w:hAnsi="Times New Roman"/>
          <w:sz w:val="24"/>
          <w:szCs w:val="24"/>
        </w:rPr>
        <w:t>__ и входит в общую цену Лота №2</w:t>
      </w:r>
      <w:r w:rsidR="00395D9F">
        <w:rPr>
          <w:rFonts w:ascii="Times New Roman" w:hAnsi="Times New Roman"/>
          <w:sz w:val="24"/>
          <w:szCs w:val="24"/>
        </w:rPr>
        <w:t>.</w:t>
      </w:r>
    </w:p>
    <w:p w14:paraId="5F767E8D" w14:textId="2911DB78" w:rsidR="00EA5080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3.2. Задаток</w:t>
      </w:r>
      <w:r w:rsidR="007E2771" w:rsidRPr="00830E34">
        <w:rPr>
          <w:rFonts w:ascii="Times New Roman" w:hAnsi="Times New Roman"/>
          <w:sz w:val="24"/>
          <w:szCs w:val="24"/>
        </w:rPr>
        <w:t xml:space="preserve">, </w:t>
      </w:r>
      <w:r w:rsidRPr="00830E34">
        <w:rPr>
          <w:rFonts w:ascii="Times New Roman" w:hAnsi="Times New Roman"/>
          <w:sz w:val="24"/>
          <w:szCs w:val="24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20DDB2D3" w14:textId="78537FFD" w:rsidR="009C212F" w:rsidRPr="00830E34" w:rsidRDefault="009C212F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lastRenderedPageBreak/>
        <w:t xml:space="preserve">3.3. Покупатель обязуется в течение 30 дней с момента заключения Договора уплатить Продавцу Цену, определенную п. 3.1. Договора, за вычетом задатка в размере ___________, внесенного на расчетный счет электронной торговой площадке в соответствии с Договором о задатке. </w:t>
      </w:r>
    </w:p>
    <w:p w14:paraId="768108E6" w14:textId="15F2DB8F" w:rsidR="00840CA3" w:rsidRPr="00830E34" w:rsidRDefault="005A16C1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b/>
          <w:bCs/>
          <w:sz w:val="24"/>
          <w:szCs w:val="24"/>
          <w:u w:val="single"/>
        </w:rPr>
        <w:t>ВАЖНО!</w:t>
      </w:r>
      <w:r w:rsidRPr="00830E34">
        <w:rPr>
          <w:rFonts w:ascii="Times New Roman" w:hAnsi="Times New Roman"/>
          <w:sz w:val="24"/>
          <w:szCs w:val="24"/>
        </w:rPr>
        <w:t xml:space="preserve"> </w:t>
      </w:r>
      <w:r w:rsidR="00840CA3" w:rsidRPr="00830E34">
        <w:rPr>
          <w:rFonts w:ascii="Times New Roman" w:hAnsi="Times New Roman"/>
          <w:sz w:val="24"/>
          <w:szCs w:val="24"/>
        </w:rPr>
        <w:t>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14:paraId="4C101565" w14:textId="5E9C5FC7" w:rsidR="00EA5080" w:rsidRPr="005C4731" w:rsidRDefault="00EA5080" w:rsidP="005C473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Передача Имущества</w:t>
      </w:r>
      <w:r w:rsidRPr="005C4731">
        <w:rPr>
          <w:rFonts w:ascii="Times New Roman" w:hAnsi="Times New Roman"/>
          <w:sz w:val="24"/>
          <w:szCs w:val="24"/>
        </w:rPr>
        <w:t xml:space="preserve"> </w:t>
      </w:r>
    </w:p>
    <w:p w14:paraId="20119FDB" w14:textId="218450A0" w:rsidR="00EA5080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4.</w:t>
      </w:r>
      <w:r w:rsidR="008B33EC" w:rsidRPr="00830E34">
        <w:rPr>
          <w:rFonts w:ascii="Times New Roman" w:hAnsi="Times New Roman"/>
          <w:sz w:val="24"/>
          <w:szCs w:val="24"/>
        </w:rPr>
        <w:t>2. Передача</w:t>
      </w:r>
      <w:r w:rsidRPr="00830E34">
        <w:rPr>
          <w:rFonts w:ascii="Times New Roman" w:hAnsi="Times New Roman"/>
          <w:sz w:val="24"/>
          <w:szCs w:val="24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  <w:r w:rsidR="007E2771" w:rsidRPr="00830E34">
        <w:rPr>
          <w:rFonts w:ascii="Times New Roman" w:hAnsi="Times New Roman"/>
          <w:sz w:val="24"/>
          <w:szCs w:val="24"/>
        </w:rPr>
        <w:t xml:space="preserve"> </w:t>
      </w:r>
    </w:p>
    <w:p w14:paraId="5F2E5811" w14:textId="77777777" w:rsidR="00EA5080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4.3. Передача Имущества должна быть осуществлена в течение </w:t>
      </w:r>
      <w:r w:rsidRPr="00830E34">
        <w:rPr>
          <w:rFonts w:ascii="Times New Roman" w:hAnsi="Times New Roman"/>
          <w:b/>
          <w:bCs/>
          <w:sz w:val="24"/>
          <w:szCs w:val="24"/>
        </w:rPr>
        <w:t>5 рабочих дней</w:t>
      </w:r>
      <w:r w:rsidRPr="00830E34">
        <w:rPr>
          <w:rFonts w:ascii="Times New Roman" w:hAnsi="Times New Roman"/>
          <w:sz w:val="24"/>
          <w:szCs w:val="24"/>
        </w:rPr>
        <w:t xml:space="preserve"> со дня его полной оплаты, </w:t>
      </w:r>
      <w:r w:rsidR="008B33EC" w:rsidRPr="00830E34">
        <w:rPr>
          <w:rFonts w:ascii="Times New Roman" w:hAnsi="Times New Roman"/>
          <w:sz w:val="24"/>
          <w:szCs w:val="24"/>
        </w:rPr>
        <w:t>согласно разделу</w:t>
      </w:r>
      <w:r w:rsidRPr="00830E34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14:paraId="0FF57745" w14:textId="6858E28D" w:rsidR="00EA5080" w:rsidRPr="00830E34" w:rsidRDefault="00EA5080" w:rsidP="007E27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</w:t>
      </w:r>
      <w:r w:rsidR="00152001" w:rsidRPr="00830E34">
        <w:rPr>
          <w:rFonts w:ascii="Times New Roman" w:hAnsi="Times New Roman"/>
          <w:sz w:val="24"/>
          <w:szCs w:val="24"/>
        </w:rPr>
        <w:t>о в п. 4.2</w:t>
      </w:r>
      <w:r w:rsidRPr="00830E34">
        <w:rPr>
          <w:rFonts w:ascii="Times New Roman" w:hAnsi="Times New Roman"/>
          <w:sz w:val="24"/>
          <w:szCs w:val="24"/>
        </w:rPr>
        <w:t>. настоящего договора.</w:t>
      </w:r>
    </w:p>
    <w:p w14:paraId="56ED458B" w14:textId="77777777" w:rsidR="00EA5080" w:rsidRPr="00830E34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6791B72A" w14:textId="77777777" w:rsidR="00EA5080" w:rsidRPr="00830E34" w:rsidRDefault="00EA5080" w:rsidP="007E277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FB1092B" w14:textId="77777777" w:rsidR="00152001" w:rsidRPr="00830E34" w:rsidRDefault="00EA5080" w:rsidP="0015200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830E34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830E34">
        <w:rPr>
          <w:rFonts w:ascii="Times New Roman" w:hAnsi="Times New Roman"/>
          <w:sz w:val="24"/>
          <w:szCs w:val="24"/>
        </w:rPr>
        <w:t xml:space="preserve">ет оплаты Имущества в сумме и в сроки, указанные </w:t>
      </w:r>
      <w:r w:rsidR="00152001" w:rsidRPr="00830E34">
        <w:rPr>
          <w:rFonts w:ascii="Times New Roman" w:hAnsi="Times New Roman"/>
          <w:sz w:val="24"/>
          <w:szCs w:val="24"/>
        </w:rPr>
        <w:t>разделом 3</w:t>
      </w:r>
      <w:r w:rsidRPr="00830E34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CB52F51" w14:textId="6FBD63F8" w:rsidR="00EA5080" w:rsidRPr="00830E34" w:rsidRDefault="00EA5080" w:rsidP="0015200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DE5022F" w14:textId="77777777" w:rsidR="00EA5080" w:rsidRPr="00830E34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25916AB1" w14:textId="77777777" w:rsidR="00EA5080" w:rsidRPr="00830E34" w:rsidRDefault="00EA5080" w:rsidP="007E277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830E34">
        <w:rPr>
          <w:rFonts w:ascii="Times New Roman" w:hAnsi="Times New Roman"/>
          <w:sz w:val="24"/>
          <w:szCs w:val="24"/>
        </w:rPr>
        <w:t>при</w:t>
      </w:r>
      <w:proofErr w:type="gramEnd"/>
      <w:r w:rsidRPr="00830E34">
        <w:rPr>
          <w:rFonts w:ascii="Times New Roman" w:hAnsi="Times New Roman"/>
          <w:sz w:val="24"/>
          <w:szCs w:val="24"/>
        </w:rPr>
        <w:t>:</w:t>
      </w:r>
    </w:p>
    <w:p w14:paraId="56B6C2D2" w14:textId="77777777" w:rsidR="00EA5080" w:rsidRPr="00830E34" w:rsidRDefault="00EA5080" w:rsidP="007E27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надлежащем </w:t>
      </w:r>
      <w:proofErr w:type="gramStart"/>
      <w:r w:rsidRPr="00830E34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830E34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14:paraId="3C5CC6CF" w14:textId="77777777" w:rsidR="00EA5080" w:rsidRPr="00830E34" w:rsidRDefault="00EA5080" w:rsidP="007E27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E34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830E34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14:paraId="4E43C8D7" w14:textId="31589B34" w:rsidR="00EA5080" w:rsidRPr="00830E34" w:rsidRDefault="00EA5080" w:rsidP="007E277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830E34">
        <w:rPr>
          <w:rFonts w:ascii="Times New Roman" w:hAnsi="Times New Roman"/>
          <w:sz w:val="24"/>
          <w:szCs w:val="24"/>
        </w:rPr>
        <w:t xml:space="preserve">в </w:t>
      </w:r>
      <w:r w:rsidR="00152001" w:rsidRPr="00395D9F">
        <w:rPr>
          <w:rFonts w:ascii="Times New Roman" w:hAnsi="Times New Roman"/>
          <w:bCs/>
          <w:noProof/>
          <w:sz w:val="24"/>
          <w:szCs w:val="24"/>
        </w:rPr>
        <w:t>Арбитражном суде города Москвы.</w:t>
      </w:r>
    </w:p>
    <w:p w14:paraId="0D5F9CCF" w14:textId="77777777" w:rsidR="00326A85" w:rsidRPr="00830E34" w:rsidRDefault="00EA5080" w:rsidP="00326A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734F5FF" w14:textId="463B95E9" w:rsidR="00326A85" w:rsidRPr="00830E34" w:rsidRDefault="00326A85" w:rsidP="00326A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E748C5">
        <w:rPr>
          <w:rFonts w:ascii="Times New Roman" w:hAnsi="Times New Roman"/>
          <w:sz w:val="24"/>
          <w:szCs w:val="24"/>
        </w:rPr>
        <w:t xml:space="preserve">2 </w:t>
      </w:r>
      <w:r w:rsidRPr="00830E34">
        <w:rPr>
          <w:rFonts w:ascii="Times New Roman" w:hAnsi="Times New Roman"/>
          <w:sz w:val="24"/>
          <w:szCs w:val="24"/>
        </w:rPr>
        <w:t>(</w:t>
      </w:r>
      <w:r w:rsidR="00E748C5">
        <w:rPr>
          <w:rFonts w:ascii="Times New Roman" w:hAnsi="Times New Roman"/>
          <w:sz w:val="24"/>
          <w:szCs w:val="24"/>
        </w:rPr>
        <w:t>двух)</w:t>
      </w:r>
      <w:r w:rsidRPr="00830E34">
        <w:rPr>
          <w:rFonts w:ascii="Times New Roman" w:hAnsi="Times New Roman"/>
          <w:sz w:val="24"/>
          <w:szCs w:val="24"/>
        </w:rPr>
        <w:t xml:space="preserve"> экземплярах по одному – для каждо</w:t>
      </w:r>
      <w:r w:rsidR="00E748C5">
        <w:rPr>
          <w:rFonts w:ascii="Times New Roman" w:hAnsi="Times New Roman"/>
          <w:sz w:val="24"/>
          <w:szCs w:val="24"/>
        </w:rPr>
        <w:t>й из Сторон настоящего Договора</w:t>
      </w:r>
      <w:bookmarkStart w:id="0" w:name="_GoBack"/>
      <w:bookmarkEnd w:id="0"/>
      <w:r w:rsidRPr="00830E34">
        <w:rPr>
          <w:rFonts w:ascii="Times New Roman" w:hAnsi="Times New Roman"/>
          <w:sz w:val="24"/>
          <w:szCs w:val="24"/>
        </w:rPr>
        <w:t>. Все экземпляры Договора имеют одинаковую юридическую силу.</w:t>
      </w:r>
    </w:p>
    <w:p w14:paraId="65B840D2" w14:textId="0356D434" w:rsidR="007E2771" w:rsidRPr="00830E34" w:rsidRDefault="00EA5080" w:rsidP="007E2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0E34"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34C3E496" w14:textId="77777777" w:rsidR="007E2771" w:rsidRPr="00830E34" w:rsidRDefault="007E2771" w:rsidP="007E2771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XSpec="center" w:tblpY="696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7A5D9D" w:rsidRPr="00830E34" w14:paraId="44584402" w14:textId="77777777" w:rsidTr="007A5D9D">
        <w:trPr>
          <w:trHeight w:val="4667"/>
        </w:trPr>
        <w:tc>
          <w:tcPr>
            <w:tcW w:w="4815" w:type="dxa"/>
          </w:tcPr>
          <w:p w14:paraId="58CCB56E" w14:textId="77777777" w:rsidR="007A5D9D" w:rsidRPr="00830E34" w:rsidRDefault="007A5D9D" w:rsidP="007A5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34">
              <w:rPr>
                <w:rFonts w:ascii="Times New Roman" w:hAnsi="Times New Roman"/>
                <w:sz w:val="24"/>
                <w:szCs w:val="24"/>
              </w:rPr>
              <w:lastRenderedPageBreak/>
              <w:t>ПРОДАВЕЦ:</w:t>
            </w:r>
          </w:p>
          <w:p w14:paraId="4059141A" w14:textId="77777777" w:rsidR="007A5D9D" w:rsidRPr="00830E34" w:rsidRDefault="007A5D9D" w:rsidP="007A5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650CCD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Коркунов Андрей Николаевич </w:t>
            </w:r>
          </w:p>
          <w:p w14:paraId="02B5E9B6" w14:textId="77777777" w:rsidR="00395D9F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лице финансового управляющего </w:t>
            </w:r>
          </w:p>
          <w:p w14:paraId="23A8E8C5" w14:textId="2CEC5CEE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Осипова П.Ю.</w:t>
            </w:r>
          </w:p>
          <w:p w14:paraId="21F68E4E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770504324512, </w:t>
            </w:r>
          </w:p>
          <w:p w14:paraId="0ABE1DC8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СНИЛС 017-290-170 30, </w:t>
            </w:r>
          </w:p>
          <w:p w14:paraId="3A893429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рождения: 04.09.1962, </w:t>
            </w:r>
          </w:p>
          <w:p w14:paraId="3CA2CCB5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рождения: д. Пушкино, Алексинского района, Тульской области</w:t>
            </w:r>
          </w:p>
          <w:p w14:paraId="4C93FDFD" w14:textId="77777777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Электронная почта: </w:t>
            </w:r>
            <w:hyperlink r:id="rId9" w:history="1">
              <w:r w:rsidRPr="00830E34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arbitr6761@yandex.ru</w:t>
              </w:r>
            </w:hyperlink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2DCE6DA9" w14:textId="75B01AEA" w:rsidR="007A5D9D" w:rsidRPr="00830E34" w:rsidRDefault="007A5D9D" w:rsidP="007A5D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Почтовый адрес: 125009, г. Москва, ул. Тверская, д. 9, а/я 56, Осипову П.Ю. </w:t>
            </w:r>
          </w:p>
          <w:p w14:paraId="6351B7B2" w14:textId="77777777" w:rsidR="007A5D9D" w:rsidRPr="00830E34" w:rsidRDefault="007A5D9D" w:rsidP="007A5D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40817810538046911630 </w:t>
            </w:r>
          </w:p>
          <w:p w14:paraId="5101168F" w14:textId="77777777" w:rsidR="007A5D9D" w:rsidRPr="00830E34" w:rsidRDefault="007A5D9D" w:rsidP="007A5D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ПАО «Сбербанк» </w:t>
            </w:r>
          </w:p>
          <w:p w14:paraId="31CB3F32" w14:textId="77777777" w:rsidR="007A5D9D" w:rsidRPr="00830E34" w:rsidRDefault="007A5D9D" w:rsidP="007A5D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</w:t>
            </w:r>
            <w:proofErr w:type="gramStart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чет</w:t>
            </w:r>
            <w:proofErr w:type="spellEnd"/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30101810400000000225</w:t>
            </w:r>
          </w:p>
          <w:p w14:paraId="5D44336F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БИК</w:t>
            </w: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 </w:t>
            </w:r>
            <w:r w:rsidRPr="00830E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044525225</w:t>
            </w:r>
          </w:p>
          <w:p w14:paraId="1C761419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EDD6B3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528624" w14:textId="0BA8C4A3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34">
              <w:rPr>
                <w:rFonts w:ascii="Times New Roman" w:hAnsi="Times New Roman"/>
                <w:sz w:val="24"/>
                <w:szCs w:val="24"/>
              </w:rPr>
              <w:t>Финансовый управляющий</w:t>
            </w:r>
            <w:r w:rsidR="00395D9F">
              <w:rPr>
                <w:rFonts w:ascii="Times New Roman" w:hAnsi="Times New Roman"/>
                <w:sz w:val="24"/>
                <w:szCs w:val="24"/>
              </w:rPr>
              <w:t xml:space="preserve"> Коркунова А.Н.</w:t>
            </w:r>
            <w:r w:rsidRPr="00830E3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3F0E953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33CB41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34">
              <w:rPr>
                <w:rFonts w:ascii="Times New Roman" w:hAnsi="Times New Roman"/>
                <w:sz w:val="24"/>
                <w:szCs w:val="24"/>
              </w:rPr>
              <w:t>______________________/Осипов П.Ю./</w:t>
            </w:r>
          </w:p>
          <w:p w14:paraId="0A0935A3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E5B6A76" w14:textId="77777777" w:rsidR="007A5D9D" w:rsidRPr="00830E34" w:rsidRDefault="007A5D9D" w:rsidP="007A5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34">
              <w:rPr>
                <w:rFonts w:ascii="Times New Roman" w:hAnsi="Times New Roman"/>
                <w:sz w:val="24"/>
                <w:szCs w:val="24"/>
              </w:rPr>
              <w:t>ПОКУПАТЕЛЬ:</w:t>
            </w:r>
          </w:p>
          <w:p w14:paraId="340FE5D8" w14:textId="77777777" w:rsidR="007A5D9D" w:rsidRPr="00830E34" w:rsidRDefault="007A5D9D" w:rsidP="007A5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1530D" w14:textId="77777777" w:rsidR="007A5D9D" w:rsidRPr="00830E34" w:rsidRDefault="007A5D9D" w:rsidP="007A5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0C13C8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FB55F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BDF5ED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90349A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ED7EF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EEAA17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000C06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DA0996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AE9D4D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D57CB2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1D9DD2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3C3D02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FD46A5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8C2EBD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E9D9CE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55A92C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47E835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A41065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15D60C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C15EA8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E34">
              <w:rPr>
                <w:rFonts w:ascii="Times New Roman" w:hAnsi="Times New Roman"/>
                <w:sz w:val="24"/>
                <w:szCs w:val="24"/>
              </w:rPr>
              <w:t>______________________/___________/</w:t>
            </w:r>
          </w:p>
          <w:p w14:paraId="105913C6" w14:textId="77777777" w:rsidR="007A5D9D" w:rsidRPr="00830E34" w:rsidRDefault="007A5D9D" w:rsidP="007A5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FD442D" w14:textId="7238A00F" w:rsidR="00B3541D" w:rsidRPr="00830E34" w:rsidRDefault="00B3541D" w:rsidP="00B35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3541D" w:rsidRPr="00830E34" w:rsidSect="00830E34">
      <w:type w:val="continuous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64164" w14:textId="77777777" w:rsidR="00E45EA5" w:rsidRDefault="00E45EA5" w:rsidP="00830E34">
      <w:pPr>
        <w:spacing w:after="0" w:line="240" w:lineRule="auto"/>
      </w:pPr>
      <w:r>
        <w:separator/>
      </w:r>
    </w:p>
  </w:endnote>
  <w:endnote w:type="continuationSeparator" w:id="0">
    <w:p w14:paraId="072D263B" w14:textId="77777777" w:rsidR="00E45EA5" w:rsidRDefault="00E45EA5" w:rsidP="0083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686FB" w14:textId="661B8517" w:rsidR="00395D9F" w:rsidRDefault="00395D9F">
    <w:pPr>
      <w:pStyle w:val="a7"/>
    </w:pPr>
    <w:r>
      <w:t xml:space="preserve">______________________                                                                                        </w:t>
    </w:r>
    <w:r w:rsidRPr="00395D9F">
      <w:t>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CC177" w14:textId="77777777" w:rsidR="00E45EA5" w:rsidRDefault="00E45EA5" w:rsidP="00830E34">
      <w:pPr>
        <w:spacing w:after="0" w:line="240" w:lineRule="auto"/>
      </w:pPr>
      <w:r>
        <w:separator/>
      </w:r>
    </w:p>
  </w:footnote>
  <w:footnote w:type="continuationSeparator" w:id="0">
    <w:p w14:paraId="4B574D37" w14:textId="77777777" w:rsidR="00E45EA5" w:rsidRDefault="00E45EA5" w:rsidP="00830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F05"/>
    <w:multiLevelType w:val="hybridMultilevel"/>
    <w:tmpl w:val="73EA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D473B"/>
    <w:multiLevelType w:val="hybridMultilevel"/>
    <w:tmpl w:val="C95C4DE2"/>
    <w:lvl w:ilvl="0" w:tplc="04190001">
      <w:start w:val="1"/>
      <w:numFmt w:val="bullet"/>
      <w:lvlText w:val=""/>
      <w:lvlJc w:val="left"/>
      <w:pPr>
        <w:ind w:left="1665" w:hanging="9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D60E8"/>
    <w:multiLevelType w:val="hybridMultilevel"/>
    <w:tmpl w:val="9870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35737"/>
    <w:multiLevelType w:val="hybridMultilevel"/>
    <w:tmpl w:val="4FF8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B72C6"/>
    <w:multiLevelType w:val="hybridMultilevel"/>
    <w:tmpl w:val="E6F0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8576B"/>
    <w:multiLevelType w:val="multilevel"/>
    <w:tmpl w:val="6CC2D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B94806"/>
    <w:multiLevelType w:val="hybridMultilevel"/>
    <w:tmpl w:val="20C6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9492B"/>
    <w:multiLevelType w:val="multilevel"/>
    <w:tmpl w:val="5D8079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69"/>
    <w:rsid w:val="00000309"/>
    <w:rsid w:val="0002700E"/>
    <w:rsid w:val="00061BCA"/>
    <w:rsid w:val="0007403E"/>
    <w:rsid w:val="00075D36"/>
    <w:rsid w:val="00081981"/>
    <w:rsid w:val="00083B25"/>
    <w:rsid w:val="000C3463"/>
    <w:rsid w:val="000C5804"/>
    <w:rsid w:val="000D67D3"/>
    <w:rsid w:val="00106842"/>
    <w:rsid w:val="0011037D"/>
    <w:rsid w:val="00123124"/>
    <w:rsid w:val="001308A0"/>
    <w:rsid w:val="001415BF"/>
    <w:rsid w:val="00151826"/>
    <w:rsid w:val="00152001"/>
    <w:rsid w:val="001619C2"/>
    <w:rsid w:val="0017348E"/>
    <w:rsid w:val="00187825"/>
    <w:rsid w:val="001B2852"/>
    <w:rsid w:val="001C7F33"/>
    <w:rsid w:val="001D4CD1"/>
    <w:rsid w:val="002060D1"/>
    <w:rsid w:val="00212FA6"/>
    <w:rsid w:val="0023545D"/>
    <w:rsid w:val="002958ED"/>
    <w:rsid w:val="00295A8C"/>
    <w:rsid w:val="002B50AB"/>
    <w:rsid w:val="002C2F84"/>
    <w:rsid w:val="002C6003"/>
    <w:rsid w:val="00300268"/>
    <w:rsid w:val="00300E3A"/>
    <w:rsid w:val="00320916"/>
    <w:rsid w:val="00326A85"/>
    <w:rsid w:val="0034502B"/>
    <w:rsid w:val="00352E7F"/>
    <w:rsid w:val="0036127E"/>
    <w:rsid w:val="00395D9F"/>
    <w:rsid w:val="003C31F1"/>
    <w:rsid w:val="0046686D"/>
    <w:rsid w:val="0049059C"/>
    <w:rsid w:val="004B2BB0"/>
    <w:rsid w:val="004B3BFE"/>
    <w:rsid w:val="004B4D27"/>
    <w:rsid w:val="005271DF"/>
    <w:rsid w:val="0057643B"/>
    <w:rsid w:val="005A16C1"/>
    <w:rsid w:val="005A4FA6"/>
    <w:rsid w:val="005C4731"/>
    <w:rsid w:val="005D2C89"/>
    <w:rsid w:val="005D3DAF"/>
    <w:rsid w:val="00601164"/>
    <w:rsid w:val="00605273"/>
    <w:rsid w:val="00614239"/>
    <w:rsid w:val="00630832"/>
    <w:rsid w:val="00633086"/>
    <w:rsid w:val="006445C5"/>
    <w:rsid w:val="006C0BDC"/>
    <w:rsid w:val="0070056A"/>
    <w:rsid w:val="007158B8"/>
    <w:rsid w:val="00721D74"/>
    <w:rsid w:val="00744352"/>
    <w:rsid w:val="00757A6B"/>
    <w:rsid w:val="00760301"/>
    <w:rsid w:val="007704E3"/>
    <w:rsid w:val="007749F0"/>
    <w:rsid w:val="00791113"/>
    <w:rsid w:val="007A5D9D"/>
    <w:rsid w:val="007D3CB1"/>
    <w:rsid w:val="007D73FD"/>
    <w:rsid w:val="007E2771"/>
    <w:rsid w:val="007E4CCF"/>
    <w:rsid w:val="00803A5A"/>
    <w:rsid w:val="00811D5F"/>
    <w:rsid w:val="00820F52"/>
    <w:rsid w:val="00825A22"/>
    <w:rsid w:val="00830E34"/>
    <w:rsid w:val="00840983"/>
    <w:rsid w:val="00840CA3"/>
    <w:rsid w:val="0088143E"/>
    <w:rsid w:val="008A4210"/>
    <w:rsid w:val="008B33EC"/>
    <w:rsid w:val="008C3FF4"/>
    <w:rsid w:val="008C49EB"/>
    <w:rsid w:val="008D0AC0"/>
    <w:rsid w:val="008E684B"/>
    <w:rsid w:val="009174A2"/>
    <w:rsid w:val="0092077D"/>
    <w:rsid w:val="009210A5"/>
    <w:rsid w:val="00951738"/>
    <w:rsid w:val="00983470"/>
    <w:rsid w:val="00987269"/>
    <w:rsid w:val="009923DA"/>
    <w:rsid w:val="00997EA8"/>
    <w:rsid w:val="009C1630"/>
    <w:rsid w:val="009C212F"/>
    <w:rsid w:val="009F402A"/>
    <w:rsid w:val="00A430AE"/>
    <w:rsid w:val="00A8760E"/>
    <w:rsid w:val="00AB5424"/>
    <w:rsid w:val="00AE5FB8"/>
    <w:rsid w:val="00AF035A"/>
    <w:rsid w:val="00B3541D"/>
    <w:rsid w:val="00B47729"/>
    <w:rsid w:val="00B6534A"/>
    <w:rsid w:val="00B73E04"/>
    <w:rsid w:val="00B765C7"/>
    <w:rsid w:val="00BA09BB"/>
    <w:rsid w:val="00BA1B5B"/>
    <w:rsid w:val="00BC0272"/>
    <w:rsid w:val="00BF42B3"/>
    <w:rsid w:val="00C0077E"/>
    <w:rsid w:val="00C00C23"/>
    <w:rsid w:val="00C1755F"/>
    <w:rsid w:val="00C20100"/>
    <w:rsid w:val="00C201A2"/>
    <w:rsid w:val="00C25D69"/>
    <w:rsid w:val="00C653A0"/>
    <w:rsid w:val="00C66CAC"/>
    <w:rsid w:val="00CE4B37"/>
    <w:rsid w:val="00D2141C"/>
    <w:rsid w:val="00D351BF"/>
    <w:rsid w:val="00D5284D"/>
    <w:rsid w:val="00D554D6"/>
    <w:rsid w:val="00D86AA0"/>
    <w:rsid w:val="00D87A30"/>
    <w:rsid w:val="00DB1A8B"/>
    <w:rsid w:val="00E03E69"/>
    <w:rsid w:val="00E1736E"/>
    <w:rsid w:val="00E32EEE"/>
    <w:rsid w:val="00E34799"/>
    <w:rsid w:val="00E40618"/>
    <w:rsid w:val="00E45EA5"/>
    <w:rsid w:val="00E56576"/>
    <w:rsid w:val="00E747C5"/>
    <w:rsid w:val="00E748C5"/>
    <w:rsid w:val="00EA5080"/>
    <w:rsid w:val="00EB25CD"/>
    <w:rsid w:val="00EB49A8"/>
    <w:rsid w:val="00EF74D2"/>
    <w:rsid w:val="00F850D2"/>
    <w:rsid w:val="00FD3E96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0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5FB8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5FB8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ConsNonformat">
    <w:name w:val="ConsNonformat"/>
    <w:rsid w:val="00D87A30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basedOn w:val="a0"/>
    <w:uiPriority w:val="99"/>
    <w:unhideWhenUsed/>
    <w:rsid w:val="00D87A30"/>
    <w:rPr>
      <w:color w:val="0000FF" w:themeColor="hyperlink"/>
      <w:u w:val="single"/>
    </w:rPr>
  </w:style>
  <w:style w:type="paragraph" w:customStyle="1" w:styleId="ConsNormal">
    <w:name w:val="ConsNormal"/>
    <w:rsid w:val="007E277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header"/>
    <w:basedOn w:val="a"/>
    <w:link w:val="a6"/>
    <w:uiPriority w:val="99"/>
    <w:unhideWhenUsed/>
    <w:rsid w:val="0083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E3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3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E34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30E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830E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5FB8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5FB8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ConsNonformat">
    <w:name w:val="ConsNonformat"/>
    <w:rsid w:val="00D87A30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basedOn w:val="a0"/>
    <w:uiPriority w:val="99"/>
    <w:unhideWhenUsed/>
    <w:rsid w:val="00D87A30"/>
    <w:rPr>
      <w:color w:val="0000FF" w:themeColor="hyperlink"/>
      <w:u w:val="single"/>
    </w:rPr>
  </w:style>
  <w:style w:type="paragraph" w:customStyle="1" w:styleId="ConsNormal">
    <w:name w:val="ConsNormal"/>
    <w:rsid w:val="007E2771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header"/>
    <w:basedOn w:val="a"/>
    <w:link w:val="a6"/>
    <w:uiPriority w:val="99"/>
    <w:unhideWhenUsed/>
    <w:rsid w:val="0083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E3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30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E34"/>
    <w:rPr>
      <w:sz w:val="22"/>
      <w:szCs w:val="22"/>
      <w:lang w:eastAsia="en-US"/>
    </w:rPr>
  </w:style>
  <w:style w:type="table" w:styleId="a9">
    <w:name w:val="Table Grid"/>
    <w:basedOn w:val="a1"/>
    <w:uiPriority w:val="39"/>
    <w:rsid w:val="00830E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830E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bitr676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FreeUser</cp:lastModifiedBy>
  <cp:revision>2</cp:revision>
  <cp:lastPrinted>2018-07-10T11:24:00Z</cp:lastPrinted>
  <dcterms:created xsi:type="dcterms:W3CDTF">2021-09-13T12:13:00Z</dcterms:created>
  <dcterms:modified xsi:type="dcterms:W3CDTF">2021-09-13T12:13:00Z</dcterms:modified>
</cp:coreProperties>
</file>