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330A7757" w:rsidR="00140A0A" w:rsidRDefault="000B0AA0" w:rsidP="00D6354E">
      <w:pPr>
        <w:spacing w:before="120" w:after="120"/>
        <w:jc w:val="both"/>
        <w:rPr>
          <w:color w:val="000000"/>
        </w:rPr>
      </w:pPr>
      <w:proofErr w:type="gramStart"/>
      <w:r w:rsidRPr="000B0AA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0AA0">
        <w:rPr>
          <w:color w:val="000000"/>
        </w:rPr>
        <w:t>Гривцова</w:t>
      </w:r>
      <w:proofErr w:type="spellEnd"/>
      <w:r w:rsidRPr="000B0AA0">
        <w:rPr>
          <w:color w:val="000000"/>
        </w:rPr>
        <w:t>, д. 5, лит.</w:t>
      </w:r>
      <w:proofErr w:type="gramEnd"/>
      <w:r w:rsidRPr="000B0AA0">
        <w:rPr>
          <w:color w:val="000000"/>
        </w:rPr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0B0AA0">
        <w:rPr>
          <w:color w:val="000000"/>
        </w:rPr>
        <w:t xml:space="preserve"> Б</w:t>
      </w:r>
      <w:proofErr w:type="gramEnd"/>
      <w:r w:rsidRPr="000B0AA0">
        <w:rPr>
          <w:color w:val="000000"/>
        </w:rPr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0B0AA0">
        <w:rPr>
          <w:color w:val="000000"/>
        </w:rPr>
        <w:t xml:space="preserve">адрес регистрации: 101000, г. Москва, </w:t>
      </w:r>
      <w:proofErr w:type="spellStart"/>
      <w:r w:rsidRPr="000B0AA0">
        <w:rPr>
          <w:color w:val="000000"/>
        </w:rPr>
        <w:t>Лубянский</w:t>
      </w:r>
      <w:proofErr w:type="spellEnd"/>
      <w:r w:rsidRPr="000B0AA0">
        <w:rPr>
          <w:color w:val="000000"/>
        </w:rPr>
        <w:t xml:space="preserve"> </w:t>
      </w:r>
      <w:proofErr w:type="spellStart"/>
      <w:r w:rsidRPr="000B0AA0">
        <w:rPr>
          <w:color w:val="000000"/>
        </w:rPr>
        <w:t>пр</w:t>
      </w:r>
      <w:proofErr w:type="spellEnd"/>
      <w:r w:rsidRPr="000B0AA0">
        <w:rPr>
          <w:color w:val="000000"/>
        </w:rPr>
        <w:t>-д, д. 27/1, стр. 1, ИНН 8605000586, ОГРН 1028600001770)</w:t>
      </w:r>
      <w:r w:rsidR="00D4500B" w:rsidRPr="00D4500B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4500B" w:rsidRPr="00D4500B">
        <w:t>сообщает, что по итогам электронны</w:t>
      </w:r>
      <w:bookmarkStart w:id="0" w:name="_GoBack"/>
      <w:bookmarkEnd w:id="0"/>
      <w:r w:rsidR="00D4500B" w:rsidRPr="00D4500B">
        <w:t xml:space="preserve">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(</w:t>
      </w:r>
      <w:r w:rsidRPr="000B0AA0">
        <w:t>сообщение № 2030068821 в газете АО «Коммерсантъ» от 13.02.2021 №26(6988)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9273F0">
        <w:t>02</w:t>
      </w:r>
      <w:r w:rsidR="00D4500B" w:rsidRPr="00D4500B">
        <w:t>.</w:t>
      </w:r>
      <w:r w:rsidR="009273F0">
        <w:t>09</w:t>
      </w:r>
      <w:r w:rsidR="00D4500B" w:rsidRPr="00D4500B">
        <w:t>.2021 г. по</w:t>
      </w:r>
      <w:proofErr w:type="gramEnd"/>
      <w:r w:rsidR="00D4500B" w:rsidRPr="00D4500B">
        <w:t xml:space="preserve"> </w:t>
      </w:r>
      <w:r w:rsidR="009273F0">
        <w:t>11</w:t>
      </w:r>
      <w:r w:rsidR="00D4500B" w:rsidRPr="00D4500B">
        <w:t>.</w:t>
      </w:r>
      <w:r w:rsidR="009273F0">
        <w:t>09</w:t>
      </w:r>
      <w:r w:rsidR="00D4500B" w:rsidRPr="00D4500B">
        <w:t>.2021 г.,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73F0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63DB22B" w:rsidR="009273F0" w:rsidRPr="009273F0" w:rsidRDefault="009273F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070B247" w:rsidR="009273F0" w:rsidRPr="009273F0" w:rsidRDefault="009273F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2021-9540/45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AED2ED5" w:rsidR="009273F0" w:rsidRPr="009273F0" w:rsidRDefault="009273F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FCEC764" w:rsidR="009273F0" w:rsidRPr="009273F0" w:rsidRDefault="009273F0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19 799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E056F03" w:rsidR="009273F0" w:rsidRPr="009273F0" w:rsidRDefault="009273F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3F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Сковородин</w:t>
            </w:r>
            <w:proofErr w:type="spellEnd"/>
            <w:r w:rsidRPr="009273F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Геннадий Борисович</w:t>
            </w:r>
          </w:p>
        </w:tc>
      </w:tr>
      <w:tr w:rsidR="009273F0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11809FC8" w:rsidR="009273F0" w:rsidRPr="009273F0" w:rsidRDefault="009273F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0E7E7F65" w:rsidR="009273F0" w:rsidRPr="009273F0" w:rsidRDefault="009273F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2021-9541/45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25EA00F6" w:rsidR="009273F0" w:rsidRPr="009273F0" w:rsidRDefault="009273F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14195019" w:rsidR="009273F0" w:rsidRPr="009273F0" w:rsidRDefault="009273F0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25 299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27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622DF343" w:rsidR="009273F0" w:rsidRPr="009273F0" w:rsidRDefault="009273F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9273F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Сковородин</w:t>
            </w:r>
            <w:proofErr w:type="spellEnd"/>
            <w:r w:rsidRPr="009273F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Геннадий Борисович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2018-08-16T08:59:00Z</dcterms:created>
  <dcterms:modified xsi:type="dcterms:W3CDTF">2021-09-15T09:04:00Z</dcterms:modified>
</cp:coreProperties>
</file>