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BFF4" w14:textId="0F9D055A" w:rsidR="004C2F6C" w:rsidRDefault="00A5688D" w:rsidP="002E1B2C">
      <w:pPr>
        <w:ind w:firstLine="708"/>
        <w:jc w:val="both"/>
      </w:pPr>
      <w:r>
        <w:t>На основании сведений из домовой книги, полученных от Банка «ТРАСТ» (ПАО)</w:t>
      </w:r>
      <w:r w:rsidR="002E1B2C">
        <w:t>,</w:t>
      </w:r>
      <w:r>
        <w:t xml:space="preserve"> </w:t>
      </w:r>
      <w:r w:rsidR="002E1B2C">
        <w:t xml:space="preserve">                                  АО</w:t>
      </w:r>
      <w:r w:rsidR="00E32927">
        <w:t xml:space="preserve"> «Российский аукционный дом» сообщает об отсутствии зарегистрированных лиц в квартирах </w:t>
      </w:r>
      <w:r w:rsidR="002E1B2C">
        <w:t xml:space="preserve">               </w:t>
      </w:r>
      <w:r w:rsidR="00E32927">
        <w:t xml:space="preserve">№ </w:t>
      </w:r>
      <w:r w:rsidR="00AC1442">
        <w:t xml:space="preserve">3, № 33, № 47, № 58, № </w:t>
      </w:r>
      <w:r>
        <w:t>61, № 62, № 63, № 66, № 67, № 71, № 72, № 75, № 76, № 85, № 86, № 219, № 243, № 251, № 255, № 259, № 275, № 278, № 279, № 319, № 322, № 326</w:t>
      </w:r>
      <w:r w:rsidR="002E1B2C">
        <w:t xml:space="preserve">, расположенных по адресу: </w:t>
      </w:r>
      <w:r w:rsidR="002E1B2C" w:rsidRPr="002E1B2C">
        <w:t>г. Москва, ул. Мельникова, д.3, корп.1</w:t>
      </w:r>
      <w:r w:rsidR="002E1B2C">
        <w:t>.</w:t>
      </w:r>
    </w:p>
    <w:sectPr w:rsidR="004C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AB"/>
    <w:rsid w:val="002E1B2C"/>
    <w:rsid w:val="003C60D5"/>
    <w:rsid w:val="003F7AC3"/>
    <w:rsid w:val="00731AAB"/>
    <w:rsid w:val="00A5688D"/>
    <w:rsid w:val="00AC1442"/>
    <w:rsid w:val="00B369F5"/>
    <w:rsid w:val="00DD5A4F"/>
    <w:rsid w:val="00DF3307"/>
    <w:rsid w:val="00E3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68EC"/>
  <w15:chartTrackingRefBased/>
  <w15:docId w15:val="{5492884E-0686-4E51-BC3D-ACF2B335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BrW5VmnqjGMQoj/nuzvvO3MRybQQ9hmgvNIAT3F60EY=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UGhNKSVJbry132+wvHBV0Dq5KriM1JjysiHxTr1cEJo=</DigestValue>
    </Reference>
  </SignedInfo>
  <SignatureValue>a7OUeVTA020ZZ9CQqOS7fDRPpZURQObVV977IpKcZenhxP/pS0oRohrs9O7cEeFR
3EqkTCxiydmLOyDSqpnRNw==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YxnnnSNID+6ceRG/p1eHjAiOfO0=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gtDbpGlZaZLfscuct4KrMX8OKog=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2021-12-06T12:36:53Z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2021-12-06T12:36:53Z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Орлова Марина Михайловна</cp:lastModifiedBy>
  <cp:revision>2</cp:revision>
  <dcterms:created xsi:type="dcterms:W3CDTF">2021-12-06T12:01:00Z</dcterms:created>
  <dcterms:modified xsi:type="dcterms:W3CDTF">2021-12-06T12:22:00Z</dcterms:modified>
</cp:coreProperties>
</file>