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9769F" w14:textId="77777777" w:rsidR="00A779A8" w:rsidRPr="00275166" w:rsidRDefault="00A779A8" w:rsidP="00275166">
      <w:pPr>
        <w:ind w:firstLine="709"/>
        <w:jc w:val="center"/>
        <w:rPr>
          <w:rFonts w:ascii="Segoe UI Light" w:hAnsi="Segoe UI Light" w:cs="Segoe UI Light"/>
          <w:b/>
          <w:sz w:val="20"/>
        </w:rPr>
      </w:pPr>
    </w:p>
    <w:p w14:paraId="66388022" w14:textId="77777777" w:rsidR="00A779A8" w:rsidRPr="00275166" w:rsidRDefault="00A779A8" w:rsidP="00275166">
      <w:pPr>
        <w:ind w:firstLine="709"/>
        <w:jc w:val="center"/>
        <w:rPr>
          <w:rFonts w:ascii="Segoe UI Light" w:hAnsi="Segoe UI Light" w:cs="Segoe UI Light"/>
          <w:sz w:val="22"/>
        </w:rPr>
      </w:pPr>
      <w:r w:rsidRPr="00275166">
        <w:rPr>
          <w:rFonts w:ascii="Segoe UI Light" w:hAnsi="Segoe UI Light" w:cs="Segoe UI Light"/>
          <w:b/>
          <w:sz w:val="22"/>
        </w:rPr>
        <w:t>Договор о задатке</w:t>
      </w:r>
    </w:p>
    <w:p w14:paraId="20989868" w14:textId="77777777" w:rsidR="00A779A8" w:rsidRPr="00275166" w:rsidRDefault="00A779A8" w:rsidP="00275166">
      <w:pPr>
        <w:ind w:firstLine="709"/>
        <w:jc w:val="center"/>
        <w:rPr>
          <w:rFonts w:ascii="Segoe UI Light" w:hAnsi="Segoe UI Light" w:cs="Segoe UI Light"/>
          <w:sz w:val="22"/>
        </w:rPr>
      </w:pPr>
    </w:p>
    <w:p w14:paraId="191B9185" w14:textId="0D59E681" w:rsidR="00A779A8" w:rsidRPr="00275166" w:rsidRDefault="00036334" w:rsidP="00275166">
      <w:pPr>
        <w:tabs>
          <w:tab w:val="left" w:pos="7440"/>
          <w:tab w:val="left" w:pos="7720"/>
          <w:tab w:val="left" w:pos="8690"/>
        </w:tabs>
        <w:rPr>
          <w:rFonts w:ascii="Segoe UI Light" w:hAnsi="Segoe UI Light" w:cs="Segoe UI Light"/>
          <w:sz w:val="22"/>
        </w:rPr>
      </w:pPr>
      <w:r>
        <w:rPr>
          <w:rFonts w:ascii="Segoe UI Light" w:hAnsi="Segoe UI Light" w:cs="Segoe UI Light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24981" wp14:editId="7B4143F5">
                <wp:simplePos x="0" y="0"/>
                <wp:positionH relativeFrom="column">
                  <wp:posOffset>142875</wp:posOffset>
                </wp:positionH>
                <wp:positionV relativeFrom="paragraph">
                  <wp:posOffset>152400</wp:posOffset>
                </wp:positionV>
                <wp:extent cx="85725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E69CE9" id="Прямая соединительная линия 1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12pt" to="78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Up8gEAAO8DAAAOAAAAZHJzL2Uyb0RvYy54bWysU82O0zAQviPxDpbvNGmlwhI13cOugAOC&#10;ip+9ex27sfCfbNOkN+CM1EfgFTiAtNKyPEPyRoydNCB+JIS4WGPPfN/MfDNenbZKoh1zXhhd4vks&#10;x4hpaiqhtyV++eLBnROMfCC6ItJoVuI98/h0ffvWqrEFW5jayIo5BCTaF40tcR2CLbLM05op4mfG&#10;Mg1ObpwiAa5um1WONMCuZLbI87tZY1xlnaHMe3g9H5x4nfg5ZzQ85dyzgGSJobaQTpfOy3hm6xUp&#10;to7YWtCxDPIPVSgiNCSdqM5JIOi1E79QKUGd8YaHGTUqM5wLylIP0M08/6mb5zWxLPUC4ng7yeT/&#10;Hy19sts4JCqYHUaaKBhR96F/0x+6L93H/oD6t93X7nP3qbvqbrqr/h3Y1/17sKOzux6fD2gelWys&#10;L4DwTG/cePN246IsLXcKcSnso5QoWhfRij4QAbVpIvtpIqwNiMLjyfLeYglzo+C6v1wsY5ZsoItQ&#10;63x4yIxC0SixFDrKRQqye+zDEHoMAVwsbygoWWEvWQyW+hnjIAGkGwpKy8fOpEM7AmtTvUrNQdoU&#10;GSFcSDmB8pTyj6AxNsJYWsi/BU7RKaPRYQIqoY37XdbQHkvlQ/yx66HX2PalqfZpPEkO2Kok6PgD&#10;4tr+eE/w7/90/Q0AAP//AwBQSwMEFAAGAAgAAAAhAEjiz2zYAAAACAEAAA8AAABkcnMvZG93bnJl&#10;di54bWxMT01PhDAQvZv4H5ox8eYWCahBysasH3fR4LXQ4SO2U0K7LP57Z096mryPvHmv3G/OihWX&#10;MHlScLtLQCB13kw0KPj8eL15ABGiJqOtJ1TwgwH21eVFqQvjT/SOax0HwSEUCq1gjHEupAzdiE6H&#10;nZ+RWOv94nRkuAzSLPrE4c7KNEnupNMT8YdRz3gYsfuuj06Bfemzpo3D4c02z/4rW+u86Wulrq+2&#10;p0cQEbf4Z4Zzfa4OFXdq/ZFMEFZBmubs5JvxpLOe3zPRMpHnIKtS/h9Q/QIAAP//AwBQSwECLQAU&#10;AAYACAAAACEAtoM4kv4AAADhAQAAEwAAAAAAAAAAAAAAAAAAAAAAW0NvbnRlbnRfVHlwZXNdLnht&#10;bFBLAQItABQABgAIAAAAIQA4/SH/1gAAAJQBAAALAAAAAAAAAAAAAAAAAC8BAABfcmVscy8ucmVs&#10;c1BLAQItABQABgAIAAAAIQAUahUp8gEAAO8DAAAOAAAAAAAAAAAAAAAAAC4CAABkcnMvZTJvRG9j&#10;LnhtbFBLAQItABQABgAIAAAAIQBI4s9s2AAAAAgBAAAPAAAAAAAAAAAAAAAAAEwEAABkcnMvZG93&#10;bnJldi54bWxQSwUGAAAAAAQABADzAAAAUQUAAAAA&#10;" strokecolor="black [3040]"/>
            </w:pict>
          </mc:Fallback>
        </mc:AlternateContent>
      </w:r>
      <w:r w:rsidR="00A779A8" w:rsidRPr="00275166">
        <w:rPr>
          <w:rFonts w:ascii="Segoe UI Light" w:hAnsi="Segoe UI Light" w:cs="Segoe UI Light"/>
          <w:sz w:val="22"/>
        </w:rPr>
        <w:t xml:space="preserve">г.                                                                     </w:t>
      </w:r>
      <w:r w:rsidR="00275166">
        <w:rPr>
          <w:rFonts w:ascii="Segoe UI Light" w:hAnsi="Segoe UI Light" w:cs="Segoe UI Light"/>
          <w:sz w:val="22"/>
        </w:rPr>
        <w:t xml:space="preserve"> </w:t>
      </w:r>
      <w:r w:rsidR="00A779A8" w:rsidRPr="00275166">
        <w:rPr>
          <w:rFonts w:ascii="Segoe UI Light" w:hAnsi="Segoe UI Light" w:cs="Segoe UI Light"/>
          <w:sz w:val="22"/>
        </w:rPr>
        <w:t xml:space="preserve">             </w:t>
      </w:r>
      <w:r w:rsidR="00F96F7F" w:rsidRPr="00275166">
        <w:rPr>
          <w:rFonts w:ascii="Segoe UI Light" w:hAnsi="Segoe UI Light" w:cs="Segoe UI Light"/>
          <w:sz w:val="22"/>
        </w:rPr>
        <w:t xml:space="preserve">                   </w:t>
      </w:r>
      <w:r w:rsidR="00397CD5">
        <w:rPr>
          <w:rFonts w:ascii="Segoe UI Light" w:hAnsi="Segoe UI Light" w:cs="Segoe UI Light"/>
          <w:sz w:val="22"/>
        </w:rPr>
        <w:t xml:space="preserve">                 </w:t>
      </w:r>
      <w:r w:rsidR="00F96F7F" w:rsidRPr="00275166">
        <w:rPr>
          <w:rFonts w:ascii="Segoe UI Light" w:hAnsi="Segoe UI Light" w:cs="Segoe UI Light"/>
          <w:sz w:val="22"/>
        </w:rPr>
        <w:t xml:space="preserve"> </w:t>
      </w:r>
      <w:r>
        <w:rPr>
          <w:rFonts w:ascii="Segoe UI Light" w:hAnsi="Segoe UI Light" w:cs="Segoe UI Light"/>
          <w:sz w:val="22"/>
        </w:rPr>
        <w:t xml:space="preserve">     </w:t>
      </w:r>
      <w:r w:rsidR="00397CD5">
        <w:rPr>
          <w:rFonts w:ascii="Segoe UI Light" w:hAnsi="Segoe UI Light" w:cs="Segoe UI Light"/>
          <w:sz w:val="22"/>
        </w:rPr>
        <w:t xml:space="preserve"> </w:t>
      </w:r>
      <w:r>
        <w:rPr>
          <w:rFonts w:ascii="Segoe UI Light" w:hAnsi="Segoe UI Light" w:cs="Segoe UI Light"/>
          <w:noProof/>
          <w:sz w:val="22"/>
        </w:rPr>
        <w:drawing>
          <wp:inline distT="0" distB="0" distL="0" distR="0" wp14:anchorId="375BFF35" wp14:editId="30EAA0CC">
            <wp:extent cx="871855" cy="184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97CD5">
        <w:rPr>
          <w:rFonts w:ascii="Segoe UI Light" w:hAnsi="Segoe UI Light" w:cs="Segoe UI Light"/>
          <w:sz w:val="22"/>
        </w:rPr>
        <w:t>.</w:t>
      </w:r>
      <w:r w:rsidR="00FE1D58" w:rsidRPr="00275166">
        <w:rPr>
          <w:rFonts w:ascii="Segoe UI Light" w:hAnsi="Segoe UI Light" w:cs="Segoe UI Light"/>
          <w:sz w:val="22"/>
        </w:rPr>
        <w:t>202</w:t>
      </w:r>
      <w:r w:rsidR="007010D2">
        <w:rPr>
          <w:rFonts w:ascii="Segoe UI Light" w:hAnsi="Segoe UI Light" w:cs="Segoe UI Light"/>
          <w:sz w:val="22"/>
        </w:rPr>
        <w:t xml:space="preserve">__ </w:t>
      </w:r>
      <w:r w:rsidR="00A779A8" w:rsidRPr="00275166">
        <w:rPr>
          <w:rFonts w:ascii="Segoe UI Light" w:hAnsi="Segoe UI Light" w:cs="Segoe UI Light"/>
          <w:sz w:val="22"/>
        </w:rPr>
        <w:t>г.</w:t>
      </w:r>
    </w:p>
    <w:p w14:paraId="51AA5695" w14:textId="77777777" w:rsidR="00A779A8" w:rsidRPr="00275166" w:rsidRDefault="00A779A8" w:rsidP="00275166">
      <w:pPr>
        <w:ind w:firstLine="709"/>
        <w:jc w:val="both"/>
        <w:rPr>
          <w:rFonts w:ascii="Segoe UI Light" w:hAnsi="Segoe UI Light" w:cs="Segoe UI Light"/>
          <w:sz w:val="22"/>
        </w:rPr>
      </w:pPr>
    </w:p>
    <w:p w14:paraId="0EC885F9" w14:textId="1A3BDF3A" w:rsidR="00A779A8" w:rsidRPr="00275166" w:rsidRDefault="00A779A8" w:rsidP="00F7466F">
      <w:pPr>
        <w:ind w:firstLine="709"/>
        <w:jc w:val="both"/>
        <w:rPr>
          <w:rFonts w:ascii="Segoe UI Light" w:hAnsi="Segoe UI Light" w:cs="Segoe UI Light"/>
          <w:sz w:val="22"/>
        </w:rPr>
      </w:pPr>
      <w:r w:rsidRPr="00275166">
        <w:rPr>
          <w:rFonts w:ascii="Segoe UI Light" w:hAnsi="Segoe UI Light" w:cs="Segoe UI Light"/>
          <w:sz w:val="22"/>
        </w:rPr>
        <w:t xml:space="preserve">Стороны: </w:t>
      </w:r>
      <w:r w:rsidR="009C4495" w:rsidRPr="00275166">
        <w:rPr>
          <w:rFonts w:ascii="Segoe UI Light" w:hAnsi="Segoe UI Light" w:cs="Segoe UI Light"/>
          <w:sz w:val="22"/>
        </w:rPr>
        <w:t xml:space="preserve"> </w:t>
      </w:r>
      <w:r w:rsidR="00397CD5" w:rsidRPr="00397CD5">
        <w:rPr>
          <w:rFonts w:ascii="Segoe UI Light" w:hAnsi="Segoe UI Light" w:cs="Segoe UI Light"/>
          <w:sz w:val="22"/>
        </w:rPr>
        <w:t xml:space="preserve">Общество с ограниченной ответственностью </w:t>
      </w:r>
      <w:bookmarkStart w:id="0" w:name="_Hlk80191266"/>
      <w:r w:rsidR="00397CD5" w:rsidRPr="00397CD5">
        <w:rPr>
          <w:rFonts w:ascii="Segoe UI Light" w:hAnsi="Segoe UI Light" w:cs="Segoe UI Light"/>
          <w:sz w:val="22"/>
        </w:rPr>
        <w:t>«</w:t>
      </w:r>
      <w:proofErr w:type="spellStart"/>
      <w:r w:rsidR="00397CD5" w:rsidRPr="00397CD5">
        <w:rPr>
          <w:rFonts w:ascii="Segoe UI Light" w:hAnsi="Segoe UI Light" w:cs="Segoe UI Light"/>
          <w:sz w:val="22"/>
        </w:rPr>
        <w:t>Рентформгрупп</w:t>
      </w:r>
      <w:proofErr w:type="spellEnd"/>
      <w:r w:rsidR="00397CD5" w:rsidRPr="00397CD5">
        <w:rPr>
          <w:rFonts w:ascii="Segoe UI Light" w:hAnsi="Segoe UI Light" w:cs="Segoe UI Light"/>
          <w:sz w:val="22"/>
        </w:rPr>
        <w:t>»</w:t>
      </w:r>
      <w:r w:rsidR="00275166" w:rsidRPr="00275166">
        <w:rPr>
          <w:rFonts w:ascii="Segoe UI Light" w:hAnsi="Segoe UI Light" w:cs="Segoe UI Light"/>
          <w:sz w:val="22"/>
        </w:rPr>
        <w:t xml:space="preserve"> </w:t>
      </w:r>
      <w:bookmarkEnd w:id="0"/>
      <w:r w:rsidR="00C75157" w:rsidRPr="00275166">
        <w:rPr>
          <w:rFonts w:ascii="Segoe UI Light" w:hAnsi="Segoe UI Light" w:cs="Segoe UI Light"/>
          <w:sz w:val="22"/>
        </w:rPr>
        <w:t xml:space="preserve">(сокращенное наименование: </w:t>
      </w:r>
      <w:r w:rsidR="002040CC" w:rsidRPr="00275166">
        <w:rPr>
          <w:rFonts w:ascii="Segoe UI Light" w:hAnsi="Segoe UI Light" w:cs="Segoe UI Light"/>
          <w:sz w:val="22"/>
        </w:rPr>
        <w:t>ООО</w:t>
      </w:r>
      <w:r w:rsidR="00C75157" w:rsidRPr="00275166">
        <w:rPr>
          <w:rFonts w:ascii="Segoe UI Light" w:hAnsi="Segoe UI Light" w:cs="Segoe UI Light"/>
          <w:sz w:val="22"/>
        </w:rPr>
        <w:t xml:space="preserve"> </w:t>
      </w:r>
      <w:r w:rsidR="00397CD5" w:rsidRPr="00397CD5">
        <w:rPr>
          <w:rFonts w:ascii="Segoe UI Light" w:hAnsi="Segoe UI Light" w:cs="Segoe UI Light"/>
          <w:sz w:val="22"/>
        </w:rPr>
        <w:t>«</w:t>
      </w:r>
      <w:proofErr w:type="spellStart"/>
      <w:r w:rsidR="00397CD5" w:rsidRPr="00397CD5">
        <w:rPr>
          <w:rFonts w:ascii="Segoe UI Light" w:hAnsi="Segoe UI Light" w:cs="Segoe UI Light"/>
          <w:sz w:val="22"/>
        </w:rPr>
        <w:t>Рентформгрупп</w:t>
      </w:r>
      <w:proofErr w:type="spellEnd"/>
      <w:r w:rsidR="00397CD5" w:rsidRPr="00397CD5">
        <w:rPr>
          <w:rFonts w:ascii="Segoe UI Light" w:hAnsi="Segoe UI Light" w:cs="Segoe UI Light"/>
          <w:sz w:val="22"/>
        </w:rPr>
        <w:t>»</w:t>
      </w:r>
      <w:r w:rsidR="00397CD5">
        <w:rPr>
          <w:rFonts w:ascii="Segoe UI Light" w:hAnsi="Segoe UI Light" w:cs="Segoe UI Light"/>
          <w:sz w:val="22"/>
        </w:rPr>
        <w:t xml:space="preserve"> </w:t>
      </w:r>
      <w:r w:rsidR="00DB0447" w:rsidRPr="00275166">
        <w:rPr>
          <w:rFonts w:ascii="Segoe UI Light" w:hAnsi="Segoe UI Light" w:cs="Segoe UI Light"/>
          <w:sz w:val="22"/>
        </w:rPr>
        <w:t xml:space="preserve">- </w:t>
      </w:r>
      <w:r w:rsidRPr="00275166">
        <w:rPr>
          <w:rFonts w:ascii="Segoe UI Light" w:hAnsi="Segoe UI Light" w:cs="Segoe UI Light"/>
          <w:sz w:val="22"/>
        </w:rPr>
        <w:t xml:space="preserve">далее Должник) </w:t>
      </w:r>
      <w:r w:rsidR="00907A13" w:rsidRPr="00275166">
        <w:rPr>
          <w:rFonts w:ascii="Segoe UI Light" w:hAnsi="Segoe UI Light" w:cs="Segoe UI Light"/>
          <w:sz w:val="22"/>
        </w:rPr>
        <w:t>в лице</w:t>
      </w:r>
      <w:r w:rsidRPr="00275166">
        <w:rPr>
          <w:rFonts w:ascii="Segoe UI Light" w:hAnsi="Segoe UI Light" w:cs="Segoe UI Light"/>
          <w:sz w:val="22"/>
        </w:rPr>
        <w:t xml:space="preserve"> конкурсн</w:t>
      </w:r>
      <w:r w:rsidR="00907A13" w:rsidRPr="00275166">
        <w:rPr>
          <w:rFonts w:ascii="Segoe UI Light" w:hAnsi="Segoe UI Light" w:cs="Segoe UI Light"/>
          <w:sz w:val="22"/>
        </w:rPr>
        <w:t>ого</w:t>
      </w:r>
      <w:r w:rsidRPr="00275166">
        <w:rPr>
          <w:rFonts w:ascii="Segoe UI Light" w:hAnsi="Segoe UI Light" w:cs="Segoe UI Light"/>
          <w:sz w:val="22"/>
        </w:rPr>
        <w:t xml:space="preserve"> управляющ</w:t>
      </w:r>
      <w:r w:rsidR="00907A13" w:rsidRPr="00275166">
        <w:rPr>
          <w:rFonts w:ascii="Segoe UI Light" w:hAnsi="Segoe UI Light" w:cs="Segoe UI Light"/>
          <w:sz w:val="22"/>
        </w:rPr>
        <w:t>его</w:t>
      </w:r>
      <w:r w:rsidRPr="00275166">
        <w:rPr>
          <w:rFonts w:ascii="Segoe UI Light" w:hAnsi="Segoe UI Light" w:cs="Segoe UI Light"/>
          <w:sz w:val="22"/>
        </w:rPr>
        <w:t xml:space="preserve"> </w:t>
      </w:r>
      <w:r w:rsidR="00932662" w:rsidRPr="00275166">
        <w:rPr>
          <w:rFonts w:ascii="Segoe UI Light" w:hAnsi="Segoe UI Light" w:cs="Segoe UI Light"/>
          <w:sz w:val="22"/>
        </w:rPr>
        <w:t>Суховой Оксаны Николаевны</w:t>
      </w:r>
      <w:r w:rsidR="00907A13" w:rsidRPr="00275166">
        <w:rPr>
          <w:rFonts w:ascii="Segoe UI Light" w:hAnsi="Segoe UI Light" w:cs="Segoe UI Light"/>
          <w:sz w:val="22"/>
        </w:rPr>
        <w:t>, действующе</w:t>
      </w:r>
      <w:r w:rsidR="00932662" w:rsidRPr="00275166">
        <w:rPr>
          <w:rFonts w:ascii="Segoe UI Light" w:hAnsi="Segoe UI Light" w:cs="Segoe UI Light"/>
          <w:sz w:val="22"/>
        </w:rPr>
        <w:t>й</w:t>
      </w:r>
      <w:r w:rsidR="00FE1D58" w:rsidRPr="00275166">
        <w:rPr>
          <w:rFonts w:ascii="Segoe UI Light" w:hAnsi="Segoe UI Light" w:cs="Segoe UI Light"/>
          <w:sz w:val="22"/>
        </w:rPr>
        <w:t xml:space="preserve"> на основании </w:t>
      </w:r>
      <w:r w:rsidR="00536C77" w:rsidRPr="00275166">
        <w:rPr>
          <w:rFonts w:ascii="Segoe UI Light" w:hAnsi="Segoe UI Light" w:cs="Segoe UI Light"/>
          <w:sz w:val="22"/>
        </w:rPr>
        <w:t>Р</w:t>
      </w:r>
      <w:r w:rsidR="00FE1D58" w:rsidRPr="00275166">
        <w:rPr>
          <w:rFonts w:ascii="Segoe UI Light" w:hAnsi="Segoe UI Light" w:cs="Segoe UI Light"/>
          <w:sz w:val="22"/>
        </w:rPr>
        <w:t>ешения</w:t>
      </w:r>
      <w:r w:rsidR="00907A13" w:rsidRPr="00275166">
        <w:rPr>
          <w:rFonts w:ascii="Segoe UI Light" w:hAnsi="Segoe UI Light" w:cs="Segoe UI Light"/>
          <w:sz w:val="22"/>
        </w:rPr>
        <w:t xml:space="preserve"> Арбитражного </w:t>
      </w:r>
      <w:r w:rsidR="004C1A7C" w:rsidRPr="004C1A7C">
        <w:rPr>
          <w:rFonts w:ascii="Segoe UI Light" w:hAnsi="Segoe UI Light" w:cs="Segoe UI Light"/>
          <w:sz w:val="22"/>
        </w:rPr>
        <w:t>суд</w:t>
      </w:r>
      <w:r w:rsidR="004C1A7C">
        <w:rPr>
          <w:rFonts w:ascii="Segoe UI Light" w:hAnsi="Segoe UI Light" w:cs="Segoe UI Light"/>
          <w:sz w:val="22"/>
        </w:rPr>
        <w:t>а</w:t>
      </w:r>
      <w:r w:rsidR="004C1A7C" w:rsidRPr="004C1A7C">
        <w:rPr>
          <w:rFonts w:ascii="Segoe UI Light" w:hAnsi="Segoe UI Light" w:cs="Segoe UI Light"/>
          <w:sz w:val="22"/>
        </w:rPr>
        <w:t xml:space="preserve"> Иркутской области</w:t>
      </w:r>
      <w:r w:rsidR="004C1A7C">
        <w:rPr>
          <w:rFonts w:ascii="Segoe UI Light" w:hAnsi="Segoe UI Light" w:cs="Segoe UI Light"/>
          <w:sz w:val="22"/>
        </w:rPr>
        <w:t xml:space="preserve"> </w:t>
      </w:r>
      <w:r w:rsidR="00907A13" w:rsidRPr="00275166">
        <w:rPr>
          <w:rFonts w:ascii="Segoe UI Light" w:hAnsi="Segoe UI Light" w:cs="Segoe UI Light"/>
          <w:sz w:val="22"/>
        </w:rPr>
        <w:t>от</w:t>
      </w:r>
      <w:r w:rsidR="00275166" w:rsidRPr="00275166">
        <w:rPr>
          <w:rFonts w:ascii="Segoe UI Light" w:hAnsi="Segoe UI Light" w:cs="Segoe UI Light"/>
          <w:sz w:val="22"/>
        </w:rPr>
        <w:t xml:space="preserve"> </w:t>
      </w:r>
      <w:r w:rsidR="004C1A7C" w:rsidRPr="004C1A7C">
        <w:rPr>
          <w:rFonts w:ascii="Segoe UI Light" w:hAnsi="Segoe UI Light" w:cs="Segoe UI Light"/>
          <w:sz w:val="22"/>
        </w:rPr>
        <w:t xml:space="preserve">18.07.2019 </w:t>
      </w:r>
      <w:r w:rsidR="00907A13" w:rsidRPr="00275166">
        <w:rPr>
          <w:rFonts w:ascii="Segoe UI Light" w:hAnsi="Segoe UI Light" w:cs="Segoe UI Light"/>
          <w:sz w:val="22"/>
        </w:rPr>
        <w:t>года</w:t>
      </w:r>
      <w:r w:rsidR="00DE166D" w:rsidRPr="00275166">
        <w:rPr>
          <w:rFonts w:ascii="Segoe UI Light" w:hAnsi="Segoe UI Light" w:cs="Segoe UI Light"/>
          <w:sz w:val="22"/>
        </w:rPr>
        <w:t xml:space="preserve"> по делу</w:t>
      </w:r>
      <w:r w:rsidR="00FE1D58" w:rsidRPr="00275166">
        <w:rPr>
          <w:rFonts w:ascii="Segoe UI Light" w:hAnsi="Segoe UI Light" w:cs="Segoe UI Light"/>
          <w:sz w:val="22"/>
        </w:rPr>
        <w:t xml:space="preserve"> </w:t>
      </w:r>
      <w:r w:rsidR="00937AE6" w:rsidRPr="00275166">
        <w:rPr>
          <w:rFonts w:ascii="Segoe UI Light" w:hAnsi="Segoe UI Light" w:cs="Segoe UI Light"/>
          <w:sz w:val="22"/>
        </w:rPr>
        <w:t xml:space="preserve">№ </w:t>
      </w:r>
      <w:r w:rsidR="004C1A7C" w:rsidRPr="004C1A7C">
        <w:rPr>
          <w:rFonts w:ascii="Segoe UI Light" w:hAnsi="Segoe UI Light" w:cs="Segoe UI Light"/>
          <w:sz w:val="22"/>
        </w:rPr>
        <w:t>А19-23981/2018</w:t>
      </w:r>
      <w:r w:rsidR="00DE166D" w:rsidRPr="00275166">
        <w:rPr>
          <w:rFonts w:ascii="Segoe UI Light" w:hAnsi="Segoe UI Light" w:cs="Segoe UI Light"/>
          <w:sz w:val="22"/>
        </w:rPr>
        <w:t>, именуемая</w:t>
      </w:r>
      <w:r w:rsidR="00907A13" w:rsidRPr="00275166">
        <w:rPr>
          <w:rFonts w:ascii="Segoe UI Light" w:hAnsi="Segoe UI Light" w:cs="Segoe UI Light"/>
          <w:sz w:val="22"/>
        </w:rPr>
        <w:t xml:space="preserve"> далее</w:t>
      </w:r>
      <w:r w:rsidR="00744C14" w:rsidRPr="00275166">
        <w:rPr>
          <w:rFonts w:ascii="Segoe UI Light" w:hAnsi="Segoe UI Light" w:cs="Segoe UI Light"/>
          <w:sz w:val="22"/>
        </w:rPr>
        <w:t xml:space="preserve"> </w:t>
      </w:r>
      <w:r w:rsidRPr="00275166">
        <w:rPr>
          <w:rFonts w:ascii="Segoe UI Light" w:hAnsi="Segoe UI Light" w:cs="Segoe UI Light"/>
          <w:sz w:val="22"/>
        </w:rPr>
        <w:t>«Организатор торгов» с одной стороны, и</w:t>
      </w:r>
      <w:r w:rsidRPr="00275166">
        <w:rPr>
          <w:rFonts w:ascii="Segoe UI Light" w:hAnsi="Segoe UI Light" w:cs="Segoe UI Light"/>
          <w:sz w:val="22"/>
          <w:u w:val="single"/>
        </w:rPr>
        <w:t xml:space="preserve"> _____________________________</w:t>
      </w:r>
      <w:r w:rsidR="00907A13" w:rsidRPr="00275166">
        <w:rPr>
          <w:rFonts w:ascii="Segoe UI Light" w:hAnsi="Segoe UI Light" w:cs="Segoe UI Light"/>
          <w:sz w:val="22"/>
          <w:u w:val="single"/>
        </w:rPr>
        <w:t>______________________,</w:t>
      </w:r>
      <w:r w:rsidR="00907A13" w:rsidRPr="00275166">
        <w:rPr>
          <w:rFonts w:ascii="Segoe UI Light" w:hAnsi="Segoe UI Light" w:cs="Segoe UI Light"/>
          <w:sz w:val="22"/>
        </w:rPr>
        <w:t xml:space="preserve"> именуемый</w:t>
      </w:r>
      <w:r w:rsidRPr="00275166">
        <w:rPr>
          <w:rFonts w:ascii="Segoe UI Light" w:hAnsi="Segoe UI Light" w:cs="Segoe UI Light"/>
          <w:sz w:val="22"/>
        </w:rPr>
        <w:t xml:space="preserve"> далее «Заявитель», с другой стороны, заключили настоящий договор о нижеследующем:</w:t>
      </w:r>
    </w:p>
    <w:p w14:paraId="3DC84DE4" w14:textId="77777777" w:rsidR="00A779A8" w:rsidRPr="00275166" w:rsidRDefault="00A779A8" w:rsidP="00F7466F">
      <w:pPr>
        <w:ind w:firstLine="709"/>
        <w:jc w:val="both"/>
        <w:rPr>
          <w:rFonts w:ascii="Segoe UI Light" w:hAnsi="Segoe UI Light" w:cs="Segoe UI Light"/>
          <w:sz w:val="22"/>
        </w:rPr>
      </w:pPr>
    </w:p>
    <w:p w14:paraId="4860F2A7" w14:textId="77777777" w:rsidR="00A779A8" w:rsidRPr="00275166" w:rsidRDefault="00A779A8" w:rsidP="00275166">
      <w:pPr>
        <w:ind w:firstLine="709"/>
        <w:jc w:val="center"/>
        <w:rPr>
          <w:rFonts w:ascii="Segoe UI Light" w:hAnsi="Segoe UI Light" w:cs="Segoe UI Light"/>
          <w:sz w:val="22"/>
        </w:rPr>
      </w:pPr>
      <w:r w:rsidRPr="00275166">
        <w:rPr>
          <w:rFonts w:ascii="Segoe UI Light" w:hAnsi="Segoe UI Light" w:cs="Segoe UI Light"/>
          <w:b/>
          <w:sz w:val="22"/>
        </w:rPr>
        <w:t>1. Предмет договора</w:t>
      </w:r>
    </w:p>
    <w:p w14:paraId="4A49CDCE" w14:textId="567D4FEB" w:rsidR="00A779A8" w:rsidRPr="00275166" w:rsidRDefault="00A779A8" w:rsidP="00275166">
      <w:pPr>
        <w:ind w:firstLine="709"/>
        <w:jc w:val="both"/>
        <w:rPr>
          <w:rFonts w:ascii="Segoe UI Light" w:hAnsi="Segoe UI Light" w:cs="Segoe UI Light"/>
          <w:sz w:val="22"/>
        </w:rPr>
      </w:pPr>
      <w:r w:rsidRPr="00275166">
        <w:rPr>
          <w:rFonts w:ascii="Segoe UI Light" w:hAnsi="Segoe UI Light" w:cs="Segoe UI Light"/>
          <w:sz w:val="22"/>
        </w:rPr>
        <w:t xml:space="preserve">1.1. Для участия в торгах (далее - торги, аукцион) по продаже имущества Должника, которые будут проведены и результаты которых будут подведены </w:t>
      </w:r>
      <w:r w:rsidR="007010D2">
        <w:rPr>
          <w:rFonts w:ascii="Segoe UI Light" w:hAnsi="Segoe UI Light" w:cs="Segoe UI Light"/>
          <w:sz w:val="22"/>
        </w:rPr>
        <w:t>09</w:t>
      </w:r>
      <w:r w:rsidR="003C59C3" w:rsidRPr="003C59C3">
        <w:rPr>
          <w:rFonts w:ascii="Segoe UI Light" w:hAnsi="Segoe UI Light" w:cs="Segoe UI Light"/>
          <w:sz w:val="22"/>
        </w:rPr>
        <w:t>.</w:t>
      </w:r>
      <w:r w:rsidR="007010D2">
        <w:rPr>
          <w:rFonts w:ascii="Segoe UI Light" w:hAnsi="Segoe UI Light" w:cs="Segoe UI Light"/>
          <w:sz w:val="22"/>
        </w:rPr>
        <w:t>02</w:t>
      </w:r>
      <w:r w:rsidR="003C59C3" w:rsidRPr="003C59C3">
        <w:rPr>
          <w:rFonts w:ascii="Segoe UI Light" w:hAnsi="Segoe UI Light" w:cs="Segoe UI Light"/>
          <w:sz w:val="22"/>
        </w:rPr>
        <w:t>.202</w:t>
      </w:r>
      <w:r w:rsidR="007010D2">
        <w:rPr>
          <w:rFonts w:ascii="Segoe UI Light" w:hAnsi="Segoe UI Light" w:cs="Segoe UI Light"/>
          <w:sz w:val="22"/>
        </w:rPr>
        <w:t>2</w:t>
      </w:r>
      <w:r w:rsidR="003C59C3" w:rsidRPr="003C59C3">
        <w:rPr>
          <w:rFonts w:ascii="Segoe UI Light" w:hAnsi="Segoe UI Light" w:cs="Segoe UI Light"/>
          <w:sz w:val="22"/>
        </w:rPr>
        <w:t xml:space="preserve"> </w:t>
      </w:r>
      <w:r w:rsidR="00907A13" w:rsidRPr="00275166">
        <w:rPr>
          <w:rFonts w:ascii="Segoe UI Light" w:hAnsi="Segoe UI Light" w:cs="Segoe UI Light"/>
          <w:color w:val="auto"/>
          <w:sz w:val="22"/>
        </w:rPr>
        <w:t>г</w:t>
      </w:r>
      <w:r w:rsidR="00932662" w:rsidRPr="00275166">
        <w:rPr>
          <w:rFonts w:ascii="Segoe UI Light" w:hAnsi="Segoe UI Light" w:cs="Segoe UI Light"/>
          <w:color w:val="auto"/>
          <w:sz w:val="22"/>
        </w:rPr>
        <w:t>ода</w:t>
      </w:r>
      <w:r w:rsidR="00907A13" w:rsidRPr="00275166">
        <w:rPr>
          <w:rFonts w:ascii="Segoe UI Light" w:hAnsi="Segoe UI Light" w:cs="Segoe UI Light"/>
          <w:color w:val="auto"/>
          <w:sz w:val="22"/>
        </w:rPr>
        <w:t xml:space="preserve"> </w:t>
      </w:r>
      <w:r w:rsidRPr="00275166">
        <w:rPr>
          <w:rFonts w:ascii="Segoe UI Light" w:hAnsi="Segoe UI Light" w:cs="Segoe UI Light"/>
          <w:sz w:val="22"/>
        </w:rPr>
        <w:t>(сообщение о проведении торгов опубликовано в газете «Коммерсантъ</w:t>
      </w:r>
      <w:r w:rsidR="000E35C8" w:rsidRPr="00275166">
        <w:rPr>
          <w:rFonts w:ascii="Segoe UI Light" w:hAnsi="Segoe UI Light" w:cs="Segoe UI Light"/>
          <w:sz w:val="22"/>
        </w:rPr>
        <w:t>»</w:t>
      </w:r>
      <w:r w:rsidRPr="00275166">
        <w:rPr>
          <w:rFonts w:ascii="Segoe UI Light" w:hAnsi="Segoe UI Light" w:cs="Segoe UI Light"/>
          <w:sz w:val="22"/>
        </w:rPr>
        <w:t xml:space="preserve"> и на сайте ЕФРСБ в сети Интернет). Заявитель вносит на расчетн</w:t>
      </w:r>
      <w:r w:rsidR="006D57A1" w:rsidRPr="00275166">
        <w:rPr>
          <w:rFonts w:ascii="Segoe UI Light" w:hAnsi="Segoe UI Light" w:cs="Segoe UI Light"/>
          <w:sz w:val="22"/>
        </w:rPr>
        <w:t xml:space="preserve">ый счет Должника задаток в размере </w:t>
      </w:r>
      <w:r w:rsidR="002040CC" w:rsidRPr="00275166">
        <w:rPr>
          <w:rFonts w:ascii="Segoe UI Light" w:hAnsi="Segoe UI Light" w:cs="Segoe UI Light"/>
          <w:sz w:val="22"/>
        </w:rPr>
        <w:t>1</w:t>
      </w:r>
      <w:r w:rsidR="009C4495" w:rsidRPr="00275166">
        <w:rPr>
          <w:rFonts w:ascii="Segoe UI Light" w:hAnsi="Segoe UI Light" w:cs="Segoe UI Light"/>
          <w:sz w:val="22"/>
        </w:rPr>
        <w:t>0</w:t>
      </w:r>
      <w:r w:rsidR="006D57A1" w:rsidRPr="00275166">
        <w:rPr>
          <w:rFonts w:ascii="Segoe UI Light" w:hAnsi="Segoe UI Light" w:cs="Segoe UI Light"/>
          <w:sz w:val="22"/>
        </w:rPr>
        <w:t xml:space="preserve"> (</w:t>
      </w:r>
      <w:r w:rsidR="009C4495" w:rsidRPr="00275166">
        <w:rPr>
          <w:rFonts w:ascii="Segoe UI Light" w:hAnsi="Segoe UI Light" w:cs="Segoe UI Light"/>
          <w:sz w:val="22"/>
        </w:rPr>
        <w:t>д</w:t>
      </w:r>
      <w:r w:rsidR="002040CC" w:rsidRPr="00275166">
        <w:rPr>
          <w:rFonts w:ascii="Segoe UI Light" w:hAnsi="Segoe UI Light" w:cs="Segoe UI Light"/>
          <w:sz w:val="22"/>
        </w:rPr>
        <w:t>есяти</w:t>
      </w:r>
      <w:r w:rsidR="006D57A1" w:rsidRPr="00275166">
        <w:rPr>
          <w:rFonts w:ascii="Segoe UI Light" w:hAnsi="Segoe UI Light" w:cs="Segoe UI Light"/>
          <w:sz w:val="22"/>
        </w:rPr>
        <w:t>)</w:t>
      </w:r>
      <w:r w:rsidR="00A02638" w:rsidRPr="00275166">
        <w:rPr>
          <w:rFonts w:ascii="Segoe UI Light" w:hAnsi="Segoe UI Light" w:cs="Segoe UI Light"/>
          <w:sz w:val="22"/>
        </w:rPr>
        <w:t xml:space="preserve"> % от начальной </w:t>
      </w:r>
      <w:r w:rsidR="00932662" w:rsidRPr="00275166">
        <w:rPr>
          <w:rFonts w:ascii="Segoe UI Light" w:hAnsi="Segoe UI Light" w:cs="Segoe UI Light"/>
          <w:sz w:val="22"/>
        </w:rPr>
        <w:t>цены продажи Лота</w:t>
      </w:r>
      <w:r w:rsidR="00536C77" w:rsidRPr="00275166">
        <w:rPr>
          <w:rFonts w:ascii="Segoe UI Light" w:hAnsi="Segoe UI Light" w:cs="Segoe UI Light"/>
          <w:sz w:val="22"/>
        </w:rPr>
        <w:t xml:space="preserve"> № </w:t>
      </w:r>
      <w:r w:rsidR="00C553A9">
        <w:rPr>
          <w:rFonts w:ascii="Segoe UI Light" w:hAnsi="Segoe UI Light" w:cs="Segoe UI Light"/>
          <w:sz w:val="22"/>
        </w:rPr>
        <w:t>1</w:t>
      </w:r>
      <w:r w:rsidR="00A02638" w:rsidRPr="00275166">
        <w:rPr>
          <w:rFonts w:ascii="Segoe UI Light" w:hAnsi="Segoe UI Light" w:cs="Segoe UI Light"/>
          <w:sz w:val="22"/>
        </w:rPr>
        <w:t>, на приобретение которого подана заявка Претендента</w:t>
      </w:r>
      <w:r w:rsidR="002271C3" w:rsidRPr="00275166">
        <w:rPr>
          <w:rFonts w:ascii="Segoe UI Light" w:hAnsi="Segoe UI Light" w:cs="Segoe UI Light"/>
          <w:sz w:val="22"/>
        </w:rPr>
        <w:t>.</w:t>
      </w:r>
    </w:p>
    <w:p w14:paraId="0C692936" w14:textId="77777777" w:rsidR="00A779A8" w:rsidRPr="00275166" w:rsidRDefault="00A779A8" w:rsidP="00275166">
      <w:pPr>
        <w:tabs>
          <w:tab w:val="left" w:pos="916"/>
        </w:tabs>
        <w:ind w:firstLine="709"/>
        <w:jc w:val="both"/>
        <w:rPr>
          <w:rFonts w:ascii="Segoe UI Light" w:hAnsi="Segoe UI Light" w:cs="Segoe UI Light"/>
          <w:sz w:val="22"/>
        </w:rPr>
      </w:pPr>
      <w:r w:rsidRPr="00275166">
        <w:rPr>
          <w:rFonts w:ascii="Segoe UI Light" w:hAnsi="Segoe UI Light" w:cs="Segoe UI Light"/>
          <w:sz w:val="22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</w:t>
      </w:r>
      <w:r w:rsidR="006D57A1" w:rsidRPr="00275166">
        <w:rPr>
          <w:rFonts w:ascii="Segoe UI Light" w:hAnsi="Segoe UI Light" w:cs="Segoe UI Light"/>
          <w:sz w:val="22"/>
        </w:rPr>
        <w:t>ества Должника, входящего в лот,</w:t>
      </w:r>
      <w:r w:rsidRPr="00275166">
        <w:rPr>
          <w:rFonts w:ascii="Segoe UI Light" w:hAnsi="Segoe UI Light" w:cs="Segoe UI Light"/>
          <w:sz w:val="22"/>
        </w:rPr>
        <w:t xml:space="preserve"> по оплате имущества; а </w:t>
      </w:r>
      <w:r w:rsidR="006D57A1" w:rsidRPr="00275166">
        <w:rPr>
          <w:rFonts w:ascii="Segoe UI Light" w:hAnsi="Segoe UI Light" w:cs="Segoe UI Light"/>
          <w:sz w:val="22"/>
        </w:rPr>
        <w:t>также</w:t>
      </w:r>
      <w:r w:rsidRPr="00275166">
        <w:rPr>
          <w:rFonts w:ascii="Segoe UI Light" w:hAnsi="Segoe UI Light" w:cs="Segoe UI Light"/>
          <w:sz w:val="22"/>
        </w:rPr>
        <w:t xml:space="preserve">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14:paraId="395EBA22" w14:textId="77777777" w:rsidR="00A779A8" w:rsidRPr="00275166" w:rsidRDefault="00A779A8" w:rsidP="00275166">
      <w:pPr>
        <w:tabs>
          <w:tab w:val="left" w:pos="916"/>
        </w:tabs>
        <w:ind w:firstLine="709"/>
        <w:jc w:val="center"/>
        <w:rPr>
          <w:rFonts w:ascii="Segoe UI Light" w:hAnsi="Segoe UI Light" w:cs="Segoe UI Light"/>
          <w:sz w:val="22"/>
        </w:rPr>
      </w:pPr>
    </w:p>
    <w:p w14:paraId="02178911" w14:textId="77777777" w:rsidR="00A779A8" w:rsidRPr="00275166" w:rsidRDefault="00A779A8" w:rsidP="00275166">
      <w:pPr>
        <w:ind w:firstLine="709"/>
        <w:jc w:val="center"/>
        <w:rPr>
          <w:rFonts w:ascii="Segoe UI Light" w:hAnsi="Segoe UI Light" w:cs="Segoe UI Light"/>
          <w:sz w:val="22"/>
        </w:rPr>
      </w:pPr>
      <w:r w:rsidRPr="00275166">
        <w:rPr>
          <w:rFonts w:ascii="Segoe UI Light" w:hAnsi="Segoe UI Light" w:cs="Segoe UI Light"/>
          <w:b/>
          <w:sz w:val="22"/>
        </w:rPr>
        <w:t>2. Права и обязанности сторон</w:t>
      </w:r>
    </w:p>
    <w:p w14:paraId="5BF1F511" w14:textId="38EFB9E9" w:rsidR="00A779A8" w:rsidRPr="00275166" w:rsidRDefault="00A779A8" w:rsidP="00275166">
      <w:pPr>
        <w:ind w:firstLine="709"/>
        <w:jc w:val="both"/>
        <w:rPr>
          <w:rFonts w:ascii="Segoe UI Light" w:hAnsi="Segoe UI Light" w:cs="Segoe UI Light"/>
          <w:color w:val="FF0000"/>
          <w:sz w:val="22"/>
        </w:rPr>
      </w:pPr>
      <w:r w:rsidRPr="00275166">
        <w:rPr>
          <w:rFonts w:ascii="Segoe UI Light" w:hAnsi="Segoe UI Light" w:cs="Segoe UI Light"/>
          <w:sz w:val="22"/>
        </w:rPr>
        <w:t xml:space="preserve">2.1. Обязанность Заявителя по перечислению задатка считается исполненной в момент зачисления денежных средств на </w:t>
      </w:r>
      <w:r w:rsidR="004300EC" w:rsidRPr="00275166">
        <w:rPr>
          <w:rFonts w:ascii="Segoe UI Light" w:hAnsi="Segoe UI Light" w:cs="Segoe UI Light"/>
          <w:sz w:val="22"/>
        </w:rPr>
        <w:t>счет Должника</w:t>
      </w:r>
      <w:r w:rsidRPr="00275166">
        <w:rPr>
          <w:rFonts w:ascii="Segoe UI Light" w:hAnsi="Segoe UI Light" w:cs="Segoe UI Light"/>
          <w:b/>
          <w:bCs/>
          <w:sz w:val="22"/>
        </w:rPr>
        <w:t xml:space="preserve">, </w:t>
      </w:r>
      <w:r w:rsidRPr="00275166">
        <w:rPr>
          <w:rFonts w:ascii="Segoe UI Light" w:hAnsi="Segoe UI Light" w:cs="Segoe UI Light"/>
          <w:sz w:val="22"/>
        </w:rPr>
        <w:t xml:space="preserve">в полной сумме, указанной в п.1.1 настоящего договора в срок до </w:t>
      </w:r>
      <w:r w:rsidR="00275166">
        <w:rPr>
          <w:rFonts w:ascii="Segoe UI Light" w:hAnsi="Segoe UI Light" w:cs="Segoe UI Light"/>
          <w:sz w:val="22"/>
        </w:rPr>
        <w:t>23</w:t>
      </w:r>
      <w:r w:rsidR="00C75157" w:rsidRPr="00275166">
        <w:rPr>
          <w:rFonts w:ascii="Segoe UI Light" w:hAnsi="Segoe UI Light" w:cs="Segoe UI Light"/>
          <w:sz w:val="22"/>
        </w:rPr>
        <w:t>.</w:t>
      </w:r>
      <w:r w:rsidR="00275166">
        <w:rPr>
          <w:rFonts w:ascii="Segoe UI Light" w:hAnsi="Segoe UI Light" w:cs="Segoe UI Light"/>
          <w:sz w:val="22"/>
        </w:rPr>
        <w:t>59</w:t>
      </w:r>
      <w:r w:rsidR="0094707C" w:rsidRPr="00275166">
        <w:rPr>
          <w:rFonts w:ascii="Segoe UI Light" w:hAnsi="Segoe UI Light" w:cs="Segoe UI Light"/>
          <w:sz w:val="22"/>
        </w:rPr>
        <w:t xml:space="preserve"> </w:t>
      </w:r>
      <w:r w:rsidRPr="00275166">
        <w:rPr>
          <w:rFonts w:ascii="Segoe UI Light" w:hAnsi="Segoe UI Light" w:cs="Segoe UI Light"/>
          <w:sz w:val="22"/>
        </w:rPr>
        <w:t>часов (</w:t>
      </w:r>
      <w:r w:rsidR="00C5038E" w:rsidRPr="00275166">
        <w:rPr>
          <w:rFonts w:ascii="Segoe UI Light" w:hAnsi="Segoe UI Light" w:cs="Segoe UI Light"/>
          <w:sz w:val="22"/>
        </w:rPr>
        <w:t xml:space="preserve">время </w:t>
      </w:r>
      <w:r w:rsidR="00907A13" w:rsidRPr="00275166">
        <w:rPr>
          <w:rFonts w:ascii="Segoe UI Light" w:hAnsi="Segoe UI Light" w:cs="Segoe UI Light"/>
          <w:sz w:val="22"/>
        </w:rPr>
        <w:t>московское</w:t>
      </w:r>
      <w:r w:rsidR="009B2D74">
        <w:rPr>
          <w:rFonts w:ascii="Segoe UI Light" w:hAnsi="Segoe UI Light" w:cs="Segoe UI Light"/>
          <w:sz w:val="22"/>
        </w:rPr>
        <w:t>)</w:t>
      </w:r>
      <w:r w:rsidR="009B2D74" w:rsidRPr="009B2D74">
        <w:rPr>
          <w:rFonts w:ascii="Segoe UI Light" w:hAnsi="Segoe UI Light" w:cs="Segoe UI Light"/>
          <w:sz w:val="22"/>
        </w:rPr>
        <w:t xml:space="preserve"> </w:t>
      </w:r>
      <w:r w:rsidR="007010D2">
        <w:rPr>
          <w:rFonts w:ascii="Segoe UI Light" w:hAnsi="Segoe UI Light" w:cs="Segoe UI Light"/>
          <w:sz w:val="22"/>
        </w:rPr>
        <w:t>07</w:t>
      </w:r>
      <w:r w:rsidR="009B2D74" w:rsidRPr="009B2D74">
        <w:rPr>
          <w:rFonts w:ascii="Segoe UI Light" w:hAnsi="Segoe UI Light" w:cs="Segoe UI Light"/>
          <w:sz w:val="22"/>
        </w:rPr>
        <w:t>.</w:t>
      </w:r>
      <w:r w:rsidR="007010D2">
        <w:rPr>
          <w:rFonts w:ascii="Segoe UI Light" w:hAnsi="Segoe UI Light" w:cs="Segoe UI Light"/>
          <w:sz w:val="22"/>
        </w:rPr>
        <w:t>02</w:t>
      </w:r>
      <w:r w:rsidR="009B2D74" w:rsidRPr="009B2D74">
        <w:rPr>
          <w:rFonts w:ascii="Segoe UI Light" w:hAnsi="Segoe UI Light" w:cs="Segoe UI Light"/>
          <w:sz w:val="22"/>
        </w:rPr>
        <w:t>.202</w:t>
      </w:r>
      <w:r w:rsidR="007010D2">
        <w:rPr>
          <w:rFonts w:ascii="Segoe UI Light" w:hAnsi="Segoe UI Light" w:cs="Segoe UI Light"/>
          <w:sz w:val="22"/>
        </w:rPr>
        <w:t>2</w:t>
      </w:r>
      <w:r w:rsidR="009B2D74">
        <w:rPr>
          <w:rFonts w:ascii="Segoe UI Light" w:hAnsi="Segoe UI Light" w:cs="Segoe UI Light"/>
          <w:sz w:val="22"/>
        </w:rPr>
        <w:t xml:space="preserve"> г.</w:t>
      </w:r>
    </w:p>
    <w:p w14:paraId="6C53673D" w14:textId="77777777" w:rsidR="004300EC" w:rsidRPr="00275166" w:rsidRDefault="004300EC" w:rsidP="00275166">
      <w:pPr>
        <w:ind w:firstLine="709"/>
        <w:jc w:val="both"/>
        <w:rPr>
          <w:rFonts w:ascii="Segoe UI Light" w:hAnsi="Segoe UI Light" w:cs="Segoe UI Light"/>
          <w:sz w:val="22"/>
        </w:rPr>
      </w:pPr>
      <w:r w:rsidRPr="00275166">
        <w:rPr>
          <w:rFonts w:ascii="Segoe UI Light" w:hAnsi="Segoe UI Light" w:cs="Segoe UI Light"/>
          <w:sz w:val="22"/>
        </w:rPr>
        <w:t>Задаток на участие в торгах в сумме, указанной в п.1.1 настоящего договора, вносится в следующем порядке:</w:t>
      </w:r>
    </w:p>
    <w:p w14:paraId="198CF8B8" w14:textId="2D9FD6C1" w:rsidR="007B0152" w:rsidRDefault="002F4458" w:rsidP="00C553A9">
      <w:pPr>
        <w:suppressAutoHyphens/>
        <w:ind w:firstLine="709"/>
        <w:jc w:val="both"/>
        <w:rPr>
          <w:rFonts w:ascii="Segoe UI Light" w:hAnsi="Segoe UI Light" w:cs="Segoe UI Light"/>
          <w:sz w:val="22"/>
          <w:lang w:eastAsia="ar-SA"/>
        </w:rPr>
      </w:pPr>
      <w:r w:rsidRPr="00275166">
        <w:rPr>
          <w:rFonts w:ascii="Segoe UI Light" w:hAnsi="Segoe UI Light" w:cs="Segoe UI Light"/>
          <w:sz w:val="22"/>
          <w:lang w:eastAsia="ar-SA"/>
        </w:rPr>
        <w:t>З</w:t>
      </w:r>
      <w:r w:rsidR="00A02638" w:rsidRPr="00275166">
        <w:rPr>
          <w:rFonts w:ascii="Segoe UI Light" w:hAnsi="Segoe UI Light" w:cs="Segoe UI Light"/>
          <w:sz w:val="22"/>
          <w:lang w:eastAsia="ar-SA"/>
        </w:rPr>
        <w:t xml:space="preserve">адаток вносится претендентом на </w:t>
      </w:r>
      <w:r w:rsidR="009C4495" w:rsidRPr="00275166">
        <w:rPr>
          <w:rFonts w:ascii="Segoe UI Light" w:hAnsi="Segoe UI Light" w:cs="Segoe UI Light"/>
          <w:sz w:val="22"/>
          <w:lang w:eastAsia="ar-SA"/>
        </w:rPr>
        <w:t xml:space="preserve">специальный счет </w:t>
      </w:r>
      <w:r w:rsidR="00275166" w:rsidRPr="00275166">
        <w:rPr>
          <w:rFonts w:ascii="Segoe UI Light" w:hAnsi="Segoe UI Light" w:cs="Segoe UI Light"/>
          <w:sz w:val="22"/>
          <w:lang w:eastAsia="ar-SA"/>
        </w:rPr>
        <w:t xml:space="preserve">Должника № </w:t>
      </w:r>
      <w:r w:rsidR="004627B5" w:rsidRPr="004627B5">
        <w:rPr>
          <w:rFonts w:ascii="Segoe UI Light" w:hAnsi="Segoe UI Light" w:cs="Segoe UI Light"/>
          <w:sz w:val="22"/>
          <w:lang w:eastAsia="ar-SA"/>
        </w:rPr>
        <w:t>40702810223220002610</w:t>
      </w:r>
      <w:r w:rsidR="00275166" w:rsidRPr="00275166">
        <w:rPr>
          <w:rFonts w:ascii="Segoe UI Light" w:hAnsi="Segoe UI Light" w:cs="Segoe UI Light"/>
          <w:sz w:val="22"/>
          <w:lang w:eastAsia="ar-SA"/>
        </w:rPr>
        <w:t xml:space="preserve">, </w:t>
      </w:r>
      <w:r w:rsidR="007B0152" w:rsidRPr="007B0152">
        <w:rPr>
          <w:rFonts w:ascii="Segoe UI Light" w:hAnsi="Segoe UI Light" w:cs="Segoe UI Light"/>
          <w:sz w:val="22"/>
          <w:lang w:eastAsia="ar-SA"/>
        </w:rPr>
        <w:t>открытый в ф-</w:t>
      </w:r>
      <w:proofErr w:type="spellStart"/>
      <w:r w:rsidR="007B0152" w:rsidRPr="007B0152">
        <w:rPr>
          <w:rFonts w:ascii="Segoe UI Light" w:hAnsi="Segoe UI Light" w:cs="Segoe UI Light"/>
          <w:sz w:val="22"/>
          <w:lang w:eastAsia="ar-SA"/>
        </w:rPr>
        <w:t>ле</w:t>
      </w:r>
      <w:proofErr w:type="spellEnd"/>
      <w:r w:rsidR="007B0152" w:rsidRPr="007B0152">
        <w:rPr>
          <w:rFonts w:ascii="Segoe UI Light" w:hAnsi="Segoe UI Light" w:cs="Segoe UI Light"/>
          <w:sz w:val="22"/>
          <w:lang w:eastAsia="ar-SA"/>
        </w:rPr>
        <w:t xml:space="preserve"> Новосибирский АО Альфа-Банк, КПП 540501001, БИК 045004774, к/с №30101810600000000774</w:t>
      </w:r>
      <w:r w:rsidR="007B0152">
        <w:rPr>
          <w:rFonts w:ascii="Segoe UI Light" w:hAnsi="Segoe UI Light" w:cs="Segoe UI Light"/>
          <w:sz w:val="22"/>
          <w:lang w:eastAsia="ar-SA"/>
        </w:rPr>
        <w:t>.</w:t>
      </w:r>
    </w:p>
    <w:p w14:paraId="34A018FC" w14:textId="685B81BC" w:rsidR="00932662" w:rsidRPr="00275166" w:rsidRDefault="00A779A8" w:rsidP="00275166">
      <w:pPr>
        <w:suppressAutoHyphens/>
        <w:ind w:firstLine="709"/>
        <w:jc w:val="both"/>
        <w:rPr>
          <w:rFonts w:ascii="Segoe UI Light" w:hAnsi="Segoe UI Light" w:cs="Segoe UI Light"/>
          <w:sz w:val="22"/>
        </w:rPr>
      </w:pPr>
      <w:r w:rsidRPr="00275166">
        <w:rPr>
          <w:rFonts w:ascii="Segoe UI Light" w:hAnsi="Segoe UI Light" w:cs="Segoe UI Light"/>
          <w:sz w:val="22"/>
        </w:rPr>
        <w:t xml:space="preserve"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</w:t>
      </w:r>
      <w:r w:rsidR="00932662" w:rsidRPr="00275166">
        <w:rPr>
          <w:rFonts w:ascii="Segoe UI Light" w:hAnsi="Segoe UI Light" w:cs="Segoe UI Light"/>
          <w:sz w:val="22"/>
        </w:rPr>
        <w:t xml:space="preserve">Документом, подтверждающим поступление задатка на расчетный счет, является выписка с указанного счета, заверенная банком. </w:t>
      </w:r>
    </w:p>
    <w:p w14:paraId="7CEB4BB7" w14:textId="020AFF1E" w:rsidR="00A779A8" w:rsidRPr="00275166" w:rsidRDefault="00A779A8" w:rsidP="00275166">
      <w:pPr>
        <w:suppressAutoHyphens/>
        <w:ind w:firstLine="709"/>
        <w:jc w:val="both"/>
        <w:rPr>
          <w:rFonts w:ascii="Segoe UI Light" w:hAnsi="Segoe UI Light" w:cs="Segoe UI Light"/>
          <w:sz w:val="22"/>
        </w:rPr>
      </w:pPr>
      <w:r w:rsidRPr="00275166">
        <w:rPr>
          <w:rFonts w:ascii="Segoe UI Light" w:hAnsi="Segoe UI Light" w:cs="Segoe UI Light"/>
          <w:sz w:val="22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2040CC" w:rsidRPr="00275166">
        <w:rPr>
          <w:rFonts w:ascii="Segoe UI Light" w:hAnsi="Segoe UI Light" w:cs="Segoe UI Light"/>
          <w:sz w:val="22"/>
        </w:rPr>
        <w:t>арбитражным</w:t>
      </w:r>
      <w:r w:rsidRPr="00275166">
        <w:rPr>
          <w:rFonts w:ascii="Segoe UI Light" w:hAnsi="Segoe UI Light" w:cs="Segoe UI Light"/>
          <w:sz w:val="22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14:paraId="69C4B951" w14:textId="77777777" w:rsidR="00A779A8" w:rsidRPr="00275166" w:rsidRDefault="00A779A8" w:rsidP="00275166">
      <w:pPr>
        <w:ind w:firstLine="709"/>
        <w:jc w:val="both"/>
        <w:rPr>
          <w:rFonts w:ascii="Segoe UI Light" w:hAnsi="Segoe UI Light" w:cs="Segoe UI Light"/>
          <w:sz w:val="22"/>
        </w:rPr>
      </w:pPr>
      <w:r w:rsidRPr="00275166">
        <w:rPr>
          <w:rFonts w:ascii="Segoe UI Light" w:hAnsi="Segoe UI Light" w:cs="Segoe UI Light"/>
          <w:sz w:val="22"/>
        </w:rPr>
        <w:t xml:space="preserve">2.3. Заявитель обязуется в случае признания его победителем торгов (покупателем) </w:t>
      </w:r>
      <w:r w:rsidR="004300EC" w:rsidRPr="00275166">
        <w:rPr>
          <w:rFonts w:ascii="Segoe UI Light" w:hAnsi="Segoe UI Light" w:cs="Segoe UI Light"/>
          <w:sz w:val="22"/>
        </w:rPr>
        <w:t xml:space="preserve">и после истечение срока для реализации преимущественного права приобретения имущества Должника, </w:t>
      </w:r>
      <w:r w:rsidRPr="00275166">
        <w:rPr>
          <w:rFonts w:ascii="Segoe UI Light" w:hAnsi="Segoe UI Light" w:cs="Segoe UI Light"/>
          <w:sz w:val="22"/>
        </w:rPr>
        <w:t>не позднее 5 календарных дней с даты получения предложения конкурсного управляющего, заключить договор купли-продажи имущества с Конкурсным управляющим Должника, и уплатить в течение тридцати дней со дня подписания договора купли-продажи имущества, определенную в ходе торгов и предусмотренную договором купли-продажи стоимость имущества.</w:t>
      </w:r>
    </w:p>
    <w:p w14:paraId="3B0652C9" w14:textId="77777777" w:rsidR="00A779A8" w:rsidRPr="00275166" w:rsidRDefault="00A779A8" w:rsidP="00275166">
      <w:pPr>
        <w:ind w:firstLine="709"/>
        <w:jc w:val="both"/>
        <w:rPr>
          <w:rFonts w:ascii="Segoe UI Light" w:hAnsi="Segoe UI Light" w:cs="Segoe UI Light"/>
          <w:sz w:val="22"/>
        </w:rPr>
      </w:pPr>
      <w:r w:rsidRPr="00275166">
        <w:rPr>
          <w:rFonts w:ascii="Segoe UI Light" w:hAnsi="Segoe UI Light" w:cs="Segoe UI Light"/>
          <w:sz w:val="22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</w:t>
      </w:r>
      <w:r w:rsidRPr="00275166">
        <w:rPr>
          <w:rFonts w:ascii="Segoe UI Light" w:hAnsi="Segoe UI Light" w:cs="Segoe UI Light"/>
          <w:sz w:val="22"/>
        </w:rPr>
        <w:lastRenderedPageBreak/>
        <w:t>(предприятия) должника по сравнению с ценой, предложенной другими участниками торгов, за исключением победителя торгов.</w:t>
      </w:r>
    </w:p>
    <w:p w14:paraId="7CA2B43F" w14:textId="77777777" w:rsidR="00A779A8" w:rsidRPr="00275166" w:rsidRDefault="00A779A8" w:rsidP="00275166">
      <w:pPr>
        <w:ind w:firstLine="709"/>
        <w:jc w:val="both"/>
        <w:rPr>
          <w:rFonts w:ascii="Segoe UI Light" w:hAnsi="Segoe UI Light" w:cs="Segoe UI Light"/>
          <w:sz w:val="22"/>
        </w:rPr>
      </w:pPr>
    </w:p>
    <w:p w14:paraId="08E9BCD1" w14:textId="77777777" w:rsidR="00A779A8" w:rsidRPr="00275166" w:rsidRDefault="00A779A8" w:rsidP="00275166">
      <w:pPr>
        <w:ind w:firstLine="709"/>
        <w:jc w:val="center"/>
        <w:rPr>
          <w:rFonts w:ascii="Segoe UI Light" w:hAnsi="Segoe UI Light" w:cs="Segoe UI Light"/>
          <w:sz w:val="22"/>
        </w:rPr>
      </w:pPr>
      <w:r w:rsidRPr="00275166">
        <w:rPr>
          <w:rFonts w:ascii="Segoe UI Light" w:hAnsi="Segoe UI Light" w:cs="Segoe UI Light"/>
          <w:b/>
          <w:sz w:val="22"/>
        </w:rPr>
        <w:t>3. Возврат задатка</w:t>
      </w:r>
    </w:p>
    <w:p w14:paraId="09FD4F02" w14:textId="77777777" w:rsidR="00A779A8" w:rsidRPr="00275166" w:rsidRDefault="00A779A8" w:rsidP="00275166">
      <w:pPr>
        <w:tabs>
          <w:tab w:val="left" w:pos="908"/>
        </w:tabs>
        <w:ind w:firstLine="709"/>
        <w:jc w:val="both"/>
        <w:rPr>
          <w:rFonts w:ascii="Segoe UI Light" w:hAnsi="Segoe UI Light" w:cs="Segoe UI Light"/>
          <w:sz w:val="22"/>
        </w:rPr>
      </w:pPr>
      <w:r w:rsidRPr="00275166">
        <w:rPr>
          <w:rFonts w:ascii="Segoe UI Light" w:hAnsi="Segoe UI Light" w:cs="Segoe UI Light"/>
          <w:sz w:val="22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14:paraId="55CCB23A" w14:textId="77777777" w:rsidR="00A779A8" w:rsidRPr="00275166" w:rsidRDefault="00A779A8" w:rsidP="00275166">
      <w:pPr>
        <w:tabs>
          <w:tab w:val="left" w:pos="908"/>
        </w:tabs>
        <w:ind w:firstLine="709"/>
        <w:jc w:val="both"/>
        <w:rPr>
          <w:rFonts w:ascii="Segoe UI Light" w:hAnsi="Segoe UI Light" w:cs="Segoe UI Light"/>
          <w:sz w:val="22"/>
        </w:rPr>
      </w:pPr>
      <w:r w:rsidRPr="00275166">
        <w:rPr>
          <w:rFonts w:ascii="Segoe UI Light" w:hAnsi="Segoe UI Light" w:cs="Segoe UI Light"/>
          <w:sz w:val="22"/>
        </w:rPr>
        <w:t xml:space="preserve">- Заявителю (участнику торгов), не признанному Победителем торгов; </w:t>
      </w:r>
    </w:p>
    <w:p w14:paraId="28DE453F" w14:textId="77777777" w:rsidR="00A779A8" w:rsidRPr="00275166" w:rsidRDefault="00A779A8" w:rsidP="00275166">
      <w:pPr>
        <w:tabs>
          <w:tab w:val="left" w:pos="908"/>
        </w:tabs>
        <w:ind w:firstLine="709"/>
        <w:jc w:val="both"/>
        <w:rPr>
          <w:rFonts w:ascii="Segoe UI Light" w:hAnsi="Segoe UI Light" w:cs="Segoe UI Light"/>
          <w:sz w:val="22"/>
        </w:rPr>
      </w:pPr>
      <w:r w:rsidRPr="00275166">
        <w:rPr>
          <w:rFonts w:ascii="Segoe UI Light" w:hAnsi="Segoe UI Light" w:cs="Segoe UI Light"/>
          <w:sz w:val="22"/>
        </w:rPr>
        <w:t xml:space="preserve">- </w:t>
      </w:r>
      <w:r w:rsidR="008905E0" w:rsidRPr="00275166">
        <w:rPr>
          <w:rFonts w:ascii="Segoe UI Light" w:hAnsi="Segoe UI Light" w:cs="Segoe UI Light"/>
          <w:sz w:val="22"/>
        </w:rPr>
        <w:t>Заявителю,</w:t>
      </w:r>
      <w:r w:rsidRPr="00275166">
        <w:rPr>
          <w:rFonts w:ascii="Segoe UI Light" w:hAnsi="Segoe UI Light" w:cs="Segoe UI Light"/>
          <w:sz w:val="22"/>
        </w:rPr>
        <w:t xml:space="preserve"> не признанному Участником торгов (в случае отказа в принятии заявки на участие в торгах).</w:t>
      </w:r>
    </w:p>
    <w:p w14:paraId="7213441F" w14:textId="77777777" w:rsidR="00A779A8" w:rsidRPr="00275166" w:rsidRDefault="00A779A8" w:rsidP="00275166">
      <w:pPr>
        <w:tabs>
          <w:tab w:val="left" w:pos="908"/>
        </w:tabs>
        <w:ind w:firstLine="709"/>
        <w:jc w:val="both"/>
        <w:rPr>
          <w:rFonts w:ascii="Segoe UI Light" w:hAnsi="Segoe UI Light" w:cs="Segoe UI Light"/>
          <w:sz w:val="22"/>
        </w:rPr>
      </w:pPr>
      <w:r w:rsidRPr="00275166">
        <w:rPr>
          <w:rFonts w:ascii="Segoe UI Light" w:hAnsi="Segoe UI Light" w:cs="Segoe UI Light"/>
          <w:sz w:val="22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14:paraId="682948FA" w14:textId="77777777" w:rsidR="00A779A8" w:rsidRPr="00275166" w:rsidRDefault="00A779A8" w:rsidP="00275166">
      <w:pPr>
        <w:tabs>
          <w:tab w:val="left" w:pos="908"/>
        </w:tabs>
        <w:ind w:firstLine="709"/>
        <w:jc w:val="both"/>
        <w:rPr>
          <w:rFonts w:ascii="Segoe UI Light" w:hAnsi="Segoe UI Light" w:cs="Segoe UI Light"/>
          <w:sz w:val="22"/>
        </w:rPr>
      </w:pPr>
      <w:r w:rsidRPr="00275166">
        <w:rPr>
          <w:rFonts w:ascii="Segoe UI Light" w:hAnsi="Segoe UI Light" w:cs="Segoe UI Light"/>
          <w:sz w:val="22"/>
        </w:rPr>
        <w:t xml:space="preserve">- </w:t>
      </w:r>
      <w:r w:rsidR="008905E0" w:rsidRPr="00275166">
        <w:rPr>
          <w:rFonts w:ascii="Segoe UI Light" w:hAnsi="Segoe UI Light" w:cs="Segoe UI Light"/>
          <w:sz w:val="22"/>
        </w:rPr>
        <w:t>отказа или уклонения победителя торгов от подписания договора купли-продажи имущества Должника в течение 5 (пяти) дней с момента направления конкурсным управляющим победителю торгов предложения заключить договор купли-продажи имущества Должника</w:t>
      </w:r>
      <w:r w:rsidRPr="00275166">
        <w:rPr>
          <w:rFonts w:ascii="Segoe UI Light" w:hAnsi="Segoe UI Light" w:cs="Segoe UI Light"/>
          <w:sz w:val="22"/>
        </w:rPr>
        <w:t>;</w:t>
      </w:r>
    </w:p>
    <w:p w14:paraId="12E1986F" w14:textId="77777777" w:rsidR="00A779A8" w:rsidRPr="00275166" w:rsidRDefault="00A779A8" w:rsidP="00275166">
      <w:pPr>
        <w:tabs>
          <w:tab w:val="left" w:pos="908"/>
        </w:tabs>
        <w:ind w:firstLine="709"/>
        <w:jc w:val="both"/>
        <w:rPr>
          <w:rFonts w:ascii="Segoe UI Light" w:hAnsi="Segoe UI Light" w:cs="Segoe UI Light"/>
          <w:sz w:val="22"/>
        </w:rPr>
      </w:pPr>
      <w:r w:rsidRPr="00275166">
        <w:rPr>
          <w:rFonts w:ascii="Segoe UI Light" w:hAnsi="Segoe UI Light" w:cs="Segoe UI Light"/>
          <w:sz w:val="22"/>
        </w:rPr>
        <w:t xml:space="preserve">- </w:t>
      </w:r>
      <w:r w:rsidR="008905E0" w:rsidRPr="00275166">
        <w:rPr>
          <w:rFonts w:ascii="Segoe UI Light" w:hAnsi="Segoe UI Light" w:cs="Segoe UI Light"/>
          <w:sz w:val="22"/>
        </w:rPr>
        <w:t>неоплаты имущества Должника в установленный срок в соответствии с заключенным договором купли-продажи.</w:t>
      </w:r>
    </w:p>
    <w:p w14:paraId="73A1863B" w14:textId="77777777" w:rsidR="00A779A8" w:rsidRPr="00275166" w:rsidRDefault="00A779A8" w:rsidP="00275166">
      <w:pPr>
        <w:ind w:firstLine="709"/>
        <w:jc w:val="center"/>
        <w:rPr>
          <w:rFonts w:ascii="Segoe UI Light" w:hAnsi="Segoe UI Light" w:cs="Segoe UI Light"/>
          <w:sz w:val="22"/>
        </w:rPr>
      </w:pPr>
      <w:r w:rsidRPr="00275166">
        <w:rPr>
          <w:rFonts w:ascii="Segoe UI Light" w:hAnsi="Segoe UI Light" w:cs="Segoe UI Light"/>
          <w:b/>
          <w:sz w:val="22"/>
        </w:rPr>
        <w:t>4. Срок действия договора</w:t>
      </w:r>
    </w:p>
    <w:p w14:paraId="16A77036" w14:textId="77777777" w:rsidR="00A779A8" w:rsidRPr="00275166" w:rsidRDefault="00A779A8" w:rsidP="00275166">
      <w:pPr>
        <w:tabs>
          <w:tab w:val="left" w:pos="876"/>
        </w:tabs>
        <w:ind w:firstLine="709"/>
        <w:jc w:val="both"/>
        <w:rPr>
          <w:rFonts w:ascii="Segoe UI Light" w:hAnsi="Segoe UI Light" w:cs="Segoe UI Light"/>
          <w:sz w:val="22"/>
        </w:rPr>
      </w:pPr>
      <w:r w:rsidRPr="00275166">
        <w:rPr>
          <w:rFonts w:ascii="Segoe UI Light" w:hAnsi="Segoe UI Light" w:cs="Segoe UI Light"/>
          <w:sz w:val="22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14:paraId="308874F3" w14:textId="77777777" w:rsidR="00A779A8" w:rsidRPr="00275166" w:rsidRDefault="00A779A8" w:rsidP="00275166">
      <w:pPr>
        <w:tabs>
          <w:tab w:val="left" w:pos="876"/>
        </w:tabs>
        <w:ind w:firstLine="709"/>
        <w:jc w:val="both"/>
        <w:rPr>
          <w:rFonts w:ascii="Segoe UI Light" w:hAnsi="Segoe UI Light" w:cs="Segoe UI Light"/>
          <w:sz w:val="22"/>
        </w:rPr>
      </w:pPr>
    </w:p>
    <w:p w14:paraId="7DFB63FE" w14:textId="77777777" w:rsidR="00A779A8" w:rsidRPr="00275166" w:rsidRDefault="00A779A8" w:rsidP="00275166">
      <w:pPr>
        <w:ind w:firstLine="709"/>
        <w:jc w:val="center"/>
        <w:rPr>
          <w:rFonts w:ascii="Segoe UI Light" w:hAnsi="Segoe UI Light" w:cs="Segoe UI Light"/>
          <w:sz w:val="22"/>
        </w:rPr>
      </w:pPr>
      <w:r w:rsidRPr="00275166">
        <w:rPr>
          <w:rFonts w:ascii="Segoe UI Light" w:hAnsi="Segoe UI Light" w:cs="Segoe UI Light"/>
          <w:b/>
          <w:sz w:val="22"/>
        </w:rPr>
        <w:t>5. Заключительные положения</w:t>
      </w:r>
    </w:p>
    <w:p w14:paraId="3037FFAF" w14:textId="77777777" w:rsidR="00A779A8" w:rsidRPr="00275166" w:rsidRDefault="00A779A8" w:rsidP="00275166">
      <w:pPr>
        <w:tabs>
          <w:tab w:val="left" w:pos="910"/>
        </w:tabs>
        <w:ind w:firstLine="709"/>
        <w:jc w:val="both"/>
        <w:rPr>
          <w:rFonts w:ascii="Segoe UI Light" w:hAnsi="Segoe UI Light" w:cs="Segoe UI Light"/>
          <w:sz w:val="22"/>
        </w:rPr>
      </w:pPr>
      <w:r w:rsidRPr="00275166">
        <w:rPr>
          <w:rFonts w:ascii="Segoe UI Light" w:hAnsi="Segoe UI Light" w:cs="Segoe UI Light"/>
          <w:sz w:val="22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14:paraId="6F58B284" w14:textId="77777777" w:rsidR="00A779A8" w:rsidRPr="00275166" w:rsidRDefault="00A779A8" w:rsidP="00275166">
      <w:pPr>
        <w:tabs>
          <w:tab w:val="left" w:pos="910"/>
        </w:tabs>
        <w:ind w:firstLine="709"/>
        <w:jc w:val="both"/>
        <w:rPr>
          <w:rFonts w:ascii="Segoe UI Light" w:hAnsi="Segoe UI Light" w:cs="Segoe UI Light"/>
          <w:sz w:val="22"/>
        </w:rPr>
      </w:pPr>
      <w:r w:rsidRPr="00275166">
        <w:rPr>
          <w:rFonts w:ascii="Segoe UI Light" w:hAnsi="Segoe UI Light" w:cs="Segoe UI Light"/>
          <w:sz w:val="22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14:paraId="38C558E8" w14:textId="77777777" w:rsidR="00A779A8" w:rsidRPr="00275166" w:rsidRDefault="00A779A8" w:rsidP="00275166">
      <w:pPr>
        <w:tabs>
          <w:tab w:val="left" w:pos="932"/>
        </w:tabs>
        <w:ind w:firstLine="709"/>
        <w:jc w:val="both"/>
        <w:rPr>
          <w:rFonts w:ascii="Segoe UI Light" w:hAnsi="Segoe UI Light" w:cs="Segoe UI Light"/>
          <w:sz w:val="22"/>
        </w:rPr>
      </w:pPr>
      <w:r w:rsidRPr="00275166">
        <w:rPr>
          <w:rFonts w:ascii="Segoe UI Light" w:hAnsi="Segoe UI Light" w:cs="Segoe UI Light"/>
          <w:sz w:val="22"/>
        </w:rPr>
        <w:t xml:space="preserve"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</w:t>
      </w:r>
      <w:r w:rsidR="008905E0" w:rsidRPr="00275166">
        <w:rPr>
          <w:rFonts w:ascii="Segoe UI Light" w:hAnsi="Segoe UI Light" w:cs="Segoe UI Light"/>
          <w:sz w:val="22"/>
        </w:rPr>
        <w:t>по настоящему</w:t>
      </w:r>
      <w:r w:rsidRPr="00275166">
        <w:rPr>
          <w:rFonts w:ascii="Segoe UI Light" w:hAnsi="Segoe UI Light" w:cs="Segoe UI Light"/>
          <w:sz w:val="22"/>
        </w:rPr>
        <w:t xml:space="preserve"> договору в случае неисполнения и/или ненадлежащего исполнения данной обязанности Заявителем.</w:t>
      </w:r>
    </w:p>
    <w:p w14:paraId="05F085F1" w14:textId="77777777" w:rsidR="00A779A8" w:rsidRPr="00275166" w:rsidRDefault="00A779A8" w:rsidP="00275166">
      <w:pPr>
        <w:tabs>
          <w:tab w:val="left" w:pos="858"/>
        </w:tabs>
        <w:ind w:firstLine="709"/>
        <w:jc w:val="both"/>
        <w:rPr>
          <w:rFonts w:ascii="Segoe UI Light" w:hAnsi="Segoe UI Light" w:cs="Segoe UI Light"/>
          <w:sz w:val="22"/>
        </w:rPr>
      </w:pPr>
      <w:r w:rsidRPr="00275166">
        <w:rPr>
          <w:rFonts w:ascii="Segoe UI Light" w:hAnsi="Segoe UI Light" w:cs="Segoe UI Light"/>
          <w:sz w:val="22"/>
        </w:rPr>
        <w:t>5.4.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14:paraId="774F10DD" w14:textId="77777777" w:rsidR="00A779A8" w:rsidRPr="00275166" w:rsidRDefault="00A779A8" w:rsidP="00275166">
      <w:pPr>
        <w:tabs>
          <w:tab w:val="left" w:pos="875"/>
        </w:tabs>
        <w:ind w:firstLine="709"/>
        <w:jc w:val="both"/>
        <w:rPr>
          <w:rFonts w:ascii="Segoe UI Light" w:hAnsi="Segoe UI Light" w:cs="Segoe UI Light"/>
          <w:sz w:val="22"/>
        </w:rPr>
      </w:pPr>
      <w:r w:rsidRPr="00275166">
        <w:rPr>
          <w:rFonts w:ascii="Segoe UI Light" w:hAnsi="Segoe UI Light" w:cs="Segoe UI Light"/>
          <w:sz w:val="22"/>
        </w:rPr>
        <w:t>5.5.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14:paraId="2F46F5D5" w14:textId="465644DC" w:rsidR="00A779A8" w:rsidRPr="00275166" w:rsidRDefault="00A779A8" w:rsidP="00275166">
      <w:pPr>
        <w:tabs>
          <w:tab w:val="left" w:pos="845"/>
        </w:tabs>
        <w:ind w:firstLine="709"/>
        <w:jc w:val="both"/>
        <w:rPr>
          <w:rFonts w:ascii="Segoe UI Light" w:hAnsi="Segoe UI Light" w:cs="Segoe UI Light"/>
          <w:sz w:val="22"/>
        </w:rPr>
      </w:pPr>
      <w:r w:rsidRPr="00275166">
        <w:rPr>
          <w:rFonts w:ascii="Segoe UI Light" w:hAnsi="Segoe UI Light" w:cs="Segoe UI Light"/>
          <w:sz w:val="22"/>
        </w:rPr>
        <w:t>5.6. Текст настоящего договора, подписанный электронной цифровой подп</w:t>
      </w:r>
      <w:r w:rsidR="009C4495" w:rsidRPr="00275166">
        <w:rPr>
          <w:rFonts w:ascii="Segoe UI Light" w:hAnsi="Segoe UI Light" w:cs="Segoe UI Light"/>
          <w:sz w:val="22"/>
        </w:rPr>
        <w:t>исью Организатора торгов, размещ</w:t>
      </w:r>
      <w:r w:rsidRPr="00275166">
        <w:rPr>
          <w:rFonts w:ascii="Segoe UI Light" w:hAnsi="Segoe UI Light" w:cs="Segoe UI Light"/>
          <w:sz w:val="22"/>
        </w:rPr>
        <w:t xml:space="preserve">ен в сети Интернет по адресу </w:t>
      </w:r>
      <w:r w:rsidR="00C553A9" w:rsidRPr="00C553A9">
        <w:rPr>
          <w:rFonts w:ascii="Segoe UI Light" w:hAnsi="Segoe UI Light" w:cs="Segoe UI Light"/>
          <w:sz w:val="22"/>
        </w:rPr>
        <w:t>http://auction-house.ru</w:t>
      </w:r>
      <w:r w:rsidR="00C553A9">
        <w:rPr>
          <w:rFonts w:ascii="Segoe UI Light" w:hAnsi="Segoe UI Light" w:cs="Segoe UI Light"/>
          <w:sz w:val="22"/>
        </w:rPr>
        <w:t>/.</w:t>
      </w:r>
    </w:p>
    <w:p w14:paraId="5051B67B" w14:textId="77777777" w:rsidR="00A779A8" w:rsidRPr="00275166" w:rsidRDefault="00A779A8" w:rsidP="00275166">
      <w:pPr>
        <w:tabs>
          <w:tab w:val="left" w:pos="858"/>
        </w:tabs>
        <w:ind w:firstLine="709"/>
        <w:jc w:val="both"/>
        <w:rPr>
          <w:rFonts w:ascii="Segoe UI Light" w:hAnsi="Segoe UI Light" w:cs="Segoe UI Light"/>
          <w:sz w:val="22"/>
        </w:rPr>
      </w:pPr>
      <w:r w:rsidRPr="00275166">
        <w:rPr>
          <w:rFonts w:ascii="Segoe UI Light" w:hAnsi="Segoe UI Light" w:cs="Segoe UI Light"/>
          <w:sz w:val="22"/>
        </w:rPr>
        <w:t xml:space="preserve">5.7. Настоящий договор может быть заключен Заявителем посредством совершения следующих действий: </w:t>
      </w:r>
    </w:p>
    <w:p w14:paraId="69D27F2C" w14:textId="117D2BED" w:rsidR="00A779A8" w:rsidRPr="00275166" w:rsidRDefault="00A779A8" w:rsidP="00275166">
      <w:pPr>
        <w:tabs>
          <w:tab w:val="left" w:pos="858"/>
        </w:tabs>
        <w:ind w:firstLine="709"/>
        <w:jc w:val="both"/>
        <w:rPr>
          <w:rFonts w:ascii="Segoe UI Light" w:hAnsi="Segoe UI Light" w:cs="Segoe UI Light"/>
          <w:sz w:val="22"/>
        </w:rPr>
      </w:pPr>
      <w:r w:rsidRPr="00275166">
        <w:rPr>
          <w:rFonts w:ascii="Segoe UI Light" w:hAnsi="Segoe UI Light" w:cs="Segoe UI Light"/>
          <w:sz w:val="22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Интернет по адресу </w:t>
      </w:r>
      <w:hyperlink r:id="rId5" w:history="1">
        <w:r w:rsidR="00C553A9" w:rsidRPr="00AF6B24">
          <w:rPr>
            <w:rStyle w:val="a3"/>
            <w:rFonts w:ascii="Segoe UI Light" w:hAnsi="Segoe UI Light" w:cs="Segoe UI Light"/>
            <w:sz w:val="22"/>
          </w:rPr>
          <w:t>http://auction-house.ru/</w:t>
        </w:r>
      </w:hyperlink>
      <w:r w:rsidR="00C553A9">
        <w:rPr>
          <w:rFonts w:ascii="Segoe UI Light" w:hAnsi="Segoe UI Light" w:cs="Segoe UI Light"/>
          <w:sz w:val="22"/>
        </w:rPr>
        <w:t xml:space="preserve">, </w:t>
      </w:r>
      <w:r w:rsidRPr="00275166">
        <w:rPr>
          <w:rFonts w:ascii="Segoe UI Light" w:hAnsi="Segoe UI Light" w:cs="Segoe UI Light"/>
          <w:sz w:val="22"/>
        </w:rPr>
        <w:t>заполненного от имени Заявителя и подписанного электронной цифровой подписью Заявителя (уполномоченного представителя Заявителя) с последующим внесением денежных средств на счет</w:t>
      </w:r>
      <w:r w:rsidR="009C4495" w:rsidRPr="00275166">
        <w:rPr>
          <w:rFonts w:ascii="Segoe UI Light" w:hAnsi="Segoe UI Light" w:cs="Segoe UI Light"/>
          <w:sz w:val="22"/>
        </w:rPr>
        <w:t xml:space="preserve"> </w:t>
      </w:r>
      <w:r w:rsidR="008E336C" w:rsidRPr="008E336C">
        <w:rPr>
          <w:rFonts w:ascii="Segoe UI Light" w:hAnsi="Segoe UI Light" w:cs="Segoe UI Light"/>
          <w:sz w:val="22"/>
        </w:rPr>
        <w:t>ООО «</w:t>
      </w:r>
      <w:proofErr w:type="spellStart"/>
      <w:r w:rsidR="008E336C" w:rsidRPr="008E336C">
        <w:rPr>
          <w:rFonts w:ascii="Segoe UI Light" w:hAnsi="Segoe UI Light" w:cs="Segoe UI Light"/>
          <w:sz w:val="22"/>
        </w:rPr>
        <w:t>Рентформгрупп</w:t>
      </w:r>
      <w:proofErr w:type="spellEnd"/>
      <w:r w:rsidR="008E336C" w:rsidRPr="008E336C">
        <w:rPr>
          <w:rFonts w:ascii="Segoe UI Light" w:hAnsi="Segoe UI Light" w:cs="Segoe UI Light"/>
          <w:sz w:val="22"/>
        </w:rPr>
        <w:t>»</w:t>
      </w:r>
      <w:r w:rsidR="00A86EB4" w:rsidRPr="00275166">
        <w:rPr>
          <w:rFonts w:ascii="Segoe UI Light" w:hAnsi="Segoe UI Light" w:cs="Segoe UI Light"/>
          <w:sz w:val="22"/>
        </w:rPr>
        <w:t>, в установленном настоящем договором порядке,</w:t>
      </w:r>
      <w:r w:rsidRPr="00275166">
        <w:rPr>
          <w:rFonts w:ascii="Segoe UI Light" w:hAnsi="Segoe UI Light" w:cs="Segoe UI Light"/>
          <w:sz w:val="22"/>
        </w:rPr>
        <w:t xml:space="preserve">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C553A9" w:rsidRPr="00C553A9">
        <w:rPr>
          <w:rFonts w:ascii="Segoe UI Light" w:hAnsi="Segoe UI Light" w:cs="Segoe UI Light"/>
          <w:sz w:val="22"/>
        </w:rPr>
        <w:t>http://auction-house.ru</w:t>
      </w:r>
      <w:r w:rsidR="00275166" w:rsidRPr="00275166">
        <w:rPr>
          <w:rFonts w:ascii="Segoe UI Light" w:hAnsi="Segoe UI Light" w:cs="Segoe UI Light"/>
          <w:sz w:val="22"/>
        </w:rPr>
        <w:t>/</w:t>
      </w:r>
      <w:r w:rsidRPr="00275166">
        <w:rPr>
          <w:rFonts w:ascii="Segoe UI Light" w:hAnsi="Segoe UI Light" w:cs="Segoe UI Light"/>
          <w:sz w:val="22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14:paraId="4B65A9CE" w14:textId="4F18CC2E" w:rsidR="00A779A8" w:rsidRPr="00275166" w:rsidRDefault="00036334" w:rsidP="00275166">
      <w:pPr>
        <w:tabs>
          <w:tab w:val="left" w:pos="858"/>
        </w:tabs>
        <w:ind w:firstLine="709"/>
        <w:jc w:val="both"/>
        <w:rPr>
          <w:rFonts w:ascii="Segoe UI Light" w:hAnsi="Segoe UI Light" w:cs="Segoe UI Light"/>
          <w:sz w:val="22"/>
        </w:rPr>
      </w:pPr>
      <w:r>
        <w:rPr>
          <w:rFonts w:ascii="Segoe UI Light" w:hAnsi="Segoe UI Light" w:cs="Segoe UI Light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2B734E" wp14:editId="2F26B46A">
                <wp:simplePos x="0" y="0"/>
                <wp:positionH relativeFrom="column">
                  <wp:posOffset>4276725</wp:posOffset>
                </wp:positionH>
                <wp:positionV relativeFrom="paragraph">
                  <wp:posOffset>522605</wp:posOffset>
                </wp:positionV>
                <wp:extent cx="342900" cy="95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640CB" id="Прямая соединительная линия 3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75pt,41.15pt" to="363.7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fN8wEAAO8DAAAOAAAAZHJzL2Uyb0RvYy54bWysU82O0zAQviPxDpbvNGnLIjZquoddAQcE&#10;FX93r2M3Fv6TbZr0BpyR+gi8AgeQVlrgGZI3YuykAfEjIcTFGnvm+2bmm/HqrFUS7ZjzwugSz2c5&#10;RkxTUwm9LfHzZ/du3cXIB6IrIo1mJd4zj8/WN2+sGluwhamNrJhDQKJ90dgS1yHYIss8rZkifmYs&#10;0+DkxikS4Oq2WeVIA+xKZos8v5M1xlXWGcq8h9eLwYnXiZ9zRsNjzj0LSJYYagvpdOm8jGe2XpFi&#10;64itBR3LIP9QhSJCQ9KJ6oIEgl458QuVEtQZb3iYUaMyw7mgLPUA3czzn7p5WhPLUi8gjreTTP7/&#10;0dJHu41DoirxEiNNFIyoe9+/7g/d5+5Df0D9m+5r96n72F11X7qr/i3Y1/07sKOzux6fD2gZlWys&#10;L4DwXG/cePN246IsLXcKcSnsA1gSnKwX0Yo+EAG1aSL7aSKsDYjC4/L24jSHuVFwnZ4sTmKWbKCL&#10;UOt8uM+MQtEosRQ6ykUKsnvowxB6DAFcLG8oKFlhL1kMlvoJ4yABpBsKSsvHzqVDOwJrU72cj2lT&#10;ZIRwIeUEylPKP4LG2AhjaSH/FjhFp4xGhwmohDbud1lDeyyVD/HHrodeY9uXptqn8SQ5YKuSoOMP&#10;iGv74z3Bv//T9TcAAAD//wMAUEsDBBQABgAIAAAAIQABEyDv3AAAAAkBAAAPAAAAZHJzL2Rvd25y&#10;ZXYueG1sTI/LTsMwEEX3SPyDNUjsqEPSNlEap0LlsSegsHXiyUP1I4rdNPw9wwqWc+fozpniuBrN&#10;Fpz96KyAx00EDG3r1Gh7AZ8frw8ZMB+kVVI7iwK+0cOxvL0pZK7c1b7jUoWeUYn1uRQwhDDlnPt2&#10;QCP9xk1oade52chA49xzNcsrlRvN4yjacyNHSxcGOeFpwPZcXYwA/dJt6yb0pzddP7uv7VLt6q4S&#10;4v5ufToAC7iGPxh+9UkdSnJq3MUqz7SAfZrsCBWQxQkwAtI4paChIMmAlwX//0H5AwAA//8DAFBL&#10;AQItABQABgAIAAAAIQC2gziS/gAAAOEBAAATAAAAAAAAAAAAAAAAAAAAAABbQ29udGVudF9UeXBl&#10;c10ueG1sUEsBAi0AFAAGAAgAAAAhADj9If/WAAAAlAEAAAsAAAAAAAAAAAAAAAAALwEAAF9yZWxz&#10;Ly5yZWxzUEsBAi0AFAAGAAgAAAAhACG4x83zAQAA7wMAAA4AAAAAAAAAAAAAAAAALgIAAGRycy9l&#10;Mm9Eb2MueG1sUEsBAi0AFAAGAAgAAAAhAAETIO/cAAAACQEAAA8AAAAAAAAAAAAAAAAATQQAAGRy&#10;cy9kb3ducmV2LnhtbFBLBQYAAAAABAAEAPMAAABWBQAAAAA=&#10;" strokecolor="black [3040]"/>
            </w:pict>
          </mc:Fallback>
        </mc:AlternateContent>
      </w:r>
      <w:r w:rsidR="00A779A8" w:rsidRPr="00275166">
        <w:rPr>
          <w:rFonts w:ascii="Segoe UI Light" w:hAnsi="Segoe UI Light" w:cs="Segoe UI Light"/>
          <w:sz w:val="22"/>
        </w:rPr>
        <w:t>- акцепт условий настоящего договора может быть осуществлен Заявителем без представления подписанного договора о задатке с указанием в назначении платежа ссылки на соответствующий договор о задатке - «перечисление задатка по договору о задатке от</w:t>
      </w:r>
      <w:r>
        <w:rPr>
          <w:rFonts w:ascii="Segoe UI Light" w:hAnsi="Segoe UI Light" w:cs="Segoe UI Light"/>
          <w:sz w:val="22"/>
        </w:rPr>
        <w:t xml:space="preserve">          </w:t>
      </w:r>
      <w:r w:rsidR="00F7466F">
        <w:rPr>
          <w:rFonts w:ascii="Segoe UI Light" w:hAnsi="Segoe UI Light" w:cs="Segoe UI Light"/>
          <w:sz w:val="22"/>
        </w:rPr>
        <w:t>_</w:t>
      </w:r>
      <w:r w:rsidR="00C75157" w:rsidRPr="00275166">
        <w:rPr>
          <w:rFonts w:ascii="Segoe UI Light" w:hAnsi="Segoe UI Light" w:cs="Segoe UI Light"/>
          <w:sz w:val="22"/>
        </w:rPr>
        <w:t>202</w:t>
      </w:r>
      <w:r w:rsidR="004A675E">
        <w:rPr>
          <w:rFonts w:ascii="Segoe UI Light" w:hAnsi="Segoe UI Light" w:cs="Segoe UI Light"/>
          <w:sz w:val="22"/>
        </w:rPr>
        <w:t>__</w:t>
      </w:r>
      <w:r w:rsidR="00F96F7F" w:rsidRPr="00275166">
        <w:rPr>
          <w:rFonts w:ascii="Segoe UI Light" w:hAnsi="Segoe UI Light" w:cs="Segoe UI Light"/>
          <w:sz w:val="22"/>
        </w:rPr>
        <w:t xml:space="preserve"> </w:t>
      </w:r>
      <w:r w:rsidR="00A779A8" w:rsidRPr="00275166">
        <w:rPr>
          <w:rFonts w:ascii="Segoe UI Light" w:hAnsi="Segoe UI Light" w:cs="Segoe UI Light"/>
          <w:sz w:val="22"/>
        </w:rPr>
        <w:t xml:space="preserve">г. в соответствии с его условиями, размещенными в сети Интернет по адресу </w:t>
      </w:r>
      <w:bookmarkStart w:id="1" w:name="_Hlk77175229"/>
      <w:r w:rsidR="00C553A9" w:rsidRPr="00C553A9">
        <w:rPr>
          <w:rFonts w:ascii="Segoe UI Light" w:hAnsi="Segoe UI Light" w:cs="Segoe UI Light"/>
          <w:sz w:val="22"/>
        </w:rPr>
        <w:t>http://auction-house.ru</w:t>
      </w:r>
      <w:r w:rsidR="00275166" w:rsidRPr="00275166">
        <w:rPr>
          <w:rFonts w:ascii="Segoe UI Light" w:hAnsi="Segoe UI Light" w:cs="Segoe UI Light"/>
          <w:sz w:val="22"/>
        </w:rPr>
        <w:t>/</w:t>
      </w:r>
      <w:bookmarkEnd w:id="1"/>
      <w:r w:rsidR="00A779A8" w:rsidRPr="00275166">
        <w:rPr>
          <w:rFonts w:ascii="Segoe UI Light" w:hAnsi="Segoe UI Light" w:cs="Segoe UI Light"/>
          <w:sz w:val="22"/>
        </w:rPr>
        <w:t>, за участие в торгах по продаже имущества</w:t>
      </w:r>
      <w:r w:rsidR="002F6FA5" w:rsidRPr="00275166">
        <w:rPr>
          <w:rFonts w:ascii="Segoe UI Light" w:hAnsi="Segoe UI Light" w:cs="Segoe UI Light"/>
          <w:sz w:val="22"/>
        </w:rPr>
        <w:t xml:space="preserve"> </w:t>
      </w:r>
      <w:r w:rsidR="008E336C" w:rsidRPr="008E336C">
        <w:rPr>
          <w:rFonts w:ascii="Segoe UI Light" w:hAnsi="Segoe UI Light" w:cs="Segoe UI Light"/>
          <w:bCs/>
          <w:sz w:val="22"/>
        </w:rPr>
        <w:t>ООО «</w:t>
      </w:r>
      <w:proofErr w:type="spellStart"/>
      <w:r w:rsidR="008E336C" w:rsidRPr="008E336C">
        <w:rPr>
          <w:rFonts w:ascii="Segoe UI Light" w:hAnsi="Segoe UI Light" w:cs="Segoe UI Light"/>
          <w:bCs/>
          <w:sz w:val="22"/>
        </w:rPr>
        <w:t>Рентформгрупп</w:t>
      </w:r>
      <w:proofErr w:type="spellEnd"/>
      <w:r w:rsidR="008E336C" w:rsidRPr="008E336C">
        <w:rPr>
          <w:rFonts w:ascii="Segoe UI Light" w:hAnsi="Segoe UI Light" w:cs="Segoe UI Light"/>
          <w:bCs/>
          <w:sz w:val="22"/>
        </w:rPr>
        <w:t>»</w:t>
      </w:r>
      <w:r w:rsidR="008E336C">
        <w:rPr>
          <w:rFonts w:ascii="Segoe UI Light" w:hAnsi="Segoe UI Light" w:cs="Segoe UI Light"/>
          <w:bCs/>
          <w:sz w:val="22"/>
        </w:rPr>
        <w:t xml:space="preserve"> </w:t>
      </w:r>
      <w:r w:rsidR="00A779A8" w:rsidRPr="00275166">
        <w:rPr>
          <w:rFonts w:ascii="Segoe UI Light" w:hAnsi="Segoe UI Light" w:cs="Segoe UI Light"/>
          <w:sz w:val="22"/>
        </w:rPr>
        <w:t>в части лота №</w:t>
      </w:r>
      <w:r w:rsidR="00A02638" w:rsidRPr="00275166">
        <w:rPr>
          <w:rFonts w:ascii="Segoe UI Light" w:hAnsi="Segoe UI Light" w:cs="Segoe UI Light"/>
          <w:sz w:val="22"/>
        </w:rPr>
        <w:t xml:space="preserve"> </w:t>
      </w:r>
      <w:r w:rsidR="00C553A9">
        <w:rPr>
          <w:rFonts w:ascii="Segoe UI Light" w:hAnsi="Segoe UI Light" w:cs="Segoe UI Light"/>
          <w:sz w:val="22"/>
        </w:rPr>
        <w:t>1</w:t>
      </w:r>
      <w:r w:rsidR="00A779A8" w:rsidRPr="00275166">
        <w:rPr>
          <w:rFonts w:ascii="Segoe UI Light" w:hAnsi="Segoe UI Light" w:cs="Segoe UI Light"/>
          <w:sz w:val="22"/>
        </w:rPr>
        <w:t xml:space="preserve">. В этом случае перечисление задатка </w:t>
      </w:r>
      <w:r w:rsidR="00A779A8" w:rsidRPr="00275166">
        <w:rPr>
          <w:rFonts w:ascii="Segoe UI Light" w:hAnsi="Segoe UI Light" w:cs="Segoe UI Light"/>
          <w:sz w:val="22"/>
        </w:rPr>
        <w:lastRenderedPageBreak/>
        <w:t>Заявителем в соответствии с сообщением о проведении торгов считается акцептом размещенного на электронной площадке настоящего договора и всех его условий.</w:t>
      </w:r>
    </w:p>
    <w:p w14:paraId="1630101E" w14:textId="77777777" w:rsidR="00A779A8" w:rsidRPr="00275166" w:rsidRDefault="00A779A8" w:rsidP="00275166">
      <w:pPr>
        <w:tabs>
          <w:tab w:val="left" w:pos="906"/>
        </w:tabs>
        <w:ind w:firstLine="709"/>
        <w:jc w:val="both"/>
        <w:rPr>
          <w:rFonts w:ascii="Segoe UI Light" w:hAnsi="Segoe UI Light" w:cs="Segoe UI Light"/>
          <w:sz w:val="22"/>
        </w:rPr>
      </w:pPr>
      <w:r w:rsidRPr="00275166">
        <w:rPr>
          <w:rFonts w:ascii="Segoe UI Light" w:hAnsi="Segoe UI Light" w:cs="Segoe UI Light"/>
          <w:sz w:val="22"/>
        </w:rPr>
        <w:t>5.8. При заключении настоящего договора Заявитель:</w:t>
      </w:r>
    </w:p>
    <w:p w14:paraId="4CE6FEED" w14:textId="77777777" w:rsidR="00A779A8" w:rsidRPr="00275166" w:rsidRDefault="00A779A8" w:rsidP="00275166">
      <w:pPr>
        <w:tabs>
          <w:tab w:val="left" w:pos="827"/>
        </w:tabs>
        <w:ind w:firstLine="709"/>
        <w:jc w:val="both"/>
        <w:rPr>
          <w:rFonts w:ascii="Segoe UI Light" w:hAnsi="Segoe UI Light" w:cs="Segoe UI Light"/>
          <w:sz w:val="22"/>
        </w:rPr>
      </w:pPr>
      <w:r w:rsidRPr="00275166">
        <w:rPr>
          <w:rFonts w:ascii="Segoe UI Light" w:hAnsi="Segoe UI Light" w:cs="Segoe UI Light"/>
          <w:sz w:val="22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14:paraId="54CEB47F" w14:textId="77777777" w:rsidR="00A779A8" w:rsidRPr="00275166" w:rsidRDefault="00A779A8" w:rsidP="00275166">
      <w:pPr>
        <w:tabs>
          <w:tab w:val="left" w:pos="897"/>
        </w:tabs>
        <w:ind w:firstLine="709"/>
        <w:jc w:val="both"/>
        <w:rPr>
          <w:rFonts w:ascii="Segoe UI Light" w:hAnsi="Segoe UI Light" w:cs="Segoe UI Light"/>
          <w:sz w:val="22"/>
        </w:rPr>
      </w:pPr>
      <w:r w:rsidRPr="00275166">
        <w:rPr>
          <w:rFonts w:ascii="Segoe UI Light" w:hAnsi="Segoe UI Light" w:cs="Segoe UI Light"/>
          <w:sz w:val="22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также осведомлен о том, что продаваемое имущество принадлежит организации, признанной банкротом и продается в рамках процедуры конкурсного производства;</w:t>
      </w:r>
    </w:p>
    <w:p w14:paraId="17798F5B" w14:textId="230129C9" w:rsidR="00CE6C86" w:rsidRPr="00275166" w:rsidRDefault="00A779A8" w:rsidP="00275166">
      <w:pPr>
        <w:tabs>
          <w:tab w:val="left" w:pos="782"/>
        </w:tabs>
        <w:ind w:firstLine="709"/>
        <w:jc w:val="both"/>
        <w:rPr>
          <w:rFonts w:ascii="Segoe UI Light" w:hAnsi="Segoe UI Light" w:cs="Segoe UI Light"/>
          <w:sz w:val="22"/>
        </w:rPr>
      </w:pPr>
      <w:r w:rsidRPr="00275166">
        <w:rPr>
          <w:rFonts w:ascii="Segoe UI Light" w:hAnsi="Segoe UI Light" w:cs="Segoe UI Light"/>
          <w:sz w:val="22"/>
        </w:rPr>
        <w:t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</w:t>
      </w:r>
      <w:r w:rsidR="009C4495" w:rsidRPr="00275166">
        <w:rPr>
          <w:rFonts w:ascii="Segoe UI Light" w:hAnsi="Segoe UI Light" w:cs="Segoe UI Light"/>
          <w:sz w:val="22"/>
        </w:rPr>
        <w:t xml:space="preserve">: </w:t>
      </w:r>
      <w:r w:rsidR="00C553A9" w:rsidRPr="00C553A9">
        <w:rPr>
          <w:rFonts w:ascii="Segoe UI Light" w:hAnsi="Segoe UI Light" w:cs="Segoe UI Light"/>
          <w:sz w:val="22"/>
        </w:rPr>
        <w:t>http://auction-house.ru</w:t>
      </w:r>
      <w:r w:rsidR="00275166" w:rsidRPr="00275166">
        <w:rPr>
          <w:rFonts w:ascii="Segoe UI Light" w:hAnsi="Segoe UI Light" w:cs="Segoe UI Light"/>
          <w:sz w:val="22"/>
        </w:rPr>
        <w:t>/</w:t>
      </w:r>
      <w:r w:rsidR="00CE6C86" w:rsidRPr="00275166">
        <w:rPr>
          <w:rFonts w:ascii="Segoe UI Light" w:hAnsi="Segoe UI Light" w:cs="Segoe UI Light"/>
          <w:sz w:val="22"/>
        </w:rPr>
        <w:t xml:space="preserve"> </w:t>
      </w:r>
      <w:r w:rsidRPr="00275166">
        <w:rPr>
          <w:rFonts w:ascii="Segoe UI Light" w:hAnsi="Segoe UI Light" w:cs="Segoe UI Light"/>
          <w:sz w:val="22"/>
        </w:rPr>
        <w:t>и принимает все их условия.</w:t>
      </w:r>
    </w:p>
    <w:p w14:paraId="3FBD29BE" w14:textId="77777777" w:rsidR="00CE6C86" w:rsidRPr="00275166" w:rsidRDefault="00CE6C86" w:rsidP="00275166">
      <w:pPr>
        <w:tabs>
          <w:tab w:val="left" w:pos="782"/>
        </w:tabs>
        <w:ind w:firstLine="709"/>
        <w:jc w:val="both"/>
        <w:rPr>
          <w:rFonts w:ascii="Segoe UI Light" w:hAnsi="Segoe UI Light" w:cs="Segoe UI Light"/>
          <w:sz w:val="22"/>
        </w:rPr>
      </w:pPr>
    </w:p>
    <w:p w14:paraId="2DF4DE26" w14:textId="77777777" w:rsidR="00A779A8" w:rsidRPr="00275166" w:rsidRDefault="00A779A8" w:rsidP="00275166">
      <w:pPr>
        <w:ind w:firstLine="709"/>
        <w:jc w:val="center"/>
        <w:rPr>
          <w:rFonts w:ascii="Segoe UI Light" w:hAnsi="Segoe UI Light" w:cs="Segoe UI Light"/>
          <w:b/>
          <w:sz w:val="22"/>
        </w:rPr>
      </w:pPr>
      <w:r w:rsidRPr="00275166">
        <w:rPr>
          <w:rFonts w:ascii="Segoe UI Light" w:hAnsi="Segoe UI Light" w:cs="Segoe UI Light"/>
          <w:b/>
          <w:sz w:val="22"/>
        </w:rPr>
        <w:t>6. Адреса и реквизиты сторон:</w:t>
      </w:r>
    </w:p>
    <w:p w14:paraId="25FB2C1A" w14:textId="77777777" w:rsidR="002271C3" w:rsidRPr="00275166" w:rsidRDefault="002271C3" w:rsidP="00275166">
      <w:pPr>
        <w:ind w:firstLine="709"/>
        <w:jc w:val="center"/>
        <w:rPr>
          <w:rFonts w:ascii="Segoe UI Light" w:hAnsi="Segoe UI Light" w:cs="Segoe UI Light"/>
          <w:b/>
          <w:sz w:val="22"/>
        </w:rPr>
      </w:pPr>
      <w:bookmarkStart w:id="2" w:name="_Hlk80191668"/>
    </w:p>
    <w:p w14:paraId="3CB166B4" w14:textId="5E44F1CC" w:rsidR="00275166" w:rsidRPr="00275166" w:rsidRDefault="00F7466F" w:rsidP="00275166">
      <w:pPr>
        <w:autoSpaceDE w:val="0"/>
        <w:autoSpaceDN w:val="0"/>
        <w:adjustRightInd w:val="0"/>
        <w:contextualSpacing/>
        <w:jc w:val="both"/>
        <w:rPr>
          <w:rFonts w:ascii="Segoe UI Light" w:eastAsia="Calibri" w:hAnsi="Segoe UI Light" w:cs="Segoe UI Light"/>
          <w:color w:val="auto"/>
          <w:sz w:val="22"/>
          <w:lang w:eastAsia="en-US"/>
        </w:rPr>
      </w:pPr>
      <w:r>
        <w:rPr>
          <w:rFonts w:ascii="Segoe UI Light" w:eastAsia="Calibri" w:hAnsi="Segoe UI Light" w:cs="Segoe UI Light"/>
          <w:color w:val="auto"/>
          <w:sz w:val="22"/>
          <w:lang w:eastAsia="en-US"/>
        </w:rPr>
        <w:t>Организатор торгов</w:t>
      </w:r>
      <w:r w:rsidR="00A02638" w:rsidRPr="00275166">
        <w:rPr>
          <w:rFonts w:ascii="Segoe UI Light" w:eastAsia="Calibri" w:hAnsi="Segoe UI Light" w:cs="Segoe UI Light"/>
          <w:color w:val="auto"/>
          <w:sz w:val="22"/>
          <w:lang w:eastAsia="en-US"/>
        </w:rPr>
        <w:t xml:space="preserve">: </w:t>
      </w:r>
      <w:r w:rsidR="00275166" w:rsidRPr="00275166">
        <w:rPr>
          <w:rFonts w:ascii="Segoe UI Light" w:eastAsia="Calibri" w:hAnsi="Segoe UI Light" w:cs="Segoe UI Light"/>
          <w:color w:val="auto"/>
          <w:sz w:val="22"/>
          <w:lang w:eastAsia="en-US"/>
        </w:rPr>
        <w:t xml:space="preserve">Конкурсный управляющий </w:t>
      </w:r>
      <w:r w:rsidR="008E336C" w:rsidRPr="008E336C">
        <w:rPr>
          <w:rFonts w:ascii="Segoe UI Light" w:eastAsia="Calibri" w:hAnsi="Segoe UI Light" w:cs="Segoe UI Light"/>
          <w:color w:val="auto"/>
          <w:sz w:val="22"/>
          <w:lang w:eastAsia="en-US"/>
        </w:rPr>
        <w:t>ООО «</w:t>
      </w:r>
      <w:proofErr w:type="spellStart"/>
      <w:r w:rsidR="008E336C" w:rsidRPr="008E336C">
        <w:rPr>
          <w:rFonts w:ascii="Segoe UI Light" w:eastAsia="Calibri" w:hAnsi="Segoe UI Light" w:cs="Segoe UI Light"/>
          <w:color w:val="auto"/>
          <w:sz w:val="22"/>
          <w:lang w:eastAsia="en-US"/>
        </w:rPr>
        <w:t>Рентформгрупп</w:t>
      </w:r>
      <w:proofErr w:type="spellEnd"/>
      <w:r w:rsidR="008E336C" w:rsidRPr="008E336C">
        <w:rPr>
          <w:rFonts w:ascii="Segoe UI Light" w:eastAsia="Calibri" w:hAnsi="Segoe UI Light" w:cs="Segoe UI Light"/>
          <w:color w:val="auto"/>
          <w:sz w:val="22"/>
          <w:lang w:eastAsia="en-US"/>
        </w:rPr>
        <w:t>»</w:t>
      </w:r>
    </w:p>
    <w:p w14:paraId="7CBDE4F9" w14:textId="71FFFADD" w:rsidR="00275166" w:rsidRPr="00275166" w:rsidRDefault="00275166" w:rsidP="00275166">
      <w:pPr>
        <w:autoSpaceDE w:val="0"/>
        <w:autoSpaceDN w:val="0"/>
        <w:adjustRightInd w:val="0"/>
        <w:contextualSpacing/>
        <w:jc w:val="both"/>
        <w:rPr>
          <w:rFonts w:ascii="Segoe UI Light" w:eastAsia="Calibri" w:hAnsi="Segoe UI Light" w:cs="Segoe UI Light"/>
          <w:color w:val="auto"/>
          <w:sz w:val="22"/>
          <w:lang w:eastAsia="en-US"/>
        </w:rPr>
      </w:pPr>
      <w:r w:rsidRPr="00275166">
        <w:rPr>
          <w:rFonts w:ascii="Segoe UI Light" w:eastAsia="Calibri" w:hAnsi="Segoe UI Light" w:cs="Segoe UI Light"/>
          <w:color w:val="auto"/>
          <w:sz w:val="22"/>
          <w:lang w:eastAsia="en-US"/>
        </w:rPr>
        <w:t xml:space="preserve">ИНН: </w:t>
      </w:r>
      <w:r w:rsidR="00BB18EA" w:rsidRPr="00BB18EA">
        <w:rPr>
          <w:rFonts w:ascii="Segoe UI Light" w:eastAsia="Calibri" w:hAnsi="Segoe UI Light" w:cs="Segoe UI Light"/>
          <w:color w:val="auto"/>
          <w:sz w:val="22"/>
          <w:lang w:eastAsia="en-US"/>
        </w:rPr>
        <w:t>3811162738</w:t>
      </w:r>
      <w:r w:rsidRPr="00275166">
        <w:rPr>
          <w:rFonts w:ascii="Segoe UI Light" w:eastAsia="Calibri" w:hAnsi="Segoe UI Light" w:cs="Segoe UI Light"/>
          <w:color w:val="auto"/>
          <w:sz w:val="22"/>
          <w:lang w:eastAsia="en-US"/>
        </w:rPr>
        <w:t>;</w:t>
      </w:r>
    </w:p>
    <w:p w14:paraId="1C061FA4" w14:textId="42B13FF4" w:rsidR="00275166" w:rsidRPr="00275166" w:rsidRDefault="00275166" w:rsidP="00275166">
      <w:pPr>
        <w:autoSpaceDE w:val="0"/>
        <w:autoSpaceDN w:val="0"/>
        <w:adjustRightInd w:val="0"/>
        <w:contextualSpacing/>
        <w:jc w:val="both"/>
        <w:rPr>
          <w:rFonts w:ascii="Segoe UI Light" w:eastAsia="Calibri" w:hAnsi="Segoe UI Light" w:cs="Segoe UI Light"/>
          <w:color w:val="auto"/>
          <w:sz w:val="22"/>
          <w:lang w:eastAsia="en-US"/>
        </w:rPr>
      </w:pPr>
      <w:r w:rsidRPr="00275166">
        <w:rPr>
          <w:rFonts w:ascii="Segoe UI Light" w:eastAsia="Calibri" w:hAnsi="Segoe UI Light" w:cs="Segoe UI Light"/>
          <w:color w:val="auto"/>
          <w:sz w:val="22"/>
          <w:lang w:eastAsia="en-US"/>
        </w:rPr>
        <w:t xml:space="preserve">КПП: </w:t>
      </w:r>
      <w:r w:rsidR="00BB18EA" w:rsidRPr="00BB18EA">
        <w:rPr>
          <w:rFonts w:ascii="Segoe UI Light" w:eastAsia="Calibri" w:hAnsi="Segoe UI Light" w:cs="Segoe UI Light"/>
          <w:color w:val="auto"/>
          <w:sz w:val="22"/>
          <w:lang w:eastAsia="en-US"/>
        </w:rPr>
        <w:t>381101001</w:t>
      </w:r>
      <w:r w:rsidR="004627B5">
        <w:rPr>
          <w:rFonts w:ascii="Segoe UI Light" w:eastAsia="Calibri" w:hAnsi="Segoe UI Light" w:cs="Segoe UI Light"/>
          <w:color w:val="auto"/>
          <w:sz w:val="22"/>
          <w:lang w:eastAsia="en-US"/>
        </w:rPr>
        <w:t>;</w:t>
      </w:r>
    </w:p>
    <w:p w14:paraId="31F8A1BB" w14:textId="580AD511" w:rsidR="00275166" w:rsidRPr="00275166" w:rsidRDefault="00275166" w:rsidP="00275166">
      <w:pPr>
        <w:autoSpaceDE w:val="0"/>
        <w:autoSpaceDN w:val="0"/>
        <w:adjustRightInd w:val="0"/>
        <w:contextualSpacing/>
        <w:jc w:val="both"/>
        <w:rPr>
          <w:rFonts w:ascii="Segoe UI Light" w:eastAsia="Calibri" w:hAnsi="Segoe UI Light" w:cs="Segoe UI Light"/>
          <w:color w:val="auto"/>
          <w:sz w:val="22"/>
          <w:lang w:eastAsia="en-US"/>
        </w:rPr>
      </w:pPr>
      <w:r w:rsidRPr="00275166">
        <w:rPr>
          <w:rFonts w:ascii="Segoe UI Light" w:eastAsia="Calibri" w:hAnsi="Segoe UI Light" w:cs="Segoe UI Light"/>
          <w:color w:val="auto"/>
          <w:sz w:val="22"/>
          <w:lang w:eastAsia="en-US"/>
        </w:rPr>
        <w:t xml:space="preserve">Р/с: </w:t>
      </w:r>
      <w:r w:rsidR="004627B5" w:rsidRPr="004627B5">
        <w:rPr>
          <w:rFonts w:ascii="Segoe UI Light" w:eastAsia="Calibri" w:hAnsi="Segoe UI Light" w:cs="Segoe UI Light"/>
          <w:color w:val="auto"/>
          <w:sz w:val="22"/>
          <w:lang w:eastAsia="en-US"/>
        </w:rPr>
        <w:t>40702810223220002610</w:t>
      </w:r>
    </w:p>
    <w:p w14:paraId="2A6163E4" w14:textId="77777777" w:rsidR="00275166" w:rsidRPr="00275166" w:rsidRDefault="00275166" w:rsidP="00275166">
      <w:pPr>
        <w:autoSpaceDE w:val="0"/>
        <w:autoSpaceDN w:val="0"/>
        <w:adjustRightInd w:val="0"/>
        <w:contextualSpacing/>
        <w:jc w:val="both"/>
        <w:rPr>
          <w:rFonts w:ascii="Segoe UI Light" w:eastAsia="Calibri" w:hAnsi="Segoe UI Light" w:cs="Segoe UI Light"/>
          <w:color w:val="auto"/>
          <w:sz w:val="22"/>
          <w:lang w:eastAsia="en-US"/>
        </w:rPr>
      </w:pPr>
      <w:r w:rsidRPr="00275166">
        <w:rPr>
          <w:rFonts w:ascii="Segoe UI Light" w:eastAsia="Calibri" w:hAnsi="Segoe UI Light" w:cs="Segoe UI Light"/>
          <w:color w:val="auto"/>
          <w:sz w:val="22"/>
          <w:lang w:eastAsia="en-US"/>
        </w:rPr>
        <w:t>Банк: Филиал «Новосибирский» АО «Альфа-Банк;</w:t>
      </w:r>
    </w:p>
    <w:p w14:paraId="7541FD50" w14:textId="721F178B" w:rsidR="00275166" w:rsidRPr="00275166" w:rsidRDefault="00275166" w:rsidP="00275166">
      <w:pPr>
        <w:autoSpaceDE w:val="0"/>
        <w:autoSpaceDN w:val="0"/>
        <w:adjustRightInd w:val="0"/>
        <w:contextualSpacing/>
        <w:jc w:val="both"/>
        <w:rPr>
          <w:rFonts w:ascii="Segoe UI Light" w:eastAsia="Calibri" w:hAnsi="Segoe UI Light" w:cs="Segoe UI Light"/>
          <w:color w:val="auto"/>
          <w:sz w:val="22"/>
          <w:lang w:eastAsia="en-US"/>
        </w:rPr>
      </w:pPr>
      <w:r w:rsidRPr="00275166">
        <w:rPr>
          <w:rFonts w:ascii="Segoe UI Light" w:eastAsia="Calibri" w:hAnsi="Segoe UI Light" w:cs="Segoe UI Light"/>
          <w:color w:val="auto"/>
          <w:sz w:val="22"/>
          <w:lang w:eastAsia="en-US"/>
        </w:rPr>
        <w:t xml:space="preserve">К/с: </w:t>
      </w:r>
      <w:r w:rsidR="00BB18EA" w:rsidRPr="00BB18EA">
        <w:rPr>
          <w:rFonts w:ascii="Segoe UI Light" w:eastAsia="Calibri" w:hAnsi="Segoe UI Light" w:cs="Segoe UI Light"/>
          <w:color w:val="auto"/>
          <w:sz w:val="22"/>
          <w:lang w:eastAsia="en-US"/>
        </w:rPr>
        <w:t>30101810600000000774</w:t>
      </w:r>
      <w:r w:rsidRPr="00275166">
        <w:rPr>
          <w:rFonts w:ascii="Segoe UI Light" w:eastAsia="Calibri" w:hAnsi="Segoe UI Light" w:cs="Segoe UI Light"/>
          <w:color w:val="auto"/>
          <w:sz w:val="22"/>
          <w:lang w:eastAsia="en-US"/>
        </w:rPr>
        <w:t xml:space="preserve">; </w:t>
      </w:r>
    </w:p>
    <w:p w14:paraId="2EE933C0" w14:textId="4D025A77" w:rsidR="004B12D8" w:rsidRDefault="00275166" w:rsidP="00275166">
      <w:pPr>
        <w:autoSpaceDE w:val="0"/>
        <w:autoSpaceDN w:val="0"/>
        <w:adjustRightInd w:val="0"/>
        <w:contextualSpacing/>
        <w:jc w:val="both"/>
        <w:rPr>
          <w:rFonts w:ascii="Segoe UI Light" w:eastAsia="Calibri" w:hAnsi="Segoe UI Light" w:cs="Segoe UI Light"/>
          <w:color w:val="auto"/>
          <w:sz w:val="22"/>
          <w:lang w:eastAsia="en-US"/>
        </w:rPr>
      </w:pPr>
      <w:r w:rsidRPr="00275166">
        <w:rPr>
          <w:rFonts w:ascii="Segoe UI Light" w:eastAsia="Calibri" w:hAnsi="Segoe UI Light" w:cs="Segoe UI Light"/>
          <w:color w:val="auto"/>
          <w:sz w:val="22"/>
          <w:lang w:eastAsia="en-US"/>
        </w:rPr>
        <w:t xml:space="preserve">БИК: </w:t>
      </w:r>
      <w:r w:rsidR="00BB18EA" w:rsidRPr="00BB18EA">
        <w:rPr>
          <w:rFonts w:ascii="Segoe UI Light" w:eastAsia="Calibri" w:hAnsi="Segoe UI Light" w:cs="Segoe UI Light"/>
          <w:color w:val="auto"/>
          <w:sz w:val="22"/>
          <w:lang w:eastAsia="en-US"/>
        </w:rPr>
        <w:t>045004774</w:t>
      </w:r>
    </w:p>
    <w:bookmarkEnd w:id="2"/>
    <w:p w14:paraId="2C0C93AE" w14:textId="77777777" w:rsidR="0091579E" w:rsidRPr="00275166" w:rsidRDefault="0091579E" w:rsidP="00275166">
      <w:pPr>
        <w:autoSpaceDE w:val="0"/>
        <w:autoSpaceDN w:val="0"/>
        <w:adjustRightInd w:val="0"/>
        <w:contextualSpacing/>
        <w:jc w:val="both"/>
        <w:rPr>
          <w:rFonts w:ascii="Segoe UI Light" w:eastAsia="Calibri" w:hAnsi="Segoe UI Light" w:cs="Segoe UI Light"/>
          <w:color w:val="auto"/>
          <w:sz w:val="22"/>
          <w:lang w:eastAsia="en-US"/>
        </w:rPr>
      </w:pPr>
    </w:p>
    <w:p w14:paraId="34FA7F6D" w14:textId="15FD0697" w:rsidR="00A02638" w:rsidRPr="00275166" w:rsidRDefault="00A02638" w:rsidP="00275166">
      <w:pPr>
        <w:autoSpaceDE w:val="0"/>
        <w:autoSpaceDN w:val="0"/>
        <w:adjustRightInd w:val="0"/>
        <w:jc w:val="both"/>
        <w:rPr>
          <w:rFonts w:ascii="Segoe UI Light" w:eastAsia="Calibri" w:hAnsi="Segoe UI Light" w:cs="Segoe UI Light"/>
          <w:color w:val="auto"/>
          <w:sz w:val="22"/>
          <w:lang w:eastAsia="en-US"/>
        </w:rPr>
      </w:pPr>
      <w:r w:rsidRPr="00275166">
        <w:rPr>
          <w:rFonts w:ascii="Segoe UI Light" w:eastAsia="Calibri" w:hAnsi="Segoe UI Light" w:cs="Segoe UI Light"/>
          <w:color w:val="auto"/>
          <w:sz w:val="22"/>
          <w:lang w:eastAsia="en-US"/>
        </w:rPr>
        <w:t>________________</w:t>
      </w:r>
      <w:r w:rsidR="004B12D8" w:rsidRPr="00275166">
        <w:rPr>
          <w:rFonts w:ascii="Segoe UI Light" w:eastAsia="Calibri" w:hAnsi="Segoe UI Light" w:cs="Segoe UI Light"/>
          <w:color w:val="auto"/>
          <w:sz w:val="22"/>
          <w:lang w:eastAsia="en-US"/>
        </w:rPr>
        <w:t xml:space="preserve"> </w:t>
      </w:r>
      <w:r w:rsidR="00256E3C" w:rsidRPr="00275166">
        <w:rPr>
          <w:rFonts w:ascii="Segoe UI Light" w:eastAsia="Calibri" w:hAnsi="Segoe UI Light" w:cs="Segoe UI Light"/>
          <w:color w:val="auto"/>
          <w:sz w:val="22"/>
          <w:lang w:eastAsia="en-US"/>
        </w:rPr>
        <w:t>Сухова О.Н.</w:t>
      </w:r>
    </w:p>
    <w:p w14:paraId="08F739B7" w14:textId="77777777" w:rsidR="002271C3" w:rsidRPr="00275166" w:rsidRDefault="002271C3" w:rsidP="00275166">
      <w:pPr>
        <w:rPr>
          <w:rFonts w:ascii="Segoe UI Light" w:hAnsi="Segoe UI Light" w:cs="Segoe UI Light"/>
          <w:b/>
          <w:sz w:val="22"/>
        </w:rPr>
      </w:pPr>
    </w:p>
    <w:p w14:paraId="0F6DCF0A" w14:textId="77777777" w:rsidR="002271C3" w:rsidRPr="00275166" w:rsidRDefault="002271C3" w:rsidP="00275166">
      <w:pPr>
        <w:rPr>
          <w:rFonts w:ascii="Segoe UI Light" w:hAnsi="Segoe UI Light" w:cs="Segoe UI Light"/>
          <w:b/>
          <w:sz w:val="22"/>
        </w:rPr>
      </w:pPr>
    </w:p>
    <w:p w14:paraId="02AC76E6" w14:textId="77777777" w:rsidR="002271C3" w:rsidRPr="00275166" w:rsidRDefault="00B1663C" w:rsidP="00275166">
      <w:pPr>
        <w:rPr>
          <w:rFonts w:ascii="Segoe UI Light" w:hAnsi="Segoe UI Light" w:cs="Segoe UI Light"/>
          <w:sz w:val="22"/>
        </w:rPr>
      </w:pPr>
      <w:r w:rsidRPr="00275166">
        <w:rPr>
          <w:rFonts w:ascii="Segoe UI Light" w:hAnsi="Segoe UI Light" w:cs="Segoe UI Light"/>
          <w:sz w:val="22"/>
        </w:rPr>
        <w:t>Заявитель</w:t>
      </w:r>
      <w:r w:rsidR="002271C3" w:rsidRPr="00275166">
        <w:rPr>
          <w:rFonts w:ascii="Segoe UI Light" w:hAnsi="Segoe UI Light" w:cs="Segoe UI Light"/>
          <w:sz w:val="22"/>
        </w:rPr>
        <w:t>:</w:t>
      </w:r>
    </w:p>
    <w:p w14:paraId="2D59F4E0" w14:textId="75FF5A58" w:rsidR="002271C3" w:rsidRPr="00275166" w:rsidRDefault="002271C3" w:rsidP="00275166">
      <w:pPr>
        <w:rPr>
          <w:rFonts w:ascii="Segoe UI Light" w:hAnsi="Segoe UI Light" w:cs="Segoe UI Light"/>
          <w:sz w:val="22"/>
        </w:rPr>
      </w:pPr>
      <w:r w:rsidRPr="00275166">
        <w:rPr>
          <w:rFonts w:ascii="Segoe UI Light" w:hAnsi="Segoe UI Light" w:cs="Segoe UI Ligh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5166">
        <w:rPr>
          <w:rFonts w:ascii="Segoe UI Light" w:hAnsi="Segoe UI Light" w:cs="Segoe UI Light"/>
          <w:sz w:val="22"/>
        </w:rPr>
        <w:t>______________________________________________________________________________</w:t>
      </w:r>
    </w:p>
    <w:p w14:paraId="6F140C5E" w14:textId="77777777" w:rsidR="002271C3" w:rsidRPr="00275166" w:rsidRDefault="002271C3" w:rsidP="00275166">
      <w:pPr>
        <w:rPr>
          <w:rFonts w:ascii="Segoe UI Light" w:hAnsi="Segoe UI Light" w:cs="Segoe UI Light"/>
          <w:sz w:val="22"/>
        </w:rPr>
      </w:pPr>
    </w:p>
    <w:p w14:paraId="6F2B5E91" w14:textId="77777777" w:rsidR="002271C3" w:rsidRPr="00275166" w:rsidRDefault="002271C3" w:rsidP="00275166">
      <w:pPr>
        <w:rPr>
          <w:rFonts w:ascii="Segoe UI Light" w:hAnsi="Segoe UI Light" w:cs="Segoe UI Light"/>
          <w:sz w:val="22"/>
        </w:rPr>
      </w:pPr>
    </w:p>
    <w:p w14:paraId="6DD7DA95" w14:textId="77777777" w:rsidR="002271C3" w:rsidRPr="00275166" w:rsidRDefault="002271C3" w:rsidP="00275166">
      <w:pPr>
        <w:rPr>
          <w:rFonts w:ascii="Segoe UI Light" w:hAnsi="Segoe UI Light" w:cs="Segoe UI Light"/>
          <w:sz w:val="22"/>
        </w:rPr>
      </w:pPr>
      <w:r w:rsidRPr="00275166">
        <w:rPr>
          <w:rFonts w:ascii="Segoe UI Light" w:hAnsi="Segoe UI Light" w:cs="Segoe UI Light"/>
          <w:sz w:val="22"/>
        </w:rPr>
        <w:t>__________________</w:t>
      </w:r>
    </w:p>
    <w:p w14:paraId="0CE9745A" w14:textId="77777777" w:rsidR="002271C3" w:rsidRPr="00275166" w:rsidRDefault="002271C3" w:rsidP="00275166">
      <w:pPr>
        <w:rPr>
          <w:rFonts w:ascii="Segoe UI Light" w:hAnsi="Segoe UI Light" w:cs="Segoe UI Light"/>
          <w:b/>
          <w:szCs w:val="20"/>
        </w:rPr>
      </w:pPr>
    </w:p>
    <w:p w14:paraId="73215BA9" w14:textId="77777777" w:rsidR="002271C3" w:rsidRPr="00275166" w:rsidRDefault="002271C3" w:rsidP="00275166">
      <w:pPr>
        <w:ind w:firstLine="709"/>
        <w:rPr>
          <w:rFonts w:ascii="Segoe UI Light" w:hAnsi="Segoe UI Light" w:cs="Segoe UI Light"/>
        </w:rPr>
      </w:pPr>
    </w:p>
    <w:p w14:paraId="61C660B9" w14:textId="77777777" w:rsidR="00A779A8" w:rsidRPr="00275166" w:rsidRDefault="00A779A8" w:rsidP="00275166">
      <w:pPr>
        <w:ind w:firstLine="709"/>
        <w:jc w:val="center"/>
        <w:rPr>
          <w:rFonts w:ascii="Segoe UI Light" w:hAnsi="Segoe UI Light" w:cs="Segoe UI Light"/>
          <w:sz w:val="22"/>
        </w:rPr>
      </w:pPr>
    </w:p>
    <w:p w14:paraId="12797CA4" w14:textId="77777777" w:rsidR="00A779A8" w:rsidRPr="00275166" w:rsidRDefault="00A779A8" w:rsidP="00275166">
      <w:pPr>
        <w:ind w:firstLine="709"/>
        <w:jc w:val="both"/>
        <w:rPr>
          <w:rFonts w:ascii="Segoe UI Light" w:hAnsi="Segoe UI Light" w:cs="Segoe UI Light"/>
          <w:sz w:val="22"/>
        </w:rPr>
      </w:pPr>
    </w:p>
    <w:p w14:paraId="59AF547A" w14:textId="77777777" w:rsidR="00A779A8" w:rsidRPr="00275166" w:rsidRDefault="00A779A8" w:rsidP="00275166">
      <w:pPr>
        <w:ind w:firstLine="709"/>
        <w:jc w:val="both"/>
        <w:rPr>
          <w:rFonts w:ascii="Segoe UI Light" w:hAnsi="Segoe UI Light" w:cs="Segoe UI Light"/>
        </w:rPr>
      </w:pPr>
    </w:p>
    <w:p w14:paraId="3648AF4D" w14:textId="77777777" w:rsidR="00A779A8" w:rsidRPr="00275166" w:rsidRDefault="00A779A8" w:rsidP="00275166">
      <w:pPr>
        <w:ind w:firstLine="709"/>
        <w:rPr>
          <w:rFonts w:ascii="Segoe UI Light" w:hAnsi="Segoe UI Light" w:cs="Segoe UI Light"/>
        </w:rPr>
      </w:pPr>
    </w:p>
    <w:p w14:paraId="1D79F4CB" w14:textId="77777777" w:rsidR="00E1503F" w:rsidRPr="00275166" w:rsidRDefault="00E1503F" w:rsidP="00275166">
      <w:pPr>
        <w:ind w:firstLine="709"/>
        <w:rPr>
          <w:rFonts w:ascii="Segoe UI Light" w:hAnsi="Segoe UI Light" w:cs="Segoe UI Light"/>
        </w:rPr>
      </w:pPr>
    </w:p>
    <w:sectPr w:rsidR="00E1503F" w:rsidRPr="00275166" w:rsidSect="00CE6C86">
      <w:pgSz w:w="11906" w:h="16838"/>
      <w:pgMar w:top="709" w:right="567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Times New Roman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Light">
    <w:altName w:val="Segoe UI 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9A8"/>
    <w:rsid w:val="00000560"/>
    <w:rsid w:val="000030B0"/>
    <w:rsid w:val="00003EBF"/>
    <w:rsid w:val="00004847"/>
    <w:rsid w:val="0000670C"/>
    <w:rsid w:val="00006A13"/>
    <w:rsid w:val="00007422"/>
    <w:rsid w:val="00010FFC"/>
    <w:rsid w:val="00011399"/>
    <w:rsid w:val="00013093"/>
    <w:rsid w:val="00013839"/>
    <w:rsid w:val="00014315"/>
    <w:rsid w:val="000146CB"/>
    <w:rsid w:val="000147AC"/>
    <w:rsid w:val="0001490E"/>
    <w:rsid w:val="0001508B"/>
    <w:rsid w:val="000162BD"/>
    <w:rsid w:val="00016721"/>
    <w:rsid w:val="0001706E"/>
    <w:rsid w:val="000214BB"/>
    <w:rsid w:val="00022C8D"/>
    <w:rsid w:val="00022F2A"/>
    <w:rsid w:val="00023068"/>
    <w:rsid w:val="00024384"/>
    <w:rsid w:val="0002460E"/>
    <w:rsid w:val="00024E03"/>
    <w:rsid w:val="000255FA"/>
    <w:rsid w:val="00025CA7"/>
    <w:rsid w:val="0002755B"/>
    <w:rsid w:val="00027E2A"/>
    <w:rsid w:val="000319C9"/>
    <w:rsid w:val="00031C31"/>
    <w:rsid w:val="00032529"/>
    <w:rsid w:val="000336D8"/>
    <w:rsid w:val="000348B8"/>
    <w:rsid w:val="0003629C"/>
    <w:rsid w:val="00036334"/>
    <w:rsid w:val="00036CFB"/>
    <w:rsid w:val="00043AE5"/>
    <w:rsid w:val="000444FB"/>
    <w:rsid w:val="0004472A"/>
    <w:rsid w:val="000478AD"/>
    <w:rsid w:val="00050F0E"/>
    <w:rsid w:val="00054885"/>
    <w:rsid w:val="0005519A"/>
    <w:rsid w:val="000553A5"/>
    <w:rsid w:val="0005773B"/>
    <w:rsid w:val="00057F95"/>
    <w:rsid w:val="0006037D"/>
    <w:rsid w:val="00060520"/>
    <w:rsid w:val="00066171"/>
    <w:rsid w:val="00070500"/>
    <w:rsid w:val="000715B0"/>
    <w:rsid w:val="00082329"/>
    <w:rsid w:val="00086A2E"/>
    <w:rsid w:val="000872AD"/>
    <w:rsid w:val="00093ACB"/>
    <w:rsid w:val="00093DC4"/>
    <w:rsid w:val="00093F8D"/>
    <w:rsid w:val="000940AA"/>
    <w:rsid w:val="00094D7F"/>
    <w:rsid w:val="000954A9"/>
    <w:rsid w:val="00095DA6"/>
    <w:rsid w:val="0009615D"/>
    <w:rsid w:val="00097692"/>
    <w:rsid w:val="000978EF"/>
    <w:rsid w:val="000A1794"/>
    <w:rsid w:val="000A404F"/>
    <w:rsid w:val="000A4B00"/>
    <w:rsid w:val="000A7B8F"/>
    <w:rsid w:val="000B355E"/>
    <w:rsid w:val="000B3C48"/>
    <w:rsid w:val="000B5CA1"/>
    <w:rsid w:val="000C1465"/>
    <w:rsid w:val="000C4624"/>
    <w:rsid w:val="000C4E66"/>
    <w:rsid w:val="000C5B7F"/>
    <w:rsid w:val="000D0474"/>
    <w:rsid w:val="000D149A"/>
    <w:rsid w:val="000D31C8"/>
    <w:rsid w:val="000D33C6"/>
    <w:rsid w:val="000D444F"/>
    <w:rsid w:val="000D7755"/>
    <w:rsid w:val="000E02C3"/>
    <w:rsid w:val="000E0AEB"/>
    <w:rsid w:val="000E1EA7"/>
    <w:rsid w:val="000E353B"/>
    <w:rsid w:val="000E35C8"/>
    <w:rsid w:val="000E48C4"/>
    <w:rsid w:val="000E500D"/>
    <w:rsid w:val="000E5C5F"/>
    <w:rsid w:val="000E654D"/>
    <w:rsid w:val="000E68F6"/>
    <w:rsid w:val="000F0406"/>
    <w:rsid w:val="000F0B8E"/>
    <w:rsid w:val="000F55E6"/>
    <w:rsid w:val="000F57E1"/>
    <w:rsid w:val="000F6635"/>
    <w:rsid w:val="000F719D"/>
    <w:rsid w:val="000F7A99"/>
    <w:rsid w:val="00100AFC"/>
    <w:rsid w:val="001010C5"/>
    <w:rsid w:val="00101346"/>
    <w:rsid w:val="00101492"/>
    <w:rsid w:val="00104BBE"/>
    <w:rsid w:val="00105C99"/>
    <w:rsid w:val="001062AE"/>
    <w:rsid w:val="001067EA"/>
    <w:rsid w:val="00106903"/>
    <w:rsid w:val="001104A7"/>
    <w:rsid w:val="0011125F"/>
    <w:rsid w:val="0011128E"/>
    <w:rsid w:val="0011155F"/>
    <w:rsid w:val="00112B32"/>
    <w:rsid w:val="00113ABC"/>
    <w:rsid w:val="00114445"/>
    <w:rsid w:val="00117EC1"/>
    <w:rsid w:val="00120C83"/>
    <w:rsid w:val="001219BB"/>
    <w:rsid w:val="001240F0"/>
    <w:rsid w:val="00126241"/>
    <w:rsid w:val="0012627A"/>
    <w:rsid w:val="00130AE0"/>
    <w:rsid w:val="00130B1C"/>
    <w:rsid w:val="00130FDB"/>
    <w:rsid w:val="001351BD"/>
    <w:rsid w:val="0013601D"/>
    <w:rsid w:val="00136998"/>
    <w:rsid w:val="0013729A"/>
    <w:rsid w:val="00137504"/>
    <w:rsid w:val="0014129E"/>
    <w:rsid w:val="00142B1B"/>
    <w:rsid w:val="001433B5"/>
    <w:rsid w:val="00145737"/>
    <w:rsid w:val="001475A0"/>
    <w:rsid w:val="00150AFC"/>
    <w:rsid w:val="00150F9F"/>
    <w:rsid w:val="0015163D"/>
    <w:rsid w:val="001548F3"/>
    <w:rsid w:val="00154966"/>
    <w:rsid w:val="00156093"/>
    <w:rsid w:val="00156D49"/>
    <w:rsid w:val="0016081D"/>
    <w:rsid w:val="0016129F"/>
    <w:rsid w:val="00162590"/>
    <w:rsid w:val="00163105"/>
    <w:rsid w:val="001643E3"/>
    <w:rsid w:val="00165BB6"/>
    <w:rsid w:val="001665D1"/>
    <w:rsid w:val="00167492"/>
    <w:rsid w:val="00167CE5"/>
    <w:rsid w:val="00171179"/>
    <w:rsid w:val="001719DB"/>
    <w:rsid w:val="00171B14"/>
    <w:rsid w:val="00171CC9"/>
    <w:rsid w:val="001779DA"/>
    <w:rsid w:val="00177F56"/>
    <w:rsid w:val="00180304"/>
    <w:rsid w:val="00180B2B"/>
    <w:rsid w:val="00181312"/>
    <w:rsid w:val="00181F83"/>
    <w:rsid w:val="00183AE1"/>
    <w:rsid w:val="00184045"/>
    <w:rsid w:val="00184BE4"/>
    <w:rsid w:val="00184EE9"/>
    <w:rsid w:val="001856CC"/>
    <w:rsid w:val="00186D1E"/>
    <w:rsid w:val="00190F4E"/>
    <w:rsid w:val="00191724"/>
    <w:rsid w:val="00195629"/>
    <w:rsid w:val="001A0DA6"/>
    <w:rsid w:val="001A115E"/>
    <w:rsid w:val="001A20F3"/>
    <w:rsid w:val="001A3425"/>
    <w:rsid w:val="001A3482"/>
    <w:rsid w:val="001A3A10"/>
    <w:rsid w:val="001A3C3A"/>
    <w:rsid w:val="001A4718"/>
    <w:rsid w:val="001A65BC"/>
    <w:rsid w:val="001A6D36"/>
    <w:rsid w:val="001B060B"/>
    <w:rsid w:val="001B2B82"/>
    <w:rsid w:val="001B36B7"/>
    <w:rsid w:val="001B5300"/>
    <w:rsid w:val="001B5353"/>
    <w:rsid w:val="001B6161"/>
    <w:rsid w:val="001B653B"/>
    <w:rsid w:val="001B66B7"/>
    <w:rsid w:val="001B6AB1"/>
    <w:rsid w:val="001B7FFB"/>
    <w:rsid w:val="001C1730"/>
    <w:rsid w:val="001C2773"/>
    <w:rsid w:val="001C3847"/>
    <w:rsid w:val="001C4771"/>
    <w:rsid w:val="001C572F"/>
    <w:rsid w:val="001C6743"/>
    <w:rsid w:val="001C76D5"/>
    <w:rsid w:val="001D1321"/>
    <w:rsid w:val="001D2D76"/>
    <w:rsid w:val="001D58CA"/>
    <w:rsid w:val="001D653D"/>
    <w:rsid w:val="001D6F88"/>
    <w:rsid w:val="001D7615"/>
    <w:rsid w:val="001D7BA3"/>
    <w:rsid w:val="001D7CCA"/>
    <w:rsid w:val="001E087F"/>
    <w:rsid w:val="001E3727"/>
    <w:rsid w:val="001E382F"/>
    <w:rsid w:val="001E60CC"/>
    <w:rsid w:val="001E61F7"/>
    <w:rsid w:val="001E635C"/>
    <w:rsid w:val="001E7CEE"/>
    <w:rsid w:val="001F002F"/>
    <w:rsid w:val="001F060F"/>
    <w:rsid w:val="001F4909"/>
    <w:rsid w:val="001F4DE2"/>
    <w:rsid w:val="001F545D"/>
    <w:rsid w:val="001F7A5F"/>
    <w:rsid w:val="002002FF"/>
    <w:rsid w:val="002032FF"/>
    <w:rsid w:val="002040CC"/>
    <w:rsid w:val="00204FC8"/>
    <w:rsid w:val="00205DA9"/>
    <w:rsid w:val="002070B0"/>
    <w:rsid w:val="0020740D"/>
    <w:rsid w:val="00210956"/>
    <w:rsid w:val="002117AC"/>
    <w:rsid w:val="0021389D"/>
    <w:rsid w:val="00215E22"/>
    <w:rsid w:val="002161D9"/>
    <w:rsid w:val="00216243"/>
    <w:rsid w:val="0021755F"/>
    <w:rsid w:val="00220A61"/>
    <w:rsid w:val="002220EA"/>
    <w:rsid w:val="0022454D"/>
    <w:rsid w:val="002256F8"/>
    <w:rsid w:val="002271C3"/>
    <w:rsid w:val="00227EEE"/>
    <w:rsid w:val="002303FF"/>
    <w:rsid w:val="00232A40"/>
    <w:rsid w:val="0023363D"/>
    <w:rsid w:val="00235CB8"/>
    <w:rsid w:val="00237414"/>
    <w:rsid w:val="00240640"/>
    <w:rsid w:val="00240F5E"/>
    <w:rsid w:val="00242DFA"/>
    <w:rsid w:val="00245A4B"/>
    <w:rsid w:val="00246F5B"/>
    <w:rsid w:val="00256E3C"/>
    <w:rsid w:val="002624C3"/>
    <w:rsid w:val="00265CC9"/>
    <w:rsid w:val="00267372"/>
    <w:rsid w:val="00267CD6"/>
    <w:rsid w:val="002701B3"/>
    <w:rsid w:val="00270EA1"/>
    <w:rsid w:val="00272824"/>
    <w:rsid w:val="00273C0D"/>
    <w:rsid w:val="00275166"/>
    <w:rsid w:val="00275D5D"/>
    <w:rsid w:val="00277484"/>
    <w:rsid w:val="0028117C"/>
    <w:rsid w:val="00281552"/>
    <w:rsid w:val="0028210D"/>
    <w:rsid w:val="002829FA"/>
    <w:rsid w:val="00282BBA"/>
    <w:rsid w:val="002831FA"/>
    <w:rsid w:val="00285E0C"/>
    <w:rsid w:val="002909EA"/>
    <w:rsid w:val="0029109D"/>
    <w:rsid w:val="00291A17"/>
    <w:rsid w:val="00291AC1"/>
    <w:rsid w:val="00294F05"/>
    <w:rsid w:val="00296800"/>
    <w:rsid w:val="00296F06"/>
    <w:rsid w:val="00297DD4"/>
    <w:rsid w:val="002A0E1D"/>
    <w:rsid w:val="002A2D6C"/>
    <w:rsid w:val="002A4CDE"/>
    <w:rsid w:val="002A4D76"/>
    <w:rsid w:val="002A4DA8"/>
    <w:rsid w:val="002A773E"/>
    <w:rsid w:val="002B039C"/>
    <w:rsid w:val="002B153A"/>
    <w:rsid w:val="002B1B33"/>
    <w:rsid w:val="002B3812"/>
    <w:rsid w:val="002C0C43"/>
    <w:rsid w:val="002C12A1"/>
    <w:rsid w:val="002C18A6"/>
    <w:rsid w:val="002C2205"/>
    <w:rsid w:val="002C2DB5"/>
    <w:rsid w:val="002C33E9"/>
    <w:rsid w:val="002C46F3"/>
    <w:rsid w:val="002C5BA0"/>
    <w:rsid w:val="002C610B"/>
    <w:rsid w:val="002C621F"/>
    <w:rsid w:val="002C6B50"/>
    <w:rsid w:val="002D13B4"/>
    <w:rsid w:val="002D2866"/>
    <w:rsid w:val="002D46F0"/>
    <w:rsid w:val="002E0F75"/>
    <w:rsid w:val="002E1087"/>
    <w:rsid w:val="002E4DAD"/>
    <w:rsid w:val="002E5300"/>
    <w:rsid w:val="002E62B2"/>
    <w:rsid w:val="002E7A45"/>
    <w:rsid w:val="002E7F8E"/>
    <w:rsid w:val="002F0E04"/>
    <w:rsid w:val="002F1ED3"/>
    <w:rsid w:val="002F326C"/>
    <w:rsid w:val="002F3697"/>
    <w:rsid w:val="002F3C4C"/>
    <w:rsid w:val="002F4427"/>
    <w:rsid w:val="002F4458"/>
    <w:rsid w:val="002F576B"/>
    <w:rsid w:val="002F580B"/>
    <w:rsid w:val="002F5A63"/>
    <w:rsid w:val="002F6497"/>
    <w:rsid w:val="002F6949"/>
    <w:rsid w:val="002F6F90"/>
    <w:rsid w:val="002F6FA5"/>
    <w:rsid w:val="002F71E5"/>
    <w:rsid w:val="0030019B"/>
    <w:rsid w:val="00303630"/>
    <w:rsid w:val="00304D0B"/>
    <w:rsid w:val="003058A6"/>
    <w:rsid w:val="00306714"/>
    <w:rsid w:val="00310784"/>
    <w:rsid w:val="00310CBD"/>
    <w:rsid w:val="00312777"/>
    <w:rsid w:val="0032019B"/>
    <w:rsid w:val="00321EA9"/>
    <w:rsid w:val="00323655"/>
    <w:rsid w:val="00325B44"/>
    <w:rsid w:val="00331412"/>
    <w:rsid w:val="003331B3"/>
    <w:rsid w:val="00335F0B"/>
    <w:rsid w:val="00341359"/>
    <w:rsid w:val="00341465"/>
    <w:rsid w:val="0034371A"/>
    <w:rsid w:val="00345D3A"/>
    <w:rsid w:val="00345F89"/>
    <w:rsid w:val="00346835"/>
    <w:rsid w:val="003479F6"/>
    <w:rsid w:val="00347F96"/>
    <w:rsid w:val="00351353"/>
    <w:rsid w:val="0035154D"/>
    <w:rsid w:val="003535ED"/>
    <w:rsid w:val="00353A8A"/>
    <w:rsid w:val="00354562"/>
    <w:rsid w:val="0035519E"/>
    <w:rsid w:val="003562FF"/>
    <w:rsid w:val="00356E84"/>
    <w:rsid w:val="00357585"/>
    <w:rsid w:val="00360CCD"/>
    <w:rsid w:val="00362B51"/>
    <w:rsid w:val="003638B4"/>
    <w:rsid w:val="003661D2"/>
    <w:rsid w:val="0036697C"/>
    <w:rsid w:val="00370572"/>
    <w:rsid w:val="00371B4D"/>
    <w:rsid w:val="00373CA2"/>
    <w:rsid w:val="00376CB3"/>
    <w:rsid w:val="00380BC8"/>
    <w:rsid w:val="00381BF7"/>
    <w:rsid w:val="00382A41"/>
    <w:rsid w:val="003867BB"/>
    <w:rsid w:val="00392A56"/>
    <w:rsid w:val="003948EB"/>
    <w:rsid w:val="00394D23"/>
    <w:rsid w:val="00397CD5"/>
    <w:rsid w:val="00397EA2"/>
    <w:rsid w:val="003A0AE6"/>
    <w:rsid w:val="003A0DA8"/>
    <w:rsid w:val="003A0E5C"/>
    <w:rsid w:val="003A2028"/>
    <w:rsid w:val="003A3ED8"/>
    <w:rsid w:val="003A6740"/>
    <w:rsid w:val="003B0346"/>
    <w:rsid w:val="003B1EC6"/>
    <w:rsid w:val="003B28ED"/>
    <w:rsid w:val="003B335D"/>
    <w:rsid w:val="003B3BED"/>
    <w:rsid w:val="003B48F6"/>
    <w:rsid w:val="003B49A6"/>
    <w:rsid w:val="003B771C"/>
    <w:rsid w:val="003B77F8"/>
    <w:rsid w:val="003C0837"/>
    <w:rsid w:val="003C16DF"/>
    <w:rsid w:val="003C23D9"/>
    <w:rsid w:val="003C3019"/>
    <w:rsid w:val="003C37D1"/>
    <w:rsid w:val="003C4523"/>
    <w:rsid w:val="003C514B"/>
    <w:rsid w:val="003C59C3"/>
    <w:rsid w:val="003C5C48"/>
    <w:rsid w:val="003C6B2B"/>
    <w:rsid w:val="003C6C95"/>
    <w:rsid w:val="003C7CC6"/>
    <w:rsid w:val="003D1A7D"/>
    <w:rsid w:val="003D1BDA"/>
    <w:rsid w:val="003D2CD4"/>
    <w:rsid w:val="003D4461"/>
    <w:rsid w:val="003D467A"/>
    <w:rsid w:val="003D7543"/>
    <w:rsid w:val="003E2144"/>
    <w:rsid w:val="003E289F"/>
    <w:rsid w:val="003E2CCC"/>
    <w:rsid w:val="003E3493"/>
    <w:rsid w:val="003E56B2"/>
    <w:rsid w:val="003E575B"/>
    <w:rsid w:val="003E5A89"/>
    <w:rsid w:val="003E5D55"/>
    <w:rsid w:val="003E71B4"/>
    <w:rsid w:val="003F0227"/>
    <w:rsid w:val="003F045F"/>
    <w:rsid w:val="003F0C18"/>
    <w:rsid w:val="003F1B7D"/>
    <w:rsid w:val="003F2726"/>
    <w:rsid w:val="003F3FC5"/>
    <w:rsid w:val="003F436D"/>
    <w:rsid w:val="003F6741"/>
    <w:rsid w:val="00411543"/>
    <w:rsid w:val="004131CA"/>
    <w:rsid w:val="0041458E"/>
    <w:rsid w:val="00414E1B"/>
    <w:rsid w:val="00415A33"/>
    <w:rsid w:val="00420180"/>
    <w:rsid w:val="004209D9"/>
    <w:rsid w:val="0042101A"/>
    <w:rsid w:val="004221A4"/>
    <w:rsid w:val="004252EC"/>
    <w:rsid w:val="00426425"/>
    <w:rsid w:val="00426D23"/>
    <w:rsid w:val="004300EC"/>
    <w:rsid w:val="00431757"/>
    <w:rsid w:val="00431E6C"/>
    <w:rsid w:val="00432115"/>
    <w:rsid w:val="00435078"/>
    <w:rsid w:val="004405FD"/>
    <w:rsid w:val="0044082D"/>
    <w:rsid w:val="00444C2F"/>
    <w:rsid w:val="0044563F"/>
    <w:rsid w:val="004470D7"/>
    <w:rsid w:val="004476AF"/>
    <w:rsid w:val="00450B13"/>
    <w:rsid w:val="0045240C"/>
    <w:rsid w:val="004535D3"/>
    <w:rsid w:val="004552D8"/>
    <w:rsid w:val="004556A0"/>
    <w:rsid w:val="004612C0"/>
    <w:rsid w:val="004620A0"/>
    <w:rsid w:val="004627B5"/>
    <w:rsid w:val="00463D45"/>
    <w:rsid w:val="004648D3"/>
    <w:rsid w:val="00472ED9"/>
    <w:rsid w:val="00473235"/>
    <w:rsid w:val="00473252"/>
    <w:rsid w:val="00480566"/>
    <w:rsid w:val="0048127F"/>
    <w:rsid w:val="00481FD7"/>
    <w:rsid w:val="00485380"/>
    <w:rsid w:val="00485477"/>
    <w:rsid w:val="00485957"/>
    <w:rsid w:val="00486445"/>
    <w:rsid w:val="004879F8"/>
    <w:rsid w:val="00492CD0"/>
    <w:rsid w:val="0049739E"/>
    <w:rsid w:val="004979E3"/>
    <w:rsid w:val="004A0630"/>
    <w:rsid w:val="004A675E"/>
    <w:rsid w:val="004A6D92"/>
    <w:rsid w:val="004B0A4C"/>
    <w:rsid w:val="004B12D8"/>
    <w:rsid w:val="004B1C21"/>
    <w:rsid w:val="004B2E8F"/>
    <w:rsid w:val="004B2EF4"/>
    <w:rsid w:val="004B5023"/>
    <w:rsid w:val="004B53C7"/>
    <w:rsid w:val="004B59D9"/>
    <w:rsid w:val="004B6290"/>
    <w:rsid w:val="004C16E3"/>
    <w:rsid w:val="004C1A7C"/>
    <w:rsid w:val="004C259C"/>
    <w:rsid w:val="004C2A5D"/>
    <w:rsid w:val="004C4B14"/>
    <w:rsid w:val="004C5147"/>
    <w:rsid w:val="004C5151"/>
    <w:rsid w:val="004D0593"/>
    <w:rsid w:val="004D2205"/>
    <w:rsid w:val="004D3876"/>
    <w:rsid w:val="004D3E16"/>
    <w:rsid w:val="004D48D7"/>
    <w:rsid w:val="004D49AA"/>
    <w:rsid w:val="004D5394"/>
    <w:rsid w:val="004D674E"/>
    <w:rsid w:val="004E2EC5"/>
    <w:rsid w:val="004E30D6"/>
    <w:rsid w:val="004E3250"/>
    <w:rsid w:val="004E4EBD"/>
    <w:rsid w:val="004E5E2B"/>
    <w:rsid w:val="004E6DFC"/>
    <w:rsid w:val="004F0B76"/>
    <w:rsid w:val="004F4762"/>
    <w:rsid w:val="004F4CF3"/>
    <w:rsid w:val="004F53D7"/>
    <w:rsid w:val="004F5D95"/>
    <w:rsid w:val="00501FA3"/>
    <w:rsid w:val="00502177"/>
    <w:rsid w:val="00502193"/>
    <w:rsid w:val="00502E23"/>
    <w:rsid w:val="00504AEF"/>
    <w:rsid w:val="00507C78"/>
    <w:rsid w:val="00512A1F"/>
    <w:rsid w:val="00512B1E"/>
    <w:rsid w:val="00513A3E"/>
    <w:rsid w:val="00514839"/>
    <w:rsid w:val="00517785"/>
    <w:rsid w:val="00517C30"/>
    <w:rsid w:val="00521FC4"/>
    <w:rsid w:val="00524EC6"/>
    <w:rsid w:val="005250D5"/>
    <w:rsid w:val="00531704"/>
    <w:rsid w:val="00532EEF"/>
    <w:rsid w:val="00534DA7"/>
    <w:rsid w:val="00535617"/>
    <w:rsid w:val="00536231"/>
    <w:rsid w:val="00536C77"/>
    <w:rsid w:val="0053728B"/>
    <w:rsid w:val="00540470"/>
    <w:rsid w:val="00541C97"/>
    <w:rsid w:val="005426B6"/>
    <w:rsid w:val="005463AF"/>
    <w:rsid w:val="00546D10"/>
    <w:rsid w:val="00547164"/>
    <w:rsid w:val="00552C53"/>
    <w:rsid w:val="005553D1"/>
    <w:rsid w:val="0055736A"/>
    <w:rsid w:val="00557E11"/>
    <w:rsid w:val="005609C9"/>
    <w:rsid w:val="0056244C"/>
    <w:rsid w:val="005625BD"/>
    <w:rsid w:val="00562ADF"/>
    <w:rsid w:val="005631AC"/>
    <w:rsid w:val="005644FE"/>
    <w:rsid w:val="00564F4B"/>
    <w:rsid w:val="00565678"/>
    <w:rsid w:val="00565E17"/>
    <w:rsid w:val="0056656C"/>
    <w:rsid w:val="0056734E"/>
    <w:rsid w:val="00567BA0"/>
    <w:rsid w:val="005717EB"/>
    <w:rsid w:val="005724CB"/>
    <w:rsid w:val="00572B68"/>
    <w:rsid w:val="00574074"/>
    <w:rsid w:val="00580C9D"/>
    <w:rsid w:val="005822A7"/>
    <w:rsid w:val="005868C6"/>
    <w:rsid w:val="00590FCE"/>
    <w:rsid w:val="00591790"/>
    <w:rsid w:val="00591B22"/>
    <w:rsid w:val="00593734"/>
    <w:rsid w:val="00594F75"/>
    <w:rsid w:val="005957ED"/>
    <w:rsid w:val="005A0A9B"/>
    <w:rsid w:val="005A2F9F"/>
    <w:rsid w:val="005A4084"/>
    <w:rsid w:val="005A6327"/>
    <w:rsid w:val="005B1CB7"/>
    <w:rsid w:val="005B2256"/>
    <w:rsid w:val="005B25DA"/>
    <w:rsid w:val="005B32D2"/>
    <w:rsid w:val="005C0B6D"/>
    <w:rsid w:val="005C0D11"/>
    <w:rsid w:val="005C3459"/>
    <w:rsid w:val="005C5DFF"/>
    <w:rsid w:val="005C694E"/>
    <w:rsid w:val="005C6B7C"/>
    <w:rsid w:val="005C6FC6"/>
    <w:rsid w:val="005C76DC"/>
    <w:rsid w:val="005C7AAC"/>
    <w:rsid w:val="005D3302"/>
    <w:rsid w:val="005D4BF1"/>
    <w:rsid w:val="005D56CE"/>
    <w:rsid w:val="005E39FE"/>
    <w:rsid w:val="005E457C"/>
    <w:rsid w:val="005E4EE2"/>
    <w:rsid w:val="005E69BB"/>
    <w:rsid w:val="005E6BAD"/>
    <w:rsid w:val="005F0013"/>
    <w:rsid w:val="005F25D7"/>
    <w:rsid w:val="005F3561"/>
    <w:rsid w:val="005F3639"/>
    <w:rsid w:val="005F401F"/>
    <w:rsid w:val="005F4C42"/>
    <w:rsid w:val="005F6BD1"/>
    <w:rsid w:val="005F6F7E"/>
    <w:rsid w:val="006018BC"/>
    <w:rsid w:val="00601ED9"/>
    <w:rsid w:val="00603185"/>
    <w:rsid w:val="006035A2"/>
    <w:rsid w:val="00603AA5"/>
    <w:rsid w:val="0060418F"/>
    <w:rsid w:val="00606891"/>
    <w:rsid w:val="006101F6"/>
    <w:rsid w:val="006117C8"/>
    <w:rsid w:val="00613D1D"/>
    <w:rsid w:val="00613F27"/>
    <w:rsid w:val="00622C14"/>
    <w:rsid w:val="006239C0"/>
    <w:rsid w:val="00625372"/>
    <w:rsid w:val="006255BC"/>
    <w:rsid w:val="00626B16"/>
    <w:rsid w:val="00626BBC"/>
    <w:rsid w:val="0063016B"/>
    <w:rsid w:val="006313C5"/>
    <w:rsid w:val="00631425"/>
    <w:rsid w:val="00631E63"/>
    <w:rsid w:val="00633002"/>
    <w:rsid w:val="0063308E"/>
    <w:rsid w:val="00635EC1"/>
    <w:rsid w:val="00636AC9"/>
    <w:rsid w:val="006370BE"/>
    <w:rsid w:val="006376C7"/>
    <w:rsid w:val="006428D7"/>
    <w:rsid w:val="006438E4"/>
    <w:rsid w:val="00643F0C"/>
    <w:rsid w:val="00644854"/>
    <w:rsid w:val="006459CD"/>
    <w:rsid w:val="00651297"/>
    <w:rsid w:val="006523E0"/>
    <w:rsid w:val="00652DA0"/>
    <w:rsid w:val="00654869"/>
    <w:rsid w:val="006562B9"/>
    <w:rsid w:val="00660744"/>
    <w:rsid w:val="0066175F"/>
    <w:rsid w:val="00662571"/>
    <w:rsid w:val="0066318D"/>
    <w:rsid w:val="0066351D"/>
    <w:rsid w:val="006639E2"/>
    <w:rsid w:val="00663DC3"/>
    <w:rsid w:val="00664CD3"/>
    <w:rsid w:val="00666879"/>
    <w:rsid w:val="00666CB4"/>
    <w:rsid w:val="00667781"/>
    <w:rsid w:val="006679F5"/>
    <w:rsid w:val="00667C14"/>
    <w:rsid w:val="006731D6"/>
    <w:rsid w:val="00673A9B"/>
    <w:rsid w:val="00674178"/>
    <w:rsid w:val="006744FE"/>
    <w:rsid w:val="006753BD"/>
    <w:rsid w:val="00676EA0"/>
    <w:rsid w:val="00676F9A"/>
    <w:rsid w:val="00680258"/>
    <w:rsid w:val="00683C85"/>
    <w:rsid w:val="00684E78"/>
    <w:rsid w:val="006863E8"/>
    <w:rsid w:val="00690261"/>
    <w:rsid w:val="00691882"/>
    <w:rsid w:val="00691D17"/>
    <w:rsid w:val="00697B0B"/>
    <w:rsid w:val="006A0DD2"/>
    <w:rsid w:val="006A2645"/>
    <w:rsid w:val="006A2B68"/>
    <w:rsid w:val="006A4852"/>
    <w:rsid w:val="006A6788"/>
    <w:rsid w:val="006A6C6C"/>
    <w:rsid w:val="006B1B9F"/>
    <w:rsid w:val="006B1C46"/>
    <w:rsid w:val="006B2CC9"/>
    <w:rsid w:val="006B429D"/>
    <w:rsid w:val="006B4AE0"/>
    <w:rsid w:val="006B59FF"/>
    <w:rsid w:val="006B6447"/>
    <w:rsid w:val="006B78A3"/>
    <w:rsid w:val="006C2811"/>
    <w:rsid w:val="006C611A"/>
    <w:rsid w:val="006C6924"/>
    <w:rsid w:val="006D0B99"/>
    <w:rsid w:val="006D31DE"/>
    <w:rsid w:val="006D3334"/>
    <w:rsid w:val="006D57A1"/>
    <w:rsid w:val="006D6110"/>
    <w:rsid w:val="006D6CC9"/>
    <w:rsid w:val="006E193B"/>
    <w:rsid w:val="006E24A8"/>
    <w:rsid w:val="006E50DB"/>
    <w:rsid w:val="006E52A9"/>
    <w:rsid w:val="006E5778"/>
    <w:rsid w:val="006E6C15"/>
    <w:rsid w:val="006E7175"/>
    <w:rsid w:val="006F1CC0"/>
    <w:rsid w:val="006F3867"/>
    <w:rsid w:val="006F3B8A"/>
    <w:rsid w:val="006F3BC9"/>
    <w:rsid w:val="006F562E"/>
    <w:rsid w:val="006F5885"/>
    <w:rsid w:val="006F721B"/>
    <w:rsid w:val="006F79EA"/>
    <w:rsid w:val="006F7E38"/>
    <w:rsid w:val="00700428"/>
    <w:rsid w:val="007009DE"/>
    <w:rsid w:val="007010D2"/>
    <w:rsid w:val="00703065"/>
    <w:rsid w:val="0070325A"/>
    <w:rsid w:val="007050B3"/>
    <w:rsid w:val="007052B2"/>
    <w:rsid w:val="0070551A"/>
    <w:rsid w:val="00706EAF"/>
    <w:rsid w:val="00707FDA"/>
    <w:rsid w:val="00710DD1"/>
    <w:rsid w:val="00710EF8"/>
    <w:rsid w:val="00711DAA"/>
    <w:rsid w:val="007145E1"/>
    <w:rsid w:val="0071539B"/>
    <w:rsid w:val="007216FF"/>
    <w:rsid w:val="0072368F"/>
    <w:rsid w:val="00726EF1"/>
    <w:rsid w:val="00730F3C"/>
    <w:rsid w:val="00731D8A"/>
    <w:rsid w:val="0073227F"/>
    <w:rsid w:val="00734EBB"/>
    <w:rsid w:val="0073530E"/>
    <w:rsid w:val="00736134"/>
    <w:rsid w:val="0073720B"/>
    <w:rsid w:val="00737928"/>
    <w:rsid w:val="0074040C"/>
    <w:rsid w:val="00740E52"/>
    <w:rsid w:val="00740F54"/>
    <w:rsid w:val="0074108A"/>
    <w:rsid w:val="007416DE"/>
    <w:rsid w:val="00742980"/>
    <w:rsid w:val="00742FF5"/>
    <w:rsid w:val="00743ABB"/>
    <w:rsid w:val="00744C14"/>
    <w:rsid w:val="00751E32"/>
    <w:rsid w:val="00753BA3"/>
    <w:rsid w:val="00760706"/>
    <w:rsid w:val="00763428"/>
    <w:rsid w:val="00764186"/>
    <w:rsid w:val="0076580E"/>
    <w:rsid w:val="00766117"/>
    <w:rsid w:val="00767922"/>
    <w:rsid w:val="007703AA"/>
    <w:rsid w:val="0077148C"/>
    <w:rsid w:val="007720E1"/>
    <w:rsid w:val="00772C1B"/>
    <w:rsid w:val="007730BF"/>
    <w:rsid w:val="00773EF4"/>
    <w:rsid w:val="00774E90"/>
    <w:rsid w:val="007756C2"/>
    <w:rsid w:val="00780497"/>
    <w:rsid w:val="007812A8"/>
    <w:rsid w:val="00781468"/>
    <w:rsid w:val="00781684"/>
    <w:rsid w:val="0078266E"/>
    <w:rsid w:val="00784290"/>
    <w:rsid w:val="00784894"/>
    <w:rsid w:val="00785687"/>
    <w:rsid w:val="007866FD"/>
    <w:rsid w:val="007878BF"/>
    <w:rsid w:val="00787F96"/>
    <w:rsid w:val="007949CE"/>
    <w:rsid w:val="0079730D"/>
    <w:rsid w:val="007978DD"/>
    <w:rsid w:val="007A2AF1"/>
    <w:rsid w:val="007A2E42"/>
    <w:rsid w:val="007A6209"/>
    <w:rsid w:val="007A63CD"/>
    <w:rsid w:val="007A659C"/>
    <w:rsid w:val="007B0152"/>
    <w:rsid w:val="007B283D"/>
    <w:rsid w:val="007B2BA9"/>
    <w:rsid w:val="007B3330"/>
    <w:rsid w:val="007B4387"/>
    <w:rsid w:val="007B5AA1"/>
    <w:rsid w:val="007B5AB0"/>
    <w:rsid w:val="007B635E"/>
    <w:rsid w:val="007C00CE"/>
    <w:rsid w:val="007C0C77"/>
    <w:rsid w:val="007C34D6"/>
    <w:rsid w:val="007C3C3F"/>
    <w:rsid w:val="007C471B"/>
    <w:rsid w:val="007D17C8"/>
    <w:rsid w:val="007D4A82"/>
    <w:rsid w:val="007D58C0"/>
    <w:rsid w:val="007D7E05"/>
    <w:rsid w:val="007E1097"/>
    <w:rsid w:val="007E168D"/>
    <w:rsid w:val="007E1E39"/>
    <w:rsid w:val="007E3514"/>
    <w:rsid w:val="007E5572"/>
    <w:rsid w:val="007E62B7"/>
    <w:rsid w:val="007E6CC4"/>
    <w:rsid w:val="007E7422"/>
    <w:rsid w:val="007E7BE9"/>
    <w:rsid w:val="007F10B9"/>
    <w:rsid w:val="007F4B4A"/>
    <w:rsid w:val="007F561C"/>
    <w:rsid w:val="007F6E63"/>
    <w:rsid w:val="00804DC7"/>
    <w:rsid w:val="00806A9E"/>
    <w:rsid w:val="00813216"/>
    <w:rsid w:val="00814133"/>
    <w:rsid w:val="008161CC"/>
    <w:rsid w:val="00820473"/>
    <w:rsid w:val="00821348"/>
    <w:rsid w:val="00821D86"/>
    <w:rsid w:val="00822B27"/>
    <w:rsid w:val="00823B88"/>
    <w:rsid w:val="00823D37"/>
    <w:rsid w:val="008241D3"/>
    <w:rsid w:val="008248AE"/>
    <w:rsid w:val="0082519C"/>
    <w:rsid w:val="008308D1"/>
    <w:rsid w:val="008316EE"/>
    <w:rsid w:val="008318BB"/>
    <w:rsid w:val="0083302F"/>
    <w:rsid w:val="00833899"/>
    <w:rsid w:val="00834159"/>
    <w:rsid w:val="00834ADC"/>
    <w:rsid w:val="00836831"/>
    <w:rsid w:val="0084226A"/>
    <w:rsid w:val="00842964"/>
    <w:rsid w:val="00843BFE"/>
    <w:rsid w:val="0084578D"/>
    <w:rsid w:val="0084633C"/>
    <w:rsid w:val="00846B2E"/>
    <w:rsid w:val="0084704C"/>
    <w:rsid w:val="008475A6"/>
    <w:rsid w:val="00850872"/>
    <w:rsid w:val="00850A1A"/>
    <w:rsid w:val="00852D48"/>
    <w:rsid w:val="00854D82"/>
    <w:rsid w:val="008556B0"/>
    <w:rsid w:val="008565D6"/>
    <w:rsid w:val="00856CA3"/>
    <w:rsid w:val="00864756"/>
    <w:rsid w:val="008656E1"/>
    <w:rsid w:val="00866E85"/>
    <w:rsid w:val="008758FC"/>
    <w:rsid w:val="008762A0"/>
    <w:rsid w:val="00876D65"/>
    <w:rsid w:val="008813E7"/>
    <w:rsid w:val="008842F7"/>
    <w:rsid w:val="00887977"/>
    <w:rsid w:val="008905E0"/>
    <w:rsid w:val="00892936"/>
    <w:rsid w:val="00893CDF"/>
    <w:rsid w:val="008941ED"/>
    <w:rsid w:val="008963DB"/>
    <w:rsid w:val="008969E7"/>
    <w:rsid w:val="00897CE1"/>
    <w:rsid w:val="008A05EF"/>
    <w:rsid w:val="008A1425"/>
    <w:rsid w:val="008A1AFF"/>
    <w:rsid w:val="008A6B69"/>
    <w:rsid w:val="008A6C9D"/>
    <w:rsid w:val="008A7AEE"/>
    <w:rsid w:val="008A7CC5"/>
    <w:rsid w:val="008B22B2"/>
    <w:rsid w:val="008B363B"/>
    <w:rsid w:val="008B3BC6"/>
    <w:rsid w:val="008B3CEB"/>
    <w:rsid w:val="008B466E"/>
    <w:rsid w:val="008B4BF8"/>
    <w:rsid w:val="008B5EC3"/>
    <w:rsid w:val="008B666D"/>
    <w:rsid w:val="008B6D6F"/>
    <w:rsid w:val="008B7779"/>
    <w:rsid w:val="008C02E9"/>
    <w:rsid w:val="008C03A5"/>
    <w:rsid w:val="008C4542"/>
    <w:rsid w:val="008C5329"/>
    <w:rsid w:val="008C5493"/>
    <w:rsid w:val="008C5C21"/>
    <w:rsid w:val="008C5FA1"/>
    <w:rsid w:val="008C6542"/>
    <w:rsid w:val="008D014D"/>
    <w:rsid w:val="008D19E8"/>
    <w:rsid w:val="008D2993"/>
    <w:rsid w:val="008D6CD0"/>
    <w:rsid w:val="008E336C"/>
    <w:rsid w:val="008E37ED"/>
    <w:rsid w:val="008E3B77"/>
    <w:rsid w:val="008E4BDF"/>
    <w:rsid w:val="008E7341"/>
    <w:rsid w:val="008E7FA6"/>
    <w:rsid w:val="008F03A5"/>
    <w:rsid w:val="008F1120"/>
    <w:rsid w:val="008F51C2"/>
    <w:rsid w:val="008F65EA"/>
    <w:rsid w:val="008F7010"/>
    <w:rsid w:val="00902EA4"/>
    <w:rsid w:val="0090608A"/>
    <w:rsid w:val="009066F3"/>
    <w:rsid w:val="00906C66"/>
    <w:rsid w:val="0090755B"/>
    <w:rsid w:val="00907A13"/>
    <w:rsid w:val="00911241"/>
    <w:rsid w:val="00913DB9"/>
    <w:rsid w:val="0091579E"/>
    <w:rsid w:val="0091700F"/>
    <w:rsid w:val="00917348"/>
    <w:rsid w:val="009206CE"/>
    <w:rsid w:val="0092075C"/>
    <w:rsid w:val="0092106A"/>
    <w:rsid w:val="0092151C"/>
    <w:rsid w:val="0092247F"/>
    <w:rsid w:val="00923059"/>
    <w:rsid w:val="00923A31"/>
    <w:rsid w:val="00923D09"/>
    <w:rsid w:val="0092774F"/>
    <w:rsid w:val="00927D67"/>
    <w:rsid w:val="00930292"/>
    <w:rsid w:val="00932662"/>
    <w:rsid w:val="00937AE6"/>
    <w:rsid w:val="00940315"/>
    <w:rsid w:val="009405FA"/>
    <w:rsid w:val="00942595"/>
    <w:rsid w:val="00943006"/>
    <w:rsid w:val="0094345C"/>
    <w:rsid w:val="0094490D"/>
    <w:rsid w:val="00946CEB"/>
    <w:rsid w:val="00946F95"/>
    <w:rsid w:val="0094707C"/>
    <w:rsid w:val="00950085"/>
    <w:rsid w:val="0095029B"/>
    <w:rsid w:val="00950B94"/>
    <w:rsid w:val="00951632"/>
    <w:rsid w:val="009522B9"/>
    <w:rsid w:val="00953E27"/>
    <w:rsid w:val="009540CA"/>
    <w:rsid w:val="00954142"/>
    <w:rsid w:val="009553E6"/>
    <w:rsid w:val="0095559E"/>
    <w:rsid w:val="00955718"/>
    <w:rsid w:val="00957F1E"/>
    <w:rsid w:val="0096055A"/>
    <w:rsid w:val="00960986"/>
    <w:rsid w:val="00960CD6"/>
    <w:rsid w:val="00963192"/>
    <w:rsid w:val="00966518"/>
    <w:rsid w:val="0097034C"/>
    <w:rsid w:val="00970D2C"/>
    <w:rsid w:val="00971396"/>
    <w:rsid w:val="00971C4F"/>
    <w:rsid w:val="00972D10"/>
    <w:rsid w:val="00976346"/>
    <w:rsid w:val="009817A0"/>
    <w:rsid w:val="00981A77"/>
    <w:rsid w:val="00982D96"/>
    <w:rsid w:val="00983912"/>
    <w:rsid w:val="00985B72"/>
    <w:rsid w:val="00986EEC"/>
    <w:rsid w:val="00987DBB"/>
    <w:rsid w:val="009903E0"/>
    <w:rsid w:val="00993197"/>
    <w:rsid w:val="00995B20"/>
    <w:rsid w:val="009A0C72"/>
    <w:rsid w:val="009A3BB1"/>
    <w:rsid w:val="009B17DA"/>
    <w:rsid w:val="009B2D74"/>
    <w:rsid w:val="009B42E8"/>
    <w:rsid w:val="009B624E"/>
    <w:rsid w:val="009C1E2C"/>
    <w:rsid w:val="009C2556"/>
    <w:rsid w:val="009C4495"/>
    <w:rsid w:val="009C46E4"/>
    <w:rsid w:val="009C67D1"/>
    <w:rsid w:val="009D29BA"/>
    <w:rsid w:val="009D4142"/>
    <w:rsid w:val="009D4259"/>
    <w:rsid w:val="009D68B5"/>
    <w:rsid w:val="009E1FB6"/>
    <w:rsid w:val="009E2588"/>
    <w:rsid w:val="009E2EB6"/>
    <w:rsid w:val="009E3F57"/>
    <w:rsid w:val="009E46C2"/>
    <w:rsid w:val="009E518A"/>
    <w:rsid w:val="009E577B"/>
    <w:rsid w:val="009E7328"/>
    <w:rsid w:val="009E7E42"/>
    <w:rsid w:val="009F057E"/>
    <w:rsid w:val="009F0CDB"/>
    <w:rsid w:val="009F11B8"/>
    <w:rsid w:val="009F1C7A"/>
    <w:rsid w:val="009F32F5"/>
    <w:rsid w:val="009F3452"/>
    <w:rsid w:val="009F3D27"/>
    <w:rsid w:val="009F46B8"/>
    <w:rsid w:val="009F7D7D"/>
    <w:rsid w:val="00A00359"/>
    <w:rsid w:val="00A02321"/>
    <w:rsid w:val="00A0248E"/>
    <w:rsid w:val="00A02638"/>
    <w:rsid w:val="00A02BFE"/>
    <w:rsid w:val="00A07375"/>
    <w:rsid w:val="00A07644"/>
    <w:rsid w:val="00A07C59"/>
    <w:rsid w:val="00A1055E"/>
    <w:rsid w:val="00A13913"/>
    <w:rsid w:val="00A14516"/>
    <w:rsid w:val="00A22705"/>
    <w:rsid w:val="00A25748"/>
    <w:rsid w:val="00A25DAF"/>
    <w:rsid w:val="00A26301"/>
    <w:rsid w:val="00A26498"/>
    <w:rsid w:val="00A31CD9"/>
    <w:rsid w:val="00A33102"/>
    <w:rsid w:val="00A33E9A"/>
    <w:rsid w:val="00A353D9"/>
    <w:rsid w:val="00A36083"/>
    <w:rsid w:val="00A360BD"/>
    <w:rsid w:val="00A360D3"/>
    <w:rsid w:val="00A36210"/>
    <w:rsid w:val="00A362CA"/>
    <w:rsid w:val="00A36B62"/>
    <w:rsid w:val="00A402BE"/>
    <w:rsid w:val="00A404A1"/>
    <w:rsid w:val="00A40D7B"/>
    <w:rsid w:val="00A41ABC"/>
    <w:rsid w:val="00A4444F"/>
    <w:rsid w:val="00A44DDB"/>
    <w:rsid w:val="00A472B1"/>
    <w:rsid w:val="00A50500"/>
    <w:rsid w:val="00A50EB0"/>
    <w:rsid w:val="00A51234"/>
    <w:rsid w:val="00A513EB"/>
    <w:rsid w:val="00A53300"/>
    <w:rsid w:val="00A56FED"/>
    <w:rsid w:val="00A609CD"/>
    <w:rsid w:val="00A60C5E"/>
    <w:rsid w:val="00A65E7F"/>
    <w:rsid w:val="00A65F1F"/>
    <w:rsid w:val="00A6699C"/>
    <w:rsid w:val="00A70B8C"/>
    <w:rsid w:val="00A722D9"/>
    <w:rsid w:val="00A73C0A"/>
    <w:rsid w:val="00A740A5"/>
    <w:rsid w:val="00A7441A"/>
    <w:rsid w:val="00A753A3"/>
    <w:rsid w:val="00A75C7A"/>
    <w:rsid w:val="00A76338"/>
    <w:rsid w:val="00A76CEE"/>
    <w:rsid w:val="00A779A8"/>
    <w:rsid w:val="00A804F6"/>
    <w:rsid w:val="00A845A0"/>
    <w:rsid w:val="00A85592"/>
    <w:rsid w:val="00A85F43"/>
    <w:rsid w:val="00A86970"/>
    <w:rsid w:val="00A86EB4"/>
    <w:rsid w:val="00A90BA7"/>
    <w:rsid w:val="00A91347"/>
    <w:rsid w:val="00A93BB9"/>
    <w:rsid w:val="00A94F3B"/>
    <w:rsid w:val="00A97814"/>
    <w:rsid w:val="00A9789C"/>
    <w:rsid w:val="00AB065B"/>
    <w:rsid w:val="00AB10F5"/>
    <w:rsid w:val="00AB11ED"/>
    <w:rsid w:val="00AB345F"/>
    <w:rsid w:val="00AB3AD4"/>
    <w:rsid w:val="00AB4D30"/>
    <w:rsid w:val="00AB72F3"/>
    <w:rsid w:val="00AB7D99"/>
    <w:rsid w:val="00AC0C67"/>
    <w:rsid w:val="00AC140B"/>
    <w:rsid w:val="00AC3971"/>
    <w:rsid w:val="00AC4745"/>
    <w:rsid w:val="00AC5865"/>
    <w:rsid w:val="00AC77BE"/>
    <w:rsid w:val="00AD06BE"/>
    <w:rsid w:val="00AD17B1"/>
    <w:rsid w:val="00AD2A20"/>
    <w:rsid w:val="00AD36C3"/>
    <w:rsid w:val="00AD3EF5"/>
    <w:rsid w:val="00AD4362"/>
    <w:rsid w:val="00AD52E3"/>
    <w:rsid w:val="00AE10B4"/>
    <w:rsid w:val="00AE3609"/>
    <w:rsid w:val="00AE3DDB"/>
    <w:rsid w:val="00AE4BC5"/>
    <w:rsid w:val="00AE4CBD"/>
    <w:rsid w:val="00AE65FA"/>
    <w:rsid w:val="00AE66A4"/>
    <w:rsid w:val="00AE6DAC"/>
    <w:rsid w:val="00AE7278"/>
    <w:rsid w:val="00AF0203"/>
    <w:rsid w:val="00AF0797"/>
    <w:rsid w:val="00AF2124"/>
    <w:rsid w:val="00AF2FB4"/>
    <w:rsid w:val="00AF654D"/>
    <w:rsid w:val="00AF78F9"/>
    <w:rsid w:val="00B00469"/>
    <w:rsid w:val="00B00A14"/>
    <w:rsid w:val="00B027D7"/>
    <w:rsid w:val="00B02896"/>
    <w:rsid w:val="00B02916"/>
    <w:rsid w:val="00B04CC5"/>
    <w:rsid w:val="00B066D6"/>
    <w:rsid w:val="00B108FC"/>
    <w:rsid w:val="00B12A03"/>
    <w:rsid w:val="00B13878"/>
    <w:rsid w:val="00B1663C"/>
    <w:rsid w:val="00B16661"/>
    <w:rsid w:val="00B166D3"/>
    <w:rsid w:val="00B17E95"/>
    <w:rsid w:val="00B20951"/>
    <w:rsid w:val="00B20A48"/>
    <w:rsid w:val="00B23163"/>
    <w:rsid w:val="00B235EB"/>
    <w:rsid w:val="00B26676"/>
    <w:rsid w:val="00B304FE"/>
    <w:rsid w:val="00B30583"/>
    <w:rsid w:val="00B31F92"/>
    <w:rsid w:val="00B32641"/>
    <w:rsid w:val="00B345C0"/>
    <w:rsid w:val="00B34753"/>
    <w:rsid w:val="00B34F45"/>
    <w:rsid w:val="00B400B6"/>
    <w:rsid w:val="00B400CE"/>
    <w:rsid w:val="00B402D6"/>
    <w:rsid w:val="00B41F23"/>
    <w:rsid w:val="00B4349C"/>
    <w:rsid w:val="00B43D50"/>
    <w:rsid w:val="00B46494"/>
    <w:rsid w:val="00B46859"/>
    <w:rsid w:val="00B50F9B"/>
    <w:rsid w:val="00B53E52"/>
    <w:rsid w:val="00B54708"/>
    <w:rsid w:val="00B55618"/>
    <w:rsid w:val="00B55D1D"/>
    <w:rsid w:val="00B63276"/>
    <w:rsid w:val="00B637DA"/>
    <w:rsid w:val="00B63DB5"/>
    <w:rsid w:val="00B65BE0"/>
    <w:rsid w:val="00B665DC"/>
    <w:rsid w:val="00B66F19"/>
    <w:rsid w:val="00B70993"/>
    <w:rsid w:val="00B712C2"/>
    <w:rsid w:val="00B717B5"/>
    <w:rsid w:val="00B76508"/>
    <w:rsid w:val="00B775FD"/>
    <w:rsid w:val="00B80507"/>
    <w:rsid w:val="00B8082B"/>
    <w:rsid w:val="00B80AB1"/>
    <w:rsid w:val="00B80C2A"/>
    <w:rsid w:val="00B81941"/>
    <w:rsid w:val="00B826D1"/>
    <w:rsid w:val="00B83FDE"/>
    <w:rsid w:val="00B84768"/>
    <w:rsid w:val="00B855CB"/>
    <w:rsid w:val="00B860F0"/>
    <w:rsid w:val="00B86CB6"/>
    <w:rsid w:val="00B87990"/>
    <w:rsid w:val="00B87AED"/>
    <w:rsid w:val="00B91AF5"/>
    <w:rsid w:val="00B92104"/>
    <w:rsid w:val="00B953D5"/>
    <w:rsid w:val="00BA0A96"/>
    <w:rsid w:val="00BA1092"/>
    <w:rsid w:val="00BA53F6"/>
    <w:rsid w:val="00BA7A0A"/>
    <w:rsid w:val="00BB18EA"/>
    <w:rsid w:val="00BB2B30"/>
    <w:rsid w:val="00BB33E4"/>
    <w:rsid w:val="00BB5CF0"/>
    <w:rsid w:val="00BB7836"/>
    <w:rsid w:val="00BC023F"/>
    <w:rsid w:val="00BC1B86"/>
    <w:rsid w:val="00BC27BF"/>
    <w:rsid w:val="00BC2985"/>
    <w:rsid w:val="00BC548E"/>
    <w:rsid w:val="00BD07E9"/>
    <w:rsid w:val="00BD18F7"/>
    <w:rsid w:val="00BD72AA"/>
    <w:rsid w:val="00BD7FF9"/>
    <w:rsid w:val="00BE1359"/>
    <w:rsid w:val="00BE329B"/>
    <w:rsid w:val="00BE45D7"/>
    <w:rsid w:val="00BE51CA"/>
    <w:rsid w:val="00BE51D6"/>
    <w:rsid w:val="00BE532A"/>
    <w:rsid w:val="00BE5DE2"/>
    <w:rsid w:val="00BE68BF"/>
    <w:rsid w:val="00BE6A4D"/>
    <w:rsid w:val="00BE7D6E"/>
    <w:rsid w:val="00BF1E8E"/>
    <w:rsid w:val="00BF3C8D"/>
    <w:rsid w:val="00BF3F34"/>
    <w:rsid w:val="00BF5315"/>
    <w:rsid w:val="00BF54D1"/>
    <w:rsid w:val="00C00444"/>
    <w:rsid w:val="00C01D03"/>
    <w:rsid w:val="00C02D57"/>
    <w:rsid w:val="00C04000"/>
    <w:rsid w:val="00C04BB4"/>
    <w:rsid w:val="00C066F0"/>
    <w:rsid w:val="00C06C9E"/>
    <w:rsid w:val="00C073C4"/>
    <w:rsid w:val="00C07E6C"/>
    <w:rsid w:val="00C07FE4"/>
    <w:rsid w:val="00C10204"/>
    <w:rsid w:val="00C130B3"/>
    <w:rsid w:val="00C14AA0"/>
    <w:rsid w:val="00C1523F"/>
    <w:rsid w:val="00C152A5"/>
    <w:rsid w:val="00C1582A"/>
    <w:rsid w:val="00C15ACE"/>
    <w:rsid w:val="00C1605F"/>
    <w:rsid w:val="00C1606D"/>
    <w:rsid w:val="00C16D81"/>
    <w:rsid w:val="00C171D3"/>
    <w:rsid w:val="00C21A99"/>
    <w:rsid w:val="00C21B38"/>
    <w:rsid w:val="00C23CD5"/>
    <w:rsid w:val="00C2560A"/>
    <w:rsid w:val="00C259F4"/>
    <w:rsid w:val="00C26E24"/>
    <w:rsid w:val="00C277F3"/>
    <w:rsid w:val="00C32254"/>
    <w:rsid w:val="00C347CB"/>
    <w:rsid w:val="00C3526E"/>
    <w:rsid w:val="00C35879"/>
    <w:rsid w:val="00C425EA"/>
    <w:rsid w:val="00C4265A"/>
    <w:rsid w:val="00C4515B"/>
    <w:rsid w:val="00C45525"/>
    <w:rsid w:val="00C4585D"/>
    <w:rsid w:val="00C45B28"/>
    <w:rsid w:val="00C45D58"/>
    <w:rsid w:val="00C46565"/>
    <w:rsid w:val="00C479C9"/>
    <w:rsid w:val="00C5038E"/>
    <w:rsid w:val="00C50589"/>
    <w:rsid w:val="00C51A11"/>
    <w:rsid w:val="00C52406"/>
    <w:rsid w:val="00C53E74"/>
    <w:rsid w:val="00C553A9"/>
    <w:rsid w:val="00C55DC8"/>
    <w:rsid w:val="00C56722"/>
    <w:rsid w:val="00C60575"/>
    <w:rsid w:val="00C61F75"/>
    <w:rsid w:val="00C62A16"/>
    <w:rsid w:val="00C6353A"/>
    <w:rsid w:val="00C64298"/>
    <w:rsid w:val="00C6474D"/>
    <w:rsid w:val="00C64C53"/>
    <w:rsid w:val="00C67282"/>
    <w:rsid w:val="00C70B07"/>
    <w:rsid w:val="00C717B7"/>
    <w:rsid w:val="00C75157"/>
    <w:rsid w:val="00C81DFC"/>
    <w:rsid w:val="00C84646"/>
    <w:rsid w:val="00C84A6B"/>
    <w:rsid w:val="00C854BC"/>
    <w:rsid w:val="00C86589"/>
    <w:rsid w:val="00C93BD2"/>
    <w:rsid w:val="00CA0297"/>
    <w:rsid w:val="00CA02AA"/>
    <w:rsid w:val="00CA0FD4"/>
    <w:rsid w:val="00CA109A"/>
    <w:rsid w:val="00CA1AC4"/>
    <w:rsid w:val="00CA1BB1"/>
    <w:rsid w:val="00CA2335"/>
    <w:rsid w:val="00CA3A3F"/>
    <w:rsid w:val="00CA4C19"/>
    <w:rsid w:val="00CA4ED3"/>
    <w:rsid w:val="00CA5A42"/>
    <w:rsid w:val="00CA5F93"/>
    <w:rsid w:val="00CA6BB3"/>
    <w:rsid w:val="00CA797B"/>
    <w:rsid w:val="00CB02F9"/>
    <w:rsid w:val="00CB1801"/>
    <w:rsid w:val="00CB2788"/>
    <w:rsid w:val="00CB37F9"/>
    <w:rsid w:val="00CB3BB9"/>
    <w:rsid w:val="00CB400F"/>
    <w:rsid w:val="00CB4F7F"/>
    <w:rsid w:val="00CC02DE"/>
    <w:rsid w:val="00CC2D31"/>
    <w:rsid w:val="00CC35CF"/>
    <w:rsid w:val="00CC36D5"/>
    <w:rsid w:val="00CC3718"/>
    <w:rsid w:val="00CD163D"/>
    <w:rsid w:val="00CD1BA6"/>
    <w:rsid w:val="00CD1E19"/>
    <w:rsid w:val="00CD3079"/>
    <w:rsid w:val="00CD3E78"/>
    <w:rsid w:val="00CD5723"/>
    <w:rsid w:val="00CD7238"/>
    <w:rsid w:val="00CD7822"/>
    <w:rsid w:val="00CE24E0"/>
    <w:rsid w:val="00CE28FD"/>
    <w:rsid w:val="00CE293D"/>
    <w:rsid w:val="00CE40C8"/>
    <w:rsid w:val="00CE41FD"/>
    <w:rsid w:val="00CE4FBC"/>
    <w:rsid w:val="00CE5605"/>
    <w:rsid w:val="00CE5899"/>
    <w:rsid w:val="00CE6714"/>
    <w:rsid w:val="00CE6C86"/>
    <w:rsid w:val="00CF0348"/>
    <w:rsid w:val="00CF200D"/>
    <w:rsid w:val="00CF29C4"/>
    <w:rsid w:val="00CF456C"/>
    <w:rsid w:val="00CF458C"/>
    <w:rsid w:val="00CF5413"/>
    <w:rsid w:val="00CF6266"/>
    <w:rsid w:val="00CF6EA5"/>
    <w:rsid w:val="00CF6F3E"/>
    <w:rsid w:val="00CF7346"/>
    <w:rsid w:val="00D00972"/>
    <w:rsid w:val="00D01F2F"/>
    <w:rsid w:val="00D054EC"/>
    <w:rsid w:val="00D065FC"/>
    <w:rsid w:val="00D06D7E"/>
    <w:rsid w:val="00D0716E"/>
    <w:rsid w:val="00D07915"/>
    <w:rsid w:val="00D07F2F"/>
    <w:rsid w:val="00D161CF"/>
    <w:rsid w:val="00D172BF"/>
    <w:rsid w:val="00D17596"/>
    <w:rsid w:val="00D228D9"/>
    <w:rsid w:val="00D261C6"/>
    <w:rsid w:val="00D30203"/>
    <w:rsid w:val="00D30585"/>
    <w:rsid w:val="00D30CF1"/>
    <w:rsid w:val="00D311FE"/>
    <w:rsid w:val="00D33CB1"/>
    <w:rsid w:val="00D3427C"/>
    <w:rsid w:val="00D34EE0"/>
    <w:rsid w:val="00D3697B"/>
    <w:rsid w:val="00D37BF6"/>
    <w:rsid w:val="00D42AF3"/>
    <w:rsid w:val="00D43013"/>
    <w:rsid w:val="00D4319D"/>
    <w:rsid w:val="00D45E41"/>
    <w:rsid w:val="00D4620C"/>
    <w:rsid w:val="00D46453"/>
    <w:rsid w:val="00D46C5E"/>
    <w:rsid w:val="00D4782D"/>
    <w:rsid w:val="00D5064F"/>
    <w:rsid w:val="00D50F5F"/>
    <w:rsid w:val="00D5140F"/>
    <w:rsid w:val="00D515F0"/>
    <w:rsid w:val="00D517F4"/>
    <w:rsid w:val="00D548D9"/>
    <w:rsid w:val="00D54F99"/>
    <w:rsid w:val="00D56618"/>
    <w:rsid w:val="00D6035F"/>
    <w:rsid w:val="00D6065D"/>
    <w:rsid w:val="00D61720"/>
    <w:rsid w:val="00D61EAF"/>
    <w:rsid w:val="00D6226D"/>
    <w:rsid w:val="00D62E5A"/>
    <w:rsid w:val="00D733A1"/>
    <w:rsid w:val="00D743A4"/>
    <w:rsid w:val="00D7650D"/>
    <w:rsid w:val="00D7687A"/>
    <w:rsid w:val="00D77839"/>
    <w:rsid w:val="00D77EC2"/>
    <w:rsid w:val="00D853EE"/>
    <w:rsid w:val="00D853F3"/>
    <w:rsid w:val="00D87B15"/>
    <w:rsid w:val="00D90B22"/>
    <w:rsid w:val="00D91AF2"/>
    <w:rsid w:val="00D937BC"/>
    <w:rsid w:val="00D96FB9"/>
    <w:rsid w:val="00D97671"/>
    <w:rsid w:val="00D9767D"/>
    <w:rsid w:val="00DA185E"/>
    <w:rsid w:val="00DA1ADF"/>
    <w:rsid w:val="00DA253F"/>
    <w:rsid w:val="00DA2970"/>
    <w:rsid w:val="00DA328E"/>
    <w:rsid w:val="00DA47BF"/>
    <w:rsid w:val="00DA5353"/>
    <w:rsid w:val="00DA56B4"/>
    <w:rsid w:val="00DA5FBA"/>
    <w:rsid w:val="00DB0447"/>
    <w:rsid w:val="00DB1533"/>
    <w:rsid w:val="00DB15DA"/>
    <w:rsid w:val="00DB254A"/>
    <w:rsid w:val="00DB2F6A"/>
    <w:rsid w:val="00DB5817"/>
    <w:rsid w:val="00DC1DF2"/>
    <w:rsid w:val="00DC2197"/>
    <w:rsid w:val="00DC306C"/>
    <w:rsid w:val="00DC412B"/>
    <w:rsid w:val="00DC480F"/>
    <w:rsid w:val="00DC4C00"/>
    <w:rsid w:val="00DC4F7F"/>
    <w:rsid w:val="00DC5E0D"/>
    <w:rsid w:val="00DD110A"/>
    <w:rsid w:val="00DD259A"/>
    <w:rsid w:val="00DD2EFF"/>
    <w:rsid w:val="00DD3D9B"/>
    <w:rsid w:val="00DD5A9D"/>
    <w:rsid w:val="00DD6EB9"/>
    <w:rsid w:val="00DD74F6"/>
    <w:rsid w:val="00DD781C"/>
    <w:rsid w:val="00DE0D41"/>
    <w:rsid w:val="00DE158C"/>
    <w:rsid w:val="00DE166D"/>
    <w:rsid w:val="00DE26AF"/>
    <w:rsid w:val="00DE599F"/>
    <w:rsid w:val="00DE637E"/>
    <w:rsid w:val="00DE72F5"/>
    <w:rsid w:val="00DF1944"/>
    <w:rsid w:val="00DF1F17"/>
    <w:rsid w:val="00DF2397"/>
    <w:rsid w:val="00DF271D"/>
    <w:rsid w:val="00DF591F"/>
    <w:rsid w:val="00DF595C"/>
    <w:rsid w:val="00DF68D3"/>
    <w:rsid w:val="00DF6F1C"/>
    <w:rsid w:val="00DF72A6"/>
    <w:rsid w:val="00E02228"/>
    <w:rsid w:val="00E048C3"/>
    <w:rsid w:val="00E04F34"/>
    <w:rsid w:val="00E054BB"/>
    <w:rsid w:val="00E06328"/>
    <w:rsid w:val="00E07CBA"/>
    <w:rsid w:val="00E07CBE"/>
    <w:rsid w:val="00E1114D"/>
    <w:rsid w:val="00E11698"/>
    <w:rsid w:val="00E13544"/>
    <w:rsid w:val="00E13F94"/>
    <w:rsid w:val="00E13F9D"/>
    <w:rsid w:val="00E1503F"/>
    <w:rsid w:val="00E154A3"/>
    <w:rsid w:val="00E16712"/>
    <w:rsid w:val="00E2017D"/>
    <w:rsid w:val="00E22553"/>
    <w:rsid w:val="00E23302"/>
    <w:rsid w:val="00E237D1"/>
    <w:rsid w:val="00E26126"/>
    <w:rsid w:val="00E270EA"/>
    <w:rsid w:val="00E30A37"/>
    <w:rsid w:val="00E30C75"/>
    <w:rsid w:val="00E31EDA"/>
    <w:rsid w:val="00E34E6A"/>
    <w:rsid w:val="00E34E7A"/>
    <w:rsid w:val="00E37880"/>
    <w:rsid w:val="00E379A5"/>
    <w:rsid w:val="00E40BC4"/>
    <w:rsid w:val="00E41094"/>
    <w:rsid w:val="00E41F9C"/>
    <w:rsid w:val="00E422B9"/>
    <w:rsid w:val="00E43EB2"/>
    <w:rsid w:val="00E45231"/>
    <w:rsid w:val="00E460EE"/>
    <w:rsid w:val="00E47E81"/>
    <w:rsid w:val="00E51CAB"/>
    <w:rsid w:val="00E52630"/>
    <w:rsid w:val="00E52D8D"/>
    <w:rsid w:val="00E548EB"/>
    <w:rsid w:val="00E556AB"/>
    <w:rsid w:val="00E5583F"/>
    <w:rsid w:val="00E55978"/>
    <w:rsid w:val="00E5779D"/>
    <w:rsid w:val="00E57C86"/>
    <w:rsid w:val="00E61C66"/>
    <w:rsid w:val="00E6305A"/>
    <w:rsid w:val="00E7042E"/>
    <w:rsid w:val="00E7048B"/>
    <w:rsid w:val="00E70810"/>
    <w:rsid w:val="00E736A3"/>
    <w:rsid w:val="00E763F2"/>
    <w:rsid w:val="00E76ED5"/>
    <w:rsid w:val="00E800C8"/>
    <w:rsid w:val="00E805DB"/>
    <w:rsid w:val="00E81575"/>
    <w:rsid w:val="00E823A3"/>
    <w:rsid w:val="00E82FFE"/>
    <w:rsid w:val="00E85F79"/>
    <w:rsid w:val="00E90FB8"/>
    <w:rsid w:val="00E91215"/>
    <w:rsid w:val="00E91B1F"/>
    <w:rsid w:val="00E92587"/>
    <w:rsid w:val="00E92699"/>
    <w:rsid w:val="00E93A08"/>
    <w:rsid w:val="00E962B8"/>
    <w:rsid w:val="00EA09E4"/>
    <w:rsid w:val="00EA2822"/>
    <w:rsid w:val="00EA5B8D"/>
    <w:rsid w:val="00EA6C49"/>
    <w:rsid w:val="00EB0C1A"/>
    <w:rsid w:val="00EB16CA"/>
    <w:rsid w:val="00EB4680"/>
    <w:rsid w:val="00EB46F5"/>
    <w:rsid w:val="00EB5391"/>
    <w:rsid w:val="00EB56A5"/>
    <w:rsid w:val="00EB5A22"/>
    <w:rsid w:val="00EB78A6"/>
    <w:rsid w:val="00EC0B51"/>
    <w:rsid w:val="00EC0D28"/>
    <w:rsid w:val="00EC1956"/>
    <w:rsid w:val="00EC3700"/>
    <w:rsid w:val="00EC396F"/>
    <w:rsid w:val="00EC59FC"/>
    <w:rsid w:val="00EC5F5F"/>
    <w:rsid w:val="00EC64A1"/>
    <w:rsid w:val="00EC70BD"/>
    <w:rsid w:val="00EC736C"/>
    <w:rsid w:val="00ED0481"/>
    <w:rsid w:val="00ED29B1"/>
    <w:rsid w:val="00ED5109"/>
    <w:rsid w:val="00ED51C5"/>
    <w:rsid w:val="00ED66B4"/>
    <w:rsid w:val="00ED7229"/>
    <w:rsid w:val="00EE2831"/>
    <w:rsid w:val="00EE4205"/>
    <w:rsid w:val="00EE5EFE"/>
    <w:rsid w:val="00EE6854"/>
    <w:rsid w:val="00EE697B"/>
    <w:rsid w:val="00EF2320"/>
    <w:rsid w:val="00EF362C"/>
    <w:rsid w:val="00EF6CD6"/>
    <w:rsid w:val="00EF7488"/>
    <w:rsid w:val="00EF7E2E"/>
    <w:rsid w:val="00F01350"/>
    <w:rsid w:val="00F02414"/>
    <w:rsid w:val="00F0247D"/>
    <w:rsid w:val="00F07FC5"/>
    <w:rsid w:val="00F13C7E"/>
    <w:rsid w:val="00F15985"/>
    <w:rsid w:val="00F17879"/>
    <w:rsid w:val="00F20F17"/>
    <w:rsid w:val="00F23679"/>
    <w:rsid w:val="00F23B4C"/>
    <w:rsid w:val="00F24421"/>
    <w:rsid w:val="00F244F6"/>
    <w:rsid w:val="00F26534"/>
    <w:rsid w:val="00F271E2"/>
    <w:rsid w:val="00F27FC9"/>
    <w:rsid w:val="00F31230"/>
    <w:rsid w:val="00F32788"/>
    <w:rsid w:val="00F32AF0"/>
    <w:rsid w:val="00F33C83"/>
    <w:rsid w:val="00F35A38"/>
    <w:rsid w:val="00F37CA7"/>
    <w:rsid w:val="00F4098C"/>
    <w:rsid w:val="00F4275F"/>
    <w:rsid w:val="00F44EC9"/>
    <w:rsid w:val="00F451BB"/>
    <w:rsid w:val="00F45C6F"/>
    <w:rsid w:val="00F46DF5"/>
    <w:rsid w:val="00F51A64"/>
    <w:rsid w:val="00F53C89"/>
    <w:rsid w:val="00F53D5A"/>
    <w:rsid w:val="00F55896"/>
    <w:rsid w:val="00F5631C"/>
    <w:rsid w:val="00F56449"/>
    <w:rsid w:val="00F5727C"/>
    <w:rsid w:val="00F57492"/>
    <w:rsid w:val="00F574AD"/>
    <w:rsid w:val="00F605BC"/>
    <w:rsid w:val="00F630BC"/>
    <w:rsid w:val="00F6475D"/>
    <w:rsid w:val="00F7088E"/>
    <w:rsid w:val="00F71D73"/>
    <w:rsid w:val="00F7279F"/>
    <w:rsid w:val="00F7466F"/>
    <w:rsid w:val="00F74D94"/>
    <w:rsid w:val="00F76849"/>
    <w:rsid w:val="00F80F83"/>
    <w:rsid w:val="00F85ED8"/>
    <w:rsid w:val="00F875B8"/>
    <w:rsid w:val="00F90FD6"/>
    <w:rsid w:val="00F92609"/>
    <w:rsid w:val="00F93885"/>
    <w:rsid w:val="00F96096"/>
    <w:rsid w:val="00F96F7B"/>
    <w:rsid w:val="00F96F7F"/>
    <w:rsid w:val="00F97AE0"/>
    <w:rsid w:val="00F97B3B"/>
    <w:rsid w:val="00F97B88"/>
    <w:rsid w:val="00FA1D2B"/>
    <w:rsid w:val="00FA30BD"/>
    <w:rsid w:val="00FA6218"/>
    <w:rsid w:val="00FA63B1"/>
    <w:rsid w:val="00FA7DCF"/>
    <w:rsid w:val="00FB064D"/>
    <w:rsid w:val="00FB18DF"/>
    <w:rsid w:val="00FB21E5"/>
    <w:rsid w:val="00FB2E0A"/>
    <w:rsid w:val="00FB3841"/>
    <w:rsid w:val="00FB38B3"/>
    <w:rsid w:val="00FB4D28"/>
    <w:rsid w:val="00FB7425"/>
    <w:rsid w:val="00FB7C17"/>
    <w:rsid w:val="00FC08C6"/>
    <w:rsid w:val="00FC16DC"/>
    <w:rsid w:val="00FC2172"/>
    <w:rsid w:val="00FC4AED"/>
    <w:rsid w:val="00FC6A7C"/>
    <w:rsid w:val="00FC75B7"/>
    <w:rsid w:val="00FC771C"/>
    <w:rsid w:val="00FD2C8E"/>
    <w:rsid w:val="00FD3DB7"/>
    <w:rsid w:val="00FD4152"/>
    <w:rsid w:val="00FD4F2E"/>
    <w:rsid w:val="00FD7804"/>
    <w:rsid w:val="00FD7B34"/>
    <w:rsid w:val="00FD7BBC"/>
    <w:rsid w:val="00FD7D23"/>
    <w:rsid w:val="00FE1D58"/>
    <w:rsid w:val="00FE1E43"/>
    <w:rsid w:val="00FE2619"/>
    <w:rsid w:val="00FE2CD6"/>
    <w:rsid w:val="00FF49FC"/>
    <w:rsid w:val="00FF5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BB24"/>
  <w15:docId w15:val="{974AB136-5036-4337-A929-9D126280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/>
        <w:ind w:firstLine="49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9A8"/>
    <w:pPr>
      <w:spacing w:after="0"/>
      <w:ind w:firstLine="0"/>
      <w:jc w:val="left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663C"/>
  </w:style>
  <w:style w:type="character" w:customStyle="1" w:styleId="wmi-callto">
    <w:name w:val="wmi-callto"/>
    <w:basedOn w:val="a0"/>
    <w:rsid w:val="00B1663C"/>
  </w:style>
  <w:style w:type="character" w:styleId="a3">
    <w:name w:val="Hyperlink"/>
    <w:basedOn w:val="a0"/>
    <w:uiPriority w:val="99"/>
    <w:unhideWhenUsed/>
    <w:rsid w:val="009C4495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55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uction-house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npc</Company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2</cp:revision>
  <dcterms:created xsi:type="dcterms:W3CDTF">2021-12-22T11:26:00Z</dcterms:created>
  <dcterms:modified xsi:type="dcterms:W3CDTF">2021-12-22T11:26:00Z</dcterms:modified>
</cp:coreProperties>
</file>