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452D39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7451" w:rsidRPr="0012745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ноября 2018 г. по делу №А40-206341/2018 конкурсным управляющим (ликвидатором)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  (ОГРН: 1147746738127, ИНН: 7701399749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2A9D3B7" w:rsidR="00EA7238" w:rsidRDefault="00EA7238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127451" w:rsidRPr="0012745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 (в скобках указана в т.ч. сумма долга) – начальная цена продажи лота</w:t>
      </w:r>
      <w:r w:rsidR="001274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C75A0A" w14:textId="77777777" w:rsidR="00127451" w:rsidRPr="00127451" w:rsidRDefault="00127451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1">
        <w:rPr>
          <w:rFonts w:ascii="Times New Roman" w:hAnsi="Times New Roman" w:cs="Times New Roman"/>
          <w:color w:val="000000"/>
          <w:sz w:val="24"/>
          <w:szCs w:val="24"/>
        </w:rPr>
        <w:t>Лот 1 - Грант Строительный холдинг ОАО, ИНН 2721179809, Договор № 23/07/2014-11Д-1 от 14.06.2017, решение АС г. Москвы по делу А40-112491/20-133-790 от 10.09.2020 (1 395 536,00 руб.) - 1 395 536,00 руб.;</w:t>
      </w:r>
    </w:p>
    <w:p w14:paraId="2DD611B1" w14:textId="77777777" w:rsidR="00127451" w:rsidRPr="00127451" w:rsidRDefault="00127451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1">
        <w:rPr>
          <w:rFonts w:ascii="Times New Roman" w:hAnsi="Times New Roman" w:cs="Times New Roman"/>
          <w:color w:val="000000"/>
          <w:sz w:val="24"/>
          <w:szCs w:val="24"/>
        </w:rPr>
        <w:t>Лот 2 - ООО "АЛИМП", ИНН 7709448934, решение АС г. Москвы по делу А40-343293/19-141-2718 от 04.03.2020 (67 184,00 руб.) - 67 184,00 руб.;</w:t>
      </w:r>
    </w:p>
    <w:p w14:paraId="087187E6" w14:textId="77777777" w:rsidR="00127451" w:rsidRPr="00127451" w:rsidRDefault="00127451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1">
        <w:rPr>
          <w:rFonts w:ascii="Times New Roman" w:hAnsi="Times New Roman" w:cs="Times New Roman"/>
          <w:color w:val="000000"/>
          <w:sz w:val="24"/>
          <w:szCs w:val="24"/>
        </w:rPr>
        <w:t>Лот 3 - ООО "ИК "Трейдфин", ИНН 7719679754, Договор б/н от 01.06.2018, решение АС г. Москвы по делу А40-264391/19-150-1882 от 18.03.2020 (1 745 796,00 руб.) - 1 745 796,00 руб.;</w:t>
      </w:r>
    </w:p>
    <w:p w14:paraId="067738CE" w14:textId="77777777" w:rsidR="00127451" w:rsidRPr="00127451" w:rsidRDefault="00127451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1">
        <w:rPr>
          <w:rFonts w:ascii="Times New Roman" w:hAnsi="Times New Roman" w:cs="Times New Roman"/>
          <w:color w:val="000000"/>
          <w:sz w:val="24"/>
          <w:szCs w:val="24"/>
        </w:rPr>
        <w:t>Лот 4 - ООО "Удачная компания", ИНН 7730207709, Договор № 000116/ЮЛ/77/2018 от 29.01.2018, решение АС г. Москвы по делу А40-84210/19-68-685 от 18.11.2019 (46 298 195,27 руб.) - 46 298 195,27 руб.;</w:t>
      </w:r>
    </w:p>
    <w:p w14:paraId="26CAFDCB" w14:textId="77777777" w:rsidR="00127451" w:rsidRPr="00127451" w:rsidRDefault="00127451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1">
        <w:rPr>
          <w:rFonts w:ascii="Times New Roman" w:hAnsi="Times New Roman" w:cs="Times New Roman"/>
          <w:color w:val="000000"/>
          <w:sz w:val="24"/>
          <w:szCs w:val="24"/>
        </w:rPr>
        <w:t>Лот 5 - ООО "Я агент", ИНН 7728315908, Договор № 0000098/ЮЛ/77/2017 от 19.12.2017, решение АС г. Москвы по делу А40-84186/19-68-686 от 25.02.2021, Договор № 000098/ЮЛ/77/2017/ДВОУ от 19.12.2017, решение АС г. Москвы по делу А40-206341/18-18-253 «Б» от 13.08.2021 (144 704 710,01 руб.) - 144 704 710,01 руб.;</w:t>
      </w:r>
    </w:p>
    <w:p w14:paraId="54772F1C" w14:textId="77777777" w:rsidR="00127451" w:rsidRPr="00127451" w:rsidRDefault="00127451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1">
        <w:rPr>
          <w:rFonts w:ascii="Times New Roman" w:hAnsi="Times New Roman" w:cs="Times New Roman"/>
          <w:color w:val="000000"/>
          <w:sz w:val="24"/>
          <w:szCs w:val="24"/>
        </w:rPr>
        <w:t>Лот 6 - ООО "Новый страховой стандарт", ИНН 7727805071, Соглашения № 1, 1-1, 1-17 от 31.03.2018, № 1-3 от 01.07.2018, решение АС г. Москвы по делу А40-206341/18-18-253 от 04.10.2019 (9 809 700,00 руб.) - 9 809 700,00 руб.;</w:t>
      </w:r>
    </w:p>
    <w:p w14:paraId="7B572141" w14:textId="77777777" w:rsidR="00127451" w:rsidRPr="00127451" w:rsidRDefault="00127451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1">
        <w:rPr>
          <w:rFonts w:ascii="Times New Roman" w:hAnsi="Times New Roman" w:cs="Times New Roman"/>
          <w:color w:val="000000"/>
          <w:sz w:val="24"/>
          <w:szCs w:val="24"/>
        </w:rPr>
        <w:t>Лот 7 - ООО "Адванс-профит", ИНН 7718968023, Договор б/н от 27.12.2017, постановление Девятого АС г. Москвы по делу А40-206341/18-18-253 «Б» от 15.09.2020 (760 700,00 руб.) - 760 700,00 руб.;</w:t>
      </w:r>
    </w:p>
    <w:p w14:paraId="58A3C3E1" w14:textId="6D85042B" w:rsidR="00127451" w:rsidRPr="00127451" w:rsidRDefault="00127451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1">
        <w:rPr>
          <w:rFonts w:ascii="Times New Roman" w:hAnsi="Times New Roman" w:cs="Times New Roman"/>
          <w:color w:val="000000"/>
          <w:sz w:val="24"/>
          <w:szCs w:val="24"/>
        </w:rPr>
        <w:t>Лот 8 - ООО "Страхование столица", ИНН 7743121209, решение АС г. Москвы по делу А40-99806/19-162-885 от 20.03.2020, решение АС г. Москвы по делу А40-206341/18-18-253 от 07.07.2020 (924 666,88 руб.) - 924 666,88 руб.;</w:t>
      </w:r>
    </w:p>
    <w:p w14:paraId="182BDAF7" w14:textId="50A81237" w:rsidR="00127451" w:rsidRDefault="00127451" w:rsidP="00127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451">
        <w:rPr>
          <w:rFonts w:ascii="Times New Roman" w:hAnsi="Times New Roman" w:cs="Times New Roman"/>
          <w:color w:val="000000"/>
          <w:sz w:val="24"/>
          <w:szCs w:val="24"/>
        </w:rPr>
        <w:t>Лот 9 - Права требования к 36 физическим лицам, г. Москва (21 620 416,80 руб.) - 21 620 416,80 руб.</w:t>
      </w:r>
    </w:p>
    <w:p w14:paraId="15D12F19" w14:textId="71C723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</w:t>
      </w:r>
      <w:r w:rsidR="00127451">
        <w:rPr>
          <w:rFonts w:ascii="Times New Roman CYR" w:hAnsi="Times New Roman CYR" w:cs="Times New Roman CYR"/>
          <w:color w:val="000000"/>
        </w:rPr>
        <w:t>Страховых организаций</w:t>
      </w:r>
      <w:r w:rsidRPr="00A115B3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1508893B" w14:textId="5F3D10E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2745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B2449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27451" w:rsidRPr="00127451">
        <w:rPr>
          <w:rFonts w:ascii="Times New Roman CYR" w:hAnsi="Times New Roman CYR" w:cs="Times New Roman CYR"/>
          <w:b/>
          <w:bCs/>
          <w:color w:val="000000"/>
        </w:rPr>
        <w:t xml:space="preserve">23 </w:t>
      </w:r>
      <w:r w:rsidR="00595085">
        <w:rPr>
          <w:rFonts w:ascii="Times New Roman CYR" w:hAnsi="Times New Roman CYR" w:cs="Times New Roman CYR"/>
          <w:b/>
          <w:bCs/>
          <w:color w:val="000000"/>
        </w:rPr>
        <w:t>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4645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27451" w:rsidRPr="00127451">
        <w:rPr>
          <w:b/>
          <w:bCs/>
          <w:color w:val="000000"/>
        </w:rPr>
        <w:t>23 ноября</w:t>
      </w:r>
      <w:r w:rsidR="00127451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27451" w:rsidRPr="00127451">
        <w:rPr>
          <w:b/>
          <w:bCs/>
          <w:color w:val="000000"/>
        </w:rPr>
        <w:t>17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2745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90C78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27451" w:rsidRPr="00127451">
        <w:rPr>
          <w:b/>
          <w:bCs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27451" w:rsidRPr="00127451">
        <w:rPr>
          <w:b/>
          <w:bCs/>
          <w:color w:val="000000"/>
        </w:rPr>
        <w:t>29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35FC1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27451">
        <w:rPr>
          <w:b/>
          <w:bCs/>
          <w:color w:val="000000"/>
        </w:rPr>
        <w:t>21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2745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27451">
        <w:rPr>
          <w:b/>
          <w:bCs/>
          <w:color w:val="000000"/>
        </w:rPr>
        <w:t xml:space="preserve">10 мая </w:t>
      </w:r>
      <w:r w:rsidR="00E12685">
        <w:rPr>
          <w:b/>
        </w:rPr>
        <w:t>202</w:t>
      </w:r>
      <w:r w:rsidR="0012745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E7225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27451" w:rsidRPr="00127451">
        <w:rPr>
          <w:b/>
          <w:bCs/>
          <w:color w:val="000000"/>
        </w:rPr>
        <w:t>21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2745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C0818AA" w:rsidR="00EA7238" w:rsidRDefault="00B83E9D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697A430" w14:textId="77777777" w:rsidR="007744AC" w:rsidRPr="007744AC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21 января 2022 г. по 07 марта 2022 г. - в размере начальной цены продажи лотов;</w:t>
      </w:r>
    </w:p>
    <w:p w14:paraId="52829589" w14:textId="77777777" w:rsidR="007744AC" w:rsidRPr="007744AC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08 марта 2022 г. по 15 марта 2022 г. - в размере 95,10% от начальной цены продажи лотов;</w:t>
      </w:r>
    </w:p>
    <w:p w14:paraId="76AF8946" w14:textId="77777777" w:rsidR="007744AC" w:rsidRPr="007744AC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16 марта 2022 г. по 22 марта 2022 г. - в размере 90,20% от начальной цены продажи лотов;</w:t>
      </w:r>
    </w:p>
    <w:p w14:paraId="473240D5" w14:textId="77777777" w:rsidR="007744AC" w:rsidRPr="007744AC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23 марта 2022 г. по 29 марта 2022 г. - в размере 85,30% от начальной цены продажи лотов;</w:t>
      </w:r>
    </w:p>
    <w:p w14:paraId="282D37C3" w14:textId="77777777" w:rsidR="00354BF9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30 марта 2022 г. по 05 апреля 2022 г. - в размере 80,40% от начальной цены продажи лотов;</w:t>
      </w:r>
    </w:p>
    <w:p w14:paraId="229AB74A" w14:textId="77777777" w:rsidR="00354BF9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06 апреля 2022 г. по 12 апреля 2022 г. - в размере 75,50% от начальной цены продажи лотов;</w:t>
      </w:r>
    </w:p>
    <w:p w14:paraId="7A6D8B21" w14:textId="77777777" w:rsidR="00354BF9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13 апреля 2022 г. по 19 апреля 2022 г. - в размере 70,60% от начальной цены продажи лотов;</w:t>
      </w:r>
    </w:p>
    <w:p w14:paraId="48BCB109" w14:textId="77777777" w:rsidR="00354BF9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20 апреля 2022 г. по 26 апреля 2022 г. - в размере 65,70% от начальной цены продажи лотов;</w:t>
      </w:r>
    </w:p>
    <w:p w14:paraId="35860261" w14:textId="50CFA368" w:rsidR="007744AC" w:rsidRPr="007744AC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27 апреля 2022 г. по 03 мая 2022 г. - в размере 60,80% от начальной цены продажи лотов;</w:t>
      </w:r>
    </w:p>
    <w:p w14:paraId="5DA72752" w14:textId="785803F8" w:rsidR="00127451" w:rsidRDefault="007744AC" w:rsidP="00354B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4AC">
        <w:rPr>
          <w:color w:val="000000"/>
        </w:rPr>
        <w:t>с 04 мая 2022 г. по 10 мая 2022 г. - в размере 55,90%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0B8C8F4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7744AC" w:rsidRPr="007744AC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3E39A30" w14:textId="5372804F" w:rsidR="007744AC" w:rsidRDefault="006B43E3" w:rsidP="00774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7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7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744AC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</w:t>
      </w:r>
      <w:r w:rsidR="007744AC" w:rsidRPr="007744AC">
        <w:rPr>
          <w:rFonts w:ascii="Times New Roman" w:hAnsi="Times New Roman" w:cs="Times New Roman"/>
          <w:sz w:val="24"/>
          <w:szCs w:val="24"/>
        </w:rPr>
        <w:t>Павелецкая наб., д.8, тел. +7(495)725-31-33, доб. 66-37; у ОТ: 8 (812) 334-20-50 (с 9.00 до 18.00 по Московскому времени в будние дни)</w:t>
      </w:r>
      <w:r w:rsidR="007744A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744AC" w:rsidRPr="009E049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744AC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64B2368D" w:rsidR="00BE1559" w:rsidRPr="00BE1559" w:rsidRDefault="00A81E4E" w:rsidP="00774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27451"/>
    <w:rsid w:val="00130BFB"/>
    <w:rsid w:val="0015099D"/>
    <w:rsid w:val="001F039D"/>
    <w:rsid w:val="002C312D"/>
    <w:rsid w:val="00354BF9"/>
    <w:rsid w:val="00365722"/>
    <w:rsid w:val="00467D6B"/>
    <w:rsid w:val="00564010"/>
    <w:rsid w:val="00595085"/>
    <w:rsid w:val="00637A0F"/>
    <w:rsid w:val="006B43E3"/>
    <w:rsid w:val="0070175B"/>
    <w:rsid w:val="007229EA"/>
    <w:rsid w:val="00722ECA"/>
    <w:rsid w:val="007744A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C80747A-5253-49ED-A4E1-4F531BE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7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2054</Words>
  <Characters>12467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5</cp:revision>
  <dcterms:created xsi:type="dcterms:W3CDTF">2021-09-30T12:15:00Z</dcterms:created>
  <dcterms:modified xsi:type="dcterms:W3CDTF">2021-10-04T08:05:00Z</dcterms:modified>
</cp:coreProperties>
</file>