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A8" w:rsidRPr="00F224CD" w:rsidRDefault="005A5AA8" w:rsidP="005A5AA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5A5AA8" w:rsidRPr="00F224CD" w:rsidRDefault="005A5AA8" w:rsidP="005A5AA8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5A5AA8" w:rsidRPr="00F224CD" w:rsidRDefault="005A5AA8" w:rsidP="005A5AA8">
      <w:pPr>
        <w:rPr>
          <w:color w:val="000000"/>
          <w:sz w:val="24"/>
          <w:szCs w:val="24"/>
        </w:rPr>
      </w:pPr>
    </w:p>
    <w:p w:rsidR="005A5AA8" w:rsidRPr="00F224CD" w:rsidRDefault="005A5AA8" w:rsidP="005A5AA8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5A5AA8" w:rsidRPr="00F224CD" w:rsidRDefault="005A5AA8" w:rsidP="005A5AA8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5A5AA8" w:rsidRPr="00F224CD" w:rsidRDefault="005A5AA8" w:rsidP="005A5AA8">
      <w:pPr>
        <w:rPr>
          <w:sz w:val="23"/>
          <w:szCs w:val="23"/>
        </w:rPr>
      </w:pPr>
      <w:r w:rsidRPr="009947AB">
        <w:rPr>
          <w:sz w:val="22"/>
          <w:szCs w:val="22"/>
        </w:rPr>
        <w:t>Коммерческий банк «ПРИСКО КАПИТАЛ БАНК» (акционерное общество) (КБ «ПРИСКО КАПИТАЛ БАНК» АО)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9947AB">
        <w:rPr>
          <w:sz w:val="22"/>
          <w:szCs w:val="22"/>
        </w:rPr>
        <w:t>Арбитражного суда г. Москвы от 8 августа 2016 г. по делу № А40-148603/16-30-232Б</w:t>
      </w:r>
      <w:r w:rsidRPr="00D31034"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5A5AA8" w:rsidRPr="00F224CD" w:rsidRDefault="005A5AA8" w:rsidP="005A5AA8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5A5AA8" w:rsidRPr="00F224CD" w:rsidRDefault="005A5AA8" w:rsidP="005A5AA8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5A5AA8" w:rsidRPr="00F224CD" w:rsidRDefault="005A5AA8" w:rsidP="005A5AA8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5A5AA8" w:rsidRPr="00472437" w:rsidRDefault="005A5AA8" w:rsidP="005A5AA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5A5AA8" w:rsidRPr="00DD5638" w:rsidRDefault="005A5AA8" w:rsidP="005A5AA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5A5AA8" w:rsidRPr="00DD5638" w:rsidRDefault="005A5AA8" w:rsidP="005A5AA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5A5AA8" w:rsidRPr="00F224CD" w:rsidRDefault="005A5AA8" w:rsidP="005A5AA8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5A5AA8" w:rsidRPr="00F224CD" w:rsidRDefault="005A5AA8" w:rsidP="005A5AA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5A5AA8" w:rsidRPr="00F224CD" w:rsidRDefault="005A5AA8" w:rsidP="005A5AA8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5A5AA8" w:rsidRPr="00F224CD" w:rsidRDefault="005A5AA8" w:rsidP="005A5AA8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5A5AA8" w:rsidRPr="00F224CD" w:rsidRDefault="005A5AA8" w:rsidP="005A5AA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5A5AA8" w:rsidRPr="00BA2695" w:rsidRDefault="005A5AA8" w:rsidP="005A5AA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5A5AA8" w:rsidRPr="00F224CD" w:rsidRDefault="005A5AA8" w:rsidP="005A5AA8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5A5AA8" w:rsidRPr="00F224CD" w:rsidRDefault="005A5AA8" w:rsidP="005A5AA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5A5AA8" w:rsidRPr="00F224CD" w:rsidRDefault="005A5AA8" w:rsidP="005A5AA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5A5AA8" w:rsidRPr="00F224CD" w:rsidRDefault="005A5AA8" w:rsidP="005A5AA8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5A5AA8" w:rsidRPr="00F224CD" w:rsidRDefault="005A5AA8" w:rsidP="005A5AA8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5A5AA8" w:rsidRPr="00F224CD" w:rsidRDefault="005A5AA8" w:rsidP="005A5AA8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5A5AA8" w:rsidRPr="00F224CD" w:rsidRDefault="005A5AA8" w:rsidP="005A5AA8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5A5AA8" w:rsidRPr="00F224CD" w:rsidRDefault="005A5AA8" w:rsidP="005A5AA8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5A5AA8" w:rsidRPr="00F224CD" w:rsidRDefault="005A5AA8" w:rsidP="005A5AA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5A5AA8" w:rsidRPr="00F224CD" w:rsidRDefault="005A5AA8" w:rsidP="005A5AA8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5A5AA8" w:rsidRDefault="005A5AA8" w:rsidP="005A5AA8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5A5AA8" w:rsidRPr="00F224CD" w:rsidRDefault="005A5AA8" w:rsidP="005A5AA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5A5AA8" w:rsidRPr="00BA2695" w:rsidRDefault="005A5AA8" w:rsidP="005A5AA8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5A5AA8" w:rsidRPr="00F224CD" w:rsidRDefault="005A5AA8" w:rsidP="005A5AA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5A5AA8" w:rsidRPr="00F224CD" w:rsidRDefault="005A5AA8" w:rsidP="005A5AA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5A5AA8" w:rsidRPr="00F224CD" w:rsidRDefault="005A5AA8" w:rsidP="005A5AA8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5A5AA8" w:rsidRPr="00F224CD" w:rsidRDefault="005A5AA8" w:rsidP="005A5AA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5A5AA8" w:rsidRPr="00F224CD" w:rsidRDefault="005A5AA8" w:rsidP="005A5AA8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5A5AA8" w:rsidRPr="00F224CD" w:rsidRDefault="005A5AA8" w:rsidP="005A5AA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5A5AA8" w:rsidRPr="00F224CD" w:rsidRDefault="005A5AA8" w:rsidP="005A5AA8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5A5AA8" w:rsidRPr="00F224CD" w:rsidRDefault="005A5AA8" w:rsidP="005A5AA8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5A5AA8" w:rsidRPr="00F224CD" w:rsidRDefault="005A5AA8" w:rsidP="005A5AA8">
      <w:pPr>
        <w:ind w:firstLine="709"/>
        <w:rPr>
          <w:color w:val="000000"/>
          <w:sz w:val="23"/>
          <w:szCs w:val="23"/>
        </w:rPr>
      </w:pPr>
    </w:p>
    <w:p w:rsidR="005A5AA8" w:rsidRPr="00F224CD" w:rsidRDefault="005A5AA8" w:rsidP="005A5AA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5A5AA8" w:rsidRPr="00F224CD" w:rsidRDefault="005A5AA8" w:rsidP="005A5AA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5A5AA8" w:rsidRDefault="005A5AA8" w:rsidP="005A5AA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5A5AA8" w:rsidRDefault="005A5AA8" w:rsidP="005A5AA8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5A5AA8" w:rsidRPr="00AA00F7" w:rsidRDefault="005A5AA8" w:rsidP="005A5AA8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5A5AA8" w:rsidRPr="00F224CD" w:rsidRDefault="005A5AA8" w:rsidP="005A5AA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5A5AA8" w:rsidRPr="00F224CD" w:rsidRDefault="005A5AA8" w:rsidP="005A5AA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5A5AA8" w:rsidRPr="00F224CD" w:rsidRDefault="005A5AA8" w:rsidP="005A5AA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5A5AA8" w:rsidRDefault="005A5AA8" w:rsidP="005A5AA8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5A5AA8" w:rsidRPr="00A613EB" w:rsidRDefault="005A5AA8" w:rsidP="005A5AA8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5A5AA8" w:rsidRPr="00A613EB" w:rsidRDefault="005A5AA8" w:rsidP="005A5AA8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5A5AA8" w:rsidRDefault="005A5AA8" w:rsidP="005A5AA8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5A5AA8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5A5AA8" w:rsidRPr="00472437" w:rsidRDefault="005A5AA8" w:rsidP="005A5AA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5A5AA8" w:rsidRPr="00DD5638" w:rsidRDefault="005A5AA8" w:rsidP="005A5A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5A5AA8" w:rsidRPr="00DD5638" w:rsidRDefault="005A5AA8" w:rsidP="005A5A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5A5AA8" w:rsidRPr="00DD5638" w:rsidRDefault="005A5AA8" w:rsidP="005A5A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5A5AA8" w:rsidRPr="00DD5638" w:rsidRDefault="005A5AA8" w:rsidP="005A5A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5A5AA8" w:rsidRPr="00F224CD" w:rsidRDefault="005A5AA8" w:rsidP="005A5AA8">
      <w:pPr>
        <w:widowControl w:val="0"/>
        <w:ind w:firstLine="0"/>
        <w:jc w:val="center"/>
        <w:rPr>
          <w:b/>
          <w:sz w:val="22"/>
          <w:szCs w:val="22"/>
        </w:rPr>
      </w:pPr>
    </w:p>
    <w:p w:rsidR="005A5AA8" w:rsidRPr="00F224CD" w:rsidRDefault="005A5AA8" w:rsidP="005A5AA8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5A5AA8" w:rsidRPr="00F224CD" w:rsidRDefault="005A5AA8" w:rsidP="005A5AA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A5AA8" w:rsidRPr="00DD5638" w:rsidRDefault="005A5AA8" w:rsidP="005A5AA8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5A5AA8" w:rsidRPr="00DD5638" w:rsidRDefault="005A5AA8" w:rsidP="005A5A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5A5AA8" w:rsidRPr="00DD5638" w:rsidRDefault="005A5AA8" w:rsidP="005A5A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5A5AA8" w:rsidRPr="00DD5638" w:rsidRDefault="005A5AA8" w:rsidP="005A5A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5A5AA8" w:rsidRPr="00F224CD" w:rsidRDefault="005A5AA8" w:rsidP="005A5AA8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A5AA8" w:rsidRPr="00212BD7" w:rsidRDefault="005A5AA8" w:rsidP="005A5AA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5A5AA8" w:rsidRPr="00212BD7" w:rsidRDefault="005A5AA8" w:rsidP="005A5A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5A5AA8" w:rsidRPr="00212BD7" w:rsidRDefault="005A5AA8" w:rsidP="005A5A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5A5AA8" w:rsidRPr="00F224CD" w:rsidRDefault="005A5AA8" w:rsidP="005A5AA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5A5AA8" w:rsidRPr="00F224CD" w:rsidRDefault="005A5AA8" w:rsidP="005A5AA8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5A5AA8" w:rsidRPr="00212BD7" w:rsidRDefault="005A5AA8" w:rsidP="005A5A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5A5AA8" w:rsidRPr="00212BD7" w:rsidRDefault="005A5AA8" w:rsidP="005A5AA8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5A5AA8" w:rsidRPr="00F224CD" w:rsidRDefault="005A5AA8" w:rsidP="005A5AA8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5A5AA8" w:rsidRPr="00F224CD" w:rsidRDefault="005A5AA8" w:rsidP="005A5AA8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5A5AA8" w:rsidRPr="00F224CD" w:rsidRDefault="005A5AA8" w:rsidP="005A5AA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5A5AA8" w:rsidRPr="00212BD7" w:rsidRDefault="005A5AA8" w:rsidP="005A5AA8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5A5AA8" w:rsidRPr="00212BD7" w:rsidRDefault="005A5AA8" w:rsidP="005A5AA8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5A5AA8" w:rsidRPr="00212BD7" w:rsidRDefault="005A5AA8" w:rsidP="005A5AA8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5A5AA8" w:rsidRPr="00F224CD" w:rsidRDefault="005A5AA8" w:rsidP="005A5AA8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5A5AA8" w:rsidRPr="00F224CD" w:rsidRDefault="005A5AA8" w:rsidP="005A5AA8">
      <w:pPr>
        <w:pStyle w:val="3"/>
        <w:rPr>
          <w:color w:val="000000"/>
          <w:sz w:val="22"/>
          <w:szCs w:val="22"/>
        </w:rPr>
      </w:pPr>
    </w:p>
    <w:p w:rsidR="005A5AA8" w:rsidRDefault="005A5AA8" w:rsidP="005A5AA8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5A5AA8" w:rsidRDefault="005A5AA8" w:rsidP="005A5AA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5A5AA8" w:rsidRPr="00FB0E40" w:rsidRDefault="005A5AA8" w:rsidP="005A5AA8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DA7B48" w:rsidRDefault="00DA7B48"/>
    <w:sectPr w:rsidR="00DA7B48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A8" w:rsidRDefault="005A5AA8" w:rsidP="005A5AA8">
      <w:r>
        <w:separator/>
      </w:r>
    </w:p>
  </w:endnote>
  <w:endnote w:type="continuationSeparator" w:id="0">
    <w:p w:rsidR="005A5AA8" w:rsidRDefault="005A5AA8" w:rsidP="005A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5A5AA8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5A5A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A8" w:rsidRDefault="005A5AA8" w:rsidP="005A5AA8">
      <w:r>
        <w:separator/>
      </w:r>
    </w:p>
  </w:footnote>
  <w:footnote w:type="continuationSeparator" w:id="0">
    <w:p w:rsidR="005A5AA8" w:rsidRDefault="005A5AA8" w:rsidP="005A5AA8">
      <w:r>
        <w:continuationSeparator/>
      </w:r>
    </w:p>
  </w:footnote>
  <w:footnote w:id="1">
    <w:p w:rsidR="005A5AA8" w:rsidRPr="0067190D" w:rsidRDefault="005A5AA8" w:rsidP="005A5AA8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5A5AA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5A5A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A8"/>
    <w:rsid w:val="005A5AA8"/>
    <w:rsid w:val="00D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9637E-26CC-425A-8AF3-9C131611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5AA8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A5A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5A5AA8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5A5AA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5A5AA8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A5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A5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5A5A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A5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5A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5A5AA8"/>
  </w:style>
  <w:style w:type="paragraph" w:styleId="aa">
    <w:name w:val="header"/>
    <w:basedOn w:val="a"/>
    <w:link w:val="ab"/>
    <w:uiPriority w:val="99"/>
    <w:rsid w:val="005A5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A5A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5A5AA8"/>
    <w:pPr>
      <w:ind w:left="720"/>
      <w:contextualSpacing/>
    </w:pPr>
  </w:style>
  <w:style w:type="paragraph" w:customStyle="1" w:styleId="ConsPlusNormal">
    <w:name w:val="ConsPlusNormal"/>
    <w:rsid w:val="005A5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5A5AA8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5A5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5A5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2021-10-27T15:19:00Z</dcterms:created>
  <dcterms:modified xsi:type="dcterms:W3CDTF">2021-10-27T15:20:00Z</dcterms:modified>
</cp:coreProperties>
</file>