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0D514937" w:rsidR="00950CC9" w:rsidRPr="0037642D" w:rsidRDefault="00D264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143ED4">
        <w:rPr>
          <w:rFonts w:ascii="Times New Roman" w:hAnsi="Times New Roman" w:cs="Times New Roman"/>
          <w:b/>
          <w:color w:val="000000"/>
          <w:sz w:val="24"/>
          <w:szCs w:val="24"/>
        </w:rPr>
        <w:t>Акционерным обществом коммерческий банк «Ассоциация» (АО КБ «Ассоциация»)</w:t>
      </w:r>
      <w:r w:rsidRPr="009A1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адрес регистрации: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603000, Нижегородская область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г. Нижний Новгород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>улица 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>Горького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61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ОГРН: 1025200000352, ИНН: 5253004326, КПП: 526001001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Нижегородской области от 23 сентября 2019 г. по делу № А43-33753/2019 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Default="00950CC9" w:rsidP="00D264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E94D7E0" w14:textId="536FD656" w:rsidR="0066094B" w:rsidRPr="00B3415F" w:rsidRDefault="00D26472" w:rsidP="00D264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6094B" w:rsidRPr="00B3415F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0AF57965" w14:textId="77777777" w:rsidR="00D26472" w:rsidRDefault="00D26472" w:rsidP="00D264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1 - Нежилое помещение (1 этаж, пом. п.3) - 144,5 кв. м, нежилое помещение (2 этаж, пом. п.5) - 227 кв. м, нежилое помещение (1 этаж, пом. п.12) - 36 кв. м, нежилое помещение (4 этаж, пом. п.7) - 186,7 кв. м, нежилое помещение (подвал №1, пом. п.9) - 186,3 кв. м, адрес: Нижегородская область, г. Нижний Новгород, р-н Нижегородский, ул. Максима Горького, д. 61, административное здание - 291,9 кв. м, земельный участок - 299 +/- 6 кв. м, адрес: Нижегородская обл., Нижегородский р-н, г. Нижний Новгород, ул. Максима Горького, д. 63, имущество (2 379 поз.), кадастровые номера 52:18:0060134:233, 52:18:0060134:234, 52:18:0060134:60, 52:18:0060134:240, 52:18:0060134:244, 52:18:0060134:34, 52:18:0060134:2, вид разрешенного использования - для размещения объектов делового назначения, в том числе офисных центров, объекты с кадастровыми номерами 52:18:0060134:233 и 52:18:0060134:60 объединены в один новый объект общей площадью 190,6 кв. м с осуществлением перепланировки, вновь образованный объект на кадастровый учет не поставлен, права на него не зарегистрированы, выполнена реконструкция объекта с кадастровым номером 52:18:0060134:34, в результате чего площадь здания составляет 390,5 кв. м, акт ввода в эксплуатацию здания после реконструкции не получен, изменения не зарегистрированы, ограничения и обременения: на часть земельного участка наложены ограничения, предусмотренные ст. 56, 56.1 ЗК РФ, 52.18.2.1518, Постановление Правительства РФ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№ 160 от 24.02.2009, срок действия 23.06.2020 - 114 507 903,80 руб.;</w:t>
      </w:r>
    </w:p>
    <w:p w14:paraId="06E73337" w14:textId="047E7803" w:rsidR="00D26472" w:rsidRDefault="00D26472" w:rsidP="00D264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ab/>
        <w:t>Транспортные средства:</w:t>
      </w:r>
    </w:p>
    <w:p w14:paraId="3D827620" w14:textId="77777777" w:rsidR="00D26472" w:rsidRDefault="00D26472" w:rsidP="00D264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2 - Hyundai Grandeur, черный, 2012, 264 143 км, 3.0 АТ (250 л. с.), бензин, передний, VIN KMHFH41HBDA237279, г. Нижний Новгород - 2 550 374,00 руб.;</w:t>
      </w:r>
    </w:p>
    <w:p w14:paraId="0A148D99" w14:textId="62DA9ABF" w:rsidR="00E72AD4" w:rsidRDefault="00D26472" w:rsidP="00D264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>
        <w:t>Лот 3 - Toyota Camry, черный металлик, 2017, 98 554 км, 3.5 АТ (249 л. с.), бензин, передний, VIN XW7BKYFKX0S109928, г. Москва - 3 305 084,74 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D768F4">
        <w:rPr>
          <w:rFonts w:ascii="Times New Roman CYR" w:hAnsi="Times New Roman CYR" w:cs="Times New Roman CYR"/>
          <w:color w:val="000000"/>
        </w:rPr>
        <w:t>5</w:t>
      </w:r>
      <w:r w:rsidR="009E7E5E" w:rsidRPr="00D768F4">
        <w:rPr>
          <w:rFonts w:ascii="Times New Roman CYR" w:hAnsi="Times New Roman CYR" w:cs="Times New Roman CYR"/>
          <w:color w:val="000000"/>
        </w:rPr>
        <w:t xml:space="preserve"> </w:t>
      </w:r>
      <w:r w:rsidR="0037642D" w:rsidRPr="00D768F4">
        <w:rPr>
          <w:rFonts w:ascii="Times New Roman CYR" w:hAnsi="Times New Roman CYR" w:cs="Times New Roman CYR"/>
          <w:color w:val="000000"/>
        </w:rPr>
        <w:t>(пять)</w:t>
      </w:r>
      <w:r w:rsidRPr="00D768F4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521AB08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D768F4">
        <w:rPr>
          <w:rFonts w:ascii="Times New Roman CYR" w:hAnsi="Times New Roman CYR" w:cs="Times New Roman CYR"/>
          <w:b/>
          <w:bCs/>
          <w:color w:val="000000"/>
        </w:rPr>
        <w:t>06 июня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D768F4">
        <w:rPr>
          <w:b/>
        </w:rPr>
        <w:t>2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34AA506A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lastRenderedPageBreak/>
        <w:t xml:space="preserve">В случае, если по итогам Торгов, назначенных на </w:t>
      </w:r>
      <w:r w:rsidR="00D768F4">
        <w:rPr>
          <w:color w:val="000000"/>
        </w:rPr>
        <w:t>06 июня</w:t>
      </w:r>
      <w:r w:rsidR="009E7E5E">
        <w:rPr>
          <w:color w:val="000000"/>
        </w:rPr>
        <w:t xml:space="preserve"> </w:t>
      </w:r>
      <w:r w:rsidR="009E7E5E" w:rsidRPr="00D768F4">
        <w:rPr>
          <w:color w:val="000000"/>
        </w:rPr>
        <w:t>202</w:t>
      </w:r>
      <w:r w:rsidR="00D768F4" w:rsidRPr="00D768F4">
        <w:rPr>
          <w:color w:val="000000"/>
        </w:rPr>
        <w:t>2</w:t>
      </w:r>
      <w:r w:rsidR="009E7E5E" w:rsidRPr="00D768F4">
        <w:rPr>
          <w:color w:val="000000"/>
        </w:rPr>
        <w:t xml:space="preserve"> г.</w:t>
      </w:r>
      <w:r w:rsidRPr="00D768F4">
        <w:rPr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D768F4">
        <w:rPr>
          <w:b/>
          <w:bCs/>
          <w:color w:val="000000"/>
        </w:rPr>
        <w:t>25 июля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D768F4">
        <w:rPr>
          <w:b/>
          <w:bCs/>
          <w:color w:val="000000"/>
        </w:rPr>
        <w:t>2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4783065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D768F4" w:rsidRPr="00D768F4">
        <w:rPr>
          <w:b/>
          <w:bCs/>
          <w:color w:val="000000"/>
        </w:rPr>
        <w:t>19 апреля</w:t>
      </w:r>
      <w:r w:rsidR="009E7E5E" w:rsidRPr="00D768F4">
        <w:rPr>
          <w:b/>
          <w:bCs/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D768F4">
        <w:rPr>
          <w:b/>
          <w:bCs/>
          <w:color w:val="000000"/>
        </w:rPr>
        <w:t>2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D768F4" w:rsidRPr="00D768F4">
        <w:rPr>
          <w:b/>
          <w:bCs/>
          <w:color w:val="000000"/>
        </w:rPr>
        <w:t>14 июня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D768F4">
        <w:rPr>
          <w:b/>
          <w:bCs/>
          <w:color w:val="000000"/>
        </w:rPr>
        <w:t>2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</w:t>
      </w:r>
      <w:r w:rsidRPr="00D768F4">
        <w:rPr>
          <w:color w:val="000000"/>
        </w:rPr>
        <w:t>за 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7D0E774A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D768F4">
        <w:rPr>
          <w:b/>
          <w:bCs/>
          <w:color w:val="000000"/>
        </w:rPr>
        <w:t>1:</w:t>
      </w:r>
      <w:r w:rsidRPr="005246E8">
        <w:rPr>
          <w:b/>
          <w:bCs/>
          <w:color w:val="000000"/>
        </w:rPr>
        <w:t xml:space="preserve"> с </w:t>
      </w:r>
      <w:r w:rsidR="00D768F4">
        <w:rPr>
          <w:b/>
          <w:bCs/>
          <w:color w:val="000000"/>
        </w:rPr>
        <w:t>29 июля</w:t>
      </w:r>
      <w:r w:rsidR="009E6456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9E7E5E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г. по </w:t>
      </w:r>
      <w:r w:rsidR="00D768F4">
        <w:rPr>
          <w:b/>
          <w:bCs/>
          <w:color w:val="000000"/>
        </w:rPr>
        <w:t>24 сентября</w:t>
      </w:r>
      <w:r w:rsidR="009E7E5E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9E7E5E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г.;</w:t>
      </w:r>
    </w:p>
    <w:p w14:paraId="3BA44881" w14:textId="678ADF4F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 w:rsidR="00D768F4">
        <w:rPr>
          <w:b/>
          <w:bCs/>
          <w:color w:val="000000"/>
        </w:rPr>
        <w:t>ам 2, 3:</w:t>
      </w:r>
      <w:r w:rsidRPr="005246E8">
        <w:rPr>
          <w:b/>
          <w:bCs/>
          <w:color w:val="000000"/>
        </w:rPr>
        <w:t xml:space="preserve"> с </w:t>
      </w:r>
      <w:r w:rsidR="00D768F4">
        <w:rPr>
          <w:b/>
          <w:bCs/>
          <w:color w:val="000000"/>
        </w:rPr>
        <w:t xml:space="preserve">29 июля </w:t>
      </w:r>
      <w:r w:rsidR="00BD0E8E" w:rsidRPr="005246E8">
        <w:rPr>
          <w:b/>
          <w:bCs/>
          <w:color w:val="000000"/>
        </w:rPr>
        <w:t>202</w:t>
      </w:r>
      <w:r w:rsidR="009E7E5E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г. по </w:t>
      </w:r>
      <w:r w:rsidR="00D768F4">
        <w:rPr>
          <w:b/>
          <w:bCs/>
          <w:color w:val="000000"/>
        </w:rPr>
        <w:t>08 октября</w:t>
      </w:r>
      <w:r w:rsidR="0037642D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9E7E5E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г.</w:t>
      </w:r>
    </w:p>
    <w:p w14:paraId="287E4339" w14:textId="6B39BB63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D768F4" w:rsidRPr="00D768F4">
        <w:rPr>
          <w:b/>
          <w:bCs/>
          <w:color w:val="000000"/>
        </w:rPr>
        <w:t>29 июля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D768F4">
        <w:rPr>
          <w:b/>
          <w:bCs/>
          <w:color w:val="000000"/>
        </w:rPr>
        <w:t>2</w:t>
      </w:r>
      <w:r w:rsidRPr="009E7E5E">
        <w:rPr>
          <w:b/>
          <w:bCs/>
          <w:color w:val="000000"/>
        </w:rPr>
        <w:t xml:space="preserve"> 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Pr="00D768F4">
        <w:rPr>
          <w:color w:val="000000"/>
        </w:rPr>
        <w:t>5 (Пять)</w:t>
      </w:r>
      <w:r w:rsidRPr="005246E8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67F959C5" w:rsidR="00950CC9" w:rsidRDefault="00BC165C" w:rsidP="000C26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D768F4">
        <w:rPr>
          <w:b/>
          <w:color w:val="000000"/>
        </w:rPr>
        <w:t>1</w:t>
      </w:r>
      <w:r w:rsidRPr="005246E8">
        <w:rPr>
          <w:b/>
          <w:color w:val="000000"/>
        </w:rPr>
        <w:t>:</w:t>
      </w:r>
    </w:p>
    <w:p w14:paraId="658BFE89" w14:textId="77777777" w:rsidR="000C2686" w:rsidRPr="000C2686" w:rsidRDefault="000C2686" w:rsidP="000C26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C2686">
        <w:rPr>
          <w:bCs/>
          <w:color w:val="000000"/>
        </w:rPr>
        <w:t>с 29 июля 2022 г. по 10 сентября 2022 г. - в размере начальной цены продажи лота;</w:t>
      </w:r>
    </w:p>
    <w:p w14:paraId="46B0B8D8" w14:textId="77777777" w:rsidR="000C2686" w:rsidRPr="000C2686" w:rsidRDefault="000C2686" w:rsidP="000C26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C2686">
        <w:rPr>
          <w:bCs/>
          <w:color w:val="000000"/>
        </w:rPr>
        <w:t>с 11 сентября 2022 г. по 17 сентября 2022 г. - в размере 97,50% от начальной цены продажи лота;</w:t>
      </w:r>
    </w:p>
    <w:p w14:paraId="001689B3" w14:textId="6EED7535" w:rsidR="00FF4CB0" w:rsidRDefault="000C2686" w:rsidP="000C26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0C2686">
        <w:rPr>
          <w:bCs/>
          <w:color w:val="000000"/>
        </w:rPr>
        <w:t>с 18 сентября 2022 г. по 24 сентября 2022 г. - в размере 95,00% от начальной цены продажи лота;</w:t>
      </w:r>
    </w:p>
    <w:p w14:paraId="3B7B5112" w14:textId="658F5A82" w:rsidR="00950CC9" w:rsidRDefault="00BC165C" w:rsidP="000C26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D768F4">
        <w:rPr>
          <w:b/>
          <w:color w:val="000000"/>
        </w:rPr>
        <w:t>ов 2, 3</w:t>
      </w:r>
      <w:r w:rsidRPr="005246E8">
        <w:rPr>
          <w:b/>
          <w:color w:val="000000"/>
        </w:rPr>
        <w:t>:</w:t>
      </w:r>
    </w:p>
    <w:p w14:paraId="3EB21849" w14:textId="77777777" w:rsidR="000C2686" w:rsidRPr="000C2686" w:rsidRDefault="000C2686" w:rsidP="000C26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C2686">
        <w:rPr>
          <w:bCs/>
          <w:color w:val="000000"/>
        </w:rPr>
        <w:t>с 29 июля 2022 г. по 10 сентября 2022 г. - в размере начальной цены продажи лота;</w:t>
      </w:r>
    </w:p>
    <w:p w14:paraId="515A6D87" w14:textId="77777777" w:rsidR="000C2686" w:rsidRPr="000C2686" w:rsidRDefault="000C2686" w:rsidP="000C26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C2686">
        <w:rPr>
          <w:bCs/>
          <w:color w:val="000000"/>
        </w:rPr>
        <w:t>с 11 сентября 2022 г. по 17 сентября 2022 г. - в размере 97,00% от начальной цены продажи лота;</w:t>
      </w:r>
    </w:p>
    <w:p w14:paraId="1528B90D" w14:textId="77777777" w:rsidR="000C2686" w:rsidRPr="000C2686" w:rsidRDefault="000C2686" w:rsidP="000C26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C2686">
        <w:rPr>
          <w:bCs/>
          <w:color w:val="000000"/>
        </w:rPr>
        <w:t>с 18 сентября 2022 г. по 24 сентября 2022 г. - в размере 94,00% от начальной цены продажи лота;</w:t>
      </w:r>
    </w:p>
    <w:p w14:paraId="564FD581" w14:textId="77777777" w:rsidR="000C2686" w:rsidRPr="000C2686" w:rsidRDefault="000C2686" w:rsidP="000C26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C2686">
        <w:rPr>
          <w:bCs/>
          <w:color w:val="000000"/>
        </w:rPr>
        <w:t>с 25 сентября 2022 г. по 01 октября 2022 г. - в размере 91,00% от начальной цены продажи лота;</w:t>
      </w:r>
    </w:p>
    <w:p w14:paraId="3C227C91" w14:textId="5B917A67" w:rsidR="00FF4CB0" w:rsidRDefault="000C2686" w:rsidP="000C26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C2686">
        <w:rPr>
          <w:bCs/>
          <w:color w:val="000000"/>
        </w:rPr>
        <w:t>с 02 октября 2022 г. по 08 октября 2022 г. - в размере 88,00% от начальной цены продажи лота</w:t>
      </w:r>
      <w:r>
        <w:rPr>
          <w:bCs/>
          <w:color w:val="000000"/>
        </w:rPr>
        <w:t>.</w:t>
      </w:r>
    </w:p>
    <w:p w14:paraId="54E8AFA8" w14:textId="12E37C41" w:rsidR="009E6456" w:rsidRPr="005246E8" w:rsidRDefault="009E6456" w:rsidP="000C26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16D0B8A" w14:textId="77777777" w:rsidR="009C353B" w:rsidRPr="000E48D5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8D5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</w:t>
      </w:r>
      <w:r w:rsidRPr="000E48D5"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4F605FB5" w14:textId="77777777" w:rsidR="009C353B" w:rsidRPr="000E48D5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8D5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3F4493E6" w14:textId="77777777" w:rsidR="009C353B" w:rsidRPr="000E48D5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8D5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4EAA822" w14:textId="77777777" w:rsidR="009C353B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8D5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67ED9B3" w14:textId="05A7D1E2" w:rsidR="00FF4CB0" w:rsidRPr="000E48D5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FF4CB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F4CB0" w:rsidRPr="000E48D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886E3A" w:rsidRPr="000E48D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0E48D5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B7273A2" w:rsidR="009E6456" w:rsidRPr="005246E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8D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FFAB4A4" w14:textId="0E235127" w:rsidR="00E72AD4" w:rsidRPr="009B64FD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Информацию о реализуемом имуществе можно получить у КУ с</w:t>
      </w:r>
      <w:r w:rsidR="000E48D5">
        <w:rPr>
          <w:rFonts w:ascii="Times New Roman" w:hAnsi="Times New Roman" w:cs="Times New Roman"/>
          <w:color w:val="000000"/>
          <w:sz w:val="24"/>
          <w:szCs w:val="24"/>
        </w:rPr>
        <w:t xml:space="preserve"> 09:00 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="000E48D5">
        <w:rPr>
          <w:rFonts w:ascii="Times New Roman" w:hAnsi="Times New Roman" w:cs="Times New Roman"/>
          <w:color w:val="000000"/>
          <w:sz w:val="24"/>
          <w:szCs w:val="24"/>
        </w:rPr>
        <w:t xml:space="preserve"> 18:00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адресу:</w:t>
      </w:r>
      <w:r w:rsidR="000E48D5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Павелецкая наб., д. 8, тел. +7 (495) 984-</w:t>
      </w:r>
      <w:r w:rsidR="009B64FD">
        <w:rPr>
          <w:rFonts w:ascii="Times New Roman" w:hAnsi="Times New Roman" w:cs="Times New Roman"/>
          <w:color w:val="000000"/>
          <w:sz w:val="24"/>
          <w:szCs w:val="24"/>
        </w:rPr>
        <w:t xml:space="preserve">19-70, доб. 62-04, 67-97, 65-47, </w:t>
      </w:r>
      <w:hyperlink r:id="rId7" w:history="1">
        <w:r w:rsidR="009B64FD" w:rsidRPr="00DA7B20">
          <w:rPr>
            <w:rStyle w:val="a4"/>
            <w:rFonts w:ascii="Times New Roman" w:hAnsi="Times New Roman"/>
            <w:sz w:val="24"/>
            <w:szCs w:val="24"/>
            <w:lang w:val="en-US"/>
          </w:rPr>
          <w:t>belyakovaap</w:t>
        </w:r>
        <w:r w:rsidR="009B64FD" w:rsidRPr="00DA7B20">
          <w:rPr>
            <w:rStyle w:val="a4"/>
            <w:rFonts w:ascii="Times New Roman" w:hAnsi="Times New Roman"/>
            <w:sz w:val="24"/>
            <w:szCs w:val="24"/>
          </w:rPr>
          <w:t>@</w:t>
        </w:r>
        <w:r w:rsidR="009B64FD" w:rsidRPr="00DA7B20">
          <w:rPr>
            <w:rStyle w:val="a4"/>
            <w:rFonts w:ascii="Times New Roman" w:hAnsi="Times New Roman"/>
            <w:sz w:val="24"/>
            <w:szCs w:val="24"/>
            <w:lang w:val="en-US"/>
          </w:rPr>
          <w:t>lfo</w:t>
        </w:r>
        <w:r w:rsidR="009B64FD" w:rsidRPr="00DA7B20">
          <w:rPr>
            <w:rStyle w:val="a4"/>
            <w:rFonts w:ascii="Times New Roman" w:hAnsi="Times New Roman"/>
            <w:sz w:val="24"/>
            <w:szCs w:val="24"/>
          </w:rPr>
          <w:t>1.</w:t>
        </w:r>
        <w:r w:rsidR="009B64FD" w:rsidRPr="00DA7B20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9B64FD" w:rsidRPr="009B64FD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9B64FD">
        <w:rPr>
          <w:rFonts w:ascii="Times New Roman" w:hAnsi="Times New Roman" w:cs="Times New Roman"/>
          <w:color w:val="000000"/>
          <w:sz w:val="24"/>
          <w:szCs w:val="24"/>
        </w:rPr>
        <w:t xml:space="preserve">у ОТ: по лотам 1-2: </w:t>
      </w:r>
      <w:r w:rsidR="009B64FD" w:rsidRPr="009B64FD">
        <w:rPr>
          <w:rFonts w:ascii="Times New Roman" w:hAnsi="Times New Roman" w:cs="Times New Roman"/>
          <w:color w:val="000000"/>
          <w:sz w:val="24"/>
          <w:szCs w:val="24"/>
        </w:rPr>
        <w:t>nn@auction-house.ru, Рождественский Дмитрий тел. 8(930)805-20-00</w:t>
      </w:r>
      <w:r w:rsidR="009B64FD">
        <w:rPr>
          <w:rFonts w:ascii="Times New Roman" w:hAnsi="Times New Roman" w:cs="Times New Roman"/>
          <w:color w:val="000000"/>
          <w:sz w:val="24"/>
          <w:szCs w:val="24"/>
        </w:rPr>
        <w:t xml:space="preserve">; по лоту 3: </w:t>
      </w:r>
      <w:r w:rsidR="00356085" w:rsidRPr="00356085">
        <w:rPr>
          <w:rFonts w:ascii="Times New Roman" w:hAnsi="Times New Roman" w:cs="Times New Roman"/>
          <w:color w:val="000000"/>
          <w:sz w:val="24"/>
          <w:szCs w:val="24"/>
        </w:rPr>
        <w:t xml:space="preserve">Тел. </w:t>
      </w:r>
      <w:r w:rsidR="00356085">
        <w:rPr>
          <w:rFonts w:ascii="Times New Roman" w:hAnsi="Times New Roman" w:cs="Times New Roman"/>
          <w:color w:val="000000"/>
          <w:sz w:val="24"/>
          <w:szCs w:val="24"/>
        </w:rPr>
        <w:t>+7</w:t>
      </w:r>
      <w:r w:rsidR="00356085" w:rsidRPr="00356085">
        <w:rPr>
          <w:rFonts w:ascii="Times New Roman" w:hAnsi="Times New Roman" w:cs="Times New Roman"/>
          <w:color w:val="000000"/>
          <w:sz w:val="24"/>
          <w:szCs w:val="24"/>
        </w:rPr>
        <w:t>(812) 334-20-50 (с 9.00 до 18.00 по МСК в рабочие дни), informmsk@auction-house.ru</w:t>
      </w:r>
      <w:r w:rsidR="003560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F0C056" w14:textId="2C2BC229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C2686"/>
    <w:rsid w:val="000E48D5"/>
    <w:rsid w:val="0015099D"/>
    <w:rsid w:val="001D79B8"/>
    <w:rsid w:val="001F039D"/>
    <w:rsid w:val="00257B84"/>
    <w:rsid w:val="00356085"/>
    <w:rsid w:val="0037642D"/>
    <w:rsid w:val="00467D6B"/>
    <w:rsid w:val="004D047C"/>
    <w:rsid w:val="00500FD3"/>
    <w:rsid w:val="005246E8"/>
    <w:rsid w:val="005F1F68"/>
    <w:rsid w:val="0066094B"/>
    <w:rsid w:val="00662676"/>
    <w:rsid w:val="007229EA"/>
    <w:rsid w:val="007A1F5D"/>
    <w:rsid w:val="007B55CF"/>
    <w:rsid w:val="00803558"/>
    <w:rsid w:val="00865FD7"/>
    <w:rsid w:val="00886E3A"/>
    <w:rsid w:val="00950CC9"/>
    <w:rsid w:val="009B64FD"/>
    <w:rsid w:val="009C353B"/>
    <w:rsid w:val="009E6456"/>
    <w:rsid w:val="009E7E5E"/>
    <w:rsid w:val="00A95FD6"/>
    <w:rsid w:val="00AB284E"/>
    <w:rsid w:val="00AF25EA"/>
    <w:rsid w:val="00BC165C"/>
    <w:rsid w:val="00BD0E8E"/>
    <w:rsid w:val="00C11EFF"/>
    <w:rsid w:val="00CC76B5"/>
    <w:rsid w:val="00D26472"/>
    <w:rsid w:val="00D62667"/>
    <w:rsid w:val="00D768F4"/>
    <w:rsid w:val="00DE0234"/>
    <w:rsid w:val="00E614D3"/>
    <w:rsid w:val="00E72AD4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D4732DF9-050E-4D29-8BBC-DFCCE1240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9B64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elyakovaap@lfo1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2562</Words>
  <Characters>14609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23</cp:revision>
  <dcterms:created xsi:type="dcterms:W3CDTF">2019-07-23T07:47:00Z</dcterms:created>
  <dcterms:modified xsi:type="dcterms:W3CDTF">2022-04-11T08:29:00Z</dcterms:modified>
</cp:coreProperties>
</file>