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7F1BE2">
        <w:rPr>
          <w:sz w:val="23"/>
          <w:szCs w:val="23"/>
        </w:rPr>
        <w:t xml:space="preserve"> __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A0AC8">
        <w:rPr>
          <w:sz w:val="23"/>
          <w:szCs w:val="23"/>
        </w:rPr>
        <w:t xml:space="preserve">                        </w:t>
      </w:r>
      <w:proofErr w:type="gramStart"/>
      <w:r w:rsidR="000A0AC8">
        <w:rPr>
          <w:sz w:val="23"/>
          <w:szCs w:val="23"/>
        </w:rPr>
        <w:t xml:space="preserve">   </w:t>
      </w:r>
      <w:r w:rsidR="00001A1E">
        <w:rPr>
          <w:sz w:val="23"/>
          <w:szCs w:val="23"/>
        </w:rPr>
        <w:t>«</w:t>
      </w:r>
      <w:proofErr w:type="gramEnd"/>
      <w:r w:rsidR="00001A1E">
        <w:rPr>
          <w:sz w:val="23"/>
          <w:szCs w:val="23"/>
        </w:rPr>
        <w:t xml:space="preserve">____»_____________ 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Pr="000A0AC8" w:rsidRDefault="000A0AC8" w:rsidP="005C5DE1">
      <w:pPr>
        <w:pStyle w:val="Default"/>
        <w:jc w:val="both"/>
      </w:pPr>
      <w:r w:rsidRPr="00C513E5"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</w:t>
      </w:r>
      <w:proofErr w:type="spellStart"/>
      <w:r w:rsidRPr="00C513E5">
        <w:t>Котельническая</w:t>
      </w:r>
      <w:proofErr w:type="spellEnd"/>
      <w:r w:rsidRPr="00C513E5">
        <w:t xml:space="preserve"> наб., д. 17), действующий </w:t>
      </w:r>
      <w:proofErr w:type="gramStart"/>
      <w:r w:rsidRPr="00C513E5">
        <w:t>от  имени</w:t>
      </w:r>
      <w:proofErr w:type="gramEnd"/>
      <w:r w:rsidRPr="00C513E5">
        <w:t xml:space="preserve">  </w:t>
      </w:r>
      <w:r>
        <w:t xml:space="preserve">Давыдова </w:t>
      </w:r>
      <w:r>
        <w:rPr>
          <w:lang w:eastAsia="ar-SA"/>
        </w:rPr>
        <w:t xml:space="preserve"> Пав</w:t>
      </w:r>
      <w:r w:rsidRPr="008C53FF">
        <w:rPr>
          <w:lang w:eastAsia="ar-SA"/>
        </w:rPr>
        <w:t>л</w:t>
      </w:r>
      <w:r>
        <w:rPr>
          <w:lang w:eastAsia="ar-SA"/>
        </w:rPr>
        <w:t>а</w:t>
      </w:r>
      <w:r w:rsidRPr="008C53FF">
        <w:rPr>
          <w:lang w:eastAsia="ar-SA"/>
        </w:rPr>
        <w:t xml:space="preserve"> Викторович</w:t>
      </w:r>
      <w:r>
        <w:rPr>
          <w:lang w:eastAsia="ar-SA"/>
        </w:rPr>
        <w:t xml:space="preserve">а </w:t>
      </w:r>
      <w:r w:rsidRPr="006855E5">
        <w:rPr>
          <w:lang w:eastAsia="ar-SA"/>
        </w:rPr>
        <w:t>(</w:t>
      </w:r>
      <w:r w:rsidRPr="006855E5">
        <w:rPr>
          <w:rFonts w:eastAsia="Times New Roman"/>
          <w:lang w:eastAsia="ru-RU"/>
        </w:rPr>
        <w:t xml:space="preserve">06.12.1974 г.р., место рождения </w:t>
      </w:r>
      <w:proofErr w:type="spellStart"/>
      <w:r w:rsidRPr="006855E5">
        <w:rPr>
          <w:rFonts w:eastAsia="Times New Roman"/>
          <w:lang w:eastAsia="ru-RU"/>
        </w:rPr>
        <w:t>г.Уфа</w:t>
      </w:r>
      <w:proofErr w:type="spellEnd"/>
      <w:r w:rsidRPr="006855E5">
        <w:rPr>
          <w:rFonts w:eastAsia="Times New Roman"/>
          <w:lang w:eastAsia="ru-RU"/>
        </w:rPr>
        <w:t xml:space="preserve">, </w:t>
      </w:r>
      <w:proofErr w:type="spellStart"/>
      <w:r w:rsidRPr="006855E5">
        <w:rPr>
          <w:rFonts w:eastAsia="Times New Roman"/>
          <w:lang w:eastAsia="ru-RU"/>
        </w:rPr>
        <w:t>Респ</w:t>
      </w:r>
      <w:proofErr w:type="spellEnd"/>
      <w:r w:rsidRPr="006855E5">
        <w:rPr>
          <w:rFonts w:eastAsia="Times New Roman"/>
          <w:lang w:eastAsia="ru-RU"/>
        </w:rPr>
        <w:t xml:space="preserve">. Башкортостан, ИНН </w:t>
      </w:r>
      <w:r w:rsidRPr="006855E5">
        <w:t>027305601682</w:t>
      </w:r>
      <w:r w:rsidRPr="006855E5">
        <w:rPr>
          <w:rFonts w:eastAsia="Times New Roman"/>
          <w:lang w:eastAsia="ru-RU"/>
        </w:rPr>
        <w:t xml:space="preserve">, зарегистрирован: </w:t>
      </w:r>
      <w:r w:rsidRPr="006855E5">
        <w:t xml:space="preserve">Республика Башкортостан, г. Уфа, </w:t>
      </w:r>
      <w:proofErr w:type="spellStart"/>
      <w:r w:rsidRPr="006855E5">
        <w:t>ул.Орджоникидзе</w:t>
      </w:r>
      <w:proofErr w:type="spellEnd"/>
      <w:r w:rsidRPr="006855E5">
        <w:t>, д. 26/1, кв. 52</w:t>
      </w:r>
      <w:r w:rsidRPr="006855E5">
        <w:rPr>
          <w:rFonts w:eastAsia="Times New Roman"/>
          <w:lang w:eastAsia="ru-RU"/>
        </w:rPr>
        <w:t>, СНИЛС 011-609-931 20)</w:t>
      </w:r>
      <w:r>
        <w:rPr>
          <w:rFonts w:eastAsia="Times New Roman"/>
          <w:lang w:eastAsia="ru-RU"/>
        </w:rPr>
        <w:t xml:space="preserve"> на основании решения Арбитражного суда Республики Башкортостан от 10.08.2021 №А07-29509/2020 которым должник признан банкротом и введена процедура реализации имущества</w:t>
      </w:r>
      <w:r>
        <w:rPr>
          <w:rFonts w:eastAsia="Times New Roman"/>
          <w:lang w:eastAsia="ru-RU"/>
        </w:rPr>
        <w:t>,</w:t>
      </w:r>
      <w:r w:rsidR="005D2DD7" w:rsidRPr="00747D0A">
        <w:t xml:space="preserve"> именуемый в дальнейшем, </w:t>
      </w:r>
      <w:r w:rsidR="005D2DD7">
        <w:t xml:space="preserve">– </w:t>
      </w:r>
      <w:r w:rsidR="005D2DD7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</w:t>
      </w:r>
      <w:r w:rsidR="00E2561E" w:rsidRPr="000A0AC8">
        <w:t>», с одной стороны и ___________</w:t>
      </w:r>
      <w:r w:rsidR="00E90FE1" w:rsidRPr="000A0AC8">
        <w:t>_____________</w:t>
      </w:r>
      <w:r w:rsidR="00E2561E" w:rsidRPr="000A0AC8">
        <w:t>_</w:t>
      </w:r>
      <w:r w:rsidR="00E90FE1" w:rsidRPr="000A0AC8">
        <w:t>___________</w:t>
      </w:r>
      <w:r w:rsidR="00496B5D" w:rsidRPr="000A0AC8">
        <w:t>________</w:t>
      </w:r>
      <w:r w:rsidR="00E2561E" w:rsidRPr="000A0AC8">
        <w:t xml:space="preserve"> именуем___ в дальнейшем «Претендент» в лице _________</w:t>
      </w:r>
      <w:r w:rsidR="00E90FE1" w:rsidRPr="000A0AC8">
        <w:t>________________________</w:t>
      </w:r>
      <w:r w:rsidR="00E2561E" w:rsidRPr="000A0AC8">
        <w:t>_, действующего на основании ________________</w:t>
      </w:r>
      <w:r w:rsidR="00C16FD1" w:rsidRPr="000A0AC8">
        <w:t>____________</w:t>
      </w:r>
      <w:r w:rsidR="00496B5D" w:rsidRPr="000A0AC8">
        <w:t>___________________________</w:t>
      </w:r>
      <w:r w:rsidR="00E2561E" w:rsidRPr="000A0AC8"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7C07BF" w:rsidRPr="006855E5" w:rsidRDefault="00E2561E" w:rsidP="007C07BF">
      <w:pPr>
        <w:jc w:val="both"/>
      </w:pPr>
      <w:r w:rsidRPr="000A0AC8">
        <w:rPr>
          <w:sz w:val="23"/>
          <w:szCs w:val="23"/>
        </w:rPr>
        <w:t>Претендент обязуетс</w:t>
      </w:r>
      <w:r w:rsidR="007A5EF9" w:rsidRPr="000A0AC8">
        <w:rPr>
          <w:sz w:val="23"/>
          <w:szCs w:val="23"/>
        </w:rPr>
        <w:t xml:space="preserve">я перечислить </w:t>
      </w:r>
      <w:proofErr w:type="gramStart"/>
      <w:r w:rsidR="007A5EF9" w:rsidRPr="000A0AC8">
        <w:rPr>
          <w:sz w:val="23"/>
          <w:szCs w:val="23"/>
        </w:rPr>
        <w:t xml:space="preserve">на </w:t>
      </w:r>
      <w:r w:rsidR="000A0AC8" w:rsidRPr="000A0AC8">
        <w:rPr>
          <w:sz w:val="23"/>
          <w:szCs w:val="23"/>
        </w:rPr>
        <w:t xml:space="preserve"> счет</w:t>
      </w:r>
      <w:proofErr w:type="gramEnd"/>
      <w:r w:rsidR="000A0AC8" w:rsidRPr="000A0AC8">
        <w:rPr>
          <w:sz w:val="23"/>
          <w:szCs w:val="23"/>
        </w:rPr>
        <w:t xml:space="preserve"> Давыдова Павла Викторовича</w:t>
      </w:r>
      <w:r w:rsidR="000A0AC8" w:rsidRPr="000A0AC8">
        <w:t xml:space="preserve"> </w:t>
      </w:r>
      <w:r w:rsidR="000A0AC8" w:rsidRPr="000A0AC8">
        <w:t>40817810430624011472 в Банк ВТБ (ПАО)</w:t>
      </w:r>
      <w:r w:rsidR="000A0AC8" w:rsidRPr="000A0AC8">
        <w:t xml:space="preserve">, БИК 044525187 к/с 30101810700000000187 </w:t>
      </w:r>
      <w:r w:rsidR="005C5DE1" w:rsidRPr="000A0AC8">
        <w:t xml:space="preserve">, наименование платежа « Задаток для участия в торгах </w:t>
      </w:r>
      <w:r w:rsidR="007C07BF">
        <w:t>по лоту №1 квартира</w:t>
      </w:r>
      <w:r w:rsidR="007C07BF" w:rsidRPr="006855E5">
        <w:t xml:space="preserve"> общей площадью</w:t>
      </w:r>
      <w:r w:rsidR="007C07BF">
        <w:t xml:space="preserve">  </w:t>
      </w:r>
      <w:r w:rsidR="007C07BF" w:rsidRPr="006855E5">
        <w:t xml:space="preserve">156,30 </w:t>
      </w:r>
      <w:proofErr w:type="spellStart"/>
      <w:r w:rsidR="007C07BF" w:rsidRPr="006855E5">
        <w:t>кв.м</w:t>
      </w:r>
      <w:proofErr w:type="spellEnd"/>
      <w:r w:rsidR="007C07BF" w:rsidRPr="006855E5">
        <w:t xml:space="preserve"> (158,40 </w:t>
      </w:r>
      <w:proofErr w:type="spellStart"/>
      <w:r w:rsidR="007C07BF" w:rsidRPr="006855E5">
        <w:t>кв.м</w:t>
      </w:r>
      <w:proofErr w:type="spellEnd"/>
      <w:r w:rsidR="007C07BF" w:rsidRPr="006855E5">
        <w:t xml:space="preserve"> с учетом летних помещений),</w:t>
      </w:r>
      <w:r w:rsidR="007C07BF">
        <w:t xml:space="preserve"> </w:t>
      </w:r>
      <w:r w:rsidR="007C07BF" w:rsidRPr="006855E5">
        <w:t>расположенное по адресу: Республика Башкортостан, г. Уфа, Кировский р-н, ул. Менделеева, д. 140/1, кв. 178, кадастровый номер  02:55:010835:2123.</w:t>
      </w:r>
    </w:p>
    <w:p w:rsidR="00E2561E" w:rsidRPr="007A5EF9" w:rsidRDefault="005C5DE1" w:rsidP="000A0AC8">
      <w:pPr>
        <w:pStyle w:val="10"/>
        <w:jc w:val="both"/>
      </w:pPr>
      <w:r w:rsidRPr="000A0AC8">
        <w:rPr>
          <w:sz w:val="24"/>
          <w:szCs w:val="24"/>
        </w:rPr>
        <w:t xml:space="preserve">. </w:t>
      </w:r>
      <w:r w:rsidR="007A5EF9" w:rsidRPr="000A0AC8">
        <w:rPr>
          <w:sz w:val="24"/>
          <w:szCs w:val="24"/>
        </w:rPr>
        <w:t xml:space="preserve"> </w:t>
      </w:r>
      <w:r w:rsidR="00E2561E" w:rsidRPr="000A0AC8">
        <w:rPr>
          <w:sz w:val="24"/>
          <w:szCs w:val="24"/>
        </w:rPr>
        <w:t xml:space="preserve">задаток в сумме </w:t>
      </w:r>
      <w:r w:rsidR="007A5EF9" w:rsidRPr="000A0AC8">
        <w:rPr>
          <w:sz w:val="24"/>
          <w:szCs w:val="24"/>
        </w:rPr>
        <w:t>______________________________________</w:t>
      </w:r>
      <w:r w:rsidR="007F1BE2" w:rsidRPr="000A0AC8">
        <w:rPr>
          <w:sz w:val="24"/>
          <w:szCs w:val="24"/>
        </w:rPr>
        <w:t>________________</w:t>
      </w:r>
      <w:proofErr w:type="gramStart"/>
      <w:r w:rsidR="00E90FE1" w:rsidRPr="000A0AC8">
        <w:rPr>
          <w:sz w:val="24"/>
          <w:szCs w:val="24"/>
        </w:rPr>
        <w:t xml:space="preserve">  </w:t>
      </w:r>
      <w:r w:rsidR="00E2561E" w:rsidRPr="000A0AC8">
        <w:rPr>
          <w:sz w:val="24"/>
          <w:szCs w:val="24"/>
        </w:rPr>
        <w:t xml:space="preserve"> (</w:t>
      </w:r>
      <w:proofErr w:type="gramEnd"/>
      <w:r w:rsidR="007F1BE2" w:rsidRPr="000A0AC8">
        <w:rPr>
          <w:sz w:val="24"/>
          <w:szCs w:val="24"/>
        </w:rPr>
        <w:t>__________________________________________________________________</w:t>
      </w:r>
      <w:r w:rsidR="00E2561E" w:rsidRPr="000A0AC8">
        <w:rPr>
          <w:sz w:val="24"/>
          <w:szCs w:val="24"/>
        </w:rPr>
        <w:t xml:space="preserve">) </w:t>
      </w:r>
      <w:r w:rsidR="00977589" w:rsidRPr="000A0AC8">
        <w:rPr>
          <w:sz w:val="24"/>
          <w:szCs w:val="24"/>
        </w:rPr>
        <w:t>рубля</w:t>
      </w:r>
      <w:r w:rsidR="00802FB3" w:rsidRPr="000A0AC8">
        <w:rPr>
          <w:sz w:val="24"/>
          <w:szCs w:val="24"/>
        </w:rPr>
        <w:t xml:space="preserve"> </w:t>
      </w:r>
      <w:r w:rsidR="007F1BE2" w:rsidRPr="000A0AC8">
        <w:rPr>
          <w:sz w:val="24"/>
          <w:szCs w:val="24"/>
        </w:rPr>
        <w:t>___</w:t>
      </w:r>
      <w:r w:rsidR="00E90FE1" w:rsidRPr="000A0AC8">
        <w:rPr>
          <w:sz w:val="24"/>
          <w:szCs w:val="24"/>
        </w:rPr>
        <w:t xml:space="preserve"> коп.</w:t>
      </w:r>
      <w:r w:rsidR="00E2561E" w:rsidRPr="000A0AC8">
        <w:rPr>
          <w:sz w:val="24"/>
          <w:szCs w:val="24"/>
        </w:rPr>
        <w:t xml:space="preserve"> в счет обеспечения исполнения обязательств по оплате имущества (Лот №</w:t>
      </w:r>
      <w:r w:rsidR="00206F75" w:rsidRPr="000A0AC8">
        <w:rPr>
          <w:sz w:val="24"/>
          <w:szCs w:val="24"/>
        </w:rPr>
        <w:t xml:space="preserve"> </w:t>
      </w:r>
      <w:r w:rsidR="007C07BF">
        <w:rPr>
          <w:sz w:val="24"/>
          <w:szCs w:val="24"/>
        </w:rPr>
        <w:t>1</w:t>
      </w:r>
      <w:r w:rsidR="00E2561E" w:rsidRPr="000A0AC8">
        <w:rPr>
          <w:sz w:val="24"/>
          <w:szCs w:val="24"/>
        </w:rPr>
        <w:t xml:space="preserve">), приобретаемого на аукционе, проводимом на электронной площадке </w:t>
      </w:r>
      <w:r w:rsidR="00903A5C" w:rsidRPr="000A0AC8">
        <w:rPr>
          <w:sz w:val="24"/>
          <w:szCs w:val="24"/>
        </w:rPr>
        <w:t>http://</w:t>
      </w:r>
      <w:r w:rsidR="00903A5C" w:rsidRPr="000A0AC8">
        <w:rPr>
          <w:sz w:val="24"/>
          <w:szCs w:val="24"/>
          <w:lang w:val="en-US"/>
        </w:rPr>
        <w:t>lot</w:t>
      </w:r>
      <w:r w:rsidR="00903A5C" w:rsidRPr="000A0AC8">
        <w:rPr>
          <w:sz w:val="24"/>
          <w:szCs w:val="24"/>
        </w:rPr>
        <w:t>-</w:t>
      </w:r>
      <w:r w:rsidR="00903A5C" w:rsidRPr="000A0AC8">
        <w:rPr>
          <w:sz w:val="24"/>
          <w:szCs w:val="24"/>
          <w:lang w:val="en-US"/>
        </w:rPr>
        <w:t>online</w:t>
      </w:r>
      <w:r w:rsidR="00903A5C" w:rsidRPr="000A0AC8">
        <w:rPr>
          <w:sz w:val="24"/>
          <w:szCs w:val="24"/>
        </w:rPr>
        <w:t>.</w:t>
      </w:r>
      <w:proofErr w:type="spellStart"/>
      <w:r w:rsidR="00903A5C" w:rsidRPr="000A0AC8">
        <w:rPr>
          <w:sz w:val="24"/>
          <w:szCs w:val="24"/>
          <w:lang w:val="en-US"/>
        </w:rPr>
        <w:t>ru</w:t>
      </w:r>
      <w:proofErr w:type="spellEnd"/>
      <w:r w:rsidR="00903A5C" w:rsidRPr="000A0AC8">
        <w:rPr>
          <w:sz w:val="24"/>
          <w:szCs w:val="24"/>
        </w:rPr>
        <w:t xml:space="preserve"> (ЭТП </w:t>
      </w:r>
      <w:r w:rsidR="00903A5C" w:rsidRPr="000A0AC8">
        <w:rPr>
          <w:iCs/>
          <w:sz w:val="24"/>
          <w:szCs w:val="24"/>
        </w:rPr>
        <w:t>АО «Российский аукционный дом</w:t>
      </w:r>
      <w:r w:rsidR="00903A5C" w:rsidRPr="000A0AC8">
        <w:rPr>
          <w:sz w:val="24"/>
          <w:szCs w:val="24"/>
        </w:rPr>
        <w:t>»)</w:t>
      </w:r>
      <w:r w:rsidR="00E2561E" w:rsidRPr="000A0AC8">
        <w:rPr>
          <w:sz w:val="24"/>
          <w:szCs w:val="24"/>
        </w:rPr>
        <w:t xml:space="preserve">, по продаже имущества Должника ЛОТ № </w:t>
      </w:r>
      <w:r w:rsidR="007F1BE2" w:rsidRPr="000A0AC8">
        <w:rPr>
          <w:sz w:val="24"/>
          <w:szCs w:val="24"/>
        </w:rPr>
        <w:t>__</w:t>
      </w:r>
      <w:r w:rsidR="00E2561E" w:rsidRPr="000A0AC8">
        <w:rPr>
          <w:sz w:val="24"/>
          <w:szCs w:val="24"/>
        </w:rPr>
        <w:t>:</w:t>
      </w:r>
      <w:r w:rsidR="00E2561E" w:rsidRPr="000A0AC8">
        <w:rPr>
          <w:sz w:val="23"/>
          <w:szCs w:val="23"/>
        </w:rPr>
        <w:t xml:space="preserve"> </w:t>
      </w:r>
    </w:p>
    <w:p w:rsidR="00E2561E" w:rsidRPr="000A0AC8" w:rsidRDefault="005D2DD7" w:rsidP="00E2561E">
      <w:pPr>
        <w:pStyle w:val="Default"/>
        <w:jc w:val="both"/>
      </w:pPr>
      <w:r w:rsidRPr="000A0AC8">
        <w:t>________________________</w:t>
      </w:r>
      <w:r w:rsidR="007F1BE2" w:rsidRPr="000A0AC8">
        <w:t>_____________________________________________________</w:t>
      </w:r>
      <w:r w:rsidRPr="000A0AC8">
        <w:t>_____________________________________________________________________________</w:t>
      </w:r>
      <w:proofErr w:type="gramStart"/>
      <w:r w:rsidRPr="000A0AC8">
        <w:t>_</w:t>
      </w:r>
      <w:r w:rsidR="008B610C" w:rsidRPr="000A0AC8">
        <w:t xml:space="preserve"> </w:t>
      </w:r>
      <w:r w:rsidR="00206F75" w:rsidRPr="000A0AC8">
        <w:t xml:space="preserve"> </w:t>
      </w:r>
      <w:r w:rsidR="00E2561E" w:rsidRPr="000A0AC8">
        <w:t>в</w:t>
      </w:r>
      <w:proofErr w:type="gramEnd"/>
      <w:r w:rsidR="00E2561E" w:rsidRPr="000A0AC8">
        <w:t xml:space="preserve"> сумме </w:t>
      </w:r>
      <w:r w:rsidR="007F1BE2" w:rsidRPr="000A0AC8">
        <w:rPr>
          <w:rFonts w:eastAsia="Times New Roman"/>
          <w:lang w:eastAsia="ru-RU"/>
        </w:rPr>
        <w:t>____________________________________</w:t>
      </w:r>
      <w:r w:rsidR="00977589" w:rsidRPr="000A0AC8">
        <w:rPr>
          <w:rFonts w:eastAsia="Times New Roman"/>
          <w:lang w:eastAsia="ru-RU"/>
        </w:rPr>
        <w:t xml:space="preserve">  рублей</w:t>
      </w:r>
      <w:r w:rsidR="00206F75" w:rsidRPr="000A0AC8">
        <w:rPr>
          <w:rFonts w:eastAsia="Times New Roman"/>
          <w:lang w:eastAsia="ru-RU"/>
        </w:rPr>
        <w:t>.</w:t>
      </w:r>
    </w:p>
    <w:p w:rsidR="00E2561E" w:rsidRPr="000A0AC8" w:rsidRDefault="00E2561E" w:rsidP="00E2561E">
      <w:pPr>
        <w:pStyle w:val="Default"/>
        <w:jc w:val="both"/>
      </w:pPr>
      <w:r w:rsidRPr="000A0AC8">
        <w:t xml:space="preserve">1.2. Задаток вносится на </w:t>
      </w:r>
      <w:r w:rsidR="00C92B72" w:rsidRPr="000A0AC8">
        <w:t>банковский</w:t>
      </w:r>
      <w:r w:rsidRPr="000A0AC8">
        <w:t xml:space="preserve"> счет не позднее даты и времени окончания приема заявок на участие в торгах. За</w:t>
      </w:r>
      <w:r w:rsidR="008B610C" w:rsidRPr="000A0AC8">
        <w:t>даток считается внесенным с</w:t>
      </w:r>
      <w:r w:rsidR="00FB68B7" w:rsidRPr="000A0AC8">
        <w:t>о</w:t>
      </w:r>
      <w:r w:rsidR="008B610C" w:rsidRPr="000A0AC8">
        <w:t xml:space="preserve"> д</w:t>
      </w:r>
      <w:r w:rsidR="00FB68B7" w:rsidRPr="000A0AC8">
        <w:t>ня</w:t>
      </w:r>
      <w:r w:rsidRPr="000A0AC8"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</w:t>
      </w:r>
      <w:r w:rsidR="000A0AC8">
        <w:rPr>
          <w:sz w:val="23"/>
          <w:szCs w:val="23"/>
        </w:rPr>
        <w:t>Обеспечить поступление указанных</w:t>
      </w:r>
      <w:r>
        <w:rPr>
          <w:sz w:val="23"/>
          <w:szCs w:val="23"/>
        </w:rPr>
        <w:t xml:space="preserve"> в п.1.1. настоящего договора денежных средств на счет </w:t>
      </w:r>
      <w:proofErr w:type="gramStart"/>
      <w:r w:rsidR="005D2DD7">
        <w:rPr>
          <w:sz w:val="23"/>
          <w:szCs w:val="23"/>
        </w:rPr>
        <w:t xml:space="preserve">Должника </w:t>
      </w:r>
      <w:r>
        <w:rPr>
          <w:sz w:val="23"/>
          <w:szCs w:val="23"/>
        </w:rPr>
        <w:t xml:space="preserve"> в</w:t>
      </w:r>
      <w:proofErr w:type="gramEnd"/>
      <w:r>
        <w:rPr>
          <w:sz w:val="23"/>
          <w:szCs w:val="23"/>
        </w:rPr>
        <w:t xml:space="preserve">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</w:t>
      </w:r>
      <w:r w:rsidR="005D2DD7">
        <w:rPr>
          <w:sz w:val="23"/>
          <w:szCs w:val="23"/>
        </w:rPr>
        <w:t xml:space="preserve">финансового </w:t>
      </w:r>
      <w:r>
        <w:rPr>
          <w:sz w:val="23"/>
          <w:szCs w:val="23"/>
        </w:rPr>
        <w:t xml:space="preserve">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</w:t>
      </w:r>
      <w:r w:rsidR="009C279A">
        <w:rPr>
          <w:sz w:val="23"/>
          <w:szCs w:val="23"/>
        </w:rPr>
        <w:t>торгов</w:t>
      </w:r>
      <w:r>
        <w:rPr>
          <w:sz w:val="23"/>
          <w:szCs w:val="23"/>
        </w:rPr>
        <w:t xml:space="preserve">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>оров между собой, а в случае не достижения</w:t>
      </w:r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5C5DE1" w:rsidRDefault="005C5DE1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611FD3" w:rsidRPr="009A008E" w:rsidRDefault="005544E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  <w:r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_______________Финансовый управляющий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 w:rsidSect="000A0AC8">
      <w:footerReference w:type="default" r:id="rId7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1E" w:rsidRDefault="0015341E" w:rsidP="005544E3">
      <w:r>
        <w:separator/>
      </w:r>
    </w:p>
  </w:endnote>
  <w:endnote w:type="continuationSeparator" w:id="0">
    <w:p w:rsidR="0015341E" w:rsidRDefault="0015341E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26573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7BF">
          <w:rPr>
            <w:noProof/>
          </w:rPr>
          <w:t>2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1E" w:rsidRDefault="0015341E" w:rsidP="005544E3">
      <w:r>
        <w:separator/>
      </w:r>
    </w:p>
  </w:footnote>
  <w:footnote w:type="continuationSeparator" w:id="0">
    <w:p w:rsidR="0015341E" w:rsidRDefault="0015341E" w:rsidP="0055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00CB"/>
    <w:multiLevelType w:val="multilevel"/>
    <w:tmpl w:val="433CC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01A1E"/>
    <w:rsid w:val="000A0AC8"/>
    <w:rsid w:val="0015341E"/>
    <w:rsid w:val="00206F75"/>
    <w:rsid w:val="00294666"/>
    <w:rsid w:val="004223CF"/>
    <w:rsid w:val="00496B5D"/>
    <w:rsid w:val="004C76E8"/>
    <w:rsid w:val="005544E3"/>
    <w:rsid w:val="00584210"/>
    <w:rsid w:val="005A5E3D"/>
    <w:rsid w:val="005C5DE1"/>
    <w:rsid w:val="005D2DD7"/>
    <w:rsid w:val="00611FD3"/>
    <w:rsid w:val="007A5EF9"/>
    <w:rsid w:val="007C07BF"/>
    <w:rsid w:val="007D3FFB"/>
    <w:rsid w:val="007F1BE2"/>
    <w:rsid w:val="00802FB3"/>
    <w:rsid w:val="0087029E"/>
    <w:rsid w:val="00892306"/>
    <w:rsid w:val="008B11EB"/>
    <w:rsid w:val="008B610C"/>
    <w:rsid w:val="00903A5C"/>
    <w:rsid w:val="00977589"/>
    <w:rsid w:val="009C279A"/>
    <w:rsid w:val="00AA2EAD"/>
    <w:rsid w:val="00C16FD1"/>
    <w:rsid w:val="00C92B72"/>
    <w:rsid w:val="00D0554B"/>
    <w:rsid w:val="00DC037A"/>
    <w:rsid w:val="00DC2708"/>
    <w:rsid w:val="00E2561E"/>
    <w:rsid w:val="00E31045"/>
    <w:rsid w:val="00E90FE1"/>
    <w:rsid w:val="00EE2275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4162-7FB1-4446-90B3-1CF7DA9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0AC8"/>
    <w:pPr>
      <w:ind w:left="720"/>
      <w:contextualSpacing/>
    </w:pPr>
  </w:style>
  <w:style w:type="paragraph" w:customStyle="1" w:styleId="10">
    <w:name w:val="Обычный1"/>
    <w:rsid w:val="000A0AC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highlight1">
    <w:name w:val="highlight1"/>
    <w:rsid w:val="000A0AC8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8">
    <w:name w:val="Balloon Text"/>
    <w:basedOn w:val="a"/>
    <w:link w:val="a9"/>
    <w:uiPriority w:val="99"/>
    <w:semiHidden/>
    <w:unhideWhenUsed/>
    <w:rsid w:val="007C07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8</cp:revision>
  <cp:lastPrinted>2022-06-17T06:15:00Z</cp:lastPrinted>
  <dcterms:created xsi:type="dcterms:W3CDTF">2016-12-28T16:30:00Z</dcterms:created>
  <dcterms:modified xsi:type="dcterms:W3CDTF">2022-06-17T06:30:00Z</dcterms:modified>
</cp:coreProperties>
</file>