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994FE2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_________________________________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 w:rsidR="00DA7E66">
        <w:rPr>
          <w:sz w:val="24"/>
          <w:szCs w:val="24"/>
        </w:rPr>
        <w:t>15 сентября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</w:t>
      </w:r>
      <w:r w:rsidR="00DA7E66"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C94118" w:rsidRPr="00A15FCA" w:rsidRDefault="00C94118" w:rsidP="00C9411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_</w:t>
      </w:r>
      <w:r w:rsidRPr="00A15FCA">
        <w:rPr>
          <w:bCs/>
          <w:sz w:val="24"/>
          <w:szCs w:val="24"/>
        </w:rPr>
        <w:t xml:space="preserve">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DA7E66">
        <w:rPr>
          <w:rFonts w:ascii="Times New Roman" w:hAnsi="Times New Roman" w:cs="Times New Roman"/>
          <w:sz w:val="24"/>
          <w:szCs w:val="24"/>
        </w:rPr>
        <w:t>12 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4118" w:rsidRPr="00925778" w:rsidRDefault="00C94118" w:rsidP="00C94118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94118" w:rsidRPr="00925778" w:rsidRDefault="00C94118" w:rsidP="00C94118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C94118" w:rsidRPr="00925778" w:rsidRDefault="00C94118" w:rsidP="00C94118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94118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4118" w:rsidRPr="00925778" w:rsidRDefault="00C94118" w:rsidP="00C94118">
      <w:pPr>
        <w:rPr>
          <w:sz w:val="24"/>
          <w:szCs w:val="24"/>
        </w:rPr>
      </w:pPr>
    </w:p>
    <w:p w:rsidR="00C94118" w:rsidRPr="00925778" w:rsidRDefault="00C94118" w:rsidP="00C94118">
      <w:pPr>
        <w:rPr>
          <w:sz w:val="24"/>
          <w:szCs w:val="24"/>
        </w:rPr>
      </w:pPr>
    </w:p>
    <w:sectPr w:rsidR="00C94118" w:rsidRPr="009257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88" w:rsidRDefault="00680B88">
      <w:r>
        <w:separator/>
      </w:r>
    </w:p>
  </w:endnote>
  <w:endnote w:type="continuationSeparator" w:id="0">
    <w:p w:rsidR="00680B88" w:rsidRDefault="0068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C941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66">
          <w:rPr>
            <w:noProof/>
          </w:rPr>
          <w:t>2</w:t>
        </w:r>
        <w:r>
          <w:fldChar w:fldCharType="end"/>
        </w:r>
      </w:p>
    </w:sdtContent>
  </w:sdt>
  <w:p w:rsidR="005840D3" w:rsidRDefault="00680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88" w:rsidRDefault="00680B88">
      <w:r>
        <w:separator/>
      </w:r>
    </w:p>
  </w:footnote>
  <w:footnote w:type="continuationSeparator" w:id="0">
    <w:p w:rsidR="00680B88" w:rsidRDefault="0068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8"/>
    <w:rsid w:val="00680B88"/>
    <w:rsid w:val="00AF34CB"/>
    <w:rsid w:val="00C94118"/>
    <w:rsid w:val="00DA7E66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nw1iBgZ6jregWhBFHf6BV2wklSEGoQWKhVAvOCkxmPc=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smLfyVkNp77ikJIALs0EQb0m3Yu/CrlRhoJrQR98b5E=</DigestValue>
    </Reference>
  </SignedInfo>
  <SignatureValue>t2Oipr1JyYmPfKMaiIOAEra1y3MgM40JRWYGy+lAQpzF+dqkdM7/qCdKTlMFS7Zz
NZylMFJWarGo5KzkoAzM+g==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Hm/ks33R7Pfox8CgWtGIZxwVKAk=</DigestValue>
      </Reference>
      <Reference URI="/word/endnotes.xml?ContentType=application/vnd.openxmlformats-officedocument.wordprocessingml.endnotes+xml">
        <DigestMethod Algorithm="http://www.w3.org/2000/09/xmldsig#sha1"/>
        <DigestValue>suayoz7jNCnkrEkygzKQF0iwId8=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5XJAS3ddIcarg4aaAhaoqOInWSY=</DigestValue>
      </Reference>
      <Reference URI="/word/footnotes.xml?ContentType=application/vnd.openxmlformats-officedocument.wordprocessingml.footnotes+xml">
        <DigestMethod Algorithm="http://www.w3.org/2000/09/xmldsig#sha1"/>
        <DigestValue>YkLewf+ZmbvffGeK+9zp/JJ4YV8=</DigestValue>
      </Reference>
      <Reference URI="/word/settings.xml?ContentType=application/vnd.openxmlformats-officedocument.wordprocessingml.settings+xml">
        <DigestMethod Algorithm="http://www.w3.org/2000/09/xmldsig#sha1"/>
        <DigestValue>VYDmu37P+dp1f+y9BNsRy3bpaR4=</DigestValue>
      </Reference>
      <Reference URI="/word/styles.xml?ContentType=application/vnd.openxmlformats-officedocument.wordprocessingml.styles+xml">
        <DigestMethod Algorithm="http://www.w3.org/2000/09/xmldsig#sha1"/>
        <DigestValue>QOAPh3BMRTVhHN0pPSgyT7o2IWY=</DigestValue>
      </Reference>
      <Reference URI="/word/stylesWithEffects.xml?ContentType=application/vnd.ms-word.stylesWithEffects+xml">
        <DigestMethod Algorithm="http://www.w3.org/2000/09/xmldsig#sha1"/>
        <DigestValue>tTFhz3TwEAZRSwngehw1cpHSZV8=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2022-07-25T13:51:36Z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2022-07-25T13:51:36Z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2022-06-17T08:58:00Z</dcterms:created>
  <dcterms:modified xsi:type="dcterms:W3CDTF">2022-07-25T13:51:00Z</dcterms:modified>
</cp:coreProperties>
</file>