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F0160" w:rsidRDefault="00334452">
      <w:r w:rsidRPr="00334452">
        <w:rPr>
          <w:noProof/>
          <w:lang w:eastAsia="ru-RU"/>
        </w:rPr>
        <w:drawing>
          <wp:inline distT="0" distB="0" distL="0" distR="0">
            <wp:extent cx="3943350" cy="575761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5555" cy="5760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334452">
        <w:rPr>
          <w:noProof/>
          <w:lang w:eastAsia="ru-RU"/>
        </w:rPr>
        <w:drawing>
          <wp:inline distT="0" distB="0" distL="0" distR="0">
            <wp:extent cx="3952875" cy="5729229"/>
            <wp:effectExtent l="0" t="0" r="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898" cy="573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7F0160" w:rsidSect="00497E4A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7E4A"/>
    <w:rsid w:val="00334452"/>
    <w:rsid w:val="00497E4A"/>
    <w:rsid w:val="007F01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43473CE-929A-409A-8FF0-2A56E7ED33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Мирончук Олеся Петровна</dc:creator>
  <cp:keywords/>
  <dc:description/>
  <cp:lastModifiedBy>Мирончук Олеся Петровна</cp:lastModifiedBy>
  <cp:revision>2</cp:revision>
  <dcterms:created xsi:type="dcterms:W3CDTF">2022-03-22T05:53:00Z</dcterms:created>
  <dcterms:modified xsi:type="dcterms:W3CDTF">2022-03-22T05:53:00Z</dcterms:modified>
</cp:coreProperties>
</file>