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CC10" w14:textId="7030BF76" w:rsidR="00846222" w:rsidRDefault="00846222" w:rsidP="004E396C">
      <w:pPr>
        <w:jc w:val="both"/>
      </w:pPr>
      <w:r>
        <w:t xml:space="preserve">Акционерное общество «Российский акционный дом» (Организатор торгов) по поручению                              ООО «Вермонт» сообщает о внесении дополнения в текст информационного сообщения о проведении </w:t>
      </w:r>
      <w:r w:rsidR="004E396C">
        <w:t>аукциона</w:t>
      </w:r>
      <w:r>
        <w:t xml:space="preserve"> </w:t>
      </w:r>
      <w:r w:rsidR="004E396C">
        <w:t>по</w:t>
      </w:r>
      <w:r>
        <w:t xml:space="preserve"> продаже о</w:t>
      </w:r>
      <w:r w:rsidRPr="00846222">
        <w:t>быкновенны</w:t>
      </w:r>
      <w:r>
        <w:t>х</w:t>
      </w:r>
      <w:r w:rsidRPr="00846222">
        <w:t xml:space="preserve"> именны</w:t>
      </w:r>
      <w:r>
        <w:t>х</w:t>
      </w:r>
      <w:r w:rsidRPr="00846222">
        <w:t xml:space="preserve"> бездокументарны</w:t>
      </w:r>
      <w:r>
        <w:t>х</w:t>
      </w:r>
      <w:r w:rsidRPr="00846222">
        <w:t xml:space="preserve"> акци</w:t>
      </w:r>
      <w:r>
        <w:t>й</w:t>
      </w:r>
      <w:r w:rsidRPr="00846222">
        <w:t xml:space="preserve"> АО «</w:t>
      </w:r>
      <w:proofErr w:type="spellStart"/>
      <w:proofErr w:type="gramStart"/>
      <w:r w:rsidRPr="00846222">
        <w:t>Вегетта</w:t>
      </w:r>
      <w:proofErr w:type="spellEnd"/>
      <w:r w:rsidRPr="00846222">
        <w:t xml:space="preserve">» </w:t>
      </w:r>
      <w:r>
        <w:t xml:space="preserve">  </w:t>
      </w:r>
      <w:proofErr w:type="gramEnd"/>
      <w:r>
        <w:t xml:space="preserve">                                       </w:t>
      </w:r>
      <w:r w:rsidRPr="00846222">
        <w:t>(ОГРН</w:t>
      </w:r>
      <w:r>
        <w:t xml:space="preserve"> </w:t>
      </w:r>
      <w:r w:rsidRPr="00846222">
        <w:t>1027739641357)</w:t>
      </w:r>
      <w:r>
        <w:t xml:space="preserve">, код лота </w:t>
      </w:r>
      <w:r w:rsidRPr="00846222">
        <w:t>РАД-303332</w:t>
      </w:r>
      <w:r>
        <w:t>.</w:t>
      </w:r>
    </w:p>
    <w:p w14:paraId="21C41955" w14:textId="77777777" w:rsidR="004E396C" w:rsidRPr="004E396C" w:rsidRDefault="00846222" w:rsidP="004E396C">
      <w:pPr>
        <w:jc w:val="both"/>
        <w:rPr>
          <w:b/>
          <w:bCs/>
        </w:rPr>
      </w:pPr>
      <w:r w:rsidRPr="004E396C">
        <w:rPr>
          <w:b/>
          <w:bCs/>
        </w:rPr>
        <w:t>Раздел информационного сообщения «Для сведения» дополнен следующей информацией:</w:t>
      </w:r>
    </w:p>
    <w:p w14:paraId="529DEB4C" w14:textId="24CD5D28" w:rsidR="00846222" w:rsidRDefault="004E396C" w:rsidP="004E396C">
      <w:pPr>
        <w:jc w:val="both"/>
      </w:pPr>
      <w:r>
        <w:t>«Единственным акционером АО «</w:t>
      </w:r>
      <w:proofErr w:type="spellStart"/>
      <w:r>
        <w:t>Вегетта</w:t>
      </w:r>
      <w:proofErr w:type="spellEnd"/>
      <w:r>
        <w:t>» принято решение о распределении чистой прибыли                     АО «</w:t>
      </w:r>
      <w:proofErr w:type="spellStart"/>
      <w:r>
        <w:t>Вегетта</w:t>
      </w:r>
      <w:proofErr w:type="spellEnd"/>
      <w:r>
        <w:t>» в адрес ООО «Вермонт» в размере 51,4 млн. рублей с сохранением на расчетном счете АО «</w:t>
      </w:r>
      <w:proofErr w:type="spellStart"/>
      <w:r>
        <w:t>Вегетта</w:t>
      </w:r>
      <w:proofErr w:type="spellEnd"/>
      <w:r>
        <w:t>» ликвидности в размере, достаточном для деятельности АО «</w:t>
      </w:r>
      <w:proofErr w:type="spellStart"/>
      <w:r>
        <w:t>Вегетта</w:t>
      </w:r>
      <w:proofErr w:type="spellEnd"/>
      <w:r>
        <w:t>».».</w:t>
      </w:r>
      <w:r w:rsidR="00846222">
        <w:br/>
      </w:r>
    </w:p>
    <w:sectPr w:rsidR="0084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76"/>
    <w:rsid w:val="00216736"/>
    <w:rsid w:val="003C60D5"/>
    <w:rsid w:val="003F7AC3"/>
    <w:rsid w:val="004E396C"/>
    <w:rsid w:val="00846222"/>
    <w:rsid w:val="00B369F5"/>
    <w:rsid w:val="00C17776"/>
    <w:rsid w:val="00DD5A4F"/>
    <w:rsid w:val="00D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A77B"/>
  <w15:chartTrackingRefBased/>
  <w15:docId w15:val="{55C9BCA5-A06F-4431-8531-2FFE654D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Гончарова Мария Анатольевна</cp:lastModifiedBy>
  <cp:revision>2</cp:revision>
  <dcterms:created xsi:type="dcterms:W3CDTF">2022-08-29T12:29:00Z</dcterms:created>
  <dcterms:modified xsi:type="dcterms:W3CDTF">2022-08-29T12:29:00Z</dcterms:modified>
</cp:coreProperties>
</file>