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496125A" w:rsidR="00EE2718" w:rsidRPr="002B1B81" w:rsidRDefault="00244C8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C8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vyrtosu@auction-house.ru) (далее - Организатор торгов, ОТ), действующее на основании договора с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1) (далее – финансовая организация), конкурсным управляющим (ликвидатором) которого на основании решения Арбитражного суда г. Москвы от 24 августа  2017 г. по делу №А40-139272/17-73-133 Б является </w:t>
      </w:r>
      <w:r w:rsidR="00B1390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44C8D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994648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623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1-3, 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F637DB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23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1-14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3F57BF63" w:rsidR="00DA477E" w:rsidRPr="005A3B2E" w:rsidRDefault="005A3B2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3B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Нематериальные активы:</w:t>
      </w:r>
    </w:p>
    <w:p w14:paraId="624645B0" w14:textId="00CF805A" w:rsidR="005A3B2E" w:rsidRDefault="005A3B2E" w:rsidP="005A3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A3B2E">
        <w:rPr>
          <w:rFonts w:ascii="Times New Roman" w:hAnsi="Times New Roman" w:cs="Times New Roman"/>
          <w:color w:val="000000"/>
          <w:sz w:val="24"/>
          <w:szCs w:val="24"/>
        </w:rPr>
        <w:t>Исключительное право на товарный знак ОАО "Банк Премьер Кредит", свидетельство 535142 от 20.02.2015, знак обслуживания, логотип банка, срок действия исключительного права - 20.11.2023, г. Москва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139D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139D" w:rsidRPr="00A1139D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A113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139D" w:rsidRPr="00A1139D">
        <w:rPr>
          <w:rFonts w:ascii="Times New Roman" w:hAnsi="Times New Roman" w:cs="Times New Roman"/>
          <w:color w:val="000000"/>
          <w:sz w:val="24"/>
          <w:szCs w:val="24"/>
        </w:rPr>
        <w:t>300</w:t>
      </w:r>
      <w:r w:rsidR="00A1139D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r w:rsidRPr="005A3B2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B6C36A" w14:textId="469DAF49" w:rsidR="005A3B2E" w:rsidRPr="005A3B2E" w:rsidRDefault="005A3B2E" w:rsidP="005A3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A3B2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2DAF1C8F" w14:textId="4BF7E81E" w:rsidR="005A3B2E" w:rsidRPr="005A3B2E" w:rsidRDefault="005A3B2E" w:rsidP="005A3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B2E">
        <w:rPr>
          <w:rFonts w:ascii="Times New Roman" w:hAnsi="Times New Roman" w:cs="Times New Roman"/>
          <w:color w:val="000000"/>
          <w:sz w:val="24"/>
          <w:szCs w:val="24"/>
        </w:rPr>
        <w:t>Лот 2 - ООО "Евродом", ИНН 5262334240, определение АС г. Москвы от 22.08.2018 по делу А40-139272/17-73-133 "Б" (</w:t>
      </w:r>
      <w:bookmarkStart w:id="0" w:name="_Hlk113350216"/>
      <w:r w:rsidRPr="005A3B2E">
        <w:rPr>
          <w:rFonts w:ascii="Times New Roman" w:hAnsi="Times New Roman" w:cs="Times New Roman"/>
          <w:color w:val="000000"/>
          <w:sz w:val="24"/>
          <w:szCs w:val="24"/>
        </w:rPr>
        <w:t xml:space="preserve">1 249 000,00 </w:t>
      </w:r>
      <w:bookmarkEnd w:id="0"/>
      <w:r w:rsidRPr="005A3B2E">
        <w:rPr>
          <w:rFonts w:ascii="Times New Roman" w:hAnsi="Times New Roman" w:cs="Times New Roman"/>
          <w:color w:val="000000"/>
          <w:sz w:val="24"/>
          <w:szCs w:val="24"/>
        </w:rPr>
        <w:t xml:space="preserve">руб.) - </w:t>
      </w:r>
      <w:r w:rsidR="00A1139D" w:rsidRPr="00A1139D">
        <w:rPr>
          <w:rFonts w:ascii="Times New Roman" w:hAnsi="Times New Roman" w:cs="Times New Roman"/>
          <w:color w:val="000000"/>
          <w:sz w:val="24"/>
          <w:szCs w:val="24"/>
        </w:rPr>
        <w:t xml:space="preserve">1 249 000,00 </w:t>
      </w:r>
      <w:r w:rsidRPr="005A3B2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655415" w14:textId="57969A30" w:rsidR="005A3B2E" w:rsidRDefault="005A3B2E" w:rsidP="005A3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B2E">
        <w:rPr>
          <w:rFonts w:ascii="Times New Roman" w:hAnsi="Times New Roman" w:cs="Times New Roman"/>
          <w:color w:val="000000"/>
          <w:sz w:val="24"/>
          <w:szCs w:val="24"/>
        </w:rPr>
        <w:t xml:space="preserve">Лот 3 - "БАНК ГОРОД" (АО), ИНН 1103017551, уведомление 36К/23477 от 20.03.2017 о включении в РТК третьей очереди, находится в стадии банкротства (47 700,00 руб.) - </w:t>
      </w:r>
      <w:r w:rsidR="0082139A" w:rsidRPr="0082139A">
        <w:rPr>
          <w:rFonts w:ascii="Times New Roman" w:hAnsi="Times New Roman" w:cs="Times New Roman"/>
          <w:color w:val="000000"/>
          <w:sz w:val="24"/>
          <w:szCs w:val="24"/>
        </w:rPr>
        <w:t xml:space="preserve">47 700,00 </w:t>
      </w:r>
      <w:r w:rsidRPr="005A3B2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B4D40" w14:textId="20181FE5" w:rsidR="005A3B2E" w:rsidRPr="005A3B2E" w:rsidRDefault="005A3B2E" w:rsidP="005A3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B2E">
        <w:rPr>
          <w:rFonts w:ascii="Times New Roman" w:hAnsi="Times New Roman" w:cs="Times New Roman"/>
          <w:color w:val="000000"/>
          <w:sz w:val="24"/>
          <w:szCs w:val="24"/>
        </w:rPr>
        <w:t>Лот 4 - ООО "ЭкоПак", ИНН 7704366212, определение АС г. Москвы от 04.06.2019 по делу А40-139272/17-73-133 "Б", находится в стадии банкротства (8 881 387,07 руб.) - 4 396 286,60 руб.</w:t>
      </w:r>
    </w:p>
    <w:p w14:paraId="2B5519DB" w14:textId="43B95E8F" w:rsidR="005A3B2E" w:rsidRPr="005A3B2E" w:rsidRDefault="005A3B2E" w:rsidP="005A3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B2E">
        <w:rPr>
          <w:rFonts w:ascii="Times New Roman" w:hAnsi="Times New Roman" w:cs="Times New Roman"/>
          <w:color w:val="000000"/>
          <w:sz w:val="24"/>
          <w:szCs w:val="24"/>
        </w:rPr>
        <w:t>Лот 5 - ООО "Инжстрой Бетон", ИНН 5003117951, определение АС г. Москвы от 22.08.2018 по делу А40-139272/17-73-133 "Б", принято решение о предстоящем исключении из ЕГРЮЛ от 02.06.2021 (2 949 827,00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B2E">
        <w:rPr>
          <w:rFonts w:ascii="Times New Roman" w:hAnsi="Times New Roman" w:cs="Times New Roman"/>
          <w:color w:val="000000"/>
          <w:sz w:val="24"/>
          <w:szCs w:val="24"/>
        </w:rPr>
        <w:t>- 1 460 164,37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B2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872935" w14:textId="77777777" w:rsidR="005A3B2E" w:rsidRDefault="005A3B2E" w:rsidP="005A3B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B2E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B2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A3B2E">
        <w:rPr>
          <w:rFonts w:ascii="Times New Roman" w:hAnsi="Times New Roman" w:cs="Times New Roman"/>
          <w:color w:val="000000"/>
          <w:sz w:val="24"/>
          <w:szCs w:val="24"/>
        </w:rPr>
        <w:t>ООО "Солар Трейд", ИНН 7718276551, постановление Девятого Арбитражного апелляционного суда 09 АП-23718/2019 от 21.06.2019 по делу А40-139272/17 (37 112 000,00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A3B2E">
        <w:rPr>
          <w:rFonts w:ascii="Times New Roman" w:hAnsi="Times New Roman" w:cs="Times New Roman"/>
          <w:color w:val="000000"/>
          <w:sz w:val="24"/>
          <w:szCs w:val="24"/>
        </w:rPr>
        <w:t>18 370 440,00</w:t>
      </w:r>
      <w:r w:rsidRPr="005A3B2E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D15C86F" w14:textId="77777777" w:rsidR="00EC7B20" w:rsidRDefault="005A3B2E" w:rsidP="00EC7B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B2E">
        <w:rPr>
          <w:rFonts w:ascii="Times New Roman" w:hAnsi="Times New Roman" w:cs="Times New Roman"/>
          <w:color w:val="000000"/>
          <w:sz w:val="24"/>
          <w:szCs w:val="24"/>
        </w:rPr>
        <w:t>Лот 7 - ООО "Регионстрой", ИНН 7733314642, постановление Девятого Арбитражного апелляционного суда 09 АП-23745/2019 от 19.06.2019 по делу А40-139272/17 (1 604 588,50 руб.) - 794 271,31</w:t>
      </w:r>
      <w:r w:rsidR="00EC7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3B2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34B1A8" w14:textId="77777777" w:rsidR="00EC7B20" w:rsidRPr="00EC7B20" w:rsidRDefault="005A3B2E" w:rsidP="00EC7B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B20">
        <w:rPr>
          <w:rFonts w:ascii="Times New Roman" w:hAnsi="Times New Roman" w:cs="Times New Roman"/>
          <w:color w:val="000000"/>
          <w:sz w:val="24"/>
          <w:szCs w:val="24"/>
        </w:rPr>
        <w:t>Лот 8 - ООО "Прогресс", ИНН 7722616433, КЛ.069.1996 от 27.11.2014, решение Хорошевского районного суда г. Москвы от 15.10.2018 по делу 2-298/2018, апелляционное определение от 28.01.2019 по делу 33-3649/19 (49 614 379,37 руб.) - 27 287 908,65</w:t>
      </w:r>
      <w:r w:rsidRPr="00EC7B2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CA09DEA" w14:textId="77777777" w:rsidR="00EC7B20" w:rsidRPr="00EC7B20" w:rsidRDefault="005A3B2E" w:rsidP="00EC7B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B20">
        <w:rPr>
          <w:rFonts w:ascii="Times New Roman" w:hAnsi="Times New Roman" w:cs="Times New Roman"/>
          <w:color w:val="000000"/>
          <w:sz w:val="24"/>
          <w:szCs w:val="24"/>
        </w:rPr>
        <w:t>Лот 9 - ООО "РеклаМикс", ИНН 2320243976, постановление Девятого Арбитражного апелляционного суда 09 АП-24162/2019 от 20.06.2019 по делу А40-139272/17 (5 307 941,94 руб.) - 2 627 431,26</w:t>
      </w:r>
      <w:r w:rsidR="00EC7B20" w:rsidRPr="00EC7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B2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3AC196" w14:textId="77777777" w:rsidR="00EC7B20" w:rsidRDefault="005A3B2E" w:rsidP="00EC7B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B20">
        <w:rPr>
          <w:rFonts w:ascii="Times New Roman" w:hAnsi="Times New Roman" w:cs="Times New Roman"/>
          <w:color w:val="000000"/>
          <w:sz w:val="24"/>
          <w:szCs w:val="24"/>
        </w:rPr>
        <w:t>Лот 10 - ООО "Горизонт", ИНН 7704337652, определение АС г. Москвы от 22.08.2018 по делу А40-139272/17-73-133 "Б", находится в стадии ликвидации (2 574 220,00 руб.) - 1 274 238,90</w:t>
      </w:r>
      <w:r w:rsidRPr="00EC7B2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D0E2B3A" w14:textId="77777777" w:rsidR="00EC7B20" w:rsidRPr="00EC7B20" w:rsidRDefault="005A3B2E" w:rsidP="00EC7B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B2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C7B20" w:rsidRPr="00EC7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B20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C7B20" w:rsidRPr="00EC7B2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C7B20">
        <w:rPr>
          <w:rFonts w:ascii="Times New Roman" w:hAnsi="Times New Roman" w:cs="Times New Roman"/>
          <w:color w:val="000000"/>
          <w:sz w:val="24"/>
          <w:szCs w:val="24"/>
        </w:rPr>
        <w:t>ООО "Электротехника", ИНН 2320243920, постановление Девятого Арбитражного апелляционного суда 09 АП-28132/2019 от 28.06.2019 по делу А40-139272/17, находится в стадии ликвидации (4 894 216,71 руб.)</w:t>
      </w:r>
      <w:r w:rsidR="00EC7B20" w:rsidRPr="00EC7B2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C7B20">
        <w:rPr>
          <w:rFonts w:ascii="Times New Roman" w:hAnsi="Times New Roman" w:cs="Times New Roman"/>
          <w:color w:val="000000"/>
          <w:sz w:val="24"/>
          <w:szCs w:val="24"/>
        </w:rPr>
        <w:t>2 422 637,27</w:t>
      </w:r>
      <w:r w:rsidR="00EC7B20" w:rsidRPr="00EC7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B2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E8BDFF" w14:textId="3A04967E" w:rsidR="005A3B2E" w:rsidRPr="00EC7B20" w:rsidRDefault="005A3B2E" w:rsidP="00EC7B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B20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C7B20" w:rsidRPr="00EC7B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B2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C7B20" w:rsidRPr="00EC7B2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C7B20">
        <w:rPr>
          <w:rFonts w:ascii="Times New Roman" w:hAnsi="Times New Roman" w:cs="Times New Roman"/>
          <w:color w:val="000000"/>
          <w:sz w:val="24"/>
          <w:szCs w:val="24"/>
        </w:rPr>
        <w:t>Ларичев Алексей Игоревич, постановление Девятого Арбитражного апелляционного суда 09 АП-27909/2019 от 07.07.2019 по делу А40-139272/17 (3 011 959,44 руб.)</w:t>
      </w:r>
      <w:r w:rsidR="00EC7B20" w:rsidRPr="00EC7B2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C7B20">
        <w:rPr>
          <w:rFonts w:ascii="Times New Roman" w:hAnsi="Times New Roman" w:cs="Times New Roman"/>
          <w:color w:val="000000"/>
          <w:sz w:val="24"/>
          <w:szCs w:val="24"/>
        </w:rPr>
        <w:t>1 490 919,93</w:t>
      </w:r>
      <w:r w:rsidRPr="00EC7B20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CCDC6E2" w14:textId="1BE8DE01" w:rsidR="005A3B2E" w:rsidRPr="005A3B2E" w:rsidRDefault="005A3B2E" w:rsidP="00EC7B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A3B2E">
        <w:rPr>
          <w:color w:val="000000"/>
        </w:rPr>
        <w:lastRenderedPageBreak/>
        <w:t>Лот</w:t>
      </w:r>
      <w:r w:rsidR="00EC7B20">
        <w:rPr>
          <w:color w:val="000000"/>
        </w:rPr>
        <w:t xml:space="preserve"> </w:t>
      </w:r>
      <w:r w:rsidRPr="005A3B2E">
        <w:rPr>
          <w:color w:val="000000"/>
        </w:rPr>
        <w:t>13</w:t>
      </w:r>
      <w:r w:rsidR="00EC7B20">
        <w:rPr>
          <w:color w:val="000000"/>
        </w:rPr>
        <w:t xml:space="preserve"> - </w:t>
      </w:r>
      <w:r w:rsidRPr="005A3B2E">
        <w:rPr>
          <w:color w:val="000000"/>
        </w:rPr>
        <w:t>Власова Александра Павловна, определение АС г. Москвы от 09.11.2018 по делу А40-139272/17-73-133 "Б" (1 633 000,00 руб.)</w:t>
      </w:r>
      <w:r w:rsidR="00EC7B20">
        <w:rPr>
          <w:color w:val="000000"/>
        </w:rPr>
        <w:t xml:space="preserve"> - </w:t>
      </w:r>
      <w:r w:rsidRPr="005A3B2E">
        <w:rPr>
          <w:color w:val="000000"/>
        </w:rPr>
        <w:t>808 335,00</w:t>
      </w:r>
      <w:r w:rsidR="00EC7B20">
        <w:rPr>
          <w:color w:val="000000"/>
        </w:rPr>
        <w:t xml:space="preserve"> </w:t>
      </w:r>
      <w:r w:rsidRPr="005A3B2E">
        <w:rPr>
          <w:color w:val="000000"/>
        </w:rPr>
        <w:t>руб.</w:t>
      </w:r>
    </w:p>
    <w:p w14:paraId="79038DDD" w14:textId="6CAD92D1" w:rsidR="00DA477E" w:rsidRPr="005A3B2E" w:rsidRDefault="005A3B2E" w:rsidP="00EC7B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A3B2E">
        <w:rPr>
          <w:color w:val="000000"/>
        </w:rPr>
        <w:t>Лот</w:t>
      </w:r>
      <w:r w:rsidR="00EC7B20">
        <w:rPr>
          <w:color w:val="000000"/>
        </w:rPr>
        <w:t xml:space="preserve"> </w:t>
      </w:r>
      <w:r w:rsidRPr="005A3B2E">
        <w:rPr>
          <w:color w:val="000000"/>
        </w:rPr>
        <w:t>14</w:t>
      </w:r>
      <w:r w:rsidR="00EC7B20">
        <w:rPr>
          <w:color w:val="000000"/>
        </w:rPr>
        <w:t xml:space="preserve"> - </w:t>
      </w:r>
      <w:r w:rsidRPr="005A3B2E">
        <w:rPr>
          <w:color w:val="000000"/>
        </w:rPr>
        <w:t>Иванов Олег Олегович, КД.201.12751 от 13.12.2016, решение Хорошевского районного суда г. Москвы от 29.03.2018 по делу 2-227/18, постановление Девятого Арбитражного апелляционного суда от 09.07.2019 по делу А40-139272/17, подано заявление о признании гражданина-должника несостоятельным (банкротом) (66 515 598,97 руб.)</w:t>
      </w:r>
      <w:r w:rsidR="00EC7B20">
        <w:rPr>
          <w:color w:val="000000"/>
        </w:rPr>
        <w:t xml:space="preserve"> - </w:t>
      </w:r>
      <w:r w:rsidR="0082139A" w:rsidRPr="0082139A">
        <w:rPr>
          <w:color w:val="000000"/>
        </w:rPr>
        <w:t>66 515 598,97</w:t>
      </w:r>
      <w:r w:rsidRPr="005A3B2E">
        <w:rPr>
          <w:color w:val="000000"/>
        </w:rPr>
        <w:tab/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77D02B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92DC8">
        <w:t>5</w:t>
      </w:r>
      <w:r w:rsidR="00714773">
        <w:t xml:space="preserve"> (</w:t>
      </w:r>
      <w:r w:rsidR="00192DC8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867BD9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192DC8">
        <w:rPr>
          <w:rFonts w:ascii="Times New Roman CYR" w:hAnsi="Times New Roman CYR" w:cs="Times New Roman CYR"/>
          <w:b/>
          <w:bCs/>
          <w:color w:val="000000"/>
        </w:rPr>
        <w:t>24 октября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192DC8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705D05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192DC8" w:rsidRPr="00192DC8">
        <w:rPr>
          <w:b/>
          <w:bCs/>
          <w:color w:val="000000"/>
        </w:rPr>
        <w:t xml:space="preserve">24 октября 2022 </w:t>
      </w:r>
      <w:r w:rsidR="00714773" w:rsidRPr="00714773">
        <w:rPr>
          <w:b/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192DC8">
        <w:rPr>
          <w:b/>
          <w:bCs/>
          <w:color w:val="000000"/>
        </w:rPr>
        <w:t>06 декабря</w:t>
      </w:r>
      <w:r w:rsidR="00714773">
        <w:rPr>
          <w:b/>
          <w:bCs/>
          <w:color w:val="000000"/>
        </w:rPr>
        <w:t xml:space="preserve"> 202</w:t>
      </w:r>
      <w:r w:rsidR="00192DC8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685CC28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192DC8">
        <w:rPr>
          <w:b/>
          <w:bCs/>
          <w:color w:val="000000"/>
        </w:rPr>
        <w:t>13 сентября 2022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192DC8">
        <w:rPr>
          <w:b/>
          <w:bCs/>
          <w:color w:val="000000"/>
        </w:rPr>
        <w:t xml:space="preserve">26 октября 2022 г. </w:t>
      </w:r>
      <w:r w:rsidRPr="002B1B81">
        <w:rPr>
          <w:color w:val="000000"/>
        </w:rPr>
        <w:t xml:space="preserve">Прием заявок на участие в Торгах и задатков прекращается в 14:00 часов по московскому времени за </w:t>
      </w:r>
      <w:r w:rsidRPr="00831D00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5B5E5260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831D00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831D00">
        <w:rPr>
          <w:b/>
          <w:color w:val="000000"/>
        </w:rPr>
        <w:t>1-3, 14</w:t>
      </w:r>
      <w:r w:rsidRPr="002B1B81">
        <w:rPr>
          <w:color w:val="000000"/>
        </w:rPr>
        <w:t>, не реализованны</w:t>
      </w:r>
      <w:r w:rsidR="00B14C61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B14C61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B14C61">
        <w:rPr>
          <w:b/>
          <w:color w:val="000000"/>
        </w:rPr>
        <w:t>4-13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306E7EE9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1616D1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1616D1">
        <w:rPr>
          <w:b/>
          <w:bCs/>
          <w:color w:val="000000"/>
        </w:rPr>
        <w:t>2-11</w:t>
      </w:r>
      <w:r w:rsidRPr="002B1B81">
        <w:rPr>
          <w:b/>
          <w:bCs/>
          <w:color w:val="000000"/>
        </w:rPr>
        <w:t xml:space="preserve"> - с </w:t>
      </w:r>
      <w:r w:rsidR="001616D1">
        <w:rPr>
          <w:b/>
          <w:bCs/>
          <w:color w:val="000000"/>
        </w:rPr>
        <w:t>08 декабря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1616D1">
        <w:rPr>
          <w:b/>
          <w:bCs/>
          <w:color w:val="000000"/>
        </w:rPr>
        <w:t>17 февраля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56EB9205" w14:textId="264DA335" w:rsidR="00671994" w:rsidRDefault="00671994" w:rsidP="006719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12,13</w:t>
      </w:r>
      <w:r w:rsidRPr="002B1B81">
        <w:rPr>
          <w:b/>
          <w:bCs/>
          <w:color w:val="000000"/>
        </w:rPr>
        <w:t xml:space="preserve"> - с </w:t>
      </w:r>
      <w:r w:rsidRPr="00525CEA">
        <w:rPr>
          <w:b/>
          <w:bCs/>
          <w:color w:val="000000"/>
        </w:rPr>
        <w:t xml:space="preserve">08 декабря 2022 г. </w:t>
      </w:r>
      <w:r w:rsidRPr="002B1B81">
        <w:rPr>
          <w:b/>
          <w:bCs/>
          <w:color w:val="000000"/>
        </w:rPr>
        <w:t xml:space="preserve">по </w:t>
      </w:r>
      <w:r>
        <w:rPr>
          <w:b/>
          <w:bCs/>
          <w:color w:val="000000"/>
        </w:rPr>
        <w:t>20 февраля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3BF736D1" w14:textId="77777777" w:rsidR="00671994" w:rsidRDefault="00671994" w:rsidP="006719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лоту</w:t>
      </w:r>
      <w:r>
        <w:rPr>
          <w:b/>
          <w:bCs/>
          <w:color w:val="000000"/>
        </w:rPr>
        <w:t xml:space="preserve"> 1 </w:t>
      </w:r>
      <w:r w:rsidRPr="002B1B81">
        <w:rPr>
          <w:b/>
          <w:bCs/>
          <w:color w:val="000000"/>
        </w:rPr>
        <w:t xml:space="preserve">- с </w:t>
      </w:r>
      <w:r w:rsidRPr="00525CEA">
        <w:rPr>
          <w:b/>
          <w:bCs/>
          <w:color w:val="000000"/>
        </w:rPr>
        <w:t xml:space="preserve">08 декабря 2022 г. </w:t>
      </w:r>
      <w:r w:rsidRPr="002B1B81">
        <w:rPr>
          <w:b/>
          <w:bCs/>
          <w:color w:val="000000"/>
        </w:rPr>
        <w:t xml:space="preserve">по </w:t>
      </w:r>
      <w:r>
        <w:rPr>
          <w:b/>
          <w:bCs/>
          <w:color w:val="000000"/>
        </w:rPr>
        <w:t>23 февраля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33D6479B" w14:textId="15FEB324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525CEA">
        <w:rPr>
          <w:b/>
          <w:bCs/>
          <w:color w:val="000000"/>
        </w:rPr>
        <w:t>14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525CEA" w:rsidRPr="00525CEA">
        <w:rPr>
          <w:b/>
          <w:bCs/>
          <w:color w:val="000000"/>
        </w:rPr>
        <w:t xml:space="preserve">08 декабря 2022 г. </w:t>
      </w:r>
      <w:r w:rsidR="00714773" w:rsidRPr="002B1B81">
        <w:rPr>
          <w:b/>
          <w:bCs/>
          <w:color w:val="000000"/>
        </w:rPr>
        <w:t xml:space="preserve">по </w:t>
      </w:r>
      <w:r w:rsidR="00525CEA">
        <w:rPr>
          <w:b/>
          <w:bCs/>
          <w:color w:val="000000"/>
        </w:rPr>
        <w:t>01 марта 2023</w:t>
      </w:r>
      <w:r w:rsidR="00714773" w:rsidRPr="002B1B81">
        <w:rPr>
          <w:b/>
          <w:bCs/>
          <w:color w:val="000000"/>
        </w:rPr>
        <w:t xml:space="preserve"> г.</w:t>
      </w:r>
    </w:p>
    <w:p w14:paraId="2D284BB7" w14:textId="1681150E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BE7948" w:rsidRPr="00BE7948">
        <w:rPr>
          <w:b/>
          <w:bCs/>
          <w:color w:val="000000"/>
        </w:rPr>
        <w:t xml:space="preserve">08 декабря 2022 </w:t>
      </w:r>
      <w:r w:rsidR="00BE7948">
        <w:rPr>
          <w:b/>
          <w:bCs/>
          <w:color w:val="000000"/>
        </w:rPr>
        <w:t xml:space="preserve">г. </w:t>
      </w:r>
      <w:r w:rsidRPr="002B1B81">
        <w:rPr>
          <w:color w:val="000000"/>
        </w:rPr>
        <w:t xml:space="preserve">Прием заявок на участие в Торгах ППП и задатков прекращается за </w:t>
      </w:r>
      <w:r w:rsidR="002E0212">
        <w:rPr>
          <w:color w:val="000000"/>
        </w:rPr>
        <w:t>1</w:t>
      </w:r>
      <w:r w:rsidRPr="002E0212">
        <w:rPr>
          <w:color w:val="000000"/>
        </w:rPr>
        <w:t xml:space="preserve"> (</w:t>
      </w:r>
      <w:r w:rsidR="002E0212">
        <w:rPr>
          <w:color w:val="000000"/>
        </w:rPr>
        <w:t>Один</w:t>
      </w:r>
      <w:r w:rsidRPr="002E0212">
        <w:rPr>
          <w:color w:val="000000"/>
        </w:rPr>
        <w:t>) календарны</w:t>
      </w:r>
      <w:r w:rsidR="002E0212">
        <w:rPr>
          <w:color w:val="000000"/>
        </w:rPr>
        <w:t>й</w:t>
      </w:r>
      <w:r w:rsidRPr="002E0212">
        <w:rPr>
          <w:color w:val="000000"/>
        </w:rPr>
        <w:t xml:space="preserve"> де</w:t>
      </w:r>
      <w:r w:rsidR="002E0212">
        <w:rPr>
          <w:color w:val="000000"/>
        </w:rPr>
        <w:t>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11ABCE8B" w14:textId="77777777" w:rsidR="00612384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13176E9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lastRenderedPageBreak/>
        <w:t>Для лот</w:t>
      </w:r>
      <w:r w:rsidR="00C035F0" w:rsidRPr="002B1B81">
        <w:rPr>
          <w:b/>
          <w:color w:val="000000"/>
        </w:rPr>
        <w:t xml:space="preserve">а </w:t>
      </w:r>
      <w:r w:rsidR="00375069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28C04B99" w14:textId="77777777" w:rsidR="00375069" w:rsidRPr="00375069" w:rsidRDefault="00375069" w:rsidP="00375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75069">
        <w:rPr>
          <w:bCs/>
          <w:color w:val="000000"/>
        </w:rPr>
        <w:t>с 08 декабря 2022 г. по 21 января 2023 г. - в размере начальной цены продажи лота;</w:t>
      </w:r>
    </w:p>
    <w:p w14:paraId="7420ED8B" w14:textId="77777777" w:rsidR="00375069" w:rsidRPr="00375069" w:rsidRDefault="00375069" w:rsidP="00375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75069">
        <w:rPr>
          <w:bCs/>
          <w:color w:val="000000"/>
        </w:rPr>
        <w:t>с 22 января 2023 г. по 24 января 2023 г. - в размере 91,00% от начальной цены продажи лота;</w:t>
      </w:r>
    </w:p>
    <w:p w14:paraId="2E45D9D8" w14:textId="77777777" w:rsidR="00375069" w:rsidRPr="00375069" w:rsidRDefault="00375069" w:rsidP="00375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75069">
        <w:rPr>
          <w:bCs/>
          <w:color w:val="000000"/>
        </w:rPr>
        <w:t>с 25 января 2023 г. по 27 января 2023 г. - в размере 82,00% от начальной цены продажи лота;</w:t>
      </w:r>
    </w:p>
    <w:p w14:paraId="48C3001F" w14:textId="77777777" w:rsidR="00375069" w:rsidRPr="00375069" w:rsidRDefault="00375069" w:rsidP="00375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75069">
        <w:rPr>
          <w:bCs/>
          <w:color w:val="000000"/>
        </w:rPr>
        <w:t>с 28 января 2023 г. по 30 января 2023 г. - в размере 73,00% от начальной цены продажи лота;</w:t>
      </w:r>
    </w:p>
    <w:p w14:paraId="7BE87821" w14:textId="77777777" w:rsidR="00375069" w:rsidRPr="00375069" w:rsidRDefault="00375069" w:rsidP="00375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75069">
        <w:rPr>
          <w:bCs/>
          <w:color w:val="000000"/>
        </w:rPr>
        <w:t>с 31 января 2023 г. по 02 февраля 2023 г. - в размере 64,00% от начальной цены продажи лота;</w:t>
      </w:r>
    </w:p>
    <w:p w14:paraId="20558626" w14:textId="77777777" w:rsidR="00375069" w:rsidRPr="00375069" w:rsidRDefault="00375069" w:rsidP="00375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75069">
        <w:rPr>
          <w:bCs/>
          <w:color w:val="000000"/>
        </w:rPr>
        <w:t>с 03 февраля 2023 г. по 05 февраля 2023 г. - в размере 55,00% от начальной цены продажи лота;</w:t>
      </w:r>
    </w:p>
    <w:p w14:paraId="0C081289" w14:textId="77777777" w:rsidR="00375069" w:rsidRPr="00375069" w:rsidRDefault="00375069" w:rsidP="00375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75069">
        <w:rPr>
          <w:bCs/>
          <w:color w:val="000000"/>
        </w:rPr>
        <w:t>с 06 февраля 2023 г. по 08 февраля 2023 г. - в размере 46,00% от начальной цены продажи лота;</w:t>
      </w:r>
    </w:p>
    <w:p w14:paraId="2CBBC41F" w14:textId="77777777" w:rsidR="00375069" w:rsidRPr="00375069" w:rsidRDefault="00375069" w:rsidP="00375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75069">
        <w:rPr>
          <w:bCs/>
          <w:color w:val="000000"/>
        </w:rPr>
        <w:t>с 09 февраля 2023 г. по 11 февраля 2023 г. - в размере 37,00% от начальной цены продажи лота;</w:t>
      </w:r>
    </w:p>
    <w:p w14:paraId="3A5FB580" w14:textId="77777777" w:rsidR="00375069" w:rsidRPr="00375069" w:rsidRDefault="00375069" w:rsidP="00375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75069">
        <w:rPr>
          <w:bCs/>
          <w:color w:val="000000"/>
        </w:rPr>
        <w:t>с 12 февраля 2023 г. по 14 февраля 2023 г. - в размере 28,00% от начальной цены продажи лота;</w:t>
      </w:r>
    </w:p>
    <w:p w14:paraId="04C2B9FC" w14:textId="77777777" w:rsidR="00375069" w:rsidRPr="00375069" w:rsidRDefault="00375069" w:rsidP="00375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75069">
        <w:rPr>
          <w:bCs/>
          <w:color w:val="000000"/>
        </w:rPr>
        <w:t>с 15 февраля 2023 г. по 17 февраля 2023 г. - в размере 19,00% от начальной цены продажи лота;</w:t>
      </w:r>
    </w:p>
    <w:p w14:paraId="3D659ACA" w14:textId="77777777" w:rsidR="00375069" w:rsidRPr="00375069" w:rsidRDefault="00375069" w:rsidP="00375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75069">
        <w:rPr>
          <w:bCs/>
          <w:color w:val="000000"/>
        </w:rPr>
        <w:t>с 18 февраля 2023 г. по 20 февраля 2023 г. - в размере 10,00% от начальной цены продажи лота;</w:t>
      </w:r>
    </w:p>
    <w:p w14:paraId="7FE50913" w14:textId="4A91CB66" w:rsidR="00714773" w:rsidRDefault="00375069" w:rsidP="00375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75069">
        <w:rPr>
          <w:bCs/>
          <w:color w:val="000000"/>
        </w:rPr>
        <w:t>с 21 февраля 2023 г. по 23 февраля 2023 г. - в размере 1,00% от начальной цены продажи лота</w:t>
      </w:r>
      <w:r>
        <w:rPr>
          <w:bCs/>
          <w:color w:val="000000"/>
        </w:rPr>
        <w:t>.</w:t>
      </w:r>
    </w:p>
    <w:p w14:paraId="5634EF28" w14:textId="701C2B0A" w:rsidR="00375069" w:rsidRPr="00375069" w:rsidRDefault="00375069" w:rsidP="003750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75069">
        <w:rPr>
          <w:b/>
          <w:color w:val="000000"/>
        </w:rPr>
        <w:t>Для лотов 2,3:</w:t>
      </w:r>
    </w:p>
    <w:p w14:paraId="4A80395A" w14:textId="73C22C0B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08 декабря 2022 г. по 21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250970" w14:textId="52511315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22 января 2023 г. по 24 января 2023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E7DC11" w14:textId="160AEDFE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25 января 2023 г. по 27 января 2023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F22B80" w14:textId="0057B6D4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28 января 2023 г. по 30 января 2023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7BB799" w14:textId="2013C913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31 января 2023 г. по 02 февраля 2023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3F4A36" w14:textId="61090B74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0EED76" w14:textId="639F63EF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B87474" w14:textId="5D5AFD64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583C8B" w14:textId="7EED8084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12 февраля 2023 г. по 14 февраля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3D1DAF" w14:textId="786834BF" w:rsidR="00714773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15 февраля 2023 г. по 17 февраля 2023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612D505" w14:textId="532218A2" w:rsid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4-7, 9-11:</w:t>
      </w:r>
    </w:p>
    <w:p w14:paraId="32BA6FD7" w14:textId="145F4524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08 декабря 2022 г. по 21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61573C" w14:textId="47A067E4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22 января 2023 г. по 24 января 2023 г. - в размере 92,30%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5C6140" w14:textId="7AB4636C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25 января 2023 г. по 27 января 2023 г. - в размере 84,60%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0BC6E4" w14:textId="2CFCD655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28 января 2023 г. по 30 января 2023 г. - в размере 76,90%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D9EF5F" w14:textId="613DA1EF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31 января 2023 г. по 02 февраля 2023 г. - в размере 69,20%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C0E17B" w14:textId="314448E8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61,50%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9720F1" w14:textId="5D99194B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53,80%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D7C818" w14:textId="33BB8475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46,10%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241503" w14:textId="7EC0A948" w:rsidR="00375069" w:rsidRP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12 февраля 2023 г. по 14 февраля 2023 г. - в размере 38,40%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7506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17D2B2" w14:textId="2FF12F99" w:rsid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15 февраля 2023 г. по 17 февраля 2023 г. - в размере 30,70%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2BBC67D" w14:textId="11C200E0" w:rsidR="00375069" w:rsidRDefault="00375069" w:rsidP="003750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2A34D412" w14:textId="77777777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08 декабря 2022 г. по 21 января 2023 г. - в размере начальной цены продажи лота;</w:t>
      </w:r>
    </w:p>
    <w:p w14:paraId="47B88D02" w14:textId="77777777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22 января 2023 г. по 24 января 2023 г. - в размере 92,00% от начальной цены продажи лота;</w:t>
      </w:r>
    </w:p>
    <w:p w14:paraId="0E0650BC" w14:textId="77777777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25 января 2023 г. по 27 января 2023 г. - в размере 84,00% от начальной цены продажи лота;</w:t>
      </w:r>
    </w:p>
    <w:p w14:paraId="2353E8F5" w14:textId="77777777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28 января 2023 г. по 30 января 2023 г. - в размере 76,00% от начальной цены продажи лота;</w:t>
      </w:r>
    </w:p>
    <w:p w14:paraId="651CBC5E" w14:textId="77777777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31 января 2023 г. по 02 февраля 2023 г. - в размере 68,00% от начальной цены продажи лота;</w:t>
      </w:r>
    </w:p>
    <w:p w14:paraId="1A735949" w14:textId="77777777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60,00% от начальной цены продажи лота;</w:t>
      </w:r>
    </w:p>
    <w:p w14:paraId="56351804" w14:textId="77777777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52,00% от начальной цены продажи лота;</w:t>
      </w:r>
    </w:p>
    <w:p w14:paraId="4DE72AC4" w14:textId="77777777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44,00% от начальной цены продажи лота;</w:t>
      </w:r>
    </w:p>
    <w:p w14:paraId="38608ED3" w14:textId="77777777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12 февраля 2023 г. по 14 февраля 2023 г. - в размере 36,00% от начальной цены продажи лота;</w:t>
      </w:r>
    </w:p>
    <w:p w14:paraId="5AA84633" w14:textId="3D5B28F7" w:rsid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15 февраля 2023 г. по 17 февраля 2023 г. - в размере 28,00%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3F5B60" w14:textId="3C367C64" w:rsid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12,13:</w:t>
      </w:r>
    </w:p>
    <w:p w14:paraId="6390788F" w14:textId="36EBEFC4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08 декабря 2022 г. по 21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55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6E03C1" w14:textId="160744FD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22 января 2023 г. по 24 января 2023 г. - в размере 90,10%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55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92DBFA" w14:textId="66A93E22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25 января 2023 г. по 27 января 2023 г. - в размере 80,20%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55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0DEFFE" w14:textId="6BE1ADD0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28 января 2023 г. по 30 января 2023 г. - в размере 70,30%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55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BCCBF2" w14:textId="6A8D7B73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31 января 2023 г. по 02 февраля 2023 г. - в размере 60,40%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55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E8F9AD" w14:textId="53085A09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50,50%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55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BF37DD" w14:textId="1055AC1C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40,60%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55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CF0734" w14:textId="5A645C05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30,70%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55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5441A3" w14:textId="2B47EFE4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12 февраля 2023 г. по 14 февраля 2023 г. - в размере 20,80%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55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066EBB2" w14:textId="5B3CA9C3" w:rsidR="005755E6" w:rsidRP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t>с 15 февраля 2023 г. по 17 февраля 2023 г. - в размере 10,90%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755E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4EE95D" w14:textId="0E099B15" w:rsidR="005755E6" w:rsidRDefault="005755E6" w:rsidP="005755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55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18 февраля 2023 г. по 20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755E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A4D7924" w14:textId="77777777" w:rsidR="00646E93" w:rsidRDefault="00646E93" w:rsidP="00646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14:</w:t>
      </w:r>
    </w:p>
    <w:p w14:paraId="592D19B1" w14:textId="77777777" w:rsidR="00646E93" w:rsidRPr="00375069" w:rsidRDefault="00646E93" w:rsidP="00646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08 декабря 2022 г. по 21 января 2023 г. - в размере начальной цены продажи лота;</w:t>
      </w:r>
    </w:p>
    <w:p w14:paraId="323F7D4F" w14:textId="77777777" w:rsidR="00646E93" w:rsidRPr="00375069" w:rsidRDefault="00646E93" w:rsidP="00646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22 января 2023 г. по 24 января 2023 г. - в размере 95,00% от начальной цены продажи лота;</w:t>
      </w:r>
    </w:p>
    <w:p w14:paraId="48B709A7" w14:textId="77777777" w:rsidR="00646E93" w:rsidRPr="00375069" w:rsidRDefault="00646E93" w:rsidP="00646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25 января 2023 г. по 27 января 2023 г. - в размере 90,00% от начальной цены продажи лота;</w:t>
      </w:r>
    </w:p>
    <w:p w14:paraId="30FA3039" w14:textId="77777777" w:rsidR="00646E93" w:rsidRPr="00375069" w:rsidRDefault="00646E93" w:rsidP="00646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28 января 2023 г. по 30 января 2023 г. - в размере 85,00% от начальной цены продажи лота;</w:t>
      </w:r>
    </w:p>
    <w:p w14:paraId="0918CB69" w14:textId="77777777" w:rsidR="00646E93" w:rsidRPr="00375069" w:rsidRDefault="00646E93" w:rsidP="00646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31 января 2023 г. по 02 февраля 2023 г. - в размере 80,00% от начальной цены продажи лота;</w:t>
      </w:r>
    </w:p>
    <w:p w14:paraId="17402050" w14:textId="77777777" w:rsidR="00646E93" w:rsidRPr="00375069" w:rsidRDefault="00646E93" w:rsidP="00646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75,00% от начальной цены продажи лота;</w:t>
      </w:r>
    </w:p>
    <w:p w14:paraId="12245423" w14:textId="77777777" w:rsidR="00646E93" w:rsidRPr="00375069" w:rsidRDefault="00646E93" w:rsidP="00646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70,00% от начальной цены продажи лота;</w:t>
      </w:r>
    </w:p>
    <w:p w14:paraId="16BC899A" w14:textId="77777777" w:rsidR="00646E93" w:rsidRPr="00375069" w:rsidRDefault="00646E93" w:rsidP="00646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09 февраля 2023 г. по 11 февраля 2023 г. - в размере 65,00% от начальной цены продажи лота;</w:t>
      </w:r>
    </w:p>
    <w:p w14:paraId="59F785FA" w14:textId="77777777" w:rsidR="00646E93" w:rsidRPr="00375069" w:rsidRDefault="00646E93" w:rsidP="00646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12 февраля 2023 г. по 14 февраля 2023 г. - в размере 60,00% от начальной цены продажи лота;</w:t>
      </w:r>
    </w:p>
    <w:p w14:paraId="07DBA808" w14:textId="77777777" w:rsidR="00646E93" w:rsidRPr="00375069" w:rsidRDefault="00646E93" w:rsidP="00646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15 февраля 2023 г. по 17 февраля 2023 г. - в размере 55,00% от начальной цены продажи лота;</w:t>
      </w:r>
    </w:p>
    <w:p w14:paraId="10C9F714" w14:textId="77777777" w:rsidR="00646E93" w:rsidRPr="00375069" w:rsidRDefault="00646E93" w:rsidP="00646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18 февраля 2023 г. по 20 февраля 2023 г. - в размере 50,00% от начальной цены продажи лота;</w:t>
      </w:r>
    </w:p>
    <w:p w14:paraId="2F186846" w14:textId="77777777" w:rsidR="00646E93" w:rsidRPr="00375069" w:rsidRDefault="00646E93" w:rsidP="00646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21 февраля 2023 г. по 23 февраля 2023 г. - в размере 45,00% от начальной цены продажи лота;</w:t>
      </w:r>
    </w:p>
    <w:p w14:paraId="56650D23" w14:textId="77777777" w:rsidR="00646E93" w:rsidRPr="00375069" w:rsidRDefault="00646E93" w:rsidP="00646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24 февраля 2023 г. по 26 февраля 2023 г. - в размере 40,00% от начальной цены продажи лота;</w:t>
      </w:r>
    </w:p>
    <w:p w14:paraId="7DB5CB08" w14:textId="77777777" w:rsidR="00646E93" w:rsidRDefault="00646E93" w:rsidP="00646E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069">
        <w:rPr>
          <w:rFonts w:ascii="Times New Roman" w:hAnsi="Times New Roman" w:cs="Times New Roman"/>
          <w:color w:val="000000"/>
          <w:sz w:val="24"/>
          <w:szCs w:val="24"/>
        </w:rPr>
        <w:t>с 27 февраля 2023 г. по 01 марта 2023 г. - в размере 35,00%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60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</w:t>
      </w:r>
      <w:r w:rsidRPr="003A060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3B8BF31D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</w:t>
      </w:r>
      <w:r w:rsidRPr="00F728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A2178" w:rsidRPr="00F728D2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F72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178" w:rsidRPr="00F728D2">
        <w:rPr>
          <w:rFonts w:ascii="Times New Roman" w:hAnsi="Times New Roman" w:cs="Times New Roman"/>
          <w:color w:val="000000"/>
          <w:sz w:val="24"/>
          <w:szCs w:val="24"/>
        </w:rPr>
        <w:t>подписание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5DAEDD" w14:textId="6DA7D4D7" w:rsidR="00385EB6" w:rsidRDefault="00AB030D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385EB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5EB6" w:rsidRPr="003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понедельник-четверг с 09:00 до 18:00 часов, пятница с</w:t>
      </w:r>
      <w:r w:rsidR="003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5EB6" w:rsidRPr="003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9:00 до 16:45 часов по адресу: г. Москва, Павелецкая набережная д</w:t>
      </w:r>
      <w:r w:rsidR="003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85EB6" w:rsidRPr="003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8, тел. +7(4812) 206-700, доб. 16</w:t>
      </w:r>
      <w:r w:rsidR="003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85EB6" w:rsidRPr="003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</w:t>
      </w:r>
      <w:r w:rsidR="003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385EB6" w:rsidRPr="003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3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85EB6" w:rsidRPr="003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385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BCCDD97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0F15CC"/>
    <w:rsid w:val="0011000F"/>
    <w:rsid w:val="0015099D"/>
    <w:rsid w:val="001616D1"/>
    <w:rsid w:val="00192DC8"/>
    <w:rsid w:val="001B75B3"/>
    <w:rsid w:val="001D3E08"/>
    <w:rsid w:val="001E7487"/>
    <w:rsid w:val="001F039D"/>
    <w:rsid w:val="00240848"/>
    <w:rsid w:val="00244C8D"/>
    <w:rsid w:val="00284B1D"/>
    <w:rsid w:val="002B1B81"/>
    <w:rsid w:val="002E0212"/>
    <w:rsid w:val="0031121C"/>
    <w:rsid w:val="00375069"/>
    <w:rsid w:val="00385EB6"/>
    <w:rsid w:val="003A060E"/>
    <w:rsid w:val="00432832"/>
    <w:rsid w:val="00467D6B"/>
    <w:rsid w:val="004C4146"/>
    <w:rsid w:val="00525CEA"/>
    <w:rsid w:val="0054753F"/>
    <w:rsid w:val="005755E6"/>
    <w:rsid w:val="0059668F"/>
    <w:rsid w:val="005A3B2E"/>
    <w:rsid w:val="005B346C"/>
    <w:rsid w:val="005F1F68"/>
    <w:rsid w:val="00612384"/>
    <w:rsid w:val="00623678"/>
    <w:rsid w:val="00646E93"/>
    <w:rsid w:val="00662676"/>
    <w:rsid w:val="00671994"/>
    <w:rsid w:val="00714773"/>
    <w:rsid w:val="007229EA"/>
    <w:rsid w:val="00735EAD"/>
    <w:rsid w:val="00752774"/>
    <w:rsid w:val="007B575E"/>
    <w:rsid w:val="007E3E1A"/>
    <w:rsid w:val="00814A72"/>
    <w:rsid w:val="0082139A"/>
    <w:rsid w:val="00825B29"/>
    <w:rsid w:val="00831D00"/>
    <w:rsid w:val="00865FD7"/>
    <w:rsid w:val="00882E21"/>
    <w:rsid w:val="008E5F70"/>
    <w:rsid w:val="00927CB6"/>
    <w:rsid w:val="00985393"/>
    <w:rsid w:val="00A1139D"/>
    <w:rsid w:val="00AB030D"/>
    <w:rsid w:val="00AE39E5"/>
    <w:rsid w:val="00AF3005"/>
    <w:rsid w:val="00B1390D"/>
    <w:rsid w:val="00B14C61"/>
    <w:rsid w:val="00B41D69"/>
    <w:rsid w:val="00B953CE"/>
    <w:rsid w:val="00BE7948"/>
    <w:rsid w:val="00C035F0"/>
    <w:rsid w:val="00C11EFF"/>
    <w:rsid w:val="00C64DBE"/>
    <w:rsid w:val="00CF06A5"/>
    <w:rsid w:val="00D1566F"/>
    <w:rsid w:val="00D62667"/>
    <w:rsid w:val="00DA477E"/>
    <w:rsid w:val="00E614D3"/>
    <w:rsid w:val="00E82DD0"/>
    <w:rsid w:val="00EC7B20"/>
    <w:rsid w:val="00EE2718"/>
    <w:rsid w:val="00F104BD"/>
    <w:rsid w:val="00F728D2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0C41ADD-17D0-4C1F-AA42-2CF7B2F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53</cp:revision>
  <dcterms:created xsi:type="dcterms:W3CDTF">2019-07-23T07:42:00Z</dcterms:created>
  <dcterms:modified xsi:type="dcterms:W3CDTF">2022-09-06T07:33:00Z</dcterms:modified>
</cp:coreProperties>
</file>