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97D3" w14:textId="303044DD" w:rsidR="009F33A6" w:rsidRDefault="009F33A6" w:rsidP="009F3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№1 к Заключению эксперта.</w:t>
      </w:r>
    </w:p>
    <w:p w14:paraId="46CEA4A2" w14:textId="77777777" w:rsidR="009F33A6" w:rsidRDefault="009F33A6" w:rsidP="009F3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71412E" w14:textId="0E0A919E" w:rsidR="00081832" w:rsidRPr="009F33A6" w:rsidRDefault="0046567D" w:rsidP="005630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Протокол (опись) осмотренных товаров (имущества), принадлежащих ООО «Океан» в период с 27.05 по 29.05.2021 года по адресу их фактического местоположения: Краснодарский край, станица Павловская, ул. Промышленная, д. 44 (помещение бара «</w:t>
      </w:r>
      <w:r w:rsidRPr="009F33A6">
        <w:rPr>
          <w:rFonts w:ascii="Times New Roman" w:hAnsi="Times New Roman" w:cs="Times New Roman"/>
          <w:b/>
          <w:bCs/>
          <w:sz w:val="24"/>
          <w:szCs w:val="24"/>
          <w:lang w:val="en-US"/>
        </w:rPr>
        <w:t>Loft</w:t>
      </w:r>
      <w:r w:rsidRPr="009F33A6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="009F33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5D234A" w14:textId="77777777" w:rsidR="009F33A6" w:rsidRDefault="009F33A6" w:rsidP="005630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A177" w14:textId="468109AE" w:rsidR="00081832" w:rsidRDefault="008E5D95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0E4">
        <w:rPr>
          <w:rFonts w:ascii="Times New Roman" w:hAnsi="Times New Roman" w:cs="Times New Roman"/>
          <w:sz w:val="24"/>
          <w:szCs w:val="24"/>
        </w:rPr>
        <w:t>Исследуемые товары без признаков предшествующей эксплуатации на дату проведения осмотра.</w:t>
      </w:r>
      <w:r w:rsidR="00081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35720" w14:textId="77777777" w:rsidR="008E5D95" w:rsidRDefault="008E5D95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832">
        <w:rPr>
          <w:rFonts w:ascii="Times New Roman" w:hAnsi="Times New Roman" w:cs="Times New Roman"/>
          <w:sz w:val="24"/>
          <w:szCs w:val="24"/>
        </w:rPr>
        <w:t xml:space="preserve">Фототаблица с места проведения осмотра представлена в Приложении №1 – «Электронная фототаблица» </w:t>
      </w:r>
      <w:r w:rsidR="00081832" w:rsidRPr="00D525FE">
        <w:rPr>
          <w:rFonts w:ascii="Times New Roman" w:hAnsi="Times New Roman" w:cs="Times New Roman"/>
          <w:sz w:val="24"/>
          <w:szCs w:val="24"/>
          <w:u w:val="single"/>
        </w:rPr>
        <w:t>с поименованными фотографиями, соответствующими каждой единице товара и ее порядковому номеру согласно нижеприведенной описи единиц товаров</w:t>
      </w:r>
      <w:r w:rsidR="00081832">
        <w:rPr>
          <w:rFonts w:ascii="Times New Roman" w:hAnsi="Times New Roman" w:cs="Times New Roman"/>
          <w:sz w:val="24"/>
          <w:szCs w:val="24"/>
        </w:rPr>
        <w:t xml:space="preserve">, с фотофиксацией товаров (упаковок с единицами товаров) после их исследования, осмотра и маркировки их экспертом. </w:t>
      </w:r>
    </w:p>
    <w:p w14:paraId="7D58F78D" w14:textId="10DD7F1E" w:rsidR="000C50A4" w:rsidRDefault="008E5D95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Идентификационная маркировка упаковок с товарами, в том числе – сами товары с последующей фотофиксацией данной экспертной маркировки осуществлялась экспертом в соответствии с </w:t>
      </w:r>
      <w:r w:rsidRPr="008E5D95">
        <w:rPr>
          <w:rFonts w:ascii="Times New Roman" w:hAnsi="Times New Roman" w:cs="Times New Roman"/>
          <w:sz w:val="24"/>
          <w:szCs w:val="24"/>
          <w:u w:val="single"/>
        </w:rPr>
        <w:t>нумерацией порядка осмотренных единиц товаров, соответствующей Акту экспертного осмотра</w:t>
      </w:r>
      <w:r>
        <w:rPr>
          <w:rFonts w:ascii="Times New Roman" w:hAnsi="Times New Roman" w:cs="Times New Roman"/>
          <w:sz w:val="24"/>
          <w:szCs w:val="24"/>
        </w:rPr>
        <w:t xml:space="preserve"> № б/н от 27-29.05.2021 года, составленного экспертом в присутствии указанных лиц во время проведения осмотра с 27 по 29 мая 2021 года.</w:t>
      </w:r>
    </w:p>
    <w:p w14:paraId="1C625C7F" w14:textId="6908AD3B" w:rsidR="008E5D95" w:rsidRDefault="008E5D95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3A6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36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иже</w:t>
      </w:r>
      <w:r w:rsidR="00594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представленная опись является конечным </w:t>
      </w:r>
      <w:r w:rsidR="0059436F">
        <w:rPr>
          <w:rFonts w:ascii="Times New Roman" w:hAnsi="Times New Roman" w:cs="Times New Roman"/>
          <w:sz w:val="24"/>
          <w:szCs w:val="24"/>
        </w:rPr>
        <w:t xml:space="preserve">перечнем осмотренных экспертом товаров в указанное время и в указанном месте, соответствует </w:t>
      </w:r>
      <w:r w:rsidR="0059436F" w:rsidRPr="0059436F">
        <w:rPr>
          <w:rFonts w:ascii="Times New Roman" w:hAnsi="Times New Roman" w:cs="Times New Roman"/>
          <w:sz w:val="24"/>
          <w:szCs w:val="24"/>
        </w:rPr>
        <w:t>Акту экспертного осмотра</w:t>
      </w:r>
      <w:r w:rsidR="0059436F">
        <w:rPr>
          <w:rFonts w:ascii="Times New Roman" w:hAnsi="Times New Roman" w:cs="Times New Roman"/>
          <w:sz w:val="24"/>
          <w:szCs w:val="24"/>
        </w:rPr>
        <w:t xml:space="preserve"> № б/н от 27-29.05.2021 года</w:t>
      </w:r>
      <w:r w:rsidR="009F33A6">
        <w:rPr>
          <w:rFonts w:ascii="Times New Roman" w:hAnsi="Times New Roman" w:cs="Times New Roman"/>
          <w:sz w:val="24"/>
          <w:szCs w:val="24"/>
        </w:rPr>
        <w:t xml:space="preserve">, отражает весь указанный в Акте перечень обнаруженного и осмотренного имущества (товаров), принадлежащих </w:t>
      </w:r>
      <w:r w:rsidR="009F33A6" w:rsidRPr="009F33A6">
        <w:rPr>
          <w:rFonts w:ascii="Times New Roman" w:hAnsi="Times New Roman" w:cs="Times New Roman"/>
          <w:sz w:val="24"/>
          <w:szCs w:val="24"/>
        </w:rPr>
        <w:t>ООО «Океан» в период с 27.05 по 29.05.2021 года по адресу их фактического местоположения: Краснодарский край, станица Павловская, ул. Промышленная, д. 44 (помещение бара «Loft»)</w:t>
      </w:r>
      <w:r w:rsidR="009F33A6">
        <w:rPr>
          <w:rFonts w:ascii="Times New Roman" w:hAnsi="Times New Roman" w:cs="Times New Roman"/>
          <w:sz w:val="24"/>
          <w:szCs w:val="24"/>
        </w:rPr>
        <w:t>.</w:t>
      </w:r>
    </w:p>
    <w:p w14:paraId="0CEAAC71" w14:textId="77777777" w:rsidR="0042645D" w:rsidRDefault="0042645D" w:rsidP="005630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20C21C" w14:textId="77777777" w:rsidR="00ED6F7F" w:rsidRDefault="00ED6F7F" w:rsidP="00426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A0A310" w14:textId="571170C9" w:rsidR="0042645D" w:rsidRDefault="0042645D" w:rsidP="00426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№1. Опись осмотренных товаров </w:t>
      </w:r>
    </w:p>
    <w:p w14:paraId="0AA18E23" w14:textId="72D692C1" w:rsidR="0046567D" w:rsidRDefault="0046567D" w:rsidP="004656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38" w:type="dxa"/>
        <w:tblLook w:val="04A0" w:firstRow="1" w:lastRow="0" w:firstColumn="1" w:lastColumn="0" w:noHBand="0" w:noVBand="1"/>
      </w:tblPr>
      <w:tblGrid>
        <w:gridCol w:w="704"/>
        <w:gridCol w:w="3119"/>
        <w:gridCol w:w="1735"/>
        <w:gridCol w:w="5528"/>
        <w:gridCol w:w="4252"/>
      </w:tblGrid>
      <w:tr w:rsidR="00081832" w14:paraId="55FB2BCB" w14:textId="77777777" w:rsidTr="00015C02">
        <w:trPr>
          <w:tblHeader/>
        </w:trPr>
        <w:tc>
          <w:tcPr>
            <w:tcW w:w="704" w:type="dxa"/>
            <w:shd w:val="clear" w:color="auto" w:fill="D0CECE" w:themeFill="background2" w:themeFillShade="E6"/>
          </w:tcPr>
          <w:p w14:paraId="2BFC7152" w14:textId="3F59E63C" w:rsidR="00081832" w:rsidRPr="00081832" w:rsidRDefault="00081832" w:rsidP="000818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28CA9C78" w14:textId="4D46B0E0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9A">
              <w:rPr>
                <w:rFonts w:ascii="Times New Roman" w:hAnsi="Times New Roman" w:cs="Times New Roman"/>
                <w:sz w:val="20"/>
                <w:szCs w:val="20"/>
              </w:rPr>
              <w:t>Наименование единицы товара, размеры, маркировочные значения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E32E0E5" w14:textId="6A946059" w:rsidR="00081832" w:rsidRPr="00CD19F3" w:rsidRDefault="00081832" w:rsidP="00880B9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D19F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Кол-во единиц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товаров </w:t>
            </w:r>
            <w:r w:rsidRPr="00CD19F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 упаковке</w:t>
            </w:r>
          </w:p>
        </w:tc>
        <w:tc>
          <w:tcPr>
            <w:tcW w:w="5528" w:type="dxa"/>
            <w:shd w:val="clear" w:color="auto" w:fill="D0CECE" w:themeFill="background2" w:themeFillShade="E6"/>
          </w:tcPr>
          <w:p w14:paraId="08017E94" w14:textId="38E00DEC" w:rsidR="00081832" w:rsidRPr="00880B9A" w:rsidRDefault="00081832" w:rsidP="00880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9A">
              <w:rPr>
                <w:rFonts w:ascii="Times New Roman" w:hAnsi="Times New Roman" w:cs="Times New Roman"/>
                <w:sz w:val="20"/>
                <w:szCs w:val="20"/>
              </w:rPr>
              <w:t>Состояние упаковки, пломбы / опечатки до вскрытия их экспертом, сопутствующие документы, маркировочные обозначения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3C61B195" w14:textId="39BBE4AF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B9A">
              <w:rPr>
                <w:rFonts w:ascii="Times New Roman" w:hAnsi="Times New Roman" w:cs="Times New Roman"/>
                <w:sz w:val="20"/>
                <w:szCs w:val="20"/>
              </w:rPr>
              <w:t>Результат осмотра единицы товара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19D4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фактическое функционально-качественное состояние на дату осмотра</w:t>
            </w:r>
          </w:p>
        </w:tc>
      </w:tr>
      <w:tr w:rsidR="00081832" w14:paraId="293B2AEA" w14:textId="77777777" w:rsidTr="00015C02">
        <w:tc>
          <w:tcPr>
            <w:tcW w:w="704" w:type="dxa"/>
          </w:tcPr>
          <w:p w14:paraId="627CCBCD" w14:textId="27F70E14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F0D53C" w14:textId="14FF5A1D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беж, без узора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E7D5F40" w14:textId="0274FBA2" w:rsidR="00081832" w:rsidRPr="00CD19F3" w:rsidRDefault="00110FDC" w:rsidP="00880B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14:paraId="6319348A" w14:textId="2A2EF93D" w:rsidR="00081832" w:rsidRPr="00880B9A" w:rsidRDefault="00081832" w:rsidP="00880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57F9E04A" w14:textId="77777777" w:rsidR="00081832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9018DC3" w14:textId="74AF8FD2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14:paraId="391C995A" w14:textId="77777777" w:rsidTr="00015C02">
        <w:tc>
          <w:tcPr>
            <w:tcW w:w="704" w:type="dxa"/>
          </w:tcPr>
          <w:p w14:paraId="44B89EA9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AB8B96" w14:textId="7F60C74E" w:rsidR="00081832" w:rsidRPr="00880B9A" w:rsidRDefault="00081832" w:rsidP="0046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зеленый бархат, без узора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D2D2771" w14:textId="32FB6B8B" w:rsidR="00081832" w:rsidRPr="00CD19F3" w:rsidRDefault="00081832" w:rsidP="00880B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1EF44223" w14:textId="1509C5F1" w:rsidR="00081832" w:rsidRPr="00880B9A" w:rsidRDefault="00081832" w:rsidP="00880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22921B4C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B9A0718" w14:textId="5A2DFD03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01C458A5" w14:textId="77777777" w:rsidTr="00015C02">
        <w:tc>
          <w:tcPr>
            <w:tcW w:w="704" w:type="dxa"/>
          </w:tcPr>
          <w:p w14:paraId="60BEC69E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D67BC2" w14:textId="359B240A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беж, с узором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19B56E4" w14:textId="01E1183C" w:rsidR="00081832" w:rsidRPr="00CD19F3" w:rsidRDefault="00110FDC" w:rsidP="00556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4F359F41" w14:textId="13789D41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122DC814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72B6F6E" w14:textId="01616FBA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76606E38" w14:textId="77777777" w:rsidTr="00015C02">
        <w:tc>
          <w:tcPr>
            <w:tcW w:w="704" w:type="dxa"/>
          </w:tcPr>
          <w:p w14:paraId="00ABCAC9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98F431B" w14:textId="07C593FC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светло-зеленый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3B76F68" w14:textId="41CACF86" w:rsidR="00081832" w:rsidRPr="00CD19F3" w:rsidRDefault="00081832" w:rsidP="00556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066A3BBC" w14:textId="60A38E3C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3A0A3596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4825DD6" w14:textId="34B6A13F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3F6A50B9" w14:textId="77777777" w:rsidTr="00015C02">
        <w:tc>
          <w:tcPr>
            <w:tcW w:w="704" w:type="dxa"/>
          </w:tcPr>
          <w:p w14:paraId="6C716196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B9B273" w14:textId="45E30DB1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синий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A728B77" w14:textId="32912B33" w:rsidR="00081832" w:rsidRPr="00CD19F3" w:rsidRDefault="00081832" w:rsidP="00556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8D41D28" w14:textId="7D947520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</w:tcPr>
          <w:p w14:paraId="5D54BAFD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C6F5DC6" w14:textId="1696523B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65A82108" w14:textId="77777777" w:rsidTr="00015C02">
        <w:tc>
          <w:tcPr>
            <w:tcW w:w="704" w:type="dxa"/>
            <w:tcBorders>
              <w:bottom w:val="single" w:sz="4" w:space="0" w:color="FF0000"/>
            </w:tcBorders>
          </w:tcPr>
          <w:p w14:paraId="6CA7A48B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76605271" w14:textId="4DCBBBC8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темно-синий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3D165634" w14:textId="1BEFD79A" w:rsidR="00081832" w:rsidRPr="00CD19F3" w:rsidRDefault="00081832" w:rsidP="005562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21B4CEB5" w14:textId="435E4AF4" w:rsidR="00081832" w:rsidRPr="00880B9A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– маркировка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LTBC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MX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353-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3-31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PILLOWS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JRAN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6820-252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FLOOR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CD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ранее вскрывалась, опечатана ООО «Лотос-Проект» ОГРН 1103015001165, повреждены, маркировка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1FDD5E81" w14:textId="77777777" w:rsidR="00081832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06AC687" w14:textId="0A7F2FC4" w:rsidR="00081832" w:rsidRPr="00880B9A" w:rsidRDefault="00081832" w:rsidP="006F3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110FDC" w:rsidRPr="00880B9A" w14:paraId="2FB16C0A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0C97A06D" w14:textId="77777777" w:rsidR="00110FDC" w:rsidRPr="00081832" w:rsidRDefault="00110FDC" w:rsidP="00110FD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6069BF32" w14:textId="77777777" w:rsidR="00110FDC" w:rsidRDefault="00110FDC" w:rsidP="00110FD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светло-серый, без узоров </w:t>
            </w:r>
          </w:p>
          <w:p w14:paraId="2FF22361" w14:textId="77777777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77441966" w14:textId="53D8D12E" w:rsidR="00110FDC" w:rsidRDefault="00110FDC" w:rsidP="00110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0A8F641B" w14:textId="3FDDC0C1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39388D4C" w14:textId="77777777" w:rsidR="00110FDC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A0011A3" w14:textId="499166A3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110FDC" w:rsidRPr="00880B9A" w14:paraId="2C240435" w14:textId="77777777" w:rsidTr="0002377D">
        <w:tc>
          <w:tcPr>
            <w:tcW w:w="704" w:type="dxa"/>
            <w:tcBorders>
              <w:top w:val="single" w:sz="4" w:space="0" w:color="FF0000"/>
            </w:tcBorders>
          </w:tcPr>
          <w:p w14:paraId="6726AB5F" w14:textId="77777777" w:rsidR="00110FDC" w:rsidRPr="00081832" w:rsidRDefault="00110FDC" w:rsidP="00110FD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1894DED" w14:textId="05BE387A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синий бархат, без узоров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B7F64F3" w14:textId="6D8942C9" w:rsidR="00110FDC" w:rsidRDefault="00110FDC" w:rsidP="00110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14:paraId="45D40823" w14:textId="77777777" w:rsidR="00110FDC" w:rsidRPr="00880B9A" w:rsidRDefault="00110FDC" w:rsidP="00110F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01508EAE" w14:textId="77777777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490EF0" w14:textId="77777777" w:rsidR="00110FDC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A7E58DE" w14:textId="77CF006D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110FDC" w:rsidRPr="00880B9A" w14:paraId="74E05CA3" w14:textId="77777777" w:rsidTr="0013740C">
        <w:tc>
          <w:tcPr>
            <w:tcW w:w="704" w:type="dxa"/>
            <w:tcBorders>
              <w:top w:val="single" w:sz="4" w:space="0" w:color="FF0000"/>
            </w:tcBorders>
          </w:tcPr>
          <w:p w14:paraId="1D7EC514" w14:textId="77777777" w:rsidR="00110FDC" w:rsidRPr="00081832" w:rsidRDefault="00110FDC" w:rsidP="00110FD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5B411F" w14:textId="4A681A71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беж, полосатый узор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EDE0638" w14:textId="16CB4EF9" w:rsidR="00110FDC" w:rsidRDefault="00110FDC" w:rsidP="00110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10A16BD8" w14:textId="77777777" w:rsidR="00110FDC" w:rsidRPr="00880B9A" w:rsidRDefault="00110FDC" w:rsidP="00110F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26A188E2" w14:textId="77777777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BB2F897" w14:textId="77777777" w:rsidR="00110FDC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E0D075E" w14:textId="3BF77865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110FDC" w:rsidRPr="00880B9A" w14:paraId="5EDAE8E0" w14:textId="77777777" w:rsidTr="00DF42B9">
        <w:tc>
          <w:tcPr>
            <w:tcW w:w="704" w:type="dxa"/>
            <w:tcBorders>
              <w:top w:val="single" w:sz="4" w:space="0" w:color="FF0000"/>
            </w:tcBorders>
          </w:tcPr>
          <w:p w14:paraId="160F1F82" w14:textId="77777777" w:rsidR="00110FDC" w:rsidRPr="00081832" w:rsidRDefault="00110FDC" w:rsidP="00110FDC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388196" w14:textId="634CDD94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молочный, без узоров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BD03CA5" w14:textId="16DD6882" w:rsidR="00110FDC" w:rsidRDefault="00110FDC" w:rsidP="00110F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46FF12BA" w14:textId="77777777" w:rsidR="00110FDC" w:rsidRPr="00880B9A" w:rsidRDefault="00110FDC" w:rsidP="00110F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5EB36805" w14:textId="77777777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27E38B2" w14:textId="77777777" w:rsidR="00110FDC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23AA7F1B" w14:textId="7F51D74E" w:rsidR="00110FDC" w:rsidRPr="00D044E3" w:rsidRDefault="00110FDC" w:rsidP="00110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1960E799" w14:textId="77777777" w:rsidTr="00DF42B9">
        <w:tc>
          <w:tcPr>
            <w:tcW w:w="704" w:type="dxa"/>
            <w:tcBorders>
              <w:top w:val="single" w:sz="4" w:space="0" w:color="FF0000"/>
            </w:tcBorders>
          </w:tcPr>
          <w:p w14:paraId="22A203FF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80174B" w14:textId="7A533618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беж., синий 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90A60EE" w14:textId="654F3B6A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2BA745B9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3E354548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B2A997B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CAFA530" w14:textId="3C4EE444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6B1BB61E" w14:textId="77777777" w:rsidTr="00DF7B82">
        <w:tc>
          <w:tcPr>
            <w:tcW w:w="704" w:type="dxa"/>
            <w:tcBorders>
              <w:top w:val="single" w:sz="4" w:space="0" w:color="FF0000"/>
            </w:tcBorders>
          </w:tcPr>
          <w:p w14:paraId="0E3E6BBF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B82E32" w14:textId="3997E3B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беж., сине-зеленый 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3D0E34C" w14:textId="1307A33F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6FAC97C0" w14:textId="270E7178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</w:tcPr>
          <w:p w14:paraId="7023CA4E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B4682FB" w14:textId="2814F7A4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56CD2D8C" w14:textId="77777777" w:rsidTr="00DF7B82">
        <w:tc>
          <w:tcPr>
            <w:tcW w:w="704" w:type="dxa"/>
            <w:tcBorders>
              <w:top w:val="single" w:sz="4" w:space="0" w:color="FF0000"/>
            </w:tcBorders>
          </w:tcPr>
          <w:p w14:paraId="77C5D0B9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E5395F" w14:textId="476D183C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Подушка декоративная, цвет зеленый бархат, без узоров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6D6EE91" w14:textId="3F477E7A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34CBEF81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3E8B10A9" w14:textId="7777777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EAFF1E5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780AF104" w14:textId="0EDFA35B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0ED01C6B" w14:textId="77777777" w:rsidTr="001944C6">
        <w:tc>
          <w:tcPr>
            <w:tcW w:w="704" w:type="dxa"/>
            <w:tcBorders>
              <w:top w:val="single" w:sz="4" w:space="0" w:color="FF0000"/>
            </w:tcBorders>
          </w:tcPr>
          <w:p w14:paraId="0D452F2A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2F1B53" w14:textId="10683929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беж., геометрический 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4381A6A" w14:textId="09659025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1857A267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075A377E" w14:textId="7777777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4FDFD6A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2B0F8E3A" w14:textId="4EEFCDF5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3CD9B8A2" w14:textId="77777777" w:rsidTr="001944C6">
        <w:tc>
          <w:tcPr>
            <w:tcW w:w="704" w:type="dxa"/>
            <w:tcBorders>
              <w:top w:val="single" w:sz="4" w:space="0" w:color="FF0000"/>
            </w:tcBorders>
          </w:tcPr>
          <w:p w14:paraId="459C452E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16CD15" w14:textId="60BD12FC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зеленый, точечный 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0C64A29" w14:textId="508E255D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783C3620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3217F531" w14:textId="7777777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F5658F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C261AA9" w14:textId="3945E336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4F394C1E" w14:textId="77777777" w:rsidTr="001944C6">
        <w:tc>
          <w:tcPr>
            <w:tcW w:w="704" w:type="dxa"/>
            <w:tcBorders>
              <w:top w:val="single" w:sz="4" w:space="0" w:color="FF0000"/>
            </w:tcBorders>
          </w:tcPr>
          <w:p w14:paraId="1DC19DB4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27CBBC63" w14:textId="492A544D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голубой бархат, без узора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4E06EC12" w14:textId="77F0E4F6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6F8CAD25" w14:textId="77777777" w:rsidR="00086086" w:rsidRPr="00880B9A" w:rsidRDefault="00086086" w:rsidP="0008608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  <w:p w14:paraId="7A9B3AAA" w14:textId="77777777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02DB6758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0267A94" w14:textId="36185B09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76554466" w14:textId="77777777" w:rsidTr="00581F74">
        <w:tc>
          <w:tcPr>
            <w:tcW w:w="704" w:type="dxa"/>
            <w:tcBorders>
              <w:top w:val="single" w:sz="4" w:space="0" w:color="FF0000"/>
            </w:tcBorders>
          </w:tcPr>
          <w:p w14:paraId="05D7DEC2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45897D1C" w14:textId="53FB24AA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 бархат, без узора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469183B2" w14:textId="64BA7934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57762C6A" w14:textId="60C8ABDC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0D760D50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6B92B5CC" w14:textId="04E9693E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62DD26B5" w14:textId="77777777" w:rsidTr="00581F74">
        <w:tc>
          <w:tcPr>
            <w:tcW w:w="704" w:type="dxa"/>
            <w:tcBorders>
              <w:top w:val="single" w:sz="4" w:space="0" w:color="FF0000"/>
            </w:tcBorders>
          </w:tcPr>
          <w:p w14:paraId="4BD14A7A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3722FEFD" w14:textId="09772553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беж. атласн., без узора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549D137D" w14:textId="3ADFA4AA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29018B9C" w14:textId="30BCDA7C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5816A0E2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B55BA69" w14:textId="7726F622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6086" w:rsidRPr="00880B9A" w14:paraId="00E8479E" w14:textId="77777777" w:rsidTr="00581F74">
        <w:tc>
          <w:tcPr>
            <w:tcW w:w="704" w:type="dxa"/>
            <w:tcBorders>
              <w:top w:val="single" w:sz="4" w:space="0" w:color="FF0000"/>
            </w:tcBorders>
          </w:tcPr>
          <w:p w14:paraId="33C65A37" w14:textId="77777777" w:rsidR="00086086" w:rsidRPr="00081832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5B7FC266" w14:textId="2CBD761B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Подушка декоративная, цвет светло-зеленый нейтр., без узора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4F51BBC3" w14:textId="7B68B81B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0D9D1996" w14:textId="7B6BDCE4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повреждена, ранее вскрывалась, маркировка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7406050B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EEB38A0" w14:textId="25FC7EB1" w:rsidR="00086086" w:rsidRPr="00D044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081832" w:rsidRPr="00880B9A" w14:paraId="0C75696E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7E082637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15BE1507" w14:textId="77777777" w:rsidR="00081832" w:rsidRPr="00D044E3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</w:t>
            </w: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 – корзина/ваза-кашпо плетеная для цветов, цвет коричневый беж, </w:t>
            </w:r>
          </w:p>
          <w:p w14:paraId="19AF04EB" w14:textId="51F8D7C2" w:rsidR="00081832" w:rsidRPr="00D044E3" w:rsidRDefault="00081832" w:rsidP="007D3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40L*40W*90H 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1E10E83D" w14:textId="312B1916" w:rsidR="00081832" w:rsidRPr="00D044E3" w:rsidRDefault="007D33FD" w:rsidP="008831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831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75AC711F" w14:textId="7CFE6ABC" w:rsidR="00081832" w:rsidRPr="00D044E3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п/м упаковка, ранее вскрывалась, частично разрушена, опечатки ООО «Лотос-Проект» ОГРН 1103015001165 не обнаружено, маркировка товара отсутствует, на днище нанесено обозначение «88»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737CA0A1" w14:textId="47A910E6" w:rsidR="00081832" w:rsidRPr="00D044E3" w:rsidRDefault="00081832" w:rsidP="0055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Товар без повреждений, пригоден к эксплуатации </w:t>
            </w:r>
          </w:p>
        </w:tc>
      </w:tr>
      <w:tr w:rsidR="00081832" w:rsidRPr="00880B9A" w14:paraId="22E76715" w14:textId="77777777" w:rsidTr="00015C02">
        <w:tc>
          <w:tcPr>
            <w:tcW w:w="704" w:type="dxa"/>
          </w:tcPr>
          <w:p w14:paraId="5F284F3C" w14:textId="77777777" w:rsidR="00081832" w:rsidRPr="00081832" w:rsidRDefault="00081832" w:rsidP="0008183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8B8E50" w14:textId="77777777" w:rsidR="00081832" w:rsidRPr="00D044E3" w:rsidRDefault="00081832" w:rsidP="00563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</w:t>
            </w: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 xml:space="preserve"> – корзина/ваза-кашпо плетеная для цветов, цвет коричневый беж, </w:t>
            </w:r>
          </w:p>
          <w:p w14:paraId="28749C8C" w14:textId="19B847A7" w:rsidR="00081832" w:rsidRPr="00D044E3" w:rsidRDefault="00081832" w:rsidP="007D3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D044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40L*40W*140H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7B2737F" w14:textId="2F7668B6" w:rsidR="00081832" w:rsidRPr="00D044E3" w:rsidRDefault="00883138" w:rsidP="005630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360999B9" w14:textId="64B3711B" w:rsidR="00081832" w:rsidRPr="00D044E3" w:rsidRDefault="00081832" w:rsidP="00563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п/м упаковка, ранее вскрывалась, частично разрушена, опечатки ООО «Лотос-Проект» ОГРН 1103015001165 не обнаружено, маркировка товара отсутствует, на днище нанесено обозначение «88»</w:t>
            </w:r>
          </w:p>
        </w:tc>
        <w:tc>
          <w:tcPr>
            <w:tcW w:w="4252" w:type="dxa"/>
          </w:tcPr>
          <w:p w14:paraId="295B293F" w14:textId="19C0C64A" w:rsidR="00081832" w:rsidRPr="00D044E3" w:rsidRDefault="00081832" w:rsidP="00563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116FE8" w:rsidRPr="00880B9A" w14:paraId="63C05279" w14:textId="77777777" w:rsidTr="00015C02">
        <w:tc>
          <w:tcPr>
            <w:tcW w:w="704" w:type="dxa"/>
          </w:tcPr>
          <w:p w14:paraId="29B8443A" w14:textId="77777777" w:rsidR="00116FE8" w:rsidRPr="00081832" w:rsidRDefault="00116FE8" w:rsidP="00116FE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C6C2AD1" w14:textId="77777777" w:rsidR="00116FE8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</w:t>
            </w:r>
            <w:r w:rsidRPr="00860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корзина/ваза-кашпо плетеная для цветов, цвет коричневый беж, </w:t>
            </w:r>
          </w:p>
          <w:p w14:paraId="1D1E2583" w14:textId="0BFB8135" w:rsidR="00116FE8" w:rsidRPr="008E5D95" w:rsidRDefault="00116FE8" w:rsidP="007D3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5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8E5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3466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6B4F038" w14:textId="4CF22BC1" w:rsidR="00116FE8" w:rsidRPr="00CD19F3" w:rsidRDefault="007D33FD" w:rsidP="007D33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5528" w:type="dxa"/>
          </w:tcPr>
          <w:p w14:paraId="7C9EBDE1" w14:textId="09AEEF11" w:rsidR="00116FE8" w:rsidRPr="00880B9A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п/м упаковка, ранее вскрывалась, частично разрушена, опечатки ООО «Лотос-Проект» ОГРН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1103015001165 не обнаружено, маркировка товара отсутствует</w:t>
            </w:r>
          </w:p>
        </w:tc>
        <w:tc>
          <w:tcPr>
            <w:tcW w:w="4252" w:type="dxa"/>
          </w:tcPr>
          <w:p w14:paraId="70E74969" w14:textId="4AE2B7C1" w:rsidR="00116FE8" w:rsidRPr="00880B9A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 без повреждений, пригоден к эксплуатации</w:t>
            </w:r>
          </w:p>
        </w:tc>
      </w:tr>
      <w:tr w:rsidR="00116FE8" w:rsidRPr="00880B9A" w14:paraId="09A8D6D8" w14:textId="77777777" w:rsidTr="00015C02">
        <w:tc>
          <w:tcPr>
            <w:tcW w:w="704" w:type="dxa"/>
          </w:tcPr>
          <w:p w14:paraId="19198BF4" w14:textId="77777777" w:rsidR="00116FE8" w:rsidRPr="00081832" w:rsidRDefault="00116FE8" w:rsidP="00116FE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A759B8" w14:textId="673E7123" w:rsidR="00116FE8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Flower</w:t>
            </w:r>
            <w:r w:rsidRPr="00860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корзина/ваза-кашпо плетеная для цветов, цвет венге, </w:t>
            </w:r>
          </w:p>
          <w:p w14:paraId="041AD2EE" w14:textId="1B4D0EB2" w:rsidR="00116FE8" w:rsidRPr="00B736FD" w:rsidRDefault="00116FE8" w:rsidP="007D3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8E5D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5630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8FEA0AB" w14:textId="509E3374" w:rsidR="00116FE8" w:rsidRPr="00B736FD" w:rsidRDefault="00DE3009" w:rsidP="0011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14:paraId="5E502C5B" w14:textId="3445193E" w:rsidR="00116FE8" w:rsidRPr="00880B9A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п/м упаковка, ранее вскрывалась, частично разрушена, 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</w:tcPr>
          <w:p w14:paraId="44C295F8" w14:textId="7EC9487A" w:rsidR="00116FE8" w:rsidRPr="00880B9A" w:rsidRDefault="00116FE8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116FE8" w:rsidRPr="00BB12FA" w14:paraId="030FEC64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15A0FD2A" w14:textId="77777777" w:rsidR="00116FE8" w:rsidRPr="00BB12FA" w:rsidRDefault="00116FE8" w:rsidP="00116FE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3B4AEE28" w14:textId="4DCE2C1C" w:rsidR="00116FE8" w:rsidRPr="007D33FD" w:rsidRDefault="00FF7DC0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Корзина/ваза-кашпо плетеная для цветов, цвет коричневый беж, кругл</w:t>
            </w:r>
            <w:r w:rsidR="00ED6F7F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7D3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D33FD">
              <w:rPr>
                <w:rFonts w:ascii="Times New Roman" w:hAnsi="Times New Roman" w:cs="Times New Roman"/>
                <w:sz w:val="20"/>
                <w:szCs w:val="20"/>
              </w:rPr>
              <w:t>50*40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  <w:p w14:paraId="5C1CE915" w14:textId="0F1E5ED1" w:rsidR="00ED6F7F" w:rsidRPr="007D33FD" w:rsidRDefault="00ED6F7F" w:rsidP="00FF7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77905047" w14:textId="0FD36C26" w:rsidR="00116FE8" w:rsidRPr="00EB5E49" w:rsidRDefault="007D33FD" w:rsidP="0011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51D3BD84" w14:textId="43E0B300" w:rsidR="00116FE8" w:rsidRPr="00BB12FA" w:rsidRDefault="00FF7DC0" w:rsidP="00BB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п/м упаковка, ранее вскрывалась, частично разрушена, 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431A45EC" w14:textId="6703BFCD" w:rsidR="00116FE8" w:rsidRPr="00BB12FA" w:rsidRDefault="00ED6F7F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116FE8" w:rsidRPr="00BB12FA" w14:paraId="49B10C5E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3BB6246E" w14:textId="77777777" w:rsidR="00116FE8" w:rsidRPr="00BB12FA" w:rsidRDefault="00116FE8" w:rsidP="00116FE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598A0DE5" w14:textId="1D098B3A" w:rsidR="00116FE8" w:rsidRPr="00FF2993" w:rsidRDefault="00ED6F7F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Картина </w:t>
            </w:r>
            <w:r w:rsidR="00FC69CF"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в рамке 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68*86*21</w:t>
            </w:r>
          </w:p>
          <w:p w14:paraId="55A059D7" w14:textId="24F1F11F" w:rsidR="00ED6F7F" w:rsidRPr="00FF2993" w:rsidRDefault="00ED6F7F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LATERALE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40B0BB40" w14:textId="491A5886" w:rsidR="00116FE8" w:rsidRPr="00FF2993" w:rsidRDefault="00ED6F7F" w:rsidP="0011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2F40DD1F" w14:textId="45A10B82" w:rsidR="00116FE8" w:rsidRPr="00FF2993" w:rsidRDefault="00FF7DC0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тары: 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4/12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="00ED6F7F" w:rsidRPr="00FF29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666FB96A" w14:textId="78288F1F" w:rsidR="00116FE8" w:rsidRPr="00FF2993" w:rsidRDefault="00ED6F7F" w:rsidP="0011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Дефекты товара – </w:t>
            </w:r>
            <w:r w:rsidR="009219D4"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поверхностные 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механические повреждения рамы и основания (царапины, сдиры и вмятины</w:t>
            </w:r>
            <w:r w:rsidR="009219D4" w:rsidRPr="00FF29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6F7F" w:rsidRPr="00BB12FA" w14:paraId="799F5C63" w14:textId="77777777" w:rsidTr="00015C02">
        <w:tc>
          <w:tcPr>
            <w:tcW w:w="704" w:type="dxa"/>
          </w:tcPr>
          <w:p w14:paraId="28343D9A" w14:textId="77777777" w:rsidR="00ED6F7F" w:rsidRPr="00BB12FA" w:rsidRDefault="00ED6F7F" w:rsidP="00ED6F7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942592" w14:textId="3FBCE671" w:rsidR="00ED6F7F" w:rsidRDefault="00ED6F7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</w:t>
            </w:r>
            <w:r w:rsidR="00FC69CF">
              <w:rPr>
                <w:rFonts w:ascii="Times New Roman" w:hAnsi="Times New Roman" w:cs="Times New Roman"/>
                <w:sz w:val="20"/>
                <w:szCs w:val="20"/>
              </w:rPr>
              <w:t xml:space="preserve">в рамке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68*86*21</w:t>
            </w:r>
          </w:p>
          <w:p w14:paraId="772C1369" w14:textId="72B1352F" w:rsidR="00ED6F7F" w:rsidRPr="00ED6F7F" w:rsidRDefault="00ED6F7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RANDANNE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22254C5" w14:textId="12C2E21A" w:rsidR="00ED6F7F" w:rsidRPr="00BB12FA" w:rsidRDefault="00ED6F7F" w:rsidP="00ED6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EDB38AF" w14:textId="1EB43E14" w:rsidR="00ED6F7F" w:rsidRPr="00BB12FA" w:rsidRDefault="00ED6F7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маркировка транспортной тары: 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4/12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HK</w:t>
            </w: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3B1A7C59" w14:textId="197A4523" w:rsidR="00ED6F7F" w:rsidRPr="00BB12FA" w:rsidRDefault="009219D4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сдиры и вмятины)</w:t>
            </w:r>
          </w:p>
        </w:tc>
      </w:tr>
      <w:tr w:rsidR="00ED6F7F" w:rsidRPr="00BB12FA" w14:paraId="2F579CD6" w14:textId="77777777" w:rsidTr="00015C02">
        <w:tc>
          <w:tcPr>
            <w:tcW w:w="704" w:type="dxa"/>
          </w:tcPr>
          <w:p w14:paraId="71A82ED5" w14:textId="77777777" w:rsidR="00ED6F7F" w:rsidRPr="00BB12FA" w:rsidRDefault="00ED6F7F" w:rsidP="00ED6F7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FEA0BC" w14:textId="77777777" w:rsidR="00FC69CF" w:rsidRPr="00FC69C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FC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FC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F15A442" w14:textId="2DC66603" w:rsidR="00ED6F7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SOUTH-EAST VIEW OF FOWEY-CASTLE IN THE COUNTY OF CORNWALL</w:t>
            </w:r>
            <w:r w:rsidRPr="00FC69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B69F941" w14:textId="182E184A" w:rsidR="00FC69CF" w:rsidRDefault="003F1390" w:rsidP="00FC69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FC69CF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FC69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5.1</w:t>
            </w:r>
            <w:r w:rsidR="00FC69CF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B8C1525" w14:textId="77777777" w:rsidR="00FC69CF" w:rsidRDefault="00FC69CF" w:rsidP="00FC69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C199EBC" w14:textId="611C46D9" w:rsidR="00FC69CF" w:rsidRPr="00FC69C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7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09F0BFB" w14:textId="5968B59E" w:rsidR="00ED6F7F" w:rsidRPr="00BB12FA" w:rsidRDefault="00ED6F7F" w:rsidP="00ED6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AF993E4" w14:textId="65E5ACA7" w:rsidR="00ED6F7F" w:rsidRPr="00BB12FA" w:rsidRDefault="00FC69C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П/Э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 отсутствует</w:t>
            </w:r>
          </w:p>
        </w:tc>
        <w:tc>
          <w:tcPr>
            <w:tcW w:w="4252" w:type="dxa"/>
          </w:tcPr>
          <w:p w14:paraId="43AB4DB2" w14:textId="3E15E9A8" w:rsidR="00ED6F7F" w:rsidRPr="00BB12FA" w:rsidRDefault="00FC69CF" w:rsidP="00ED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(царапины)</w:t>
            </w:r>
          </w:p>
        </w:tc>
      </w:tr>
      <w:tr w:rsidR="00FC69CF" w:rsidRPr="00BB12FA" w14:paraId="2E37553C" w14:textId="77777777" w:rsidTr="00015C02">
        <w:tc>
          <w:tcPr>
            <w:tcW w:w="704" w:type="dxa"/>
            <w:tcBorders>
              <w:bottom w:val="single" w:sz="4" w:space="0" w:color="FF0000"/>
            </w:tcBorders>
          </w:tcPr>
          <w:p w14:paraId="4F287EB4" w14:textId="77777777" w:rsidR="00FC69CF" w:rsidRPr="00BB12FA" w:rsidRDefault="00FC69CF" w:rsidP="00FC69C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5D910454" w14:textId="77777777" w:rsidR="00FC69CF" w:rsidRPr="009E093D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9E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E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9E0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28F3456" w14:textId="77777777" w:rsidR="00FC69C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SOUTH-EAST VIEW OF WINGFIELD-CASTLE IN THE COUNTY OF SUFFOLK</w:t>
            </w:r>
          </w:p>
          <w:p w14:paraId="2AD7B8C3" w14:textId="67BD886B" w:rsidR="00FC69CF" w:rsidRDefault="003F1390" w:rsidP="00FC69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FC69CF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FC69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5.2</w:t>
            </w:r>
            <w:r w:rsidR="00FC69CF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0D7CB6F" w14:textId="77777777" w:rsidR="00FC69CF" w:rsidRDefault="00FC69CF" w:rsidP="00FC69C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F91ABBC" w14:textId="61A43CCF" w:rsidR="00FC69CF" w:rsidRPr="00FC69CF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7 Акта)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1026A543" w14:textId="210C54C1" w:rsidR="00FC69CF" w:rsidRPr="00BB12FA" w:rsidRDefault="00FC69CF" w:rsidP="00FC6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3D3B9631" w14:textId="187C904A" w:rsidR="00FC69CF" w:rsidRPr="00BB12FA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П/Э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тары: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31FDB3D6" w14:textId="1D46BB79" w:rsidR="00FC69CF" w:rsidRPr="00BB12FA" w:rsidRDefault="00FC69CF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(царапины)</w:t>
            </w:r>
          </w:p>
        </w:tc>
      </w:tr>
      <w:tr w:rsidR="00086086" w:rsidRPr="00BB12FA" w14:paraId="177BDDD6" w14:textId="77777777" w:rsidTr="00F8005C">
        <w:tc>
          <w:tcPr>
            <w:tcW w:w="704" w:type="dxa"/>
            <w:tcBorders>
              <w:top w:val="single" w:sz="4" w:space="0" w:color="FF0000"/>
            </w:tcBorders>
          </w:tcPr>
          <w:p w14:paraId="03D5CDD5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461F6C" w14:textId="782F7151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ISLE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930512B" w14:textId="4F1B1A00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DA6BDC7" w14:textId="5DC157AD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0CB6F5C" w14:textId="5D4D7458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439213CF" w14:textId="77777777" w:rsidTr="00F8005C">
        <w:tc>
          <w:tcPr>
            <w:tcW w:w="704" w:type="dxa"/>
            <w:tcBorders>
              <w:top w:val="single" w:sz="4" w:space="0" w:color="FF0000"/>
            </w:tcBorders>
          </w:tcPr>
          <w:p w14:paraId="68534433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6C46BF" w14:textId="7F752E6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EDIM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BOURG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DE2EEA5" w14:textId="4D822ED6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25EA00F1" w14:textId="164BA6AE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1D32DE97" w14:textId="6F461A01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0AF61FA7" w14:textId="77777777" w:rsidTr="00F8005C">
        <w:tc>
          <w:tcPr>
            <w:tcW w:w="704" w:type="dxa"/>
            <w:tcBorders>
              <w:top w:val="single" w:sz="4" w:space="0" w:color="FF0000"/>
            </w:tcBorders>
          </w:tcPr>
          <w:p w14:paraId="371E3471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CE9AFC" w14:textId="6F608C6D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DRAKE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D1C7769" w14:textId="65F8195F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081DC406" w14:textId="79F24160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78F5DB97" w14:textId="5DC30758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34479624" w14:textId="77777777" w:rsidTr="008A58AA">
        <w:tc>
          <w:tcPr>
            <w:tcW w:w="704" w:type="dxa"/>
            <w:tcBorders>
              <w:top w:val="single" w:sz="4" w:space="0" w:color="FF0000"/>
            </w:tcBorders>
          </w:tcPr>
          <w:p w14:paraId="378CF7E0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CB8177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 в рамке «Лес»</w:t>
            </w:r>
          </w:p>
          <w:p w14:paraId="223275AB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36.1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4D8E6E2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60E210B" w14:textId="101E23B4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7168693" w14:textId="0DD398E5" w:rsidR="00086086" w:rsidRDefault="004A0D58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16359E9B" w14:textId="5F585C10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221254B0" w14:textId="5BD0B4A4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7E23BA1E" w14:textId="77777777" w:rsidTr="008A58AA">
        <w:tc>
          <w:tcPr>
            <w:tcW w:w="704" w:type="dxa"/>
            <w:tcBorders>
              <w:top w:val="single" w:sz="4" w:space="0" w:color="FF0000"/>
            </w:tcBorders>
          </w:tcPr>
          <w:p w14:paraId="687B9615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EDB5CA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BEJA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CFQ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>12724 44*52</w:t>
            </w:r>
          </w:p>
          <w:p w14:paraId="0463DB51" w14:textId="77777777" w:rsidR="00086086" w:rsidRPr="007F362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BRITISH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HORSE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RACING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PLATE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05E174D1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36.3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54B26DB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8399D3C" w14:textId="1F1E6A7D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551FF6F" w14:textId="6CE80976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35C109BC" w14:textId="1CBFDBB8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есть</w:t>
            </w:r>
          </w:p>
        </w:tc>
        <w:tc>
          <w:tcPr>
            <w:tcW w:w="4252" w:type="dxa"/>
          </w:tcPr>
          <w:p w14:paraId="499F44EB" w14:textId="075CF265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086086" w:rsidRPr="00BB12FA" w14:paraId="044CDCDB" w14:textId="77777777" w:rsidTr="008A58AA">
        <w:tc>
          <w:tcPr>
            <w:tcW w:w="704" w:type="dxa"/>
            <w:tcBorders>
              <w:top w:val="single" w:sz="4" w:space="0" w:color="FF0000"/>
            </w:tcBorders>
          </w:tcPr>
          <w:p w14:paraId="353EC403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CBCA49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</w:p>
          <w:p w14:paraId="0C1C11D6" w14:textId="77777777" w:rsidR="00086086" w:rsidRPr="000C1BDE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CXXI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LILIU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PAPAVER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ALBUM</w:t>
            </w:r>
          </w:p>
          <w:p w14:paraId="2BE504E0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36.</w:t>
            </w:r>
            <w:r w:rsidRPr="000C1B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BF8DFD1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3F27B02" w14:textId="65AF119E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865E659" w14:textId="0843B930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0842D062" w14:textId="2924114C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0640F03C" w14:textId="67B8668D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086086" w:rsidRPr="00BB12FA" w14:paraId="3F64314D" w14:textId="77777777" w:rsidTr="00171D78">
        <w:tc>
          <w:tcPr>
            <w:tcW w:w="704" w:type="dxa"/>
            <w:tcBorders>
              <w:top w:val="single" w:sz="4" w:space="0" w:color="FF0000"/>
            </w:tcBorders>
          </w:tcPr>
          <w:p w14:paraId="424C1E63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FEB1A6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</w:p>
          <w:p w14:paraId="4BF20D83" w14:textId="77777777" w:rsidR="00086086" w:rsidRPr="000C1BDE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CXXI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LILIU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PURPURCUM</w:t>
            </w:r>
          </w:p>
          <w:p w14:paraId="1FFD3D1F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36.</w:t>
            </w:r>
            <w:r w:rsidRPr="000C1B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11EA2A1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D369D38" w14:textId="1F51E88F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33A64B5" w14:textId="24538946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623634DD" w14:textId="33C5F54F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496FC91" w14:textId="4C6097FD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вмятины)</w:t>
            </w:r>
          </w:p>
        </w:tc>
      </w:tr>
      <w:tr w:rsidR="00086086" w:rsidRPr="00BB12FA" w14:paraId="7D195B8A" w14:textId="77777777" w:rsidTr="001D276B">
        <w:tc>
          <w:tcPr>
            <w:tcW w:w="704" w:type="dxa"/>
            <w:tcBorders>
              <w:top w:val="single" w:sz="4" w:space="0" w:color="FF0000"/>
            </w:tcBorders>
          </w:tcPr>
          <w:p w14:paraId="7F8C04DE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92B97CC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</w:p>
          <w:p w14:paraId="186B733C" w14:textId="77777777" w:rsidR="00086086" w:rsidRPr="000C1BDE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2010040509/3ММ «Иероглифы»</w:t>
            </w:r>
          </w:p>
          <w:p w14:paraId="39A3BD0C" w14:textId="3F0451C1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59984DB3" w14:textId="420B10F9" w:rsidR="00086086" w:rsidRDefault="004A0D58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42E9ABC9" w14:textId="3AD6F024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19701D1B" w14:textId="4BEC6F54" w:rsidR="00086086" w:rsidRPr="008B670A" w:rsidRDefault="004A0D58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D58">
              <w:rPr>
                <w:rFonts w:ascii="Times New Roman" w:hAnsi="Times New Roman" w:cs="Times New Roman"/>
                <w:sz w:val="20"/>
                <w:szCs w:val="20"/>
              </w:rPr>
              <w:t>Дефекты товара – механическое повреждение защитного стекла, поверхностные механические повреждения рамы и основания (царапины, вмятины)</w:t>
            </w:r>
          </w:p>
        </w:tc>
      </w:tr>
      <w:tr w:rsidR="00086086" w:rsidRPr="00BB12FA" w14:paraId="0C98A430" w14:textId="77777777" w:rsidTr="001D276B">
        <w:tc>
          <w:tcPr>
            <w:tcW w:w="704" w:type="dxa"/>
            <w:tcBorders>
              <w:top w:val="single" w:sz="4" w:space="0" w:color="FF0000"/>
            </w:tcBorders>
          </w:tcPr>
          <w:p w14:paraId="0841FE45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501B09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рамке </w:t>
            </w:r>
          </w:p>
          <w:p w14:paraId="5429F4FF" w14:textId="77777777" w:rsidR="00086086" w:rsidRPr="000C1BDE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2010040509/3ММ «Цветок»</w:t>
            </w:r>
          </w:p>
          <w:p w14:paraId="68A8B479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38.2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B207DFE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6C45842" w14:textId="188E52AA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12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57AC8DA" w14:textId="270611FC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27803C0" w14:textId="2EECBC4D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7134AB32" w14:textId="4B00A1F3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(царапины)</w:t>
            </w:r>
          </w:p>
        </w:tc>
      </w:tr>
      <w:tr w:rsidR="004A0D58" w:rsidRPr="00BB12FA" w14:paraId="0FBD61AD" w14:textId="77777777" w:rsidTr="000B79F9">
        <w:tc>
          <w:tcPr>
            <w:tcW w:w="704" w:type="dxa"/>
            <w:tcBorders>
              <w:top w:val="single" w:sz="4" w:space="0" w:color="FF0000"/>
            </w:tcBorders>
          </w:tcPr>
          <w:p w14:paraId="146647C5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6B4000B" w14:textId="77777777" w:rsidR="004A0D58" w:rsidRPr="007F362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7F3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F3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7F3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71311003372 583*583*30</w:t>
            </w:r>
          </w:p>
          <w:p w14:paraId="42726B9B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carton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AC-IG026-01S/ AC-IG006-01S/ AC-IG005-01S/ AC-IG025-01S</w:t>
            </w:r>
          </w:p>
          <w:p w14:paraId="3A96E955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44.1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A823B6B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2DBFC53" w14:textId="012E5409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C6BD8FD" w14:textId="695AA0C7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528" w:type="dxa"/>
          </w:tcPr>
          <w:p w14:paraId="10703DC7" w14:textId="54D6E562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3CFEA2EE" w14:textId="532AC5E7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–поверхностные механические повреждения рамы и основания (царапины, сдиры)</w:t>
            </w:r>
          </w:p>
        </w:tc>
      </w:tr>
      <w:tr w:rsidR="004A0D58" w:rsidRPr="00BB12FA" w14:paraId="160923D5" w14:textId="77777777" w:rsidTr="000B79F9">
        <w:tc>
          <w:tcPr>
            <w:tcW w:w="704" w:type="dxa"/>
            <w:tcBorders>
              <w:top w:val="single" w:sz="4" w:space="0" w:color="FF0000"/>
            </w:tcBorders>
          </w:tcPr>
          <w:p w14:paraId="6A4093A1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AF71EF0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  <w:p w14:paraId="656AA5DE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AC-IG026-01S/ AC-IG006-01S/ AC-IG005-01S/ AC-IG025-01S</w:t>
            </w:r>
          </w:p>
          <w:p w14:paraId="476A16D5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</w:t>
            </w:r>
            <w:r w:rsidRPr="000615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BFAB368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A6C799B" w14:textId="6BC1884D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E81FB49" w14:textId="7A96E4E9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1B920068" w14:textId="09D8B110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4B2643F0" w14:textId="590D7460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4A0D58" w:rsidRPr="00BB12FA" w14:paraId="2AC1980A" w14:textId="77777777" w:rsidTr="000B79F9">
        <w:tc>
          <w:tcPr>
            <w:tcW w:w="704" w:type="dxa"/>
            <w:tcBorders>
              <w:top w:val="single" w:sz="4" w:space="0" w:color="FF0000"/>
            </w:tcBorders>
          </w:tcPr>
          <w:p w14:paraId="1F8394E6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4365E3D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Саксофон</w:t>
            </w:r>
            <w:r w:rsidRPr="00DE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AC-IG026-01S/ AC-IG006-01S/ AC-IG005-01S/ AC-IG025-01S</w:t>
            </w:r>
          </w:p>
          <w:p w14:paraId="64CA426B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44.3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E62F13E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5F3F16E" w14:textId="74CDA05A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A81D370" w14:textId="0F8D8BD1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71995EA7" w14:textId="443992CA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23D12D3F" w14:textId="6FC11C42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4A0D58" w:rsidRPr="00BB12FA" w14:paraId="44E9323A" w14:textId="77777777" w:rsidTr="000B79F9">
        <w:tc>
          <w:tcPr>
            <w:tcW w:w="704" w:type="dxa"/>
            <w:tcBorders>
              <w:top w:val="single" w:sz="4" w:space="0" w:color="FF0000"/>
            </w:tcBorders>
          </w:tcPr>
          <w:p w14:paraId="05944191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65F7C0" w14:textId="77777777" w:rsidR="004A0D58" w:rsidRPr="000615E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Картина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рамке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Скрипка</w:t>
            </w:r>
            <w:r w:rsidRPr="00DE58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615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AC-IG026-01S/ AC-IG006-01S/ AC-IG005-01S/ AC-IG025-01S</w:t>
            </w:r>
          </w:p>
          <w:p w14:paraId="08DE709F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44.4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8933E81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3A3FDE4" w14:textId="23D1C44A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54FDFBB" w14:textId="4164142A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4446E2D9" w14:textId="37665B76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6E797778" w14:textId="6CCF8D4A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рамы (царапины), признаки предшествующей эксплуатации (заломы на подвесном элементе).</w:t>
            </w:r>
          </w:p>
        </w:tc>
      </w:tr>
      <w:tr w:rsidR="004A0D58" w:rsidRPr="00BB12FA" w14:paraId="767D9B37" w14:textId="77777777" w:rsidTr="0021765E">
        <w:tc>
          <w:tcPr>
            <w:tcW w:w="704" w:type="dxa"/>
            <w:tcBorders>
              <w:top w:val="single" w:sz="4" w:space="0" w:color="FF0000"/>
            </w:tcBorders>
          </w:tcPr>
          <w:p w14:paraId="1EE06521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CA2852" w14:textId="77777777" w:rsidR="004A0D58" w:rsidRPr="00917E65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Картина в упаковке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BEJA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CFQ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12692 45*65</w:t>
            </w:r>
          </w:p>
          <w:p w14:paraId="6B79A33C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PROJET DEGLISE POUR LA PAROISSE ST JOSEPH</w:t>
            </w:r>
          </w:p>
          <w:p w14:paraId="34781FA5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Pr="003862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7F62D7AD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1946AD9" w14:textId="0DF906C8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5D3C1BA" w14:textId="2585CEBF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7BBCD92" w14:textId="19592FAF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товара повреждена, ранее вскрывалась, опечатка ООО «Лотос-Проект» ОГРН 1103015001165 отсутствует, маркировка имеется</w:t>
            </w:r>
          </w:p>
        </w:tc>
        <w:tc>
          <w:tcPr>
            <w:tcW w:w="4252" w:type="dxa"/>
          </w:tcPr>
          <w:p w14:paraId="3ACA1B14" w14:textId="0D870C31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4E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4A0D58" w:rsidRPr="00BB12FA" w14:paraId="32BADA9D" w14:textId="77777777" w:rsidTr="0021765E">
        <w:tc>
          <w:tcPr>
            <w:tcW w:w="704" w:type="dxa"/>
            <w:tcBorders>
              <w:top w:val="single" w:sz="4" w:space="0" w:color="FF0000"/>
            </w:tcBorders>
          </w:tcPr>
          <w:p w14:paraId="36AE7954" w14:textId="77777777" w:rsidR="004A0D58" w:rsidRPr="00BB12FA" w:rsidRDefault="004A0D58" w:rsidP="004A0D5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EB6F72" w14:textId="77777777" w:rsidR="004A0D58" w:rsidRPr="00917E65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Картины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упаковке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170-08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172-08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177-08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GX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176-08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17E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31F325F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Pr="003862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EDC24B4" w14:textId="77777777" w:rsidR="004A0D58" w:rsidRDefault="004A0D58" w:rsidP="004A0D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E714F8D" w14:textId="6E78DE16" w:rsidR="004A0D58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19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C05AB5D" w14:textId="2DECE3E2" w:rsidR="004A0D58" w:rsidRDefault="004A0D58" w:rsidP="004A0D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528" w:type="dxa"/>
          </w:tcPr>
          <w:p w14:paraId="408BF224" w14:textId="73EF3289" w:rsidR="004A0D58" w:rsidRPr="007C16E3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повреждена, ранее вскрывалась, опечатка ООО «Лотос-Проект» ОГРН 1103015001165 отсутствует, маркировка имеется</w:t>
            </w:r>
          </w:p>
        </w:tc>
        <w:tc>
          <w:tcPr>
            <w:tcW w:w="4252" w:type="dxa"/>
          </w:tcPr>
          <w:p w14:paraId="53D5235F" w14:textId="3A729F04" w:rsidR="004A0D58" w:rsidRPr="008B670A" w:rsidRDefault="004A0D58" w:rsidP="004A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4E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624E">
              <w:rPr>
                <w:rFonts w:ascii="Times New Roman" w:hAnsi="Times New Roman" w:cs="Times New Roman"/>
                <w:sz w:val="20"/>
                <w:szCs w:val="20"/>
              </w:rPr>
              <w:t xml:space="preserve"> без повреждений, пригод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38624E">
              <w:rPr>
                <w:rFonts w:ascii="Times New Roman" w:hAnsi="Times New Roman" w:cs="Times New Roman"/>
                <w:sz w:val="20"/>
                <w:szCs w:val="20"/>
              </w:rPr>
              <w:t xml:space="preserve"> к эксплуатации</w:t>
            </w:r>
          </w:p>
        </w:tc>
      </w:tr>
      <w:tr w:rsidR="00FC69CF" w:rsidRPr="00BB12FA" w14:paraId="1313B17E" w14:textId="77777777" w:rsidTr="00015C02">
        <w:tc>
          <w:tcPr>
            <w:tcW w:w="704" w:type="dxa"/>
            <w:tcBorders>
              <w:top w:val="single" w:sz="4" w:space="0" w:color="FF0000"/>
            </w:tcBorders>
          </w:tcPr>
          <w:p w14:paraId="1BCDAC20" w14:textId="77777777" w:rsidR="00FC69CF" w:rsidRPr="00BB12FA" w:rsidRDefault="00FC69CF" w:rsidP="00FC69C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6D3E0E7E" w14:textId="77777777" w:rsidR="00FC69CF" w:rsidRDefault="009E093D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 декоративные искусственные «орхидеи», цвет фиолетовый</w:t>
            </w:r>
          </w:p>
          <w:p w14:paraId="00BEF8F4" w14:textId="1A105B45" w:rsidR="009E093D" w:rsidRDefault="003F1390" w:rsidP="009E09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9E093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9E09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6.1</w:t>
            </w:r>
            <w:r w:rsidR="009E093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96161D0" w14:textId="77777777" w:rsidR="009E093D" w:rsidRDefault="009E093D" w:rsidP="009E09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C510C7C" w14:textId="269650AD" w:rsidR="009E093D" w:rsidRPr="009E093D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(стр.8 Акта)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250F894E" w14:textId="42022456" w:rsidR="00FC69CF" w:rsidRPr="00BB12FA" w:rsidRDefault="00FC69CF" w:rsidP="00FC6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E09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4501DCEC" w14:textId="0CAC1DF3" w:rsidR="00FC69CF" w:rsidRPr="00BB12FA" w:rsidRDefault="009E093D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П/Э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тары: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73852226" w14:textId="74948ACA" w:rsidR="00FC69CF" w:rsidRPr="00BB12FA" w:rsidRDefault="009E093D" w:rsidP="00FC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E093D" w:rsidRPr="00BB12FA" w14:paraId="3D0A1DEF" w14:textId="77777777" w:rsidTr="00015C02">
        <w:tc>
          <w:tcPr>
            <w:tcW w:w="704" w:type="dxa"/>
          </w:tcPr>
          <w:p w14:paraId="758CEC96" w14:textId="77777777" w:rsidR="009E093D" w:rsidRPr="00BB12FA" w:rsidRDefault="009E093D" w:rsidP="009E093D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EB02FDF" w14:textId="77777777" w:rsidR="009E093D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 декоративные искусственные «орхидеи», цвет красный</w:t>
            </w:r>
          </w:p>
          <w:p w14:paraId="38293948" w14:textId="50B190C0" w:rsidR="009E093D" w:rsidRDefault="003F1390" w:rsidP="009E09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9E093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9E09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6.2</w:t>
            </w:r>
            <w:r w:rsidR="009E093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0874CA2" w14:textId="77777777" w:rsidR="009E093D" w:rsidRDefault="009E093D" w:rsidP="009E093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A5D3113" w14:textId="0193B5A7" w:rsidR="009E093D" w:rsidRPr="00BB12FA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7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CAC673B" w14:textId="405F5B12" w:rsidR="009E093D" w:rsidRPr="00BB12FA" w:rsidRDefault="009E093D" w:rsidP="009E09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7492E2D4" w14:textId="42059944" w:rsidR="009E093D" w:rsidRPr="00BB12FA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П/Э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ранее вскрывалась, частично разрушена, опечатки ООО «Лотос-Проект» ОГРН 1103015001165 не обнаружено, маркировка товара отсутствует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маркировка транспортной тары: отсутствует</w:t>
            </w:r>
          </w:p>
        </w:tc>
        <w:tc>
          <w:tcPr>
            <w:tcW w:w="4252" w:type="dxa"/>
          </w:tcPr>
          <w:p w14:paraId="4214DDDF" w14:textId="35FAE0F3" w:rsidR="009E093D" w:rsidRPr="00BB12FA" w:rsidRDefault="009E093D" w:rsidP="009E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086086" w:rsidRPr="00BB12FA" w14:paraId="26514F17" w14:textId="77777777" w:rsidTr="00015C02">
        <w:tc>
          <w:tcPr>
            <w:tcW w:w="704" w:type="dxa"/>
          </w:tcPr>
          <w:p w14:paraId="725DE412" w14:textId="77777777" w:rsidR="00086086" w:rsidRPr="00BB12FA" w:rsidRDefault="00086086" w:rsidP="000860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E149D4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ветви длинные</w:t>
            </w:r>
          </w:p>
          <w:p w14:paraId="39D9FC85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81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7AB93E20" w14:textId="77777777" w:rsidR="00086086" w:rsidRDefault="00086086" w:rsidP="0008608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70388FE" w14:textId="2F913A3A" w:rsidR="00086086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DAB34E3" w14:textId="71738C6C" w:rsidR="00086086" w:rsidRDefault="00086086" w:rsidP="000860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2C18E6A5" w14:textId="78DF04C4" w:rsidR="00086086" w:rsidRPr="007C16E3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52551D49" w14:textId="1EC6C506" w:rsidR="00086086" w:rsidRPr="008B670A" w:rsidRDefault="00086086" w:rsidP="0008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9E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BB12FA" w14:paraId="098E4F29" w14:textId="77777777" w:rsidTr="00015C02">
        <w:tc>
          <w:tcPr>
            <w:tcW w:w="704" w:type="dxa"/>
          </w:tcPr>
          <w:p w14:paraId="482B3EFB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42B6D3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листья короткие, цвет зеленый</w:t>
            </w:r>
          </w:p>
          <w:p w14:paraId="7E6C9D3B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78.1 в соответствии с </w:t>
            </w:r>
          </w:p>
          <w:p w14:paraId="27D8E5CF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3E1BF5E8" w14:textId="46F4F5F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F0836B5" w14:textId="3E8CCE4F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3CF458F9" w14:textId="3AD394C6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5061975" w14:textId="61FF553B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BB12FA" w14:paraId="5A1E4803" w14:textId="77777777" w:rsidTr="00015C02">
        <w:tc>
          <w:tcPr>
            <w:tcW w:w="704" w:type="dxa"/>
          </w:tcPr>
          <w:p w14:paraId="6A327620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75A874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цветы фиолетовые на ветке</w:t>
            </w:r>
          </w:p>
          <w:p w14:paraId="0BCC32D3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78.2 в соответствии с </w:t>
            </w:r>
          </w:p>
          <w:p w14:paraId="33C68379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2CEA98D2" w14:textId="61AE82FC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EF5790B" w14:textId="7EE3E911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14:paraId="6A318325" w14:textId="0871241F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8810EB7" w14:textId="77835EF3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BB12FA" w14:paraId="35370EA0" w14:textId="77777777" w:rsidTr="00015C02">
        <w:tc>
          <w:tcPr>
            <w:tcW w:w="704" w:type="dxa"/>
          </w:tcPr>
          <w:p w14:paraId="149D253C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DE7822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бело-фиолетовые</w:t>
            </w:r>
          </w:p>
          <w:p w14:paraId="42B35A89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79.1 в соответствии с </w:t>
            </w:r>
          </w:p>
          <w:p w14:paraId="75A51DB9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6BAA1D66" w14:textId="5A7227E2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836D181" w14:textId="6870F5AC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5528" w:type="dxa"/>
          </w:tcPr>
          <w:p w14:paraId="6A104104" w14:textId="508DA8E4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C9B19BD" w14:textId="659511C3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Декоративные элементы осыпаются, пожелтели, не пригодны для дальнейшей эксплуатации</w:t>
            </w:r>
          </w:p>
        </w:tc>
      </w:tr>
      <w:tr w:rsidR="009A20B5" w:rsidRPr="00BB12FA" w14:paraId="1E7BB0E6" w14:textId="77777777" w:rsidTr="00015C02">
        <w:tc>
          <w:tcPr>
            <w:tcW w:w="704" w:type="dxa"/>
          </w:tcPr>
          <w:p w14:paraId="337F9D34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D74500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зеленые высокие</w:t>
            </w:r>
          </w:p>
          <w:p w14:paraId="377EDEB4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79.2 в соответствии с </w:t>
            </w:r>
          </w:p>
          <w:p w14:paraId="193260BB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41BEAE67" w14:textId="3CB5A865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B1E1FDD" w14:textId="200A08F4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60CCBCB6" w14:textId="3C063F73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29708A14" w14:textId="56BCEB34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BB12FA" w14:paraId="50467E4D" w14:textId="77777777" w:rsidTr="00D47ED0">
        <w:tc>
          <w:tcPr>
            <w:tcW w:w="704" w:type="dxa"/>
            <w:tcBorders>
              <w:bottom w:val="single" w:sz="4" w:space="0" w:color="FF0000"/>
            </w:tcBorders>
          </w:tcPr>
          <w:p w14:paraId="0A3E370F" w14:textId="77777777" w:rsidR="009A20B5" w:rsidRPr="00BB12FA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1063F00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Цветы искусственные декоративные – зеленые пальмовые</w:t>
            </w:r>
          </w:p>
          <w:p w14:paraId="77ABD51D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79.3 в соответствии с </w:t>
            </w:r>
          </w:p>
          <w:p w14:paraId="161BABE1" w14:textId="77777777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0FD2E337" w14:textId="3E9D9168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34F6CA0" w14:textId="3DE0253D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28" w:type="dxa"/>
          </w:tcPr>
          <w:p w14:paraId="07972E98" w14:textId="5B01628F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4DE33C3C" w14:textId="5F2EFA23" w:rsidR="009A20B5" w:rsidRP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B5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652170" w14:paraId="50E9F23C" w14:textId="77777777" w:rsidTr="002F204C">
        <w:tc>
          <w:tcPr>
            <w:tcW w:w="704" w:type="dxa"/>
            <w:tcBorders>
              <w:top w:val="single" w:sz="4" w:space="0" w:color="FF0000"/>
            </w:tcBorders>
          </w:tcPr>
          <w:p w14:paraId="6B33D9B3" w14:textId="77777777" w:rsidR="009A20B5" w:rsidRPr="00110FDC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60FD20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Покрывала декоративные, цвет корич., бархат.,</w:t>
            </w:r>
          </w:p>
          <w:p w14:paraId="35DB9835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14:paraId="446AEC17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76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4F00918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F338DB5" w14:textId="1799B649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E0375F1" w14:textId="7EF2DCD1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4640A4C6" w14:textId="460E3703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2A6135F3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8FE1EDD" w14:textId="6E5F662B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9A20B5" w:rsidRPr="00652170" w14:paraId="0D795AE3" w14:textId="77777777" w:rsidTr="00015C02">
        <w:tc>
          <w:tcPr>
            <w:tcW w:w="704" w:type="dxa"/>
          </w:tcPr>
          <w:p w14:paraId="21FA2906" w14:textId="77777777" w:rsidR="009A20B5" w:rsidRPr="00652170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7C1A5B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Покрывало декоративное двустороннее, цвет беж./коричневый бархат.</w:t>
            </w:r>
          </w:p>
          <w:p w14:paraId="700C0CDE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19568B93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5048D45" w14:textId="283541AC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AAC4B7B" w14:textId="1E2530F6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14:paraId="6ED8AF75" w14:textId="13D4202A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4BE2BA15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9D00C6D" w14:textId="540994C4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9A20B5" w:rsidRPr="00652170" w14:paraId="43D6DEE8" w14:textId="77777777" w:rsidTr="00015C02">
        <w:tc>
          <w:tcPr>
            <w:tcW w:w="704" w:type="dxa"/>
          </w:tcPr>
          <w:p w14:paraId="053A93A9" w14:textId="77777777" w:rsidR="009A20B5" w:rsidRPr="00652170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E34A3E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Покрывало декоративное двустороннее, цвет беж./коричневый бархат, узор.</w:t>
            </w:r>
          </w:p>
          <w:p w14:paraId="0AA414C1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3BCD6A0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33F65C7" w14:textId="0E829FE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23063A7" w14:textId="443D2A59" w:rsidR="009A20B5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356BC7C6" w14:textId="798E7278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68CA5323" w14:textId="77777777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2DBC310" w14:textId="34E45522" w:rsidR="009A20B5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652170" w14:paraId="50FA2CA3" w14:textId="77777777" w:rsidTr="00015C02">
        <w:tc>
          <w:tcPr>
            <w:tcW w:w="704" w:type="dxa"/>
          </w:tcPr>
          <w:p w14:paraId="39FED09F" w14:textId="77777777" w:rsidR="004D3986" w:rsidRPr="00652170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964205" w14:textId="4E7D07C4" w:rsidR="004D3986" w:rsidRPr="00652170" w:rsidRDefault="00541694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Покрывало декоративное цвет беж., </w:t>
            </w:r>
            <w:r w:rsidR="00EF6427">
              <w:rPr>
                <w:rFonts w:ascii="Times New Roman" w:hAnsi="Times New Roman" w:cs="Times New Roman"/>
                <w:sz w:val="20"/>
                <w:szCs w:val="20"/>
              </w:rPr>
              <w:t>серебристо-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голубой узор, №469-472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B4B131E" w14:textId="2D9FCDC9" w:rsidR="004D3986" w:rsidRPr="00652170" w:rsidRDefault="00EF6427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50660469" w14:textId="45C10A79" w:rsidR="004D3986" w:rsidRPr="00652170" w:rsidRDefault="00EF6427" w:rsidP="000C65A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ранее вскрывалась, повреждена, маркировка товаров отсутствуе</w:t>
            </w:r>
            <w:r w:rsidR="000C65A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2" w:type="dxa"/>
          </w:tcPr>
          <w:p w14:paraId="752337DB" w14:textId="77777777" w:rsidR="00EF6427" w:rsidRDefault="00EF6427" w:rsidP="00EF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74C41B70" w14:textId="6322CAF6" w:rsidR="004D3986" w:rsidRPr="00652170" w:rsidRDefault="00EF6427" w:rsidP="00EF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238C8" w:rsidRPr="00015C02" w14:paraId="6A211D73" w14:textId="77777777" w:rsidTr="002944F5">
        <w:tc>
          <w:tcPr>
            <w:tcW w:w="704" w:type="dxa"/>
          </w:tcPr>
          <w:p w14:paraId="7A85EF7A" w14:textId="77777777" w:rsidR="00F238C8" w:rsidRPr="00652170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1C5A87B1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шторы-тенты цвет беж-полоска</w:t>
            </w:r>
          </w:p>
          <w:p w14:paraId="7F410A23" w14:textId="58145782" w:rsidR="00F238C8" w:rsidRP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JHBSA-LB313/01 (SWIMMING POOL) JHBSA-LB314/01 (CENTRAL BUILDING)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7D2ED36D" w14:textId="1F6DF7A3" w:rsidR="00F238C8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58C1E0C9" w14:textId="77777777" w:rsidR="00F238C8" w:rsidRPr="00880B9A" w:rsidRDefault="00F238C8" w:rsidP="00F23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транспортная тара сильно повреждена, ранее вскрывалась, опечатка ООО «Лотос-Проект» 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1103015001165 повреждена, ранее вскрывалась, маркировка товаров отсутствует</w:t>
            </w:r>
          </w:p>
          <w:p w14:paraId="08720066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20D95E2E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8861004" w14:textId="4DFED869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Требуется полная обработка.</w:t>
            </w:r>
          </w:p>
        </w:tc>
      </w:tr>
      <w:tr w:rsidR="00F238C8" w:rsidRPr="00015C02" w14:paraId="6B477CEA" w14:textId="77777777" w:rsidTr="00015C02">
        <w:tc>
          <w:tcPr>
            <w:tcW w:w="704" w:type="dxa"/>
          </w:tcPr>
          <w:p w14:paraId="68650E5E" w14:textId="77777777" w:rsidR="00F238C8" w:rsidRPr="00652170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7E5180D" w14:textId="44C11BD8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Шторы цвет светло-зеленый с узором-вышивкой 5400*4200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Helicepter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AD84D69" w14:textId="3F56164B" w:rsidR="00F238C8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64A21981" w14:textId="77777777" w:rsidR="00F238C8" w:rsidRPr="00880B9A" w:rsidRDefault="00F238C8" w:rsidP="00F23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  <w:p w14:paraId="571EB92B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9B95709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0B2828F" w14:textId="164CC0B3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Также имеются механические повреждения – зацепы на лицевой поверхности материала, загрязнения.</w:t>
            </w:r>
          </w:p>
        </w:tc>
      </w:tr>
      <w:tr w:rsidR="00F238C8" w:rsidRPr="00015C02" w14:paraId="78FA9FB3" w14:textId="77777777" w:rsidTr="002944F5">
        <w:tc>
          <w:tcPr>
            <w:tcW w:w="704" w:type="dxa"/>
          </w:tcPr>
          <w:p w14:paraId="4421A45D" w14:textId="77777777" w:rsidR="00F238C8" w:rsidRPr="00652170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59AB511C" w14:textId="198950FF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Шторы цвет светлый беж 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1C538A66" w14:textId="43F5026E" w:rsidR="00F238C8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296B0DDB" w14:textId="77777777" w:rsidR="00F238C8" w:rsidRPr="00880B9A" w:rsidRDefault="00F238C8" w:rsidP="00F238C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  <w:p w14:paraId="4BF11BC2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0AFF4083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7BC2BDDC" w14:textId="7D5A8CAC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Также имеются механические повреждения – зацепы на лицевой поверхности материала, загрязнения.</w:t>
            </w:r>
          </w:p>
        </w:tc>
      </w:tr>
      <w:tr w:rsidR="004D3986" w:rsidRPr="00015C02" w14:paraId="44D061C2" w14:textId="77777777" w:rsidTr="00015C02">
        <w:tc>
          <w:tcPr>
            <w:tcW w:w="704" w:type="dxa"/>
          </w:tcPr>
          <w:p w14:paraId="288F4873" w14:textId="77777777" w:rsidR="004D3986" w:rsidRPr="00652170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41DC18" w14:textId="77777777" w:rsidR="000C65A4" w:rsidRDefault="000C65A4" w:rsidP="000C6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шторы-тенты цвет беж-полоска</w:t>
            </w:r>
          </w:p>
          <w:p w14:paraId="1BDB3873" w14:textId="2798E022" w:rsidR="004D3986" w:rsidRPr="00015C02" w:rsidRDefault="000C65A4" w:rsidP="000C65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JHBSA-LB31</w:t>
            </w:r>
            <w:r w:rsidR="00015C02" w:rsidRPr="00015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/01 (CENTRAL BUILDING)</w:t>
            </w:r>
            <w:r w:rsidR="00015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SKCSA-B1088-M141 (TEAROOM)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D3F7328" w14:textId="4FD2FB51" w:rsidR="004D3986" w:rsidRPr="000C65A4" w:rsidRDefault="000C65A4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675D0978" w14:textId="37DD743D" w:rsidR="004D3986" w:rsidRPr="00015C02" w:rsidRDefault="00015C0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144D290F" w14:textId="77777777" w:rsidR="00015C02" w:rsidRDefault="00015C02" w:rsidP="00015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774141B1" w14:textId="6F2CE99B" w:rsidR="004D3986" w:rsidRPr="00015C02" w:rsidRDefault="00015C02" w:rsidP="00015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7A5893" w14:paraId="5ACBA8BE" w14:textId="77777777" w:rsidTr="00015C02">
        <w:tc>
          <w:tcPr>
            <w:tcW w:w="704" w:type="dxa"/>
          </w:tcPr>
          <w:p w14:paraId="09433575" w14:textId="77777777" w:rsidR="004D3986" w:rsidRPr="00015C02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2668525" w14:textId="02FDDD51" w:rsidR="004D3986" w:rsidRPr="007A5893" w:rsidRDefault="00015C0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Шторы</w:t>
            </w:r>
            <w:r w:rsidRPr="00015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JRCC-JRAN6820-26, SKCSA-A1064-D11 (2FOOL MAIN BEDROOM)</w:t>
            </w:r>
            <w:r w:rsidR="007A5893"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5893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r w:rsidR="007A5893"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5893">
              <w:rPr>
                <w:rFonts w:ascii="Times New Roman" w:hAnsi="Times New Roman" w:cs="Times New Roman"/>
                <w:sz w:val="20"/>
                <w:szCs w:val="20"/>
              </w:rPr>
              <w:t>беж</w:t>
            </w:r>
            <w:r w:rsidR="007A5893"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="007A5893">
              <w:rPr>
                <w:rFonts w:ascii="Times New Roman" w:hAnsi="Times New Roman" w:cs="Times New Roman"/>
                <w:sz w:val="20"/>
                <w:szCs w:val="20"/>
              </w:rPr>
              <w:t>узор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A0F01ED" w14:textId="60200C92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14:paraId="6CD2131A" w14:textId="45FDE23F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1CCD1234" w14:textId="77777777" w:rsidR="007A5893" w:rsidRDefault="007A5893" w:rsidP="007A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233CA79" w14:textId="0240060C" w:rsidR="004D3986" w:rsidRPr="007A5893" w:rsidRDefault="007A5893" w:rsidP="007A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7A5893" w14:paraId="61CDFBA0" w14:textId="77777777" w:rsidTr="00015C02">
        <w:tc>
          <w:tcPr>
            <w:tcW w:w="704" w:type="dxa"/>
          </w:tcPr>
          <w:p w14:paraId="521566ED" w14:textId="77777777" w:rsidR="004D3986" w:rsidRPr="007A5893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1A6D23" w14:textId="04985899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Шторы</w:t>
            </w:r>
            <w:r w:rsidRPr="00015C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JRCC-JRAN6820-26, SKCSA-A1064-D11 (2FOOL MAIN BEDROOM)</w:t>
            </w:r>
            <w:r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  <w:r w:rsidRPr="007A58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молочный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E218861" w14:textId="586061E4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14:paraId="72BA1A8F" w14:textId="759CF9FC" w:rsidR="004D3986" w:rsidRPr="007A5893" w:rsidRDefault="007A5893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6D34B3D4" w14:textId="77777777" w:rsidR="007A5893" w:rsidRDefault="007A5893" w:rsidP="007A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6899DA88" w14:textId="19E3B213" w:rsidR="004D3986" w:rsidRPr="007A5893" w:rsidRDefault="007A5893" w:rsidP="007A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45807251" w14:textId="77777777" w:rsidTr="00015C02">
        <w:tc>
          <w:tcPr>
            <w:tcW w:w="704" w:type="dxa"/>
          </w:tcPr>
          <w:p w14:paraId="7FE9E1AA" w14:textId="77777777" w:rsidR="004D3986" w:rsidRPr="007A5893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A65839" w14:textId="77777777" w:rsidR="001635C2" w:rsidRDefault="001635C2" w:rsidP="0016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шторы-тенты цвет беж-полоска</w:t>
            </w:r>
          </w:p>
          <w:p w14:paraId="4A832BDF" w14:textId="06493993" w:rsidR="004D3986" w:rsidRPr="001635C2" w:rsidRDefault="001635C2" w:rsidP="00163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JHBSA-LB31</w:t>
            </w:r>
            <w:r w:rsidR="00097858" w:rsidRP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</w:t>
            </w:r>
            <w:r w:rsidR="00097858" w:rsidRP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(CENTRAL BUILDING</w:t>
            </w:r>
            <w:r w:rsid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CORRIDOR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SKCSA-</w:t>
            </w:r>
            <w:r w:rsid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A1076-1013, JHBSA-LB313/01 (SLEEP BUILDING N1)</w:t>
            </w:r>
            <w:r w:rsidR="00097858" w:rsidRPr="000978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282E689" w14:textId="72B6BCAC" w:rsidR="004D3986" w:rsidRPr="00A01DD2" w:rsidRDefault="001635C2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528" w:type="dxa"/>
          </w:tcPr>
          <w:p w14:paraId="4545FA13" w14:textId="6DA5A198" w:rsidR="004D3986" w:rsidRPr="00097858" w:rsidRDefault="00097858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46E464FE" w14:textId="77777777" w:rsidR="00097858" w:rsidRDefault="00097858" w:rsidP="0009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28978A4A" w14:textId="430341C9" w:rsidR="004D3986" w:rsidRPr="00097858" w:rsidRDefault="00097858" w:rsidP="0009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6ACC2D9E" w14:textId="77777777" w:rsidTr="00015C02">
        <w:tc>
          <w:tcPr>
            <w:tcW w:w="704" w:type="dxa"/>
          </w:tcPr>
          <w:p w14:paraId="2831B224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78BCB6" w14:textId="77777777" w:rsidR="004D3986" w:rsidRDefault="00833BAD" w:rsidP="0083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Текстильные изделия шторы цвет серый </w:t>
            </w:r>
          </w:p>
          <w:p w14:paraId="13EC6FAB" w14:textId="1A8CB146" w:rsidR="00833BAD" w:rsidRDefault="003F1390" w:rsidP="00833BA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833BA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833B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22.3</w:t>
            </w:r>
            <w:r w:rsidR="00833BA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7084B14F" w14:textId="77777777" w:rsidR="00833BAD" w:rsidRDefault="00833BAD" w:rsidP="00833BA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58BE446" w14:textId="6EBF8D0C" w:rsidR="00833BAD" w:rsidRPr="00097858" w:rsidRDefault="00833BAD" w:rsidP="0083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B48A688" w14:textId="797962CC" w:rsidR="004D3986" w:rsidRPr="00097858" w:rsidRDefault="00833BAD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34EB472A" w14:textId="60C1AD4B" w:rsidR="004D3986" w:rsidRPr="00097858" w:rsidRDefault="00833BAD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3EFC6D0" w14:textId="77777777" w:rsidR="005523DF" w:rsidRDefault="005523DF" w:rsidP="0055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115F39E" w14:textId="10AADD9A" w:rsidR="004D3986" w:rsidRPr="00097858" w:rsidRDefault="005523DF" w:rsidP="0055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E2728CC" w14:textId="77777777" w:rsidTr="00015C02">
        <w:tc>
          <w:tcPr>
            <w:tcW w:w="704" w:type="dxa"/>
          </w:tcPr>
          <w:p w14:paraId="35FF0373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999567" w14:textId="2E942B13" w:rsidR="004D3986" w:rsidRDefault="00833BAD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</w:t>
            </w:r>
          </w:p>
          <w:p w14:paraId="60056A1B" w14:textId="2DDC710B" w:rsidR="00833BAD" w:rsidRDefault="003F1390" w:rsidP="00833BA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833BA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833B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22.4</w:t>
            </w:r>
            <w:r w:rsidR="00833BAD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AC477E8" w14:textId="77777777" w:rsidR="00833BAD" w:rsidRDefault="00833BAD" w:rsidP="00833BA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3341F95" w14:textId="6E38E0E9" w:rsidR="00833BAD" w:rsidRPr="00097858" w:rsidRDefault="00833BAD" w:rsidP="0083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F93EFC4" w14:textId="054553C5" w:rsidR="004D3986" w:rsidRPr="00097858" w:rsidRDefault="00833BAD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5AC241F4" w14:textId="0D228909" w:rsidR="004D3986" w:rsidRPr="00097858" w:rsidRDefault="005523DF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06040DBA" w14:textId="77777777" w:rsidR="005523DF" w:rsidRDefault="005523DF" w:rsidP="0055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69690767" w14:textId="648F558F" w:rsidR="004D3986" w:rsidRPr="00097858" w:rsidRDefault="005523DF" w:rsidP="00552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238C8" w:rsidRPr="00097858" w14:paraId="658602BD" w14:textId="77777777" w:rsidTr="00015C02">
        <w:tc>
          <w:tcPr>
            <w:tcW w:w="704" w:type="dxa"/>
          </w:tcPr>
          <w:p w14:paraId="7BE0B741" w14:textId="77777777" w:rsidR="00F238C8" w:rsidRPr="00097858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1412E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Шторы-жалюзи тканевые декоративные, цвет беж., полосатый принт </w:t>
            </w:r>
          </w:p>
          <w:p w14:paraId="1BFE734E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76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B9A38E7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6E32C73" w14:textId="3685A6EC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42D3117" w14:textId="40617DA2" w:rsidR="00F238C8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528" w:type="dxa"/>
          </w:tcPr>
          <w:p w14:paraId="54C0F5D4" w14:textId="771D77C8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40891BE2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сырости, сильно загрязненное.</w:t>
            </w:r>
          </w:p>
          <w:p w14:paraId="09A3A1E2" w14:textId="66FF7A0D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7CE58E76" w14:textId="77777777" w:rsidTr="00015C02">
        <w:tc>
          <w:tcPr>
            <w:tcW w:w="704" w:type="dxa"/>
          </w:tcPr>
          <w:p w14:paraId="5B693F3E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593B05" w14:textId="6D536407" w:rsidR="00166B3B" w:rsidRDefault="00166B3B" w:rsidP="0016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беж., нейтрал.</w:t>
            </w:r>
          </w:p>
          <w:p w14:paraId="1F3A2CD9" w14:textId="61CD8C71" w:rsidR="00166B3B" w:rsidRDefault="003F1390" w:rsidP="00166B3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166B3B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166B3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22.6</w:t>
            </w:r>
            <w:r w:rsidR="00166B3B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15D7483E" w14:textId="77777777" w:rsidR="00166B3B" w:rsidRDefault="00166B3B" w:rsidP="00166B3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FAC1A2B" w14:textId="7EFB29F8" w:rsidR="004D3986" w:rsidRPr="00097858" w:rsidRDefault="00166B3B" w:rsidP="0016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EEC5F30" w14:textId="2DBF4C59" w:rsidR="004D3986" w:rsidRPr="00097858" w:rsidRDefault="00110FDC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14:paraId="73C2D086" w14:textId="1BEE2246" w:rsidR="004D3986" w:rsidRPr="00097858" w:rsidRDefault="00D27F8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224A8BA2" w14:textId="77777777" w:rsidR="00166B3B" w:rsidRDefault="00166B3B" w:rsidP="0016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3C68B2F" w14:textId="20DB841F" w:rsidR="004D3986" w:rsidRPr="00097858" w:rsidRDefault="00166B3B" w:rsidP="0016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00A748EF" w14:textId="77777777" w:rsidTr="00015C02">
        <w:tc>
          <w:tcPr>
            <w:tcW w:w="704" w:type="dxa"/>
          </w:tcPr>
          <w:p w14:paraId="0D9749A5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AB663A" w14:textId="278AAC5B" w:rsidR="000C70EE" w:rsidRDefault="000C70EE" w:rsidP="000C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беж., геометрический узор-сетка</w:t>
            </w:r>
          </w:p>
          <w:p w14:paraId="567DB0F6" w14:textId="61CB3557" w:rsidR="000C70EE" w:rsidRDefault="003F1390" w:rsidP="000C70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0C70EE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0C7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23.1</w:t>
            </w:r>
            <w:r w:rsidR="000C70EE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EFAAACE" w14:textId="77777777" w:rsidR="000C70EE" w:rsidRDefault="000C70EE" w:rsidP="000C70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FF0ED52" w14:textId="617767B7" w:rsidR="004D3986" w:rsidRPr="00097858" w:rsidRDefault="000C70EE" w:rsidP="000C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7BD9450" w14:textId="2450A5F6" w:rsidR="004D3986" w:rsidRPr="00097858" w:rsidRDefault="000C70EE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14:paraId="571CC178" w14:textId="19A5AAE7" w:rsidR="004D3986" w:rsidRPr="00097858" w:rsidRDefault="00D27F8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03FE9ADC" w14:textId="77777777" w:rsidR="00D27F82" w:rsidRDefault="00D27F82" w:rsidP="00D2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53701A6" w14:textId="5987989A" w:rsidR="004D3986" w:rsidRPr="00097858" w:rsidRDefault="00D27F82" w:rsidP="00D2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413F6D0E" w14:textId="77777777" w:rsidTr="00015C02">
        <w:tc>
          <w:tcPr>
            <w:tcW w:w="704" w:type="dxa"/>
          </w:tcPr>
          <w:p w14:paraId="3EECB4EB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912A09" w14:textId="13F24B40" w:rsidR="000C70EE" w:rsidRDefault="000C70EE" w:rsidP="000C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молочный., нейтрал.</w:t>
            </w:r>
          </w:p>
          <w:p w14:paraId="1F065976" w14:textId="7523EE6F" w:rsidR="000C70EE" w:rsidRDefault="003F1390" w:rsidP="000C70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0C70EE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0C70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23.</w:t>
            </w:r>
            <w:r w:rsidR="00D27F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0C70EE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1A2D490" w14:textId="77777777" w:rsidR="000C70EE" w:rsidRDefault="000C70EE" w:rsidP="000C70E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9E57E34" w14:textId="6EC18A33" w:rsidR="004D3986" w:rsidRPr="00097858" w:rsidRDefault="000C70EE" w:rsidP="000C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53A9924" w14:textId="308853CA" w:rsidR="004D3986" w:rsidRPr="00097858" w:rsidRDefault="00D27F82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44D21527" w14:textId="4AE68458" w:rsidR="004D3986" w:rsidRPr="00097858" w:rsidRDefault="00D27F8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8C8F19E" w14:textId="77777777" w:rsidR="00D27F82" w:rsidRDefault="00D27F82" w:rsidP="00D2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A824DFD" w14:textId="0FEA015C" w:rsidR="004D3986" w:rsidRPr="00097858" w:rsidRDefault="00D27F82" w:rsidP="00D27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5DEBE83" w14:textId="77777777" w:rsidTr="00015C02">
        <w:tc>
          <w:tcPr>
            <w:tcW w:w="704" w:type="dxa"/>
          </w:tcPr>
          <w:p w14:paraId="087D82CF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3EBF91" w14:textId="0E31CB03" w:rsidR="00CD2E27" w:rsidRDefault="00CD2E27" w:rsidP="00CD2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беж., голубой полосатый принт.</w:t>
            </w:r>
          </w:p>
          <w:p w14:paraId="7C480633" w14:textId="5D863D9A" w:rsidR="00CD2E27" w:rsidRDefault="003F1390" w:rsidP="00CD2E2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CD2E27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CD2E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</w:t>
            </w:r>
            <w:r w:rsidR="00CD2E27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7222BB46" w14:textId="77777777" w:rsidR="00CD2E27" w:rsidRDefault="00CD2E27" w:rsidP="00CD2E2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21006D5" w14:textId="39776A3C" w:rsidR="004D3986" w:rsidRPr="00097858" w:rsidRDefault="00CD2E27" w:rsidP="00CD2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2F89D2E" w14:textId="04CADB11" w:rsidR="004D3986" w:rsidRPr="00097858" w:rsidRDefault="00CD2E27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528" w:type="dxa"/>
          </w:tcPr>
          <w:p w14:paraId="5C4D507B" w14:textId="57ADBC4C" w:rsidR="004D3986" w:rsidRPr="00097858" w:rsidRDefault="00CD2E27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0D6FF2C4" w14:textId="77777777" w:rsidR="004908C2" w:rsidRDefault="004908C2" w:rsidP="0049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D1555AE" w14:textId="1AC10E84" w:rsidR="004D3986" w:rsidRPr="00097858" w:rsidRDefault="004908C2" w:rsidP="0049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0FC842D" w14:textId="77777777" w:rsidTr="00015C02">
        <w:tc>
          <w:tcPr>
            <w:tcW w:w="704" w:type="dxa"/>
          </w:tcPr>
          <w:p w14:paraId="5FEDA211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B13354" w14:textId="1D21578D" w:rsidR="004908C2" w:rsidRDefault="004908C2" w:rsidP="0049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Текстильные изделия шторы цвет беж., </w:t>
            </w:r>
            <w:r w:rsidR="00636AB4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полосатый принт.</w:t>
            </w:r>
          </w:p>
          <w:p w14:paraId="110AC023" w14:textId="274769B1" w:rsidR="004908C2" w:rsidRDefault="003F1390" w:rsidP="004908C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4908C2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4908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636A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4908C2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6479AF0B" w14:textId="77777777" w:rsidR="004908C2" w:rsidRDefault="004908C2" w:rsidP="004908C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A6F5CDD" w14:textId="08EA3B09" w:rsidR="004D3986" w:rsidRPr="00097858" w:rsidRDefault="004908C2" w:rsidP="00490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</w:t>
            </w:r>
            <w:r w:rsidR="00A4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64497B2" w14:textId="2A2FAE80" w:rsidR="004D3986" w:rsidRPr="00097858" w:rsidRDefault="00636AB4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085203EC" w14:textId="313FC468" w:rsidR="004D3986" w:rsidRPr="00097858" w:rsidRDefault="00636AB4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50E3146A" w14:textId="77777777" w:rsidR="00636AB4" w:rsidRDefault="00636AB4" w:rsidP="00636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D6D39BE" w14:textId="3293054B" w:rsidR="004D3986" w:rsidRPr="00097858" w:rsidRDefault="00636AB4" w:rsidP="00636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F0C4579" w14:textId="77777777" w:rsidTr="00015C02">
        <w:tc>
          <w:tcPr>
            <w:tcW w:w="704" w:type="dxa"/>
          </w:tcPr>
          <w:p w14:paraId="02679901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64D2C5" w14:textId="7C9F4229" w:rsidR="00A41D12" w:rsidRDefault="00A41D12" w:rsidP="00A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шторы-гардины цвет беж., коричневый полосатый принт.</w:t>
            </w:r>
          </w:p>
          <w:p w14:paraId="48F69C4B" w14:textId="3564DCB4" w:rsidR="00A41D12" w:rsidRDefault="003F1390" w:rsidP="00A41D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A41D12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A41D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28.1</w:t>
            </w:r>
            <w:r w:rsidR="00A41D12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7D6C316" w14:textId="77777777" w:rsidR="00A41D12" w:rsidRDefault="00A41D12" w:rsidP="00A41D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B6568FE" w14:textId="7566B85E" w:rsidR="004D3986" w:rsidRPr="00097858" w:rsidRDefault="00A41D12" w:rsidP="00A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D9BB035" w14:textId="6FBB7CB1" w:rsidR="004D3986" w:rsidRPr="00097858" w:rsidRDefault="00A41D12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14:paraId="47422237" w14:textId="7B32F872" w:rsidR="004D3986" w:rsidRPr="00097858" w:rsidRDefault="00A41D12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0618DFF1" w14:textId="77777777" w:rsidR="00A41D12" w:rsidRDefault="00A41D12" w:rsidP="00A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4F276648" w14:textId="0353C4BF" w:rsidR="004D3986" w:rsidRPr="00097858" w:rsidRDefault="00A41D12" w:rsidP="00A4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4D3986" w:rsidRPr="00097858" w14:paraId="593E51D7" w14:textId="77777777" w:rsidTr="00015C02">
        <w:tc>
          <w:tcPr>
            <w:tcW w:w="704" w:type="dxa"/>
          </w:tcPr>
          <w:p w14:paraId="74D22A51" w14:textId="77777777" w:rsidR="004D3986" w:rsidRPr="00097858" w:rsidRDefault="004D3986" w:rsidP="004D3986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2D707D" w14:textId="03E2AB3E" w:rsidR="00200DF6" w:rsidRDefault="00200DF6" w:rsidP="00200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шторы цвет беж., золотистый, полосатый принт.</w:t>
            </w:r>
          </w:p>
          <w:p w14:paraId="374144E0" w14:textId="64FB3474" w:rsidR="00200DF6" w:rsidRDefault="003F1390" w:rsidP="00200DF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200DF6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200D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28.2</w:t>
            </w:r>
            <w:r w:rsidR="00200DF6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DFC1A91" w14:textId="77777777" w:rsidR="00200DF6" w:rsidRDefault="00200DF6" w:rsidP="00200DF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DAE4CD4" w14:textId="2B941AAC" w:rsidR="004D3986" w:rsidRPr="00097858" w:rsidRDefault="00200DF6" w:rsidP="00200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AE43740" w14:textId="192C4319" w:rsidR="004D3986" w:rsidRPr="00097858" w:rsidRDefault="00200DF6" w:rsidP="004D3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67DE4B79" w14:textId="15E2F44D" w:rsidR="004D3986" w:rsidRPr="00097858" w:rsidRDefault="00200DF6" w:rsidP="004D3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3C172692" w14:textId="77777777" w:rsidR="00200DF6" w:rsidRDefault="00200DF6" w:rsidP="00200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56024CA1" w14:textId="5F2F81AF" w:rsidR="004D3986" w:rsidRPr="00097858" w:rsidRDefault="00200DF6" w:rsidP="00200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02CF3" w:rsidRPr="00097858" w14:paraId="6931DAA4" w14:textId="77777777" w:rsidTr="00015C02">
        <w:tc>
          <w:tcPr>
            <w:tcW w:w="704" w:type="dxa"/>
          </w:tcPr>
          <w:p w14:paraId="46D69D11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62A408" w14:textId="651A8B8E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гардины цвет зеленый, узор,</w:t>
            </w:r>
          </w:p>
          <w:p w14:paraId="78834B22" w14:textId="689C5B09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5400*4200</w:t>
            </w:r>
          </w:p>
          <w:p w14:paraId="515D683F" w14:textId="1DBDA3E4" w:rsidR="00F02CF3" w:rsidRP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Helicepter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3B9A74" w14:textId="7F7B103A" w:rsidR="00F02CF3" w:rsidRDefault="003F1390" w:rsidP="00F02CF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F02CF3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F02CF3" w:rsidRP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.1</w:t>
            </w:r>
            <w:r w:rsidR="00F02CF3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32A11BEC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2546799" w14:textId="69B90705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7A5589A" w14:textId="3C7D44E6" w:rsidR="00F02CF3" w:rsidRPr="00F02CF3" w:rsidRDefault="00F02CF3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72D6B7D6" w14:textId="34056EF1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1AF47A01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325782C1" w14:textId="2FF938CE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02CF3" w:rsidRPr="00097858" w14:paraId="0A8B2E57" w14:textId="77777777" w:rsidTr="00F02CF3">
        <w:tc>
          <w:tcPr>
            <w:tcW w:w="704" w:type="dxa"/>
            <w:tcBorders>
              <w:bottom w:val="single" w:sz="4" w:space="0" w:color="FF0000"/>
            </w:tcBorders>
          </w:tcPr>
          <w:p w14:paraId="389DA44A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144309AB" w14:textId="0E2C5E1F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гардины цвет синий, узор, двусторонний</w:t>
            </w:r>
          </w:p>
          <w:p w14:paraId="6AD692E6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5400*4200</w:t>
            </w:r>
          </w:p>
          <w:p w14:paraId="44CE8115" w14:textId="77777777" w:rsidR="00F02CF3" w:rsidRP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Helicepter</w:t>
            </w:r>
            <w:r w:rsidRPr="00F02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3AE276" w14:textId="0D04684D" w:rsidR="00F02CF3" w:rsidRDefault="003F1390" w:rsidP="00F02CF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F02CF3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 w:rsid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F02CF3" w:rsidRP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="00F02C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.2</w:t>
            </w:r>
            <w:r w:rsidR="00F02CF3"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B0EAEEC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2B47524" w14:textId="4D595658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13BAC987" w14:textId="3B3A7EAD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555E4DDE" w14:textId="02F7560A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512154CC" w14:textId="77777777" w:rsidR="00F02CF3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1DDE310A" w14:textId="06BF03A9" w:rsidR="00F02CF3" w:rsidRPr="00097858" w:rsidRDefault="00F02CF3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F238C8" w:rsidRPr="00097858" w14:paraId="484BF391" w14:textId="77777777" w:rsidTr="005D7A1E">
        <w:tc>
          <w:tcPr>
            <w:tcW w:w="704" w:type="dxa"/>
            <w:tcBorders>
              <w:top w:val="single" w:sz="4" w:space="0" w:color="FF0000"/>
            </w:tcBorders>
          </w:tcPr>
          <w:p w14:paraId="45732877" w14:textId="77777777" w:rsidR="00F238C8" w:rsidRPr="00097858" w:rsidRDefault="00F238C8" w:rsidP="00F238C8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D249D2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Текстильные изделия гардины цвет беж., узор</w:t>
            </w:r>
          </w:p>
          <w:p w14:paraId="3366C658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22.5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8D3FBA2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DE42B87" w14:textId="47692B46" w:rsidR="00F238C8" w:rsidRPr="00B617F9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566D320" w14:textId="28AE09D4" w:rsidR="00F238C8" w:rsidRPr="00B617F9" w:rsidRDefault="00F238C8" w:rsidP="00F238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34BE60D8" w14:textId="37BBC4FC" w:rsidR="00F238C8" w:rsidRPr="00B617F9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980CF83" w14:textId="77777777" w:rsidR="00F238C8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поврежден в результате ненадлежащих условий хранения – текстильное изделие с признаками сырости.</w:t>
            </w:r>
          </w:p>
          <w:p w14:paraId="06961FBB" w14:textId="1DA5B7DF" w:rsidR="00F238C8" w:rsidRPr="00B617F9" w:rsidRDefault="00F238C8" w:rsidP="00F2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полная обработка.</w:t>
            </w:r>
          </w:p>
        </w:tc>
      </w:tr>
      <w:tr w:rsidR="00E00612" w:rsidRPr="00097858" w14:paraId="71A3EC12" w14:textId="77777777" w:rsidTr="005D7A1E">
        <w:tc>
          <w:tcPr>
            <w:tcW w:w="704" w:type="dxa"/>
            <w:tcBorders>
              <w:top w:val="single" w:sz="4" w:space="0" w:color="FF0000"/>
            </w:tcBorders>
          </w:tcPr>
          <w:p w14:paraId="187D6752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F6110E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Скамья дерево, коричневый</w:t>
            </w:r>
          </w:p>
          <w:p w14:paraId="1DF1729B" w14:textId="25F9084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1121-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/8216-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1311003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4E54213" w14:textId="5DBE41A3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230AB32E" w14:textId="66E8E181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6C88A0E8" w14:textId="0F200328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097858" w14:paraId="0F500038" w14:textId="77777777" w:rsidTr="00846C1E">
        <w:tc>
          <w:tcPr>
            <w:tcW w:w="704" w:type="dxa"/>
          </w:tcPr>
          <w:p w14:paraId="38A45843" w14:textId="77777777" w:rsidR="009A20B5" w:rsidRPr="00097858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13DAE792" w14:textId="120ACACD" w:rsidR="009A20B5" w:rsidRPr="00F02CF3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Стул дерево, мрамор 1121-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3355В 550*640 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4B79CCE7" w14:textId="4312E2A1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275A4260" w14:textId="468D1141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4CB11752" w14:textId="2CDBD17E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097858" w14:paraId="22A15912" w14:textId="77777777" w:rsidTr="00015C02">
        <w:tc>
          <w:tcPr>
            <w:tcW w:w="704" w:type="dxa"/>
          </w:tcPr>
          <w:p w14:paraId="0B251B7F" w14:textId="77777777" w:rsidR="009A20B5" w:rsidRPr="00097858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009150" w14:textId="77777777" w:rsidR="009A20B5" w:rsidRPr="0054397D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Стул дерево, мрамор, 1121-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3355А</w:t>
            </w:r>
          </w:p>
          <w:p w14:paraId="299C7EA0" w14:textId="18D368EE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450*560 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A240193" w14:textId="016D3527" w:rsidR="009A20B5" w:rsidRPr="00F02CF3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43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4341CA4" w14:textId="559CBF9B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7E3B784C" w14:textId="796F7E1D" w:rsidR="009A20B5" w:rsidRPr="00097858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97D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097858" w14:paraId="6F5E31F3" w14:textId="77777777" w:rsidTr="00015C02">
        <w:tc>
          <w:tcPr>
            <w:tcW w:w="704" w:type="dxa"/>
          </w:tcPr>
          <w:p w14:paraId="22E2C2F6" w14:textId="77777777" w:rsidR="009A20B5" w:rsidRPr="00097858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461DEA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Стулья кожа, металл, цвет черный, серый</w:t>
            </w:r>
          </w:p>
          <w:p w14:paraId="705E0C6A" w14:textId="2DF66BC2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1112-Е3501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89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422DD65" w14:textId="6190AB78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589B383F" w14:textId="060F0B11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55C9A5F2" w14:textId="0A2830F1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9A20B5" w:rsidRPr="00097858" w14:paraId="133C6F30" w14:textId="77777777" w:rsidTr="00015C02">
        <w:tc>
          <w:tcPr>
            <w:tcW w:w="704" w:type="dxa"/>
          </w:tcPr>
          <w:p w14:paraId="0BAF2B6B" w14:textId="77777777" w:rsidR="009A20B5" w:rsidRPr="00097858" w:rsidRDefault="009A20B5" w:rsidP="009A20B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EA5602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Стул кожа, метал, цвет светло-серый, черный</w:t>
            </w:r>
          </w:p>
          <w:p w14:paraId="32F25701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1112-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3501</w:t>
            </w:r>
          </w:p>
          <w:p w14:paraId="160097C2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500*600*780</w:t>
            </w:r>
          </w:p>
          <w:p w14:paraId="2FCAB183" w14:textId="77777777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 91</w:t>
            </w:r>
          </w:p>
          <w:p w14:paraId="5A217053" w14:textId="0E08C5BC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 90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A50A5AF" w14:textId="01967A4B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14:paraId="3BE0CC24" w14:textId="04DE3D2E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A04451D" w14:textId="5CDDCE73" w:rsidR="009A20B5" w:rsidRPr="00B617F9" w:rsidRDefault="009A20B5" w:rsidP="009A2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F02CF3" w:rsidRPr="00097858" w14:paraId="494A47AC" w14:textId="77777777" w:rsidTr="00015C02">
        <w:tc>
          <w:tcPr>
            <w:tcW w:w="704" w:type="dxa"/>
          </w:tcPr>
          <w:p w14:paraId="1082452E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034DEF" w14:textId="6144222A" w:rsidR="00F02CF3" w:rsidRPr="00FF2993" w:rsidRDefault="0041327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Кресло одноместное, кожа</w:t>
            </w:r>
          </w:p>
          <w:p w14:paraId="19A80C69" w14:textId="77777777" w:rsidR="00413277" w:rsidRPr="00FF2993" w:rsidRDefault="0041327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Цвет коричневый, с подушкой</w:t>
            </w:r>
          </w:p>
          <w:p w14:paraId="5EF0EA90" w14:textId="1CEA41F2" w:rsidR="00413277" w:rsidRPr="00FF2993" w:rsidRDefault="003F1390" w:rsidP="004132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="00413277"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33 в соответствии с </w:t>
            </w:r>
          </w:p>
          <w:p w14:paraId="5B638F05" w14:textId="77777777" w:rsidR="00413277" w:rsidRPr="00FF2993" w:rsidRDefault="00413277" w:rsidP="0041327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Актом осмотра </w:t>
            </w:r>
          </w:p>
          <w:p w14:paraId="70A4A6C9" w14:textId="1572A48F" w:rsidR="00413277" w:rsidRPr="00FF2993" w:rsidRDefault="00413277" w:rsidP="0041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11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67C2310" w14:textId="3A4609A8" w:rsidR="00F02CF3" w:rsidRPr="00FF2993" w:rsidRDefault="00413277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A089736" w14:textId="75213F19" w:rsidR="00F02CF3" w:rsidRPr="00FF2993" w:rsidRDefault="0041327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</w:t>
            </w:r>
            <w:r w:rsidR="00D543F7" w:rsidRPr="00FF29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  <w:tc>
          <w:tcPr>
            <w:tcW w:w="4252" w:type="dxa"/>
          </w:tcPr>
          <w:p w14:paraId="769DC2DD" w14:textId="1E95DCE5" w:rsidR="00F02CF3" w:rsidRPr="00FF2993" w:rsidRDefault="0041327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627ABA" w:rsidRPr="00097858" w14:paraId="24905002" w14:textId="77777777" w:rsidTr="00015C02">
        <w:tc>
          <w:tcPr>
            <w:tcW w:w="704" w:type="dxa"/>
          </w:tcPr>
          <w:p w14:paraId="41AC71C4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61D732" w14:textId="77777777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Кресло с подушкой, ткань, дерево</w:t>
            </w:r>
          </w:p>
          <w:p w14:paraId="4E895BB4" w14:textId="77777777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Цвет серо-зеленый </w:t>
            </w:r>
          </w:p>
          <w:p w14:paraId="068FDE43" w14:textId="77777777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1310397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  <w:p w14:paraId="584E69F5" w14:textId="77777777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1311003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  <w:p w14:paraId="0F9555B5" w14:textId="5343CFFE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1310397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0301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E410BDD" w14:textId="6B8F2401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528" w:type="dxa"/>
          </w:tcPr>
          <w:p w14:paraId="47701DA9" w14:textId="6D65274E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32EAC58" w14:textId="5CA1DFBC" w:rsidR="00627ABA" w:rsidRPr="00B617F9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627ABA" w:rsidRPr="00097858" w14:paraId="67A40F6B" w14:textId="77777777" w:rsidTr="00015C02">
        <w:tc>
          <w:tcPr>
            <w:tcW w:w="704" w:type="dxa"/>
          </w:tcPr>
          <w:p w14:paraId="7D6AB1F5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1107A3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ткань, дерево, цвет беж/светло-коричневый, с боковыми подголовниками</w:t>
            </w:r>
          </w:p>
          <w:p w14:paraId="2D5ED7FA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A904A8B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139F3CD" w14:textId="7C887D3A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74AB340" w14:textId="1B3905E5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77CB656E" w14:textId="75A3E45A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0FF27BB" w14:textId="2B7C3972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Дефекты товара – поверхностные механические повреждения деревянных элементов основания кресла, механические повреждения тканевых деталей, сильное загрязнение </w:t>
            </w:r>
          </w:p>
        </w:tc>
      </w:tr>
      <w:tr w:rsidR="00627ABA" w:rsidRPr="00097858" w14:paraId="50E263C4" w14:textId="77777777" w:rsidTr="00015C02">
        <w:tc>
          <w:tcPr>
            <w:tcW w:w="704" w:type="dxa"/>
          </w:tcPr>
          <w:p w14:paraId="7216FA99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B4A1DB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Кресло ткань, дерево, цвет беж/светло-коричневый, без боковых подголовников</w:t>
            </w:r>
          </w:p>
          <w:p w14:paraId="47B2276C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189F4469" w14:textId="77777777" w:rsidR="00627ABA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698C374" w14:textId="31103262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D8F2D5A" w14:textId="5569A2F5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528" w:type="dxa"/>
          </w:tcPr>
          <w:p w14:paraId="58CBCB68" w14:textId="509D642C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1D473C56" w14:textId="4118DDA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деревянных элементов основания кресла, механические повреждения тканевых деталей, сильное загрязнение</w:t>
            </w:r>
          </w:p>
        </w:tc>
      </w:tr>
      <w:tr w:rsidR="00627ABA" w:rsidRPr="00097858" w14:paraId="02CB399C" w14:textId="77777777" w:rsidTr="00015C02">
        <w:tc>
          <w:tcPr>
            <w:tcW w:w="704" w:type="dxa"/>
          </w:tcPr>
          <w:p w14:paraId="4B564815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655EC7" w14:textId="7777777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Кресло кожа, цвет темно-коричневый, с подушкой</w:t>
            </w:r>
          </w:p>
          <w:p w14:paraId="36F1F559" w14:textId="7777777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50 в соответствии с </w:t>
            </w:r>
          </w:p>
          <w:p w14:paraId="7B5E373D" w14:textId="7777777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Актом осмотра </w:t>
            </w:r>
          </w:p>
          <w:p w14:paraId="48182CF0" w14:textId="687A0C2E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29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280CED3" w14:textId="2D3225A4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F29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528" w:type="dxa"/>
          </w:tcPr>
          <w:p w14:paraId="028B541D" w14:textId="77DAD1C0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36269FBF" w14:textId="20ADB667" w:rsidR="00627ABA" w:rsidRPr="00FF2993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299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627ABA" w:rsidRPr="00097858" w14:paraId="3B7E588A" w14:textId="77777777" w:rsidTr="00015C02">
        <w:tc>
          <w:tcPr>
            <w:tcW w:w="704" w:type="dxa"/>
          </w:tcPr>
          <w:p w14:paraId="0CFADFDA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53A443D" w14:textId="77777777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>Кресло кожа, метал, цвет темно-коричневый 1203-</w:t>
            </w:r>
            <w:r w:rsidRPr="0062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 xml:space="preserve">6735 1206-39 </w:t>
            </w:r>
          </w:p>
          <w:p w14:paraId="3758B8BE" w14:textId="77777777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>700*1000*850</w:t>
            </w:r>
          </w:p>
          <w:p w14:paraId="0F6A7049" w14:textId="61B43008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</w:t>
            </w: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1625BF1" w14:textId="58A38908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56DE19A" w14:textId="14CCE7DA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3749B80" w14:textId="13E757E9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B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F02CF3" w:rsidRPr="00097858" w14:paraId="1B1D5A09" w14:textId="77777777" w:rsidTr="00015C02">
        <w:tc>
          <w:tcPr>
            <w:tcW w:w="704" w:type="dxa"/>
          </w:tcPr>
          <w:p w14:paraId="4F5A2CF9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FE7124E" w14:textId="0AD11CEA" w:rsidR="00F02CF3" w:rsidRPr="00B617F9" w:rsidRDefault="00D543F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Пуфик ткань 1121-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ORO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6221</w:t>
            </w:r>
          </w:p>
          <w:p w14:paraId="517C3AE7" w14:textId="769BB3D3" w:rsidR="00D543F7" w:rsidRPr="00B617F9" w:rsidRDefault="00D543F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390*400 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A6BE548" w14:textId="03121FBD" w:rsidR="00F02CF3" w:rsidRPr="00B617F9" w:rsidRDefault="00D543F7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4397D"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CEC7A7A" w14:textId="5CFF993F" w:rsidR="00F02CF3" w:rsidRPr="00B617F9" w:rsidRDefault="00D543F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товар2 отсутствует</w:t>
            </w:r>
          </w:p>
        </w:tc>
        <w:tc>
          <w:tcPr>
            <w:tcW w:w="4252" w:type="dxa"/>
          </w:tcPr>
          <w:p w14:paraId="172382D9" w14:textId="1916C331" w:rsidR="00F02CF3" w:rsidRPr="00B617F9" w:rsidRDefault="00D543F7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54397D" w:rsidRPr="00097858" w14:paraId="0F8A1282" w14:textId="77777777" w:rsidTr="00015C02">
        <w:tc>
          <w:tcPr>
            <w:tcW w:w="704" w:type="dxa"/>
          </w:tcPr>
          <w:p w14:paraId="4686A1CB" w14:textId="77777777" w:rsidR="0054397D" w:rsidRPr="00097858" w:rsidRDefault="0054397D" w:rsidP="0054397D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9B57A6" w14:textId="77777777" w:rsidR="0054397D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Пуфик-банкетка с подушкой</w:t>
            </w:r>
          </w:p>
          <w:p w14:paraId="667E4E79" w14:textId="77777777" w:rsidR="0054397D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ткань беж., дерево</w:t>
            </w:r>
          </w:p>
          <w:p w14:paraId="35F9B1CD" w14:textId="169569A0" w:rsidR="0054397D" w:rsidRPr="001721FE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01-32 С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89*61*61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4726E322" w14:textId="7D01E7A7" w:rsidR="0054397D" w:rsidRPr="001721FE" w:rsidRDefault="0054397D" w:rsidP="005439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9E46B24" w14:textId="4D20EB47" w:rsidR="0054397D" w:rsidRPr="001721FE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0AEF0B1D" w14:textId="02EED525" w:rsidR="0054397D" w:rsidRPr="001721FE" w:rsidRDefault="0054397D" w:rsidP="00543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Локальные загрязнения поверхности товара, без повреждений. Требуется полная обработка.</w:t>
            </w:r>
          </w:p>
        </w:tc>
      </w:tr>
      <w:tr w:rsidR="00B617F9" w:rsidRPr="00097858" w14:paraId="0106953F" w14:textId="77777777" w:rsidTr="001843D7">
        <w:tc>
          <w:tcPr>
            <w:tcW w:w="704" w:type="dxa"/>
          </w:tcPr>
          <w:p w14:paraId="4766FDFA" w14:textId="77777777" w:rsidR="00B617F9" w:rsidRPr="00097858" w:rsidRDefault="00B617F9" w:rsidP="00B617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F80CD8F" w14:textId="77777777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Тумба с выдвижными ящиками и вертикальной перекладиной дерево, пластик 730*580*1600 1121-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ORO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9275</w:t>
            </w:r>
          </w:p>
          <w:p w14:paraId="4B5AC37C" w14:textId="77777777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Цвет коричневый, белый </w:t>
            </w:r>
          </w:p>
          <w:p w14:paraId="740A5265" w14:textId="77777777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12-13-04</w:t>
            </w:r>
          </w:p>
          <w:p w14:paraId="552A46FF" w14:textId="4B07F18A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 68 S30-31-05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9779EB9" w14:textId="0ACA16EC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5F9A381A" w14:textId="05DE22C5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Упаковка-ящики деревянные, ранее вскрывались, опечатки ООО «Лотос-Проект» ОГРН 1103015001165 отсутствуют, маркировка на обоих товарах отсутствует</w:t>
            </w:r>
          </w:p>
        </w:tc>
        <w:tc>
          <w:tcPr>
            <w:tcW w:w="4252" w:type="dxa"/>
          </w:tcPr>
          <w:p w14:paraId="3A6727FE" w14:textId="35E89A89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обеих единиц товаров – поверхностные механические повреждения фасадных элементов выдвижных ящиков – отколы, трещины материала</w:t>
            </w:r>
          </w:p>
        </w:tc>
      </w:tr>
      <w:tr w:rsidR="00F02CF3" w:rsidRPr="00097858" w14:paraId="5D36EDA9" w14:textId="77777777" w:rsidTr="00015C02">
        <w:tc>
          <w:tcPr>
            <w:tcW w:w="704" w:type="dxa"/>
          </w:tcPr>
          <w:p w14:paraId="27A2FD52" w14:textId="77777777" w:rsidR="00F02CF3" w:rsidRPr="00097858" w:rsidRDefault="00F02CF3" w:rsidP="00F02CF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2DCFA0C" w14:textId="6F486F27" w:rsidR="00F02CF3" w:rsidRPr="000C1BDE" w:rsidRDefault="000C1BDE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Тумба белая плетеная, с ящиками 52*61*100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961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1120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</w:t>
            </w:r>
            <w:r w:rsidRPr="000C1BDE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BC48FA1" w14:textId="48DD2CA5" w:rsidR="00F02CF3" w:rsidRPr="00097858" w:rsidRDefault="000C1BDE" w:rsidP="00F02C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349EBF67" w14:textId="77BF9FE6" w:rsidR="00F02CF3" w:rsidRPr="00097858" w:rsidRDefault="000C1BDE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49219075" w14:textId="0DC8AA92" w:rsidR="00F02CF3" w:rsidRPr="00097858" w:rsidRDefault="000C1BDE" w:rsidP="00F02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имеет механические повреждения – сколы ЛКП-материала, дефекты окрашенной поверхности и основания ножек.</w:t>
            </w:r>
          </w:p>
        </w:tc>
      </w:tr>
      <w:tr w:rsidR="00E00612" w:rsidRPr="00097858" w14:paraId="7327E62E" w14:textId="77777777" w:rsidTr="00015C02">
        <w:tc>
          <w:tcPr>
            <w:tcW w:w="704" w:type="dxa"/>
          </w:tcPr>
          <w:p w14:paraId="1F4860B0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8FD412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Журнальный столик, цвет белый, дерево фигурн., сборный</w:t>
            </w:r>
          </w:p>
          <w:p w14:paraId="36B1EFD1" w14:textId="59C7B01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01-04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5B5C5C5" w14:textId="5CBA9434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924125A" w14:textId="7CD47DC8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67E0C2F0" w14:textId="7EEA5B43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осыпание ЛКП лицевой поверхности, поверхностные механические повреждения элементов (царапины).</w:t>
            </w:r>
          </w:p>
        </w:tc>
      </w:tr>
      <w:tr w:rsidR="00E00612" w:rsidRPr="00097858" w14:paraId="572416E8" w14:textId="77777777" w:rsidTr="00015C02">
        <w:tc>
          <w:tcPr>
            <w:tcW w:w="704" w:type="dxa"/>
          </w:tcPr>
          <w:p w14:paraId="5CB66EDE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BC120C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столик,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30-63-03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193-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1 921-59-06</w:t>
            </w:r>
          </w:p>
          <w:p w14:paraId="5DC813BD" w14:textId="6D0D482C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Цвет черно-коричневый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11C058D" w14:textId="3196BCE4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1A8FC91D" w14:textId="7ED948DF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19232804" w14:textId="70CD8F3D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столешницы (царапины, сдиры).</w:t>
            </w:r>
          </w:p>
        </w:tc>
      </w:tr>
      <w:tr w:rsidR="00E00612" w:rsidRPr="00097858" w14:paraId="399A431C" w14:textId="77777777" w:rsidTr="00015C02">
        <w:tc>
          <w:tcPr>
            <w:tcW w:w="704" w:type="dxa"/>
          </w:tcPr>
          <w:p w14:paraId="1E8FAD82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FD1DA9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белый, плет., 1120-ЕТ12-107Т </w:t>
            </w:r>
          </w:p>
          <w:p w14:paraId="090004EF" w14:textId="0091576E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2FD53FE2" w14:textId="7FE02851" w:rsidR="00E00612" w:rsidRPr="00B617F9" w:rsidRDefault="00C207B7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3FA92F3F" w14:textId="3D4C2C95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58866A9D" w14:textId="2E57135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товара – осыпание ЛКП лицевой поверхности, поверхностные механические повреждения элементов (царапины).</w:t>
            </w:r>
          </w:p>
        </w:tc>
      </w:tr>
      <w:tr w:rsidR="00E00612" w:rsidRPr="00097858" w14:paraId="1AFDB59E" w14:textId="77777777" w:rsidTr="00015C02">
        <w:tc>
          <w:tcPr>
            <w:tcW w:w="704" w:type="dxa"/>
          </w:tcPr>
          <w:p w14:paraId="6E0D5D04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8DC7D2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Журнальный столик метал., 1112-С4901 430*430*550</w:t>
            </w:r>
          </w:p>
          <w:p w14:paraId="2337AD9D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14:paraId="2A0C3036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14:paraId="30A248BB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86 117</w:t>
            </w:r>
          </w:p>
          <w:p w14:paraId="11B6461C" w14:textId="42E0D399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69FFB8D0" w14:textId="5CCD01DA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2970322E" w14:textId="3FCCF2D2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5041DF68" w14:textId="348C27F9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товаров – поверхностные механические повреждения столешницы (вмятины, царапины).</w:t>
            </w:r>
          </w:p>
        </w:tc>
      </w:tr>
      <w:tr w:rsidR="00E00612" w:rsidRPr="00097858" w14:paraId="29839D7F" w14:textId="77777777" w:rsidTr="00015C02">
        <w:tc>
          <w:tcPr>
            <w:tcW w:w="704" w:type="dxa"/>
          </w:tcPr>
          <w:p w14:paraId="0EB1B4DA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73BC74" w14:textId="3C9E892B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Журнальный столик метал, 1112-С3801 420*350*450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D117CE4" w14:textId="29011C2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62F10CFE" w14:textId="2AA1BC5E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548C6821" w14:textId="19C41E78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444011CD" w14:textId="77777777" w:rsidTr="00015C02">
        <w:tc>
          <w:tcPr>
            <w:tcW w:w="704" w:type="dxa"/>
          </w:tcPr>
          <w:p w14:paraId="0F16EDFA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D19D8A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Журнальный столик, метал, стекло</w:t>
            </w:r>
          </w:p>
          <w:p w14:paraId="6B957698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1112-С3702 360*480</w:t>
            </w:r>
          </w:p>
          <w:p w14:paraId="7DB4586C" w14:textId="5FF39FA6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 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78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AB127D1" w14:textId="20409C04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95124B6" w14:textId="69AE10D4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48FA4544" w14:textId="55C88AE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60A1D46D" w14:textId="77777777" w:rsidTr="00015C02">
        <w:tc>
          <w:tcPr>
            <w:tcW w:w="704" w:type="dxa"/>
          </w:tcPr>
          <w:p w14:paraId="3874AD00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CC7F0F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Журнальный столик резной, сборный цвет белый, беж</w:t>
            </w:r>
          </w:p>
          <w:p w14:paraId="6F1D9DC8" w14:textId="6B33391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01-35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E3AF81E" w14:textId="27211A1E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174D777C" w14:textId="3BF3BBC1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11ED88B2" w14:textId="1076A033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Дефекты товара – осыпание ЛКП лицевой поверхности, поверхностные механические повреждения элементов (царапины).</w:t>
            </w:r>
          </w:p>
        </w:tc>
      </w:tr>
      <w:tr w:rsidR="00E00612" w:rsidRPr="00097858" w14:paraId="124695ED" w14:textId="77777777" w:rsidTr="00015C02">
        <w:tc>
          <w:tcPr>
            <w:tcW w:w="704" w:type="dxa"/>
          </w:tcPr>
          <w:p w14:paraId="586C2C80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D639E2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метал, цвет черный, </w:t>
            </w:r>
          </w:p>
          <w:p w14:paraId="3A777987" w14:textId="77777777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1112-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G1902 1600*400*850</w:t>
            </w:r>
          </w:p>
          <w:p w14:paraId="48F409A9" w14:textId="147E158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5236618" w14:textId="440B80BA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A108E6B" w14:textId="0856466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783487B1" w14:textId="70D68C71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Отсутствует столешница.</w:t>
            </w:r>
          </w:p>
        </w:tc>
      </w:tr>
      <w:tr w:rsidR="00E00612" w:rsidRPr="00097858" w14:paraId="5AE01BA4" w14:textId="77777777" w:rsidTr="00015C02">
        <w:tc>
          <w:tcPr>
            <w:tcW w:w="704" w:type="dxa"/>
          </w:tcPr>
          <w:p w14:paraId="60D65434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69491A" w14:textId="6F75F98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(металл, стекло) 1112-С4302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1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72627BC" w14:textId="1BF1A7C0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0DCF4778" w14:textId="20BD3B28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частично разрушена, 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</w:tcPr>
          <w:p w14:paraId="63F576EC" w14:textId="16932F2C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0EC24686" w14:textId="77777777" w:rsidTr="00115F0E">
        <w:tc>
          <w:tcPr>
            <w:tcW w:w="704" w:type="dxa"/>
          </w:tcPr>
          <w:p w14:paraId="13288F33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0000"/>
            </w:tcBorders>
          </w:tcPr>
          <w:p w14:paraId="160A44B6" w14:textId="46D84B2B" w:rsidR="00E00612" w:rsidRPr="00B617F9" w:rsidRDefault="00E00612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(подставка металлическая для цветов) 1112-С4901 </w:t>
            </w:r>
            <w:r w:rsidR="00B61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FF0000"/>
            </w:tcBorders>
            <w:shd w:val="clear" w:color="auto" w:fill="B4C6E7" w:themeFill="accent1" w:themeFillTint="66"/>
          </w:tcPr>
          <w:p w14:paraId="22FAC1E7" w14:textId="75D30CAD" w:rsidR="00E00612" w:rsidRPr="00B617F9" w:rsidRDefault="00B617F9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FF0000"/>
            </w:tcBorders>
          </w:tcPr>
          <w:p w14:paraId="08ED6ED9" w14:textId="66FA485C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  <w:tcBorders>
              <w:top w:val="single" w:sz="4" w:space="0" w:color="FF0000"/>
            </w:tcBorders>
          </w:tcPr>
          <w:p w14:paraId="17C22997" w14:textId="2AB6E8B6" w:rsidR="00E00612" w:rsidRPr="00B617F9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7984D72E" w14:textId="77777777" w:rsidTr="00015C02">
        <w:tc>
          <w:tcPr>
            <w:tcW w:w="704" w:type="dxa"/>
          </w:tcPr>
          <w:p w14:paraId="1C25C3C2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3BECF0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Журнальный стол белый, коричневый</w:t>
            </w:r>
          </w:p>
          <w:p w14:paraId="61FD7B57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</w:p>
          <w:p w14:paraId="6FD39FDF" w14:textId="5471B5BC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E83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АРТ01-34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4A92945" w14:textId="2955D42D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08A10E44" w14:textId="5CB984E2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25AD0425" w14:textId="542BB754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Дефекты товара – поверхностные механические повреждения деревянных элементов столешницы и ножек стола (сдиры, царапины, вмятины) </w:t>
            </w:r>
          </w:p>
        </w:tc>
      </w:tr>
      <w:tr w:rsidR="00E00612" w:rsidRPr="00097858" w14:paraId="0A10EDDC" w14:textId="77777777" w:rsidTr="00015C02">
        <w:tc>
          <w:tcPr>
            <w:tcW w:w="704" w:type="dxa"/>
          </w:tcPr>
          <w:p w14:paraId="75DD2C6B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F723" w14:textId="7AB45962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Журнальный столик (дерево), цвет белый, узор резной,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961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01-04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9FED3B4" w14:textId="73D5ED33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00C7FFF" w14:textId="70F9AD3E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2A975126" w14:textId="35781D22" w:rsidR="00E00612" w:rsidRPr="001721F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Исследуемый товар имеет механические повреждения – сколы и сдиры материала, дефекты окрашенной поверхности и основания ножек стола.</w:t>
            </w:r>
          </w:p>
        </w:tc>
      </w:tr>
      <w:tr w:rsidR="00627ABA" w:rsidRPr="00097858" w14:paraId="2562E8B4" w14:textId="77777777" w:rsidTr="00015C02">
        <w:tc>
          <w:tcPr>
            <w:tcW w:w="704" w:type="dxa"/>
          </w:tcPr>
          <w:p w14:paraId="1A4F4520" w14:textId="77777777" w:rsidR="00627ABA" w:rsidRPr="00097858" w:rsidRDefault="00627ABA" w:rsidP="00627ABA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1B9664" w14:textId="0FDAA11D" w:rsidR="00627ABA" w:rsidRP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  <w:r w:rsidRPr="001721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дерево</w:t>
            </w:r>
            <w:r w:rsidRPr="001721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7001-7505-03-</w:t>
            </w: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1721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600*600*620 carton number 19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3657C41" w14:textId="51639752" w:rsidR="00627ABA" w:rsidRDefault="00627ABA" w:rsidP="00627A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575CA241" w14:textId="74B1110F" w:rsid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тара, ранее вскрывалась, частично разрушена, 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</w:tcPr>
          <w:p w14:paraId="17C96CE2" w14:textId="47E85859" w:rsidR="00627ABA" w:rsidRDefault="00627ABA" w:rsidP="00627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1FE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03CEAD65" w14:textId="77777777" w:rsidTr="00015C02">
        <w:tc>
          <w:tcPr>
            <w:tcW w:w="704" w:type="dxa"/>
          </w:tcPr>
          <w:p w14:paraId="122D41CC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9D8FC7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Столешница мрамор, </w:t>
            </w:r>
          </w:p>
          <w:p w14:paraId="16A1A44E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2290419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D41E8F4" w14:textId="0A8F2307" w:rsidR="00E00612" w:rsidRPr="006D660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15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53FE77C" w14:textId="303F854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C235B6D" w14:textId="0FE7F3EB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37759A3" w14:textId="50854806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основание для столешницы, механические повреждения торцевых частей столешницы – отколы, трещины материала</w:t>
            </w:r>
          </w:p>
        </w:tc>
      </w:tr>
      <w:tr w:rsidR="00C207B7" w:rsidRPr="00097858" w14:paraId="30CB87E9" w14:textId="77777777" w:rsidTr="00015C02">
        <w:tc>
          <w:tcPr>
            <w:tcW w:w="704" w:type="dxa"/>
          </w:tcPr>
          <w:p w14:paraId="2ADEBB15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85DF62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Мебельный гарнитур – минибар (дерево) 7001-7505-07-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</w:t>
            </w:r>
          </w:p>
          <w:p w14:paraId="01D79C7B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1680*510*1700</w:t>
            </w:r>
          </w:p>
          <w:p w14:paraId="479AC10C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14:paraId="16ECC334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7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 – (</w:t>
            </w:r>
            <w:r w:rsidRPr="00C207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присвоен порядковый номер 75.2 в соответствии с </w:t>
            </w:r>
          </w:p>
          <w:p w14:paraId="14096435" w14:textId="7777777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Актом осмотра </w:t>
            </w:r>
          </w:p>
          <w:p w14:paraId="3DBBE1BB" w14:textId="4755EF37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17 Акта)</w:t>
            </w: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9795F0A" w14:textId="46C6E008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528" w:type="dxa"/>
          </w:tcPr>
          <w:p w14:paraId="16370FAF" w14:textId="568D5E95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сильно повреждена, ранее вскрывалась,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5961618C" w14:textId="08726581" w:rsidR="00C207B7" w:rsidRP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Дефекты обеих единиц товаров – поверхностные механические повреждения фасадных элементов, кромок – царапины, вмятины </w:t>
            </w:r>
          </w:p>
        </w:tc>
      </w:tr>
      <w:tr w:rsidR="00B617F9" w:rsidRPr="00097858" w14:paraId="4662CC40" w14:textId="77777777" w:rsidTr="00015C02">
        <w:tc>
          <w:tcPr>
            <w:tcW w:w="704" w:type="dxa"/>
          </w:tcPr>
          <w:p w14:paraId="5B8D7EDA" w14:textId="77777777" w:rsidR="00B617F9" w:rsidRPr="00097858" w:rsidRDefault="00B617F9" w:rsidP="00B617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69ADC88" w14:textId="77777777" w:rsidR="00B617F9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Диван 3-местный, с подушками, цвет серый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D6CCB">
              <w:rPr>
                <w:rFonts w:ascii="Times New Roman" w:hAnsi="Times New Roman" w:cs="Times New Roman"/>
                <w:sz w:val="20"/>
                <w:szCs w:val="20"/>
              </w:rPr>
              <w:t>20-56-06</w:t>
            </w:r>
          </w:p>
          <w:p w14:paraId="5E485A9E" w14:textId="5E0B339B" w:rsidR="00B617F9" w:rsidRPr="002F2490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11V0114001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0D925B0D" w14:textId="6EC7B838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DEA2532" w14:textId="7EF3204B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повреждена, ранее вскрывалась,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1AA1E4F4" w14:textId="502AE970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B617F9" w:rsidRPr="00097858" w14:paraId="35BE9ED6" w14:textId="77777777" w:rsidTr="00015C02">
        <w:tc>
          <w:tcPr>
            <w:tcW w:w="704" w:type="dxa"/>
          </w:tcPr>
          <w:p w14:paraId="57429C26" w14:textId="77777777" w:rsidR="00B617F9" w:rsidRPr="00097858" w:rsidRDefault="00B617F9" w:rsidP="00B617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4A41D6" w14:textId="77777777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Диван 2-местный, с подушками, цвет серый </w:t>
            </w:r>
          </w:p>
          <w:p w14:paraId="316D4309" w14:textId="0DB52BD0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37C6E452" w14:textId="50CC618B" w:rsidR="00B617F9" w:rsidRPr="00B617F9" w:rsidRDefault="00B617F9" w:rsidP="00B61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7D93EDCD" w14:textId="4BC6F12E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2F16D8A5" w14:textId="2A1F49D4" w:rsidR="00B617F9" w:rsidRPr="00097858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B617F9" w:rsidRPr="00097858" w14:paraId="560DED15" w14:textId="77777777" w:rsidTr="00015C02">
        <w:tc>
          <w:tcPr>
            <w:tcW w:w="704" w:type="dxa"/>
          </w:tcPr>
          <w:p w14:paraId="6CE05540" w14:textId="77777777" w:rsidR="00B617F9" w:rsidRPr="00097858" w:rsidRDefault="00B617F9" w:rsidP="00B617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4FC0B6" w14:textId="77777777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Диван-кушетка с подушкой (1 шт.) метал, кожа</w:t>
            </w:r>
          </w:p>
          <w:p w14:paraId="6DA1081E" w14:textId="77777777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1800*700*610</w:t>
            </w:r>
          </w:p>
          <w:p w14:paraId="55C1466E" w14:textId="77777777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 xml:space="preserve">1112-АО-403 с имит. рисунком </w:t>
            </w:r>
          </w:p>
          <w:p w14:paraId="75336C76" w14:textId="12418C15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4C6E7" w:themeFill="accent1" w:themeFillTint="66"/>
          </w:tcPr>
          <w:p w14:paraId="67F65B33" w14:textId="72B7DA93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11B87565" w14:textId="124939D5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6C7C5F2F" w14:textId="1E3C60BF" w:rsidR="00B617F9" w:rsidRPr="00C207B7" w:rsidRDefault="00B617F9" w:rsidP="00B61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B7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3C3D56EF" w14:textId="77777777" w:rsidTr="00015C02">
        <w:tc>
          <w:tcPr>
            <w:tcW w:w="704" w:type="dxa"/>
          </w:tcPr>
          <w:p w14:paraId="6F4D140B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14BEE8" w14:textId="6BF294E9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 3-местный, с подушками (4 шт.), ткань, дерево, цвет беж/светло-коричневый, с боковыми подголовниками</w:t>
            </w:r>
          </w:p>
          <w:p w14:paraId="0FECA339" w14:textId="34C2E8D1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043E8C7D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B06ECE4" w14:textId="6EA05586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6430518F" w14:textId="71657FB3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620D9ED" w14:textId="10800FC5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755537A7" w14:textId="3E95568D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деревянных элементов основания дивана, механические повреждения тканевых деталей, сильное загрязнение</w:t>
            </w:r>
          </w:p>
        </w:tc>
      </w:tr>
      <w:tr w:rsidR="00E00612" w:rsidRPr="00097858" w14:paraId="04476706" w14:textId="77777777" w:rsidTr="00015C02">
        <w:tc>
          <w:tcPr>
            <w:tcW w:w="704" w:type="dxa"/>
          </w:tcPr>
          <w:p w14:paraId="183CDEC7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DF255F" w14:textId="68BDE3BC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 2-местный, с подушками (3 шт.), ткань, дерево, цвет беж/светло-коричневый, с боковыми подголовниками</w:t>
            </w:r>
          </w:p>
          <w:p w14:paraId="68A952AD" w14:textId="6EA968C2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42D59449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23B247F" w14:textId="16A69268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14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3B1665D" w14:textId="5DE0E598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6DE73C3A" w14:textId="2016725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отсутствует,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5AFE7AA6" w14:textId="2FDD98C4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деревянных элементов основания дивана, механические повреждения тканевых деталей, сильное загрязнение</w:t>
            </w:r>
          </w:p>
        </w:tc>
      </w:tr>
      <w:tr w:rsidR="00E00612" w:rsidRPr="00097858" w14:paraId="077C0BA0" w14:textId="77777777" w:rsidTr="00015C02">
        <w:tc>
          <w:tcPr>
            <w:tcW w:w="704" w:type="dxa"/>
          </w:tcPr>
          <w:p w14:paraId="222E7431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2C4933" w14:textId="05DF04E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Угловой диван-кушетка, цвет серый, округлый торец, с подушками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D8E7D0C" w14:textId="5D377C57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4E9134CA" w14:textId="48CC9910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33A30625" w14:textId="33B8222C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поверхностные механические повреждения кожаных деталей (порезы, сдиры)</w:t>
            </w:r>
          </w:p>
        </w:tc>
      </w:tr>
      <w:tr w:rsidR="00E00612" w:rsidRPr="00097858" w14:paraId="06669AF3" w14:textId="77777777" w:rsidTr="00015C02">
        <w:tc>
          <w:tcPr>
            <w:tcW w:w="704" w:type="dxa"/>
          </w:tcPr>
          <w:p w14:paraId="10A85B63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DBBB8F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Люстра 6-рожковая, метал., с фурнитурой Р2848/66</w:t>
            </w:r>
          </w:p>
          <w:p w14:paraId="25C6A7CE" w14:textId="6D5A2925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2566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51CB254F" w14:textId="32225590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CFF762E" w14:textId="0D5CCE42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отсутствует, маркировка товара отсутствует</w:t>
            </w:r>
          </w:p>
        </w:tc>
        <w:tc>
          <w:tcPr>
            <w:tcW w:w="4252" w:type="dxa"/>
          </w:tcPr>
          <w:p w14:paraId="4F65B760" w14:textId="4AEDFE0C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DD2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1CB8211D" w14:textId="77777777" w:rsidTr="00015C02">
        <w:tc>
          <w:tcPr>
            <w:tcW w:w="704" w:type="dxa"/>
          </w:tcPr>
          <w:p w14:paraId="306E1258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AB3522" w14:textId="62FA846B" w:rsidR="00E00612" w:rsidRPr="00D34D3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Ширма декоративная цвет белый, 13РН1218 13824546134</w:t>
            </w:r>
            <w:r w:rsidRPr="00D34D3E">
              <w:rPr>
                <w:rFonts w:ascii="Times New Roman" w:hAnsi="Times New Roman" w:cs="Times New Roman"/>
                <w:sz w:val="20"/>
                <w:szCs w:val="20"/>
              </w:rPr>
              <w:t xml:space="preserve"> 227*49*18</w:t>
            </w:r>
          </w:p>
          <w:p w14:paraId="09C2928A" w14:textId="58032B9C" w:rsidR="00E00612" w:rsidRPr="00D34D3E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E83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11MW457DQW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B9FF9CD" w14:textId="5AA9C0FC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29F0DD8F" w14:textId="5F654194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товара отсутствует</w:t>
            </w:r>
          </w:p>
        </w:tc>
        <w:tc>
          <w:tcPr>
            <w:tcW w:w="4252" w:type="dxa"/>
          </w:tcPr>
          <w:p w14:paraId="18707FA2" w14:textId="493655E9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товара – осыпание ЛКП лицевой поверхности, поверхностные механические повреждения элементов (царапины).</w:t>
            </w:r>
          </w:p>
        </w:tc>
      </w:tr>
      <w:tr w:rsidR="00C207B7" w:rsidRPr="00097858" w14:paraId="3AC2CDE4" w14:textId="77777777" w:rsidTr="00015C02">
        <w:tc>
          <w:tcPr>
            <w:tcW w:w="704" w:type="dxa"/>
          </w:tcPr>
          <w:p w14:paraId="5EDB222F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AD2280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Горшки белые декоративные, </w:t>
            </w:r>
          </w:p>
          <w:p w14:paraId="0B1134A3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7F36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123</w:t>
            </w:r>
          </w:p>
          <w:p w14:paraId="2E1D042B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3862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2A35ACE1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7BB5E50" w14:textId="6836039C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16A97DF" w14:textId="7B3569A2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528" w:type="dxa"/>
          </w:tcPr>
          <w:p w14:paraId="352104CA" w14:textId="4B22769E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Упаковка-ящик деревянный, ранее вскрывался, опечатка ООО «Лотос-Проект» ОГРН 1103015001165 отсутствует, маркировка на товарах отсутствует</w:t>
            </w:r>
          </w:p>
        </w:tc>
        <w:tc>
          <w:tcPr>
            <w:tcW w:w="4252" w:type="dxa"/>
          </w:tcPr>
          <w:p w14:paraId="4EC18B21" w14:textId="042D7487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всех единиц товаров – поверхностные механические повреждения – царапины, вмятины, сколы материала</w:t>
            </w:r>
          </w:p>
        </w:tc>
      </w:tr>
      <w:tr w:rsidR="00C207B7" w:rsidRPr="00097858" w14:paraId="0D30EF65" w14:textId="77777777" w:rsidTr="00015C02">
        <w:tc>
          <w:tcPr>
            <w:tcW w:w="704" w:type="dxa"/>
          </w:tcPr>
          <w:p w14:paraId="36654F12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DC0C73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подставка «Кольцо»</w:t>
            </w:r>
          </w:p>
          <w:p w14:paraId="3AD67477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43.1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503EC728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7973316" w14:textId="136B1FC7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B6194DD" w14:textId="0FAECB65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14:paraId="5EA316F7" w14:textId="3FBD9AB6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31B4DF3E" w14:textId="67E51AB9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C207B7" w:rsidRPr="00097858" w14:paraId="6EEA7563" w14:textId="77777777" w:rsidTr="00015C02">
        <w:tc>
          <w:tcPr>
            <w:tcW w:w="704" w:type="dxa"/>
          </w:tcPr>
          <w:p w14:paraId="295C9EFB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3F068B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Декоративная подставка «Ракушка»</w:t>
            </w:r>
          </w:p>
          <w:p w14:paraId="1BEAEC72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43.2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1E7DA51D" w14:textId="77777777" w:rsidR="00C207B7" w:rsidRDefault="00C207B7" w:rsidP="00C207B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14BB9E1" w14:textId="5533F8E4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13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281913E3" w14:textId="45E014E0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3B0C85DD" w14:textId="408DAB3E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6A784D9E" w14:textId="15EF4982" w:rsidR="00C207B7" w:rsidRPr="006A2BE0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C207B7" w:rsidRPr="00097858" w14:paraId="22FB942B" w14:textId="77777777" w:rsidTr="009D0593">
        <w:tc>
          <w:tcPr>
            <w:tcW w:w="704" w:type="dxa"/>
          </w:tcPr>
          <w:p w14:paraId="33A65BF7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FF0000"/>
            </w:tcBorders>
          </w:tcPr>
          <w:p w14:paraId="1022D618" w14:textId="17E3CDDB" w:rsidR="00C207B7" w:rsidRPr="00443C9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Ваза декоративная плоская, цвет темно-коричневый, арт.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ZB</w:t>
            </w:r>
          </w:p>
        </w:tc>
        <w:tc>
          <w:tcPr>
            <w:tcW w:w="1735" w:type="dxa"/>
            <w:tcBorders>
              <w:bottom w:val="single" w:sz="4" w:space="0" w:color="FF0000"/>
            </w:tcBorders>
            <w:shd w:val="clear" w:color="auto" w:fill="B4C6E7" w:themeFill="accent1" w:themeFillTint="66"/>
          </w:tcPr>
          <w:p w14:paraId="199F4BF8" w14:textId="195D04EE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FF0000"/>
            </w:tcBorders>
          </w:tcPr>
          <w:p w14:paraId="6A51FE4E" w14:textId="2092E50C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транспортная 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отсутствует, </w:t>
            </w:r>
            <w:r w:rsidRPr="007C16E3">
              <w:rPr>
                <w:rFonts w:ascii="Times New Roman" w:hAnsi="Times New Roman" w:cs="Times New Roman"/>
                <w:sz w:val="20"/>
                <w:szCs w:val="20"/>
              </w:rPr>
              <w:t>опечатки ООО «Лотос-Проект» ОГРН 1103015001165 не обнаружено, маркировка товара отсутствует</w:t>
            </w:r>
          </w:p>
        </w:tc>
        <w:tc>
          <w:tcPr>
            <w:tcW w:w="4252" w:type="dxa"/>
            <w:tcBorders>
              <w:bottom w:val="single" w:sz="4" w:space="0" w:color="FF0000"/>
            </w:tcBorders>
          </w:tcPr>
          <w:p w14:paraId="6695ED9F" w14:textId="3E69B4E2" w:rsidR="00C207B7" w:rsidRPr="00097858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C207B7" w:rsidRPr="00097858" w14:paraId="23B10AD6" w14:textId="77777777" w:rsidTr="00015C02">
        <w:tc>
          <w:tcPr>
            <w:tcW w:w="704" w:type="dxa"/>
          </w:tcPr>
          <w:p w14:paraId="286FFE87" w14:textId="77777777" w:rsidR="00C207B7" w:rsidRPr="00097858" w:rsidRDefault="00C207B7" w:rsidP="00C207B7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4D0C6D" w14:textId="77777777" w:rsidR="00C207B7" w:rsidRPr="009210D9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Декоративные предметы интерьера (ваза) – «Велосипед»</w:t>
            </w:r>
            <w:r w:rsidRPr="0092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BEJA</w:t>
            </w:r>
            <w:r w:rsidRPr="0092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</w:t>
            </w:r>
            <w:r w:rsidRPr="00921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8450C4" w14:textId="3EE2B8FE" w:rsidR="00C207B7" w:rsidRPr="00CA30A4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carton</w:t>
            </w:r>
            <w:r w:rsidRPr="008E0B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CHF10832/CSY12144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14A38EFE" w14:textId="1ADFCACF" w:rsidR="00C207B7" w:rsidRPr="00CA30A4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0954EB29" w14:textId="16741535" w:rsidR="00C207B7" w:rsidRPr="00CA30A4" w:rsidRDefault="00C207B7" w:rsidP="00C207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каждой единицы товара повреждена, ранее вскрывалась, опечатка ООО «Лотос-Проект» ОГРН 1103015001165 имеется, ранее вскрывалась, маркировка товаров присутствует</w:t>
            </w:r>
          </w:p>
        </w:tc>
        <w:tc>
          <w:tcPr>
            <w:tcW w:w="4252" w:type="dxa"/>
          </w:tcPr>
          <w:p w14:paraId="19CE2684" w14:textId="7E5E59F5" w:rsidR="00C207B7" w:rsidRPr="00CA30A4" w:rsidRDefault="00C207B7" w:rsidP="00C207B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1DD2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BE2D33" w:rsidRPr="00097858" w14:paraId="60E34BDB" w14:textId="77777777" w:rsidTr="00015C02">
        <w:tc>
          <w:tcPr>
            <w:tcW w:w="704" w:type="dxa"/>
          </w:tcPr>
          <w:p w14:paraId="3E9E8941" w14:textId="77777777" w:rsidR="00BE2D33" w:rsidRPr="00097858" w:rsidRDefault="00BE2D33" w:rsidP="00BE2D33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8740E0" w14:textId="77777777" w:rsidR="00BE2D33" w:rsidRPr="00D044E3" w:rsidRDefault="00BE2D33" w:rsidP="00BE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sz w:val="20"/>
                <w:szCs w:val="20"/>
              </w:rPr>
              <w:t>Фурнитура для занавесок (штор) металлическая, лента для занавесок (штор)</w:t>
            </w:r>
          </w:p>
          <w:p w14:paraId="3ED0B6E7" w14:textId="77777777" w:rsidR="00BE2D33" w:rsidRDefault="00BE2D33" w:rsidP="00BE2D3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44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 порядковый номер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22.1, 22.2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68059A8D" w14:textId="77777777" w:rsidR="00BE2D33" w:rsidRDefault="00BE2D33" w:rsidP="00BE2D3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30449A5" w14:textId="3A06FCDF" w:rsidR="00BE2D33" w:rsidRDefault="00BE2D33" w:rsidP="00BE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10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368A2046" w14:textId="391FD533" w:rsidR="00BE2D33" w:rsidRDefault="00BE2D33" w:rsidP="00BE2D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6C04F565" w14:textId="1542C55F" w:rsidR="00BE2D33" w:rsidRDefault="00BE2D33" w:rsidP="00BE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сильно повреждена, ранее вскрывалась, опечатка ООО «Лотос-Проект» ОГРН 1103015001165 имеется, ранее вскрывалась, маркировка товаров отсутствует</w:t>
            </w:r>
          </w:p>
        </w:tc>
        <w:tc>
          <w:tcPr>
            <w:tcW w:w="4252" w:type="dxa"/>
          </w:tcPr>
          <w:p w14:paraId="154706F9" w14:textId="3D9A77B2" w:rsidR="00BE2D33" w:rsidRDefault="00BE2D33" w:rsidP="00BE2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70A">
              <w:rPr>
                <w:rFonts w:ascii="Times New Roman" w:hAnsi="Times New Roman" w:cs="Times New Roman"/>
                <w:sz w:val="20"/>
                <w:szCs w:val="20"/>
              </w:rPr>
              <w:t>Товар без повреждений, пригоден к эксплуатации</w:t>
            </w:r>
          </w:p>
        </w:tc>
      </w:tr>
      <w:tr w:rsidR="00E00612" w:rsidRPr="00097858" w14:paraId="528A1D66" w14:textId="77777777" w:rsidTr="00015C02">
        <w:tc>
          <w:tcPr>
            <w:tcW w:w="704" w:type="dxa"/>
          </w:tcPr>
          <w:p w14:paraId="68C1075D" w14:textId="77777777" w:rsidR="00E00612" w:rsidRPr="00097858" w:rsidRDefault="00E00612" w:rsidP="00E00612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ADEDA74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Фурнитура металлическая – ножки крепежные, крепежные детали </w:t>
            </w:r>
          </w:p>
          <w:p w14:paraId="626F7EC3" w14:textId="4D76C9FE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присвоен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порядковый номер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</w:t>
            </w: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 соответствии с </w:t>
            </w:r>
          </w:p>
          <w:p w14:paraId="6A5EEAE2" w14:textId="77777777" w:rsidR="00E00612" w:rsidRDefault="00E00612" w:rsidP="00E0061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94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Актом осмотра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0445D17" w14:textId="5665DD75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(стр. 18 Акта)</w:t>
            </w:r>
          </w:p>
        </w:tc>
        <w:tc>
          <w:tcPr>
            <w:tcW w:w="1735" w:type="dxa"/>
            <w:shd w:val="clear" w:color="auto" w:fill="B4C6E7" w:themeFill="accent1" w:themeFillTint="66"/>
          </w:tcPr>
          <w:p w14:paraId="7133FFDF" w14:textId="2022BC9A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14:paraId="3E69DC25" w14:textId="7567D1AE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транспортная тара товаров отсутствует, опечатка ООО «Лотос-Проект» ОГРН 1103015001165 отсутствует, маркировка товаров отсутствует</w:t>
            </w:r>
          </w:p>
        </w:tc>
        <w:tc>
          <w:tcPr>
            <w:tcW w:w="4252" w:type="dxa"/>
          </w:tcPr>
          <w:p w14:paraId="7E2F49A2" w14:textId="228F1CA7" w:rsidR="00E00612" w:rsidRPr="00097858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Дефекты поверхности металла, коррозия</w:t>
            </w:r>
          </w:p>
        </w:tc>
      </w:tr>
      <w:tr w:rsidR="00E00612" w:rsidRPr="00880B9A" w14:paraId="07FFC734" w14:textId="77777777" w:rsidTr="00B23E2F">
        <w:tc>
          <w:tcPr>
            <w:tcW w:w="5558" w:type="dxa"/>
            <w:gridSpan w:val="3"/>
            <w:shd w:val="clear" w:color="auto" w:fill="FFD966" w:themeFill="accent4" w:themeFillTint="99"/>
          </w:tcPr>
          <w:p w14:paraId="5BBB31B3" w14:textId="7F830564" w:rsidR="00E00612" w:rsidRPr="00CD19F3" w:rsidRDefault="00E00612" w:rsidP="00E006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Итого, общее кол-во единиц товаров - 713</w:t>
            </w:r>
          </w:p>
        </w:tc>
        <w:tc>
          <w:tcPr>
            <w:tcW w:w="5528" w:type="dxa"/>
          </w:tcPr>
          <w:p w14:paraId="36FB2CB2" w14:textId="77777777" w:rsidR="00E00612" w:rsidRPr="00880B9A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CEE7F34" w14:textId="77777777" w:rsidR="00E00612" w:rsidRPr="00880B9A" w:rsidRDefault="00E00612" w:rsidP="00E00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C8DF3D" w14:textId="77777777" w:rsidR="0046567D" w:rsidRPr="0046567D" w:rsidRDefault="0046567D" w:rsidP="004656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6567D" w:rsidRPr="0046567D" w:rsidSect="0046567D">
      <w:footerReference w:type="default" r:id="rId7"/>
      <w:pgSz w:w="16838" w:h="11906" w:orient="landscape"/>
      <w:pgMar w:top="426" w:right="536" w:bottom="709" w:left="709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8C93F" w14:textId="77777777" w:rsidR="00223548" w:rsidRDefault="00223548" w:rsidP="0046567D">
      <w:pPr>
        <w:spacing w:after="0" w:line="240" w:lineRule="auto"/>
      </w:pPr>
      <w:r>
        <w:separator/>
      </w:r>
    </w:p>
  </w:endnote>
  <w:endnote w:type="continuationSeparator" w:id="0">
    <w:p w14:paraId="5FA4240A" w14:textId="77777777" w:rsidR="00223548" w:rsidRDefault="00223548" w:rsidP="0046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100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D056215" w14:textId="1E9900EE" w:rsidR="00F47B6F" w:rsidRPr="0046567D" w:rsidRDefault="00F47B6F" w:rsidP="0046567D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656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56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56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49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656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85F9" w14:textId="77777777" w:rsidR="00223548" w:rsidRDefault="00223548" w:rsidP="0046567D">
      <w:pPr>
        <w:spacing w:after="0" w:line="240" w:lineRule="auto"/>
      </w:pPr>
      <w:r>
        <w:separator/>
      </w:r>
    </w:p>
  </w:footnote>
  <w:footnote w:type="continuationSeparator" w:id="0">
    <w:p w14:paraId="0306B6B5" w14:textId="77777777" w:rsidR="00223548" w:rsidRDefault="00223548" w:rsidP="0046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7E6F"/>
    <w:multiLevelType w:val="hybridMultilevel"/>
    <w:tmpl w:val="81B6CB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7D"/>
    <w:rsid w:val="00015C02"/>
    <w:rsid w:val="00036025"/>
    <w:rsid w:val="000378F9"/>
    <w:rsid w:val="000615EA"/>
    <w:rsid w:val="000809E9"/>
    <w:rsid w:val="00081832"/>
    <w:rsid w:val="00086086"/>
    <w:rsid w:val="00097858"/>
    <w:rsid w:val="000C1BDE"/>
    <w:rsid w:val="000C50A4"/>
    <w:rsid w:val="000C65A4"/>
    <w:rsid w:val="000C70EE"/>
    <w:rsid w:val="000F1CC1"/>
    <w:rsid w:val="00106EB6"/>
    <w:rsid w:val="00110FDC"/>
    <w:rsid w:val="00115184"/>
    <w:rsid w:val="00116FE8"/>
    <w:rsid w:val="001334EC"/>
    <w:rsid w:val="00162D75"/>
    <w:rsid w:val="001635C2"/>
    <w:rsid w:val="00166B3B"/>
    <w:rsid w:val="001721FE"/>
    <w:rsid w:val="0018013E"/>
    <w:rsid w:val="001A6366"/>
    <w:rsid w:val="001B4BF5"/>
    <w:rsid w:val="00200535"/>
    <w:rsid w:val="00200DF6"/>
    <w:rsid w:val="00223548"/>
    <w:rsid w:val="00235447"/>
    <w:rsid w:val="002511D1"/>
    <w:rsid w:val="002545AD"/>
    <w:rsid w:val="00255524"/>
    <w:rsid w:val="00256684"/>
    <w:rsid w:val="002857A3"/>
    <w:rsid w:val="002A16E4"/>
    <w:rsid w:val="002F2490"/>
    <w:rsid w:val="003331F9"/>
    <w:rsid w:val="003360EE"/>
    <w:rsid w:val="003466E6"/>
    <w:rsid w:val="00354853"/>
    <w:rsid w:val="0036438F"/>
    <w:rsid w:val="0038624E"/>
    <w:rsid w:val="003A5B9B"/>
    <w:rsid w:val="003C1A0E"/>
    <w:rsid w:val="003E324F"/>
    <w:rsid w:val="003F1390"/>
    <w:rsid w:val="003F58C2"/>
    <w:rsid w:val="00400D07"/>
    <w:rsid w:val="004013AD"/>
    <w:rsid w:val="00413277"/>
    <w:rsid w:val="00414A55"/>
    <w:rsid w:val="0042645D"/>
    <w:rsid w:val="00441775"/>
    <w:rsid w:val="00443C98"/>
    <w:rsid w:val="004631E6"/>
    <w:rsid w:val="0046567D"/>
    <w:rsid w:val="004908C2"/>
    <w:rsid w:val="00496A6A"/>
    <w:rsid w:val="004A0D58"/>
    <w:rsid w:val="004A60F9"/>
    <w:rsid w:val="004D0F40"/>
    <w:rsid w:val="004D3986"/>
    <w:rsid w:val="004F6D18"/>
    <w:rsid w:val="005129BC"/>
    <w:rsid w:val="005317BF"/>
    <w:rsid w:val="0053353C"/>
    <w:rsid w:val="00541694"/>
    <w:rsid w:val="0054397D"/>
    <w:rsid w:val="005523DF"/>
    <w:rsid w:val="0055623E"/>
    <w:rsid w:val="005630E4"/>
    <w:rsid w:val="00576599"/>
    <w:rsid w:val="0059436F"/>
    <w:rsid w:val="00597860"/>
    <w:rsid w:val="005A3797"/>
    <w:rsid w:val="005B5559"/>
    <w:rsid w:val="005D0CA4"/>
    <w:rsid w:val="005E18B6"/>
    <w:rsid w:val="005E6593"/>
    <w:rsid w:val="00627ABA"/>
    <w:rsid w:val="00635220"/>
    <w:rsid w:val="00636AB4"/>
    <w:rsid w:val="00652170"/>
    <w:rsid w:val="00654AD2"/>
    <w:rsid w:val="00664044"/>
    <w:rsid w:val="0066606E"/>
    <w:rsid w:val="00690F54"/>
    <w:rsid w:val="006A2BE0"/>
    <w:rsid w:val="006D660E"/>
    <w:rsid w:val="006F3FF5"/>
    <w:rsid w:val="0072491E"/>
    <w:rsid w:val="00747FA3"/>
    <w:rsid w:val="00752705"/>
    <w:rsid w:val="007A4027"/>
    <w:rsid w:val="007A5893"/>
    <w:rsid w:val="007B36D0"/>
    <w:rsid w:val="007B39A1"/>
    <w:rsid w:val="007D33FD"/>
    <w:rsid w:val="007D6CCB"/>
    <w:rsid w:val="007F3623"/>
    <w:rsid w:val="00823566"/>
    <w:rsid w:val="00833BAD"/>
    <w:rsid w:val="008361E2"/>
    <w:rsid w:val="00841278"/>
    <w:rsid w:val="00860C41"/>
    <w:rsid w:val="0086588A"/>
    <w:rsid w:val="00880B9A"/>
    <w:rsid w:val="00883138"/>
    <w:rsid w:val="00887ECF"/>
    <w:rsid w:val="008A18C4"/>
    <w:rsid w:val="008B2698"/>
    <w:rsid w:val="008C2151"/>
    <w:rsid w:val="008E03EB"/>
    <w:rsid w:val="008E0B2E"/>
    <w:rsid w:val="008E5D95"/>
    <w:rsid w:val="00906085"/>
    <w:rsid w:val="00917E65"/>
    <w:rsid w:val="009210D9"/>
    <w:rsid w:val="009219D4"/>
    <w:rsid w:val="00961D17"/>
    <w:rsid w:val="009869F0"/>
    <w:rsid w:val="00994DAD"/>
    <w:rsid w:val="009A20B5"/>
    <w:rsid w:val="009A362F"/>
    <w:rsid w:val="009E093D"/>
    <w:rsid w:val="009F33A6"/>
    <w:rsid w:val="00A01DD2"/>
    <w:rsid w:val="00A15D3D"/>
    <w:rsid w:val="00A25433"/>
    <w:rsid w:val="00A41D12"/>
    <w:rsid w:val="00A55BB3"/>
    <w:rsid w:val="00A66086"/>
    <w:rsid w:val="00AF4F78"/>
    <w:rsid w:val="00B23E2F"/>
    <w:rsid w:val="00B617F9"/>
    <w:rsid w:val="00B736FD"/>
    <w:rsid w:val="00B73E75"/>
    <w:rsid w:val="00BB12FA"/>
    <w:rsid w:val="00BB391C"/>
    <w:rsid w:val="00BD291C"/>
    <w:rsid w:val="00BE012E"/>
    <w:rsid w:val="00BE2D33"/>
    <w:rsid w:val="00BF20A7"/>
    <w:rsid w:val="00C15E8A"/>
    <w:rsid w:val="00C207B7"/>
    <w:rsid w:val="00C35A69"/>
    <w:rsid w:val="00C37946"/>
    <w:rsid w:val="00C6318F"/>
    <w:rsid w:val="00C84A06"/>
    <w:rsid w:val="00CA0CCB"/>
    <w:rsid w:val="00CA30A4"/>
    <w:rsid w:val="00CD19F3"/>
    <w:rsid w:val="00CD2E27"/>
    <w:rsid w:val="00CF503D"/>
    <w:rsid w:val="00CF609C"/>
    <w:rsid w:val="00D044E3"/>
    <w:rsid w:val="00D27F82"/>
    <w:rsid w:val="00D34D3E"/>
    <w:rsid w:val="00D525FE"/>
    <w:rsid w:val="00D543F7"/>
    <w:rsid w:val="00D744D2"/>
    <w:rsid w:val="00D767F1"/>
    <w:rsid w:val="00D872A3"/>
    <w:rsid w:val="00D909D9"/>
    <w:rsid w:val="00DE3009"/>
    <w:rsid w:val="00DE58E6"/>
    <w:rsid w:val="00DF0622"/>
    <w:rsid w:val="00E00612"/>
    <w:rsid w:val="00E0119C"/>
    <w:rsid w:val="00E01993"/>
    <w:rsid w:val="00E66490"/>
    <w:rsid w:val="00E67943"/>
    <w:rsid w:val="00E83860"/>
    <w:rsid w:val="00E91A9B"/>
    <w:rsid w:val="00EA5EEB"/>
    <w:rsid w:val="00EB5E49"/>
    <w:rsid w:val="00ED6F7F"/>
    <w:rsid w:val="00EE5C4C"/>
    <w:rsid w:val="00EF5371"/>
    <w:rsid w:val="00EF6427"/>
    <w:rsid w:val="00F01B9E"/>
    <w:rsid w:val="00F02CF3"/>
    <w:rsid w:val="00F238C8"/>
    <w:rsid w:val="00F26117"/>
    <w:rsid w:val="00F37C99"/>
    <w:rsid w:val="00F47B6F"/>
    <w:rsid w:val="00FA1D73"/>
    <w:rsid w:val="00FC69CF"/>
    <w:rsid w:val="00FE5C94"/>
    <w:rsid w:val="00FF248B"/>
    <w:rsid w:val="00FF2993"/>
    <w:rsid w:val="00FF590F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0FD9E"/>
  <w15:chartTrackingRefBased/>
  <w15:docId w15:val="{05155D47-B332-459B-8243-345274F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567D"/>
  </w:style>
  <w:style w:type="paragraph" w:styleId="a5">
    <w:name w:val="footer"/>
    <w:basedOn w:val="a"/>
    <w:link w:val="a6"/>
    <w:uiPriority w:val="99"/>
    <w:unhideWhenUsed/>
    <w:rsid w:val="0046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567D"/>
  </w:style>
  <w:style w:type="table" w:styleId="a7">
    <w:name w:val="Table Grid"/>
    <w:basedOn w:val="a1"/>
    <w:uiPriority w:val="39"/>
    <w:rsid w:val="0046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06uZrLtd9I7Ee1KjyioMXTckq8y0l2q5jmnJOmptLFk=</DigestValue>
    </Reference>
    <Reference Type="http://www.w3.org/2000/09/xmldsig#Object" URI="#idOfficeObject">
      <DigestMethod Algorithm="urn:ietf:params:xml:ns:cpxmlsec:algorithms:gostr34112012-256"/>
      <DigestValue>hX0dwuf+u/LngDjhvDbcYCYW+gOqgOhRJfpGrxplv3c=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PE76PDnYbnhcgdvtMp01eVGCNnlE0n44jxWKguMtcAc=</DigestValue>
    </Reference>
  </SignedInfo>
  <SignatureValue>Gl/iJ+NvDwiKv23/EqK1SRJZFwZhFs8D/ndD4KEahDjMgJsttRnS7c+yjr+oIAWG
t9AngKoWia7nJ4dAYx/sCA==</SignatureValue>
  <KeyInfo>
    <X509Data>
      <X509Certificate>MIIIRTCCB/KgAwIBAgIKHtdxIQABAAQiSzAKBggqhQMHAQEDAjCCAYYxFTATBgUq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HdCc0LjQvdGG0LjRhNGA0Ysg0KDQvtGB0YHQuNC4ggsA+slBBQAAAAAGwTAdBgNV
HQ4EFgQUeY6qHns1Bg8WyWV9kAIoqBVT/FswCgYIKoUDBwEBAwIDQQC3/vW4rRA+
fH0sTySq8yeVj740ioR0hTb0UpaHvxKva01qvp4eUBsXFlVCkMe4dyJ+SVNEXTXx
Qv2ajJoJW1Tr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p1KQxtlfyM0ynx52X2M9dxFnzZw=</DigestValue>
      </Reference>
      <Reference URI="/word/endnotes.xml?ContentType=application/vnd.openxmlformats-officedocument.wordprocessingml.endnotes+xml">
        <DigestMethod Algorithm="http://www.w3.org/2000/09/xmldsig#sha1"/>
        <DigestValue>BTy2+X13vxQ+lGr/m+RxcuCTx4I=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footer1.xml?ContentType=application/vnd.openxmlformats-officedocument.wordprocessingml.footer+xml">
        <DigestMethod Algorithm="http://www.w3.org/2000/09/xmldsig#sha1"/>
        <DigestValue>YldydP7dTEiaYdiMbZB2StWckpY=</DigestValue>
      </Reference>
      <Reference URI="/word/footnotes.xml?ContentType=application/vnd.openxmlformats-officedocument.wordprocessingml.footnotes+xml">
        <DigestMethod Algorithm="http://www.w3.org/2000/09/xmldsig#sha1"/>
        <DigestValue>vWQiIgMT9xQWKomjjLs082SOmBc=</DigestValue>
      </Reference>
      <Reference URI="/word/numbering.xml?ContentType=application/vnd.openxmlformats-officedocument.wordprocessingml.numbering+xml">
        <DigestMethod Algorithm="http://www.w3.org/2000/09/xmldsig#sha1"/>
        <DigestValue>9da0KkhwwHdWJ6e8XW0hlteBvRM=</DigestValue>
      </Reference>
      <Reference URI="/word/settings.xml?ContentType=application/vnd.openxmlformats-officedocument.wordprocessingml.settings+xml">
        <DigestMethod Algorithm="http://www.w3.org/2000/09/xmldsig#sha1"/>
        <DigestValue>EvqZeF9+qP2TZTh+xTSSgBV+++k=</DigestValue>
      </Reference>
      <Reference URI="/word/styles.xml?ContentType=application/vnd.openxmlformats-officedocument.wordprocessingml.styles+xml">
        <DigestMethod Algorithm="http://www.w3.org/2000/09/xmldsig#sha1"/>
        <DigestValue>I0p5hiAUhTL3iO2lfZbOTyq2pGE=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2023-03-21T12:45:58Z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Подлинность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2023-03-21T12:45:58Z</xd:SigningTime>
          <xd:SigningCertificate>
            <xd:Cert>
              <xd:CertDigest>
                <DigestMethod Algorithm="http://www.w3.org/2000/09/xmldsig#sha1"/>
                <DigestValue>hE5x+0iG5FbXIMzbZUqdZ6bqtgU=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ОГРН=1167746840843, ИНН ЮЛ=7714407563</X509IssuerName>
                <X509SerialNumber>145645196258741722554955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Подлинность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6792</Words>
  <Characters>38719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Коржов</dc:creator>
  <cp:keywords/>
  <dc:description/>
  <cp:lastModifiedBy>Larisa</cp:lastModifiedBy>
  <cp:revision>2</cp:revision>
  <dcterms:created xsi:type="dcterms:W3CDTF">2022-10-02T17:45:00Z</dcterms:created>
  <dcterms:modified xsi:type="dcterms:W3CDTF">2022-10-02T17:45:00Z</dcterms:modified>
</cp:coreProperties>
</file>