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8AC7D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F2F3E">
        <w:rPr>
          <w:rFonts w:eastAsia="Calibri"/>
          <w:lang w:eastAsia="en-US"/>
        </w:rPr>
        <w:t xml:space="preserve"> </w:t>
      </w:r>
      <w:r w:rsidR="00BF2F3E" w:rsidRPr="00BF2F3E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BF2F3E" w:rsidRPr="00BF2F3E">
        <w:rPr>
          <w:rFonts w:eastAsia="Calibri"/>
          <w:lang w:eastAsia="en-US"/>
        </w:rPr>
        <w:t>Мельковская</w:t>
      </w:r>
      <w:proofErr w:type="spellEnd"/>
      <w:r w:rsidR="00BF2F3E" w:rsidRPr="00BF2F3E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F2F3E" w:rsidRPr="00BF2F3E">
        <w:t>сообщение 02030168392 в газете АО «Коммерсантъ» №220(7421) от 26.11.2022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A72C2" w:rsidRPr="002A72C2">
        <w:t>с 21.03.2023г. по 27.03.2023</w:t>
      </w:r>
      <w:r w:rsidR="002A72C2">
        <w:t xml:space="preserve"> </w:t>
      </w:r>
      <w:r w:rsidR="00BF2F3E" w:rsidRPr="00BF2F3E">
        <w:t>г.</w:t>
      </w:r>
      <w:r w:rsidR="007E00D7">
        <w:t xml:space="preserve"> </w:t>
      </w:r>
      <w:r w:rsidR="00B70A55" w:rsidRPr="00B70A55">
        <w:t>заключен следующий договор: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A72C2" w:rsidRPr="005877BD" w14:paraId="2CA2CA92" w14:textId="77777777" w:rsidTr="007557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5AFDAE3" w:rsidR="002A72C2" w:rsidRPr="002A72C2" w:rsidRDefault="002A72C2" w:rsidP="002A72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2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F8D83B9" w:rsidR="002A72C2" w:rsidRPr="002A72C2" w:rsidRDefault="002A72C2" w:rsidP="002A72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2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2023-3384/17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7E9158" w:rsidR="002A72C2" w:rsidRPr="002A72C2" w:rsidRDefault="002A72C2" w:rsidP="002A72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2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C978708" w:rsidR="002A72C2" w:rsidRPr="002A72C2" w:rsidRDefault="002A72C2" w:rsidP="002A72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2C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101 777,00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70B57" w14:textId="77777777" w:rsidR="002A72C2" w:rsidRPr="002A72C2" w:rsidRDefault="002A72C2" w:rsidP="002A72C2">
            <w:pPr>
              <w:jc w:val="center"/>
              <w:rPr>
                <w:spacing w:val="3"/>
              </w:rPr>
            </w:pPr>
            <w:r w:rsidRPr="002A72C2">
              <w:rPr>
                <w:spacing w:val="3"/>
              </w:rPr>
              <w:t>Индивидуальный предприниматель</w:t>
            </w:r>
          </w:p>
          <w:p w14:paraId="262676A8" w14:textId="21CADB2E" w:rsidR="002A72C2" w:rsidRPr="002A72C2" w:rsidRDefault="002A72C2" w:rsidP="002A72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2C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Зиганшин Булат </w:t>
            </w:r>
            <w:proofErr w:type="spellStart"/>
            <w:r w:rsidRPr="002A72C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Хаматхарисович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A72C2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0A55"/>
    <w:rsid w:val="00BF2F3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A72C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2023-04-05T06:57:00Z</dcterms:created>
  <dcterms:modified xsi:type="dcterms:W3CDTF">2023-04-05T07:02:00Z</dcterms:modified>
</cp:coreProperties>
</file>