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0E" w:rsidRDefault="005A552D">
      <w:r>
        <w:t xml:space="preserve">Лот 36: </w:t>
      </w:r>
      <w:r w:rsidRPr="005A552D">
        <w:rPr>
          <w:rFonts w:ascii="Calibri" w:eastAsia="Times New Roman" w:hAnsi="Calibri" w:cs="Times New Roman"/>
          <w:color w:val="000000"/>
          <w:lang w:eastAsia="ru-RU"/>
        </w:rPr>
        <w:t>Кабель силовой с медными жилами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1751"/>
        <w:gridCol w:w="4561"/>
        <w:gridCol w:w="675"/>
        <w:gridCol w:w="1052"/>
        <w:gridCol w:w="1731"/>
      </w:tblGrid>
      <w:tr w:rsidR="005A552D" w:rsidRPr="005A552D" w:rsidTr="005A552D">
        <w:trPr>
          <w:trHeight w:val="9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A552D" w:rsidRPr="005A552D" w:rsidTr="005A552D">
        <w:trPr>
          <w:trHeight w:val="287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МСК00066225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К9СПвСКВ 3х35мк/16-10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937,232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A552D" w:rsidRPr="005A552D" w:rsidTr="005A552D">
        <w:trPr>
          <w:trHeight w:val="57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МСК00066229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К9СПвСБП 3</w:t>
            </w:r>
            <w:proofErr w:type="gramStart"/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х6ок(N.PE)-</w:t>
            </w:r>
            <w:proofErr w:type="gramEnd"/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2895,000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A552D" w:rsidRPr="005A552D" w:rsidTr="005A552D">
        <w:trPr>
          <w:trHeight w:val="57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К9СПвСКП 3</w:t>
            </w:r>
            <w:proofErr w:type="gramStart"/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х25мк(N.PE)-</w:t>
            </w:r>
            <w:proofErr w:type="gramEnd"/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935,000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A552D" w:rsidRPr="005A552D" w:rsidTr="005A552D">
        <w:trPr>
          <w:trHeight w:val="57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К9СПвСКП 5</w:t>
            </w:r>
            <w:proofErr w:type="gramStart"/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х16мк(N.PE)-</w:t>
            </w:r>
            <w:proofErr w:type="gramEnd"/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934,000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2D" w:rsidRPr="005A552D" w:rsidRDefault="005A552D" w:rsidP="005A5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552D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A552D" w:rsidRDefault="005A552D"/>
    <w:p w:rsidR="005A552D" w:rsidRDefault="005A552D" w:rsidP="005A552D">
      <w:r>
        <w:t>Погрузка и вывоз силами покупателя.</w:t>
      </w:r>
    </w:p>
    <w:p w:rsidR="005A552D" w:rsidRDefault="005A552D" w:rsidP="005A552D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</w:t>
      </w:r>
      <w:bookmarkStart w:id="0" w:name="_GoBack"/>
      <w:bookmarkEnd w:id="0"/>
      <w:r>
        <w:t>йкальский край.</w:t>
      </w:r>
    </w:p>
    <w:sectPr w:rsidR="005A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A9"/>
    <w:rsid w:val="002A2CA9"/>
    <w:rsid w:val="005A552D"/>
    <w:rsid w:val="007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13126-0838-427B-AB84-8293FCD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2022-11-29T11:33:00Z</dcterms:created>
  <dcterms:modified xsi:type="dcterms:W3CDTF">2022-11-29T11:40:00Z</dcterms:modified>
</cp:coreProperties>
</file>