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05EB2C40" w:rsidR="0079447A" w:rsidRPr="0071351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FA311A">
        <w:rPr>
          <w:rFonts w:ascii="Times New Roman" w:hAnsi="Times New Roman" w:cs="Times New Roman"/>
          <w:b/>
          <w:sz w:val="24"/>
          <w:szCs w:val="24"/>
        </w:rPr>
        <w:t>выш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A311A">
        <w:rPr>
          <w:rFonts w:ascii="Times New Roman" w:hAnsi="Times New Roman" w:cs="Times New Roman"/>
          <w:b/>
          <w:sz w:val="24"/>
          <w:szCs w:val="24"/>
        </w:rPr>
        <w:t>англий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3414F6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D2019B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D2019B">
        <w:rPr>
          <w:rFonts w:ascii="Times New Roman" w:hAnsi="Times New Roman" w:cs="Times New Roman"/>
          <w:b/>
          <w:sz w:val="24"/>
          <w:szCs w:val="24"/>
        </w:rPr>
        <w:t>его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</w:t>
      </w:r>
      <w:r w:rsidR="003414F6">
        <w:rPr>
          <w:rFonts w:ascii="Times New Roman" w:hAnsi="Times New Roman" w:cs="Times New Roman"/>
          <w:b/>
          <w:sz w:val="24"/>
          <w:szCs w:val="24"/>
        </w:rPr>
        <w:t>у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A311A">
        <w:rPr>
          <w:rFonts w:ascii="Times New Roman" w:hAnsi="Times New Roman" w:cs="Times New Roman"/>
          <w:b/>
          <w:sz w:val="24"/>
          <w:szCs w:val="24"/>
        </w:rPr>
        <w:t>1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51A" w:rsidRPr="0071351A">
        <w:rPr>
          <w:rFonts w:ascii="Times New Roman" w:hAnsi="Times New Roman" w:cs="Times New Roman"/>
          <w:b/>
          <w:sz w:val="24"/>
          <w:szCs w:val="24"/>
        </w:rPr>
        <w:t>РАД-331339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)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B1AFB">
        <w:rPr>
          <w:rFonts w:ascii="Times New Roman" w:hAnsi="Times New Roman" w:cs="Times New Roman"/>
          <w:b/>
          <w:sz w:val="24"/>
          <w:szCs w:val="24"/>
        </w:rPr>
        <w:t>24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.0</w:t>
      </w:r>
      <w:r w:rsidR="00FA311A">
        <w:rPr>
          <w:rFonts w:ascii="Times New Roman" w:hAnsi="Times New Roman" w:cs="Times New Roman"/>
          <w:b/>
          <w:sz w:val="24"/>
          <w:szCs w:val="24"/>
        </w:rPr>
        <w:t>5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.202</w:t>
      </w:r>
      <w:r w:rsidR="00D2019B">
        <w:rPr>
          <w:rFonts w:ascii="Times New Roman" w:hAnsi="Times New Roman" w:cs="Times New Roman"/>
          <w:b/>
          <w:sz w:val="24"/>
          <w:szCs w:val="24"/>
        </w:rPr>
        <w:t>3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 xml:space="preserve">11.00 (мск) на 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2</w:t>
      </w:r>
      <w:r w:rsidR="003B1AFB">
        <w:rPr>
          <w:rFonts w:ascii="Times New Roman" w:hAnsi="Times New Roman" w:cs="Times New Roman"/>
          <w:b/>
          <w:sz w:val="24"/>
          <w:szCs w:val="24"/>
        </w:rPr>
        <w:t>9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>.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0</w:t>
      </w:r>
      <w:r w:rsidR="0071351A" w:rsidRPr="0071351A">
        <w:rPr>
          <w:rFonts w:ascii="Times New Roman" w:hAnsi="Times New Roman" w:cs="Times New Roman"/>
          <w:b/>
          <w:sz w:val="24"/>
          <w:szCs w:val="24"/>
        </w:rPr>
        <w:t>5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>.20</w:t>
      </w:r>
      <w:r w:rsidR="00E5343B" w:rsidRPr="0071351A">
        <w:rPr>
          <w:rFonts w:ascii="Times New Roman" w:hAnsi="Times New Roman" w:cs="Times New Roman"/>
          <w:b/>
          <w:sz w:val="24"/>
          <w:szCs w:val="24"/>
        </w:rPr>
        <w:t>2</w:t>
      </w:r>
      <w:r w:rsidR="00D2019B" w:rsidRPr="0071351A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71351A">
        <w:rPr>
          <w:rFonts w:ascii="Times New Roman" w:hAnsi="Times New Roman" w:cs="Times New Roman"/>
          <w:b/>
          <w:sz w:val="24"/>
          <w:szCs w:val="24"/>
        </w:rPr>
        <w:t xml:space="preserve"> на 11.00 (мск):</w:t>
      </w:r>
    </w:p>
    <w:p w14:paraId="19BB6521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EC0" w14:textId="77777777" w:rsidR="00FA311A" w:rsidRPr="00FA311A" w:rsidRDefault="00FA311A" w:rsidP="00FA311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Нежилое п</w:t>
      </w: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омещение, назначение: нежилое, площадь: 86,6 кв. м, номер, тип этажа, на котором расположено помещение: Этаж №1, кадастровый номер 63:01:0328008:1200, расположенное по адресу: Самарская обл., г. Самара, Красноглинский р-н, Квартал 4 пос. Мехзавод, д.2 1 этаж: комнаты №№ 22,23,40,41.</w:t>
      </w:r>
    </w:p>
    <w:p w14:paraId="18778D2A" w14:textId="77777777" w:rsidR="00FA311A" w:rsidRPr="00FA311A" w:rsidRDefault="00FA311A" w:rsidP="00FA311A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3D6F4DB0" w14:textId="77777777" w:rsidR="00FA311A" w:rsidRPr="00FA311A" w:rsidRDefault="00FA311A" w:rsidP="00FA311A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2043313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4D73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32FFDD4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64 084 руб. 00 коп. (в том числе НДС 20%).</w:t>
      </w:r>
    </w:p>
    <w:bookmarkEnd w:id="0"/>
    <w:p w14:paraId="1329B20B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64 084 руб. 00 коп.</w:t>
      </w:r>
    </w:p>
    <w:p w14:paraId="41A00592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6 408 руб. 40 коп.</w:t>
      </w:r>
    </w:p>
    <w:p w14:paraId="33028702" w14:textId="77777777" w:rsidR="00FA311A" w:rsidRPr="00FA311A" w:rsidRDefault="00FA311A" w:rsidP="00FA311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230D2" w14:textId="77777777" w:rsidR="00FA311A" w:rsidRPr="00FA311A" w:rsidRDefault="00FA311A" w:rsidP="00FA311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06179AA5" w14:textId="77777777" w:rsidR="00FA311A" w:rsidRPr="00FA311A" w:rsidRDefault="00FA311A" w:rsidP="00FA3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29461D1" w14:textId="77777777" w:rsidR="00FA311A" w:rsidRPr="00FA311A" w:rsidRDefault="00FA311A" w:rsidP="00FA311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34E0B6BD" w14:textId="77777777" w:rsidR="00473AE5" w:rsidRPr="00110862" w:rsidRDefault="00473AE5" w:rsidP="00D2019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2ED" w14:textId="5B05D7BD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1A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4A4918FE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1A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7B8BC273" w14:textId="3F2E2FC6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1A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0E678E35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1A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6D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9F76DB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7163">
    <w:abstractNumId w:val="2"/>
  </w:num>
  <w:num w:numId="2" w16cid:durableId="582565811">
    <w:abstractNumId w:val="0"/>
  </w:num>
  <w:num w:numId="3" w16cid:durableId="87616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17B8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0E6A6E"/>
    <w:rsid w:val="00110862"/>
    <w:rsid w:val="001132A3"/>
    <w:rsid w:val="00143576"/>
    <w:rsid w:val="001812C3"/>
    <w:rsid w:val="001842CC"/>
    <w:rsid w:val="001A39ED"/>
    <w:rsid w:val="001B1776"/>
    <w:rsid w:val="001B467C"/>
    <w:rsid w:val="001B6BAB"/>
    <w:rsid w:val="001F0338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414F6"/>
    <w:rsid w:val="00345C0F"/>
    <w:rsid w:val="00350295"/>
    <w:rsid w:val="00362C3B"/>
    <w:rsid w:val="00364991"/>
    <w:rsid w:val="0038378C"/>
    <w:rsid w:val="003856F1"/>
    <w:rsid w:val="003958BA"/>
    <w:rsid w:val="003B1AFB"/>
    <w:rsid w:val="003B7368"/>
    <w:rsid w:val="003E629E"/>
    <w:rsid w:val="003F3C9B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73AE5"/>
    <w:rsid w:val="004839BF"/>
    <w:rsid w:val="004A2989"/>
    <w:rsid w:val="004A2E60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21A3B"/>
    <w:rsid w:val="00651D98"/>
    <w:rsid w:val="006543EC"/>
    <w:rsid w:val="00667F49"/>
    <w:rsid w:val="00673B4E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1351A"/>
    <w:rsid w:val="007320C3"/>
    <w:rsid w:val="00734F6F"/>
    <w:rsid w:val="00740DCD"/>
    <w:rsid w:val="0076502A"/>
    <w:rsid w:val="007679AB"/>
    <w:rsid w:val="00775530"/>
    <w:rsid w:val="0079447A"/>
    <w:rsid w:val="007A6267"/>
    <w:rsid w:val="007A6DFE"/>
    <w:rsid w:val="007C7317"/>
    <w:rsid w:val="007D1812"/>
    <w:rsid w:val="007E6DDC"/>
    <w:rsid w:val="007F1E45"/>
    <w:rsid w:val="00826899"/>
    <w:rsid w:val="00835272"/>
    <w:rsid w:val="008632AE"/>
    <w:rsid w:val="00863D5D"/>
    <w:rsid w:val="00864D80"/>
    <w:rsid w:val="00864F36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9F76DB"/>
    <w:rsid w:val="00A01E1A"/>
    <w:rsid w:val="00A057C0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BE37ED"/>
    <w:rsid w:val="00C206A8"/>
    <w:rsid w:val="00C261E2"/>
    <w:rsid w:val="00C3165C"/>
    <w:rsid w:val="00C33FB5"/>
    <w:rsid w:val="00C3735C"/>
    <w:rsid w:val="00C3739B"/>
    <w:rsid w:val="00C40898"/>
    <w:rsid w:val="00C60163"/>
    <w:rsid w:val="00C63E03"/>
    <w:rsid w:val="00C824E9"/>
    <w:rsid w:val="00C94F78"/>
    <w:rsid w:val="00CA3DA3"/>
    <w:rsid w:val="00CC710F"/>
    <w:rsid w:val="00D10963"/>
    <w:rsid w:val="00D2019B"/>
    <w:rsid w:val="00D37C78"/>
    <w:rsid w:val="00D50DDD"/>
    <w:rsid w:val="00D50FA3"/>
    <w:rsid w:val="00D51245"/>
    <w:rsid w:val="00D62F6E"/>
    <w:rsid w:val="00D8647F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86302"/>
    <w:rsid w:val="00E97C1B"/>
    <w:rsid w:val="00EA4DD6"/>
    <w:rsid w:val="00F22122"/>
    <w:rsid w:val="00F341FD"/>
    <w:rsid w:val="00F3553C"/>
    <w:rsid w:val="00F579B4"/>
    <w:rsid w:val="00F85951"/>
    <w:rsid w:val="00FA311A"/>
    <w:rsid w:val="00FA7A0C"/>
    <w:rsid w:val="00FE366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3414F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D2019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FA311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ibHKnhcWjxPfgNQdpyFEHkmUOu4Z+X2Rexj8G+j8vhg=</DigestValue>
    </Reference>
    <Reference Type="http://www.w3.org/2000/09/xmldsig#Object" URI="#idOfficeObject">
      <DigestMethod Algorithm="urn:ietf:params:xml:ns:cpxmlsec:algorithms:gostr34112012-256"/>
      <DigestValue>JyQjwf0VoY4o7I5WcRTILIVbFFaKNzBmQhTj3U25ozU=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AYcJopeAiXNsYIxtvrM1C+8Lv6YfrksDUtqK0XRQC/w=</DigestValue>
    </Reference>
  </SignedInfo>
  <SignatureValue>SXDk4Lnn02QGGl/8lkctcScPVkHZXYLmfGjAplZ0EIXsq+twLW0iG6xedVoVj3ky
xkF/i7V9wQFLgbE1uLY94Q==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LIX2IjQPa+iu9CRBOSmcKD2tw1M=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ePjAb1Hi2Iqe8BWC9zHJZf9rgnY=</DigestValue>
      </Reference>
      <Reference URI="/word/settings.xml?ContentType=application/vnd.openxmlformats-officedocument.wordprocessingml.settings+xml">
        <DigestMethod Algorithm="http://www.w3.org/2000/09/xmldsig#sha1"/>
        <DigestValue>8xn3jWwHlC6clxyHCqwjiktUI8Y=</DigestValue>
      </Reference>
      <Reference URI="/word/styles.xml?ContentType=application/vnd.openxmlformats-officedocument.wordprocessingml.styles+xml">
        <DigestMethod Algorithm="http://www.w3.org/2000/09/xmldsig#sha1"/>
        <DigestValue>aRkO4j/FyAyfJGkqhfgv7/eiIag=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2023-05-12T07:42:41Z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2023-05-12T07:42:41Z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2023-05-12T07:32:00Z</dcterms:created>
  <dcterms:modified xsi:type="dcterms:W3CDTF">2023-05-12T07:33:00Z</dcterms:modified>
</cp:coreProperties>
</file>