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Сараева Софья Николаевна (Пронина Софья Николаевна) (08.07.1998г.р., место рожд: гор. Череповец Вологодская обл., адрес рег: 162622, Вологодская обл, Череповец г, Набережная ул, дом № 59, квартира 51, СНИЛС19234812172, ИНН 352832641440, паспорт РФ серия 4022, номер 016977, выдан 25.10.2021, кем выдан ГУ МВД РОССИИ ПО Г. САНКТ-ПЕТЕРБУРГУ И ЛЕНИНГРАДСКОЙ ОБЛАСТИ, код подразделения 780-005),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Брянской области от 06.03.2023г. по делу №А09-548/2023,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20.06.2023г. по продаже имущества Сараевой Софьи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СОФТВУДтРИ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20.06.2023г. на сайте https://lot-online.ru/, и указана в Протоколе  от 20.06.2023г.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Сараева Софья Николаевна (Пронина Софья Николаевна) (08.07.1998г.р., место рожд: гор. Череповец Вологодская обл., адрес рег: 162622, Вологодская обл, Череповец г, Набережная ул, дом № 59, квартира 51, СНИЛС19234812172, ИНН 352832641440, паспорт РФ серия 4022, номер 016977, выдан 25.10.2021, кем выдан ГУ МВД РОССИИ ПО Г. САНКТ-ПЕТЕРБУРГУ И ЛЕНИНГРАДСКОЙ ОБЛАСТИ, код подразделения 780-005)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Сараевой Софьи Николаевны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