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178DD7E7" w:rsidR="00597133" w:rsidRDefault="0041586D" w:rsidP="00597133">
      <w:pPr>
        <w:ind w:firstLine="567"/>
        <w:jc w:val="both"/>
        <w:rPr>
          <w:color w:val="000000"/>
        </w:rPr>
      </w:pPr>
      <w:r w:rsidRPr="0041586D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1586D">
        <w:rPr>
          <w:color w:val="000000"/>
        </w:rPr>
        <w:t>Гривцова</w:t>
      </w:r>
      <w:proofErr w:type="spellEnd"/>
      <w:r w:rsidRPr="0041586D">
        <w:rPr>
          <w:color w:val="000000"/>
        </w:rPr>
        <w:t xml:space="preserve">, д. 5, </w:t>
      </w:r>
      <w:proofErr w:type="spellStart"/>
      <w:r w:rsidRPr="0041586D">
        <w:rPr>
          <w:color w:val="000000"/>
        </w:rPr>
        <w:t>лит</w:t>
      </w:r>
      <w:proofErr w:type="gramStart"/>
      <w:r w:rsidRPr="0041586D">
        <w:rPr>
          <w:color w:val="000000"/>
        </w:rPr>
        <w:t>.В</w:t>
      </w:r>
      <w:proofErr w:type="spellEnd"/>
      <w:proofErr w:type="gramEnd"/>
      <w:r w:rsidRPr="0041586D">
        <w:rPr>
          <w:color w:val="000000"/>
        </w:rPr>
        <w:t>, (812) 334-26-04, 8(800) 777-57-57, oleynik@auction-house.ru), действующее на основании договора с Обществом с ограниченной ответственностью Коммерческий банк «</w:t>
      </w:r>
      <w:proofErr w:type="spellStart"/>
      <w:r w:rsidRPr="0041586D">
        <w:rPr>
          <w:color w:val="000000"/>
        </w:rPr>
        <w:t>Лайт</w:t>
      </w:r>
      <w:proofErr w:type="spellEnd"/>
      <w:r w:rsidRPr="0041586D">
        <w:rPr>
          <w:color w:val="000000"/>
        </w:rPr>
        <w:t>» (ООО КБ «</w:t>
      </w:r>
      <w:proofErr w:type="spellStart"/>
      <w:r w:rsidRPr="0041586D">
        <w:rPr>
          <w:color w:val="000000"/>
        </w:rPr>
        <w:t>Лайтбанк</w:t>
      </w:r>
      <w:proofErr w:type="spellEnd"/>
      <w:r w:rsidRPr="0041586D">
        <w:rPr>
          <w:color w:val="000000"/>
        </w:rPr>
        <w:t xml:space="preserve">») (адрес регистрации: 107078, г. Москва, ул. Новая </w:t>
      </w:r>
      <w:proofErr w:type="spellStart"/>
      <w:r w:rsidRPr="0041586D">
        <w:rPr>
          <w:color w:val="000000"/>
        </w:rPr>
        <w:t>Басманная</w:t>
      </w:r>
      <w:proofErr w:type="spellEnd"/>
      <w:r w:rsidRPr="0041586D">
        <w:rPr>
          <w:color w:val="000000"/>
        </w:rPr>
        <w:t>, д. 22/2, строение 5,6,7, ИНН 7710046757, ОГРН 102773</w:t>
      </w:r>
      <w:bookmarkStart w:id="0" w:name="_GoBack"/>
      <w:bookmarkEnd w:id="0"/>
      <w:r w:rsidRPr="0041586D">
        <w:rPr>
          <w:color w:val="000000"/>
        </w:rPr>
        <w:t>9223775), конкурсным управляющим (ликвидатором) которого на основании решения Арбитражного суда г. Москвы от 22 мая 2018 г. по делу № А40-86173/18-71-117</w:t>
      </w:r>
      <w:proofErr w:type="gramStart"/>
      <w:r w:rsidRPr="0041586D">
        <w:rPr>
          <w:color w:val="000000"/>
        </w:rPr>
        <w:t xml:space="preserve"> Б</w:t>
      </w:r>
      <w:proofErr w:type="gramEnd"/>
      <w:r w:rsidRPr="0041586D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57704B" w:rsidRPr="0057704B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1586D">
        <w:t>сообщение № 2030195954 в газете АО «Коммерсантъ» от 01.04.2023 №56(7501)</w:t>
      </w:r>
      <w:r w:rsidR="00B75BAD">
        <w:t xml:space="preserve">), на электронной площадке АО «Российский аукционный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41586D">
        <w:t>18.05.2023 г. по 20.05.2023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B07E5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3AF1B950" w:rsidR="003B07E5" w:rsidRPr="003B07E5" w:rsidRDefault="003B07E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65F0EAC" w:rsidR="003B07E5" w:rsidRPr="003B07E5" w:rsidRDefault="003B07E5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897466"/>
            <w:r w:rsidRPr="003B07E5">
              <w:rPr>
                <w:rFonts w:ascii="Times New Roman" w:hAnsi="Times New Roman" w:cs="Times New Roman"/>
                <w:sz w:val="24"/>
                <w:szCs w:val="24"/>
              </w:rPr>
              <w:t>2023-5625/62</w:t>
            </w:r>
            <w:bookmarkEnd w:id="1"/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7C2C9CD" w:rsidR="003B07E5" w:rsidRPr="003B07E5" w:rsidRDefault="003B07E5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E5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4C1869D" w:rsidR="003B07E5" w:rsidRPr="003B07E5" w:rsidRDefault="003B07E5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7E5">
              <w:rPr>
                <w:rFonts w:ascii="Times New Roman" w:hAnsi="Times New Roman" w:cs="Times New Roman"/>
                <w:bCs/>
                <w:sz w:val="24"/>
                <w:szCs w:val="24"/>
              </w:rPr>
              <w:t>1 302 720,54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4E14967" w:rsidR="003B07E5" w:rsidRPr="003B07E5" w:rsidRDefault="003B07E5" w:rsidP="00B75BAD">
            <w:pPr>
              <w:rPr>
                <w:bCs/>
              </w:rPr>
            </w:pPr>
            <w:r w:rsidRPr="003B07E5">
              <w:rPr>
                <w:bCs/>
              </w:rPr>
              <w:t xml:space="preserve">ИП </w:t>
            </w:r>
            <w:proofErr w:type="spellStart"/>
            <w:r w:rsidRPr="003B07E5">
              <w:rPr>
                <w:bCs/>
              </w:rPr>
              <w:t>Тырин</w:t>
            </w:r>
            <w:proofErr w:type="spellEnd"/>
            <w:r w:rsidRPr="003B07E5">
              <w:rPr>
                <w:bCs/>
              </w:rPr>
              <w:t xml:space="preserve"> Никита Александрович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B07E5"/>
    <w:rsid w:val="003C4472"/>
    <w:rsid w:val="003C55CC"/>
    <w:rsid w:val="003F4D88"/>
    <w:rsid w:val="004131B8"/>
    <w:rsid w:val="0041586D"/>
    <w:rsid w:val="00462480"/>
    <w:rsid w:val="004A18D4"/>
    <w:rsid w:val="004C6C99"/>
    <w:rsid w:val="004C7A79"/>
    <w:rsid w:val="004F2DF3"/>
    <w:rsid w:val="005134A7"/>
    <w:rsid w:val="00573D3C"/>
    <w:rsid w:val="0057704B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57BB"/>
    <w:rsid w:val="00FA7AB8"/>
    <w:rsid w:val="00FC398A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2023-05-26T12:16:00Z</dcterms:modified>
</cp:coreProperties>
</file>