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Бабак Ольга Алексеевна (Дорошенко Ольга Алексеевна) (22.02.1973г.р., место рожд: Гор. Бишкек, адрес рег: 453560, Башкортостан Респ, Белорецкий р-н, Инзер с, Базарная ул, дом № 13, СНИЛС14536895800, ИНН 025610957882, паспорт РФ серия 8018, номер 745382, выдан 05.04.2018, кем выдан МВД ПО РЕСПУБЛИКЕ БАШКОРТОСТАН, код подразделения 020-012),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30.06.2022г. по делу №А07-13773/2022 ,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29.06.2023г. по продаже имущества Бабак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Нежилое помещение (здание), площадь: 34,4м², кадастровый номер: 02:11:020402:344, земельный участок , площадь: 137м², кадастровый номер: 02:11:020402:205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Бабак Ольга Алексеевна (Дорошенко Ольга Алексеевна) (22.02.1973г.р., место рожд: Гор. Бишкек, адрес рег: 453560, Башкортостан Респ, Белорецкий р-н, Инзер с, Базарная ул, дом № 13, СНИЛС14536895800, ИНН 025610957882, паспорт РФ серия 8018, номер 745382, выдан 05.04.2018, кем выдан МВД ПО РЕСПУБЛИКЕ БАШКОРТОСТАН, код подразделения 020-012)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Бабак Ольги Алексеевны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