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Шастин Алексей Николаевич (30.04.1986г.р., место рожд: гор. Первоуральск, Свердловской обл., адрес рег: 198328, Санкт-Петербург г, Петергофское ш, дом № 13, корпус 1, квартира 37, СНИЛС10517451825, ИНН 433701092439, паспорт РФ серия 3306, номер 672248, выдан 17.08.2006, кем выдан Отделом внутренних дел Шабалинского района Кировской области, код подразделения 432-037),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 - Петербурга и Ленинградской области от 26.09.2022г. по делу №А56-77877/2022,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29.06.2023г. по продаже имущества Шастина Алексея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"ВЕРНАЯ ЛИНИЯ",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29.06.2023г. на сайте https://lot-online.ru/, и указана в Протоколе  от 29.06.2023г.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Шастин Алексей Николаевич (30.04.1986г.р., место рожд: гор. Первоуральск, Свердловской обл., адрес рег: 198328, Санкт-Петербург г, Петергофское ш, дом № 13, корпус 1, квартира 37, СНИЛС10517451825, ИНН 433701092439, паспорт РФ серия 3306, номер 672248, выдан 17.08.2006, кем выдан Отделом внутренних дел Шабалинского района Кировской области, код подразделения 432-037)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Шастина Алексея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