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Евдокимова Юлия Витальевна (Соколова Юлия Витальевна) (15.06.1986г.р., место рожд: пос. Устье, Усть-Кубинского р-на, Вологодской обл., адрес рег: 162134, Вологодская обл, Сокольский р-н, Сокол г, Овражная ул, дом № 11, квартира 5, СНИЛС08532977300, ИНН 351900604053, паспорт РФ серия 1911, номер 782957, выдан 21.11.2011, кем выдан Межрайонным Отделением Уфмс России по Вологодской области в гор. Сокол, код подразделения 350-025),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18.01.2023г. по делу №А13-9679/2022,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18.07.2023г. по продаже имущества Евдокимовой Юлии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31,3м², кадастровый номер: 35:13:0201020:19, земельный участок , площадь: 600м², кадастровый номер: 35:13:0201020:13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18.07.2023г. на сайте https://lot-online.ru/, и указана в Протоколе  от 18.07.2023г.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Евдокимова Юлия Витальевна (Соколова Юлия Витальевна) (15.06.1986г.р., место рожд: пос. Устье, Усть-Кубинского р-на, Вологодской обл., адрес рег: 162134, Вологодская обл, Сокольский р-н, Сокол г, Овражная ул, дом № 11, квартира 5, СНИЛС08532977300, ИНН 351900604053, паспорт РФ серия 1911, номер 782957, выдан 21.11.2011, кем выдан Межрайонным Отделением Уфмс России по Вологодской области в гор. Сокол, код подразделения 350-025)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Евдокимовой Юлии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