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Бровар Ольга Сергеевна (27.10.1978г.р., место рожд: гор. Уфа, адрес рег: 453304, Башкортостан Респ, Кумертау г, Овражная ул, дом № 17, СНИЛС04757793207, ИНН 027363181170, паспорт РФ серия 9704, номер 259811, выдан 24.12.2004, кем выдан ОТДЕЛОМ ВНУТРЕННИХ ДЕЛ ГОРОДА АЛАТЫРЯ И АЛАТЫРСКОГО РАЙОНА ЧУВАШСКОЙ РЕСПУБЛИКИ, код подразделения 212-001),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19.01.2023г. по делу №А07-11989/2022,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24.07.2023г. по продаже имущества Бровар Ольги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(м²): 52,3м², адрес (местонахождение): 453137, Башкортостан Респ, Стерлитамакский р-н, Рощинский с, Майская ул, дом № 11, квартира 8, кадастровый номер: 02:44:140101:1199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24.07.2023г. на сайте https://lot-online.ru/, и указана в Протоколе  от 24.07.2023г.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Бровар Ольга Сергеевна (27.10.1978г.р., место рожд: гор. Уфа, адрес рег: 453304, Башкортостан Респ, Кумертау г, Овражная ул, дом № 17, СНИЛС04757793207, ИНН 027363181170, паспорт РФ серия 9704, номер 259811, выдан 24.12.2004, кем выдан ОТДЕЛОМ ВНУТРЕННИХ ДЕЛ ГОРОДА АЛАТЫРЯ И АЛАТЫРСКОГО РАЙОНА ЧУВАШСКОЙ РЕСПУБЛИКИ, код подразделения 212-001)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Бровар Ольги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