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64DF97AE" w:rsidR="00EE2718" w:rsidRPr="002B1B81" w:rsidRDefault="00E85560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56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8556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8556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8556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8556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85560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Региональным инвестиционным коммерческим банком «</w:t>
      </w:r>
      <w:proofErr w:type="spellStart"/>
      <w:r w:rsidRPr="00E85560">
        <w:rPr>
          <w:rFonts w:ascii="Times New Roman" w:hAnsi="Times New Roman" w:cs="Times New Roman"/>
          <w:color w:val="000000"/>
          <w:sz w:val="24"/>
          <w:szCs w:val="24"/>
        </w:rPr>
        <w:t>Ринвестбанк</w:t>
      </w:r>
      <w:proofErr w:type="spellEnd"/>
      <w:r w:rsidRPr="00E85560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(ООО РИКБ «</w:t>
      </w:r>
      <w:proofErr w:type="spellStart"/>
      <w:r w:rsidRPr="00E85560">
        <w:rPr>
          <w:rFonts w:ascii="Times New Roman" w:hAnsi="Times New Roman" w:cs="Times New Roman"/>
          <w:color w:val="000000"/>
          <w:sz w:val="24"/>
          <w:szCs w:val="24"/>
        </w:rPr>
        <w:t>Ринвестбанк</w:t>
      </w:r>
      <w:proofErr w:type="spellEnd"/>
      <w:r w:rsidRPr="00E85560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390000, город Рязань, Первомайский пр-т, д. 14, ОГРН 1026200007855, ИНН 6231027963) (далее – финансовая </w:t>
      </w:r>
      <w:proofErr w:type="gramStart"/>
      <w:r w:rsidRPr="00E85560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Рязанской области от 21 сентября 2016 г. (дата объявления резолютивной части 16 сентября 2016 г.) по делу № А54-4157/2016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26904D91" w14:textId="152DC7C8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E85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 2, 6, 9, 11, 14, 16, 18, 24, 29, 30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44A2CC9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E85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1-30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3A871465" w14:textId="77777777" w:rsidR="007E2992" w:rsidRDefault="007E2992" w:rsidP="007E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«</w:t>
      </w:r>
      <w:proofErr w:type="spellStart"/>
      <w:r>
        <w:t>АльянсТорг</w:t>
      </w:r>
      <w:proofErr w:type="spellEnd"/>
      <w:r>
        <w:t>», ИНН 6234140580, КД 0030/15 от 30.11.2015, решение АС Рязанской обл. по делу А54-3421/2017 от 14.06.2019 (91 944 339,39 руб.) - 91 944 339,39 руб.;</w:t>
      </w:r>
    </w:p>
    <w:p w14:paraId="6B26434D" w14:textId="77777777" w:rsidR="007E2992" w:rsidRDefault="007E2992" w:rsidP="007E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«АРКОНА», ИНН 7729470649, договоры цессии 36-42 от 30.06.2016, решение АС г. Москвы по делу А40-106478/2020 от 30.09.2020 (29 900 491,91 руб.) - 29 900 491,91 руб.;</w:t>
      </w:r>
    </w:p>
    <w:p w14:paraId="35F0CE4B" w14:textId="77777777" w:rsidR="007E2992" w:rsidRDefault="007E2992" w:rsidP="007E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«Арманд Сити», ИНН 7715929509, КД 0015\Ю-14 от 18.04.2014, решение АС Рязанской обл. по делу А54-3174/2017 от 25.09.2017 (51 733 241,08 руб.) - 11 895 644,06 руб.;</w:t>
      </w:r>
    </w:p>
    <w:p w14:paraId="7226EDAF" w14:textId="77777777" w:rsidR="007E2992" w:rsidRDefault="007E2992" w:rsidP="007E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«Белый Дом», ИНН 5029087395, КД 0029\Ю-16 от 29.03.2016, решение АС Рязанской области по делу А54-2146/2017 от 07.08.2017 (101 978 061,29 руб.) - 34 310 872,14 руб.;</w:t>
      </w:r>
    </w:p>
    <w:p w14:paraId="5A7935A1" w14:textId="77777777" w:rsidR="007E2992" w:rsidRDefault="007E2992" w:rsidP="007E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ООО «БЕСТ-ПАРТНЕР», ИНН 9715215392, КД 0052\Ю-16 от 27.05.2016, КД 0054\Ю-16 от 30.05.2016, КД 0056\Ю-16 от 31.05.2016, КД 0057\Ю-16 от 01.06.2016, решение АС Рязанской обл. по делу А54-705/2017 от 15.06.2017 (54 640 905,32 руб.) - 18 848 151,99 руб.;</w:t>
      </w:r>
    </w:p>
    <w:p w14:paraId="770B406B" w14:textId="77777777" w:rsidR="007E2992" w:rsidRDefault="007E2992" w:rsidP="007E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ООО «Верхне-Свирский ЛПХ», 4711012057, КД 0022\Ю-15 от 31.03.2015, КД 0049\Ю-14 от 22.08.2014, КД 0058\Ю-16 от 01.06.2016, определение АС МО по делу А41-92944/19 от 06.10.2020 о включении в 3-ю очередь РТК, находится в стадии банкротства (256 939 531,44 руб.) - 256 939 531,44 руб.;</w:t>
      </w:r>
    </w:p>
    <w:p w14:paraId="05B34E66" w14:textId="77777777" w:rsidR="007E2992" w:rsidRDefault="007E2992" w:rsidP="007E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ООО «Гранд-Плюс», ИНН 6230044268, КД 0041/15 от 18.11.2015, решение АС Рязанской обл. по делу А54-3420/2017 от 25.09.2017, ИФНС принято решение о предстоящем исключении ЮЛ из ЕГРЮЛ (101 939 054,97 руб.) - 40 844 643,84 руб.;</w:t>
      </w:r>
    </w:p>
    <w:p w14:paraId="4AD3468B" w14:textId="77777777" w:rsidR="007E2992" w:rsidRDefault="007E2992" w:rsidP="007E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ООО «</w:t>
      </w:r>
      <w:proofErr w:type="spellStart"/>
      <w:r>
        <w:t>ЛайнСервис</w:t>
      </w:r>
      <w:proofErr w:type="spellEnd"/>
      <w:r>
        <w:t>», ИНН 7704846762, КД 0017\Ю-15 от 19.03.2015, решение АС Рязанской обл. по делу А54-2138/2017 от 01.09.2017 (90 439 229,54 руб.) - 30 631 214,99 руб.;</w:t>
      </w:r>
    </w:p>
    <w:p w14:paraId="264611C6" w14:textId="77777777" w:rsidR="007E2992" w:rsidRDefault="007E2992" w:rsidP="007E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ООО «</w:t>
      </w:r>
      <w:proofErr w:type="spellStart"/>
      <w:r>
        <w:t>Леналес</w:t>
      </w:r>
      <w:proofErr w:type="spellEnd"/>
      <w:r>
        <w:t>», ИНН 3801112110, КД 0008\Ю-15 от 03.02.2015, КД 0048\Ю-14 от 21.07.2014, КД 0053\Ю-14 от 30.07.2014, решение АС Рязанской обл. по делу А54-7285/2020 от 02.03.2021 (235 555 837,03 руб.) - 235 555 837,03 руб.;</w:t>
      </w:r>
    </w:p>
    <w:p w14:paraId="69249326" w14:textId="77777777" w:rsidR="007E2992" w:rsidRDefault="007E2992" w:rsidP="007E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ООО «Люкс», ИНН 7716738987, КД 0013\Ю-16 от 03.02.2016, КД 0033\Ю-16 от 08.04.2016, КД 0036\Ю-16 от 13.04.2016, КД 0039\Ю-16 от 26.04.2016, КД 0052\Ю-14 от 28.07.2014, решение АС Рязанской обл. по делу А54-8357/2018 от 03.04.2019 (158 811 171,60 руб.) - 37 289 825,94 руб.;</w:t>
      </w:r>
    </w:p>
    <w:p w14:paraId="3B2DF7D0" w14:textId="77777777" w:rsidR="007E2992" w:rsidRDefault="007E2992" w:rsidP="007E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11 - ООО «Параллель», ИНН 7725782005, КД 0071\Ю-15 от 13.11.2015, решение АС Рязанской обл. по делу А54-3099/2017 от 26.01.2018, ИФНС принято решение о предстоящем исключении ЮЛ из ЕГРЮЛ (25 134 008,77 руб.) - 25 134 008,77 руб.;</w:t>
      </w:r>
    </w:p>
    <w:p w14:paraId="6D88CCB0" w14:textId="77777777" w:rsidR="007E2992" w:rsidRDefault="007E2992" w:rsidP="007E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12 - ООО «ПРОГРЕСС», ИНН 6234125895, КД 0033\Ю-15 от 09.06.2015, КД 0047/15 от 14.12.2015, КД 0049\Ю-15 от 21.08.2015, решение АС Рязанской обл. по делу А54-2149/2017 от 24.05.2017, ИФНС принято решение о предстоящем исключении ЮЛ из ЕГРЮЛ (117 553 831,28 руб.) - 58 288 146,49 руб.;</w:t>
      </w:r>
    </w:p>
    <w:p w14:paraId="34216BE2" w14:textId="77777777" w:rsidR="007E2992" w:rsidRDefault="007E2992" w:rsidP="007E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ООО «</w:t>
      </w:r>
      <w:proofErr w:type="spellStart"/>
      <w:r>
        <w:t>ПрофСтройКомплекс</w:t>
      </w:r>
      <w:proofErr w:type="spellEnd"/>
      <w:r>
        <w:t>», ИНН 0274160292, КД 0036\Ю-15 от 16.06.2015, решение АС Рязанской обл. по делу А54-2095/2017 от 31.07.2017, ИФНС принято решение о предстоящем исключении ЮЛ из ЕГРЮЛ (122 447 374,23 руб.) - 43 173 639,35 руб.;</w:t>
      </w:r>
    </w:p>
    <w:p w14:paraId="01347EF8" w14:textId="77777777" w:rsidR="007E2992" w:rsidRDefault="007E2992" w:rsidP="007E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14 - ООО «</w:t>
      </w:r>
      <w:proofErr w:type="spellStart"/>
      <w:r>
        <w:t>Ремола</w:t>
      </w:r>
      <w:proofErr w:type="spellEnd"/>
      <w:r>
        <w:t>», ИНН 7734561570, КД 0039\Ю-15 от 24.06.2015, решение АС Рязанской обл. по делу А54-5473/2017 от 06.02.2018, постановление АС Центрального округа по делу А54-5473/2017 от 01.11.2018, определение АС Рязанской обл. по делу А54-5473/2017 от 12.11.2020 (38 028 373,57 руб.) - 38 028 373,57 руб.;</w:t>
      </w:r>
    </w:p>
    <w:p w14:paraId="55F7969B" w14:textId="77777777" w:rsidR="007E2992" w:rsidRDefault="007E2992" w:rsidP="007E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15 - ООО «СКОРОСТЬ», ИНН 7804119560, КД 0025/15 от 05.11.2015, решение АС Рязанской обл. по делу А54-7207/2016 от 17.05.2017, находится в стадии ликвидации (112 997 465,58 руб.) - 45 335 644,19 руб.;</w:t>
      </w:r>
    </w:p>
    <w:p w14:paraId="1659A017" w14:textId="77777777" w:rsidR="007E2992" w:rsidRDefault="007E2992" w:rsidP="007E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16 - ООО «СОЮЗ МЕТАЛЛ МАРКЕТ», ИНН 7703796710, КД 0028\Ю-15 от 27.04.2015, определение АС г. Москвы по делу А40-107473/19 от 26.02.2020, находится в стадии банкротства (241 287 498,46 руб.) - 241 287 498,46 руб.;</w:t>
      </w:r>
    </w:p>
    <w:p w14:paraId="075F40E4" w14:textId="77777777" w:rsidR="007E2992" w:rsidRDefault="007E2992" w:rsidP="007E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17 - ООО «СТРЭНД», ИНН 7714347191, КД 0055\Ю-16 от 31.05.2016, КД 0065\Ю-16 от 08.06.2016, решение АС Рязанской обл. по делу А54-4714/2017 от 30.11.2017, ИФНС принято решение о предстоящем исключении ЮЛ из ЕГРЮЛ (64 437 698,48 руб.) - 24 179 837,41 руб.;</w:t>
      </w:r>
    </w:p>
    <w:p w14:paraId="6C491695" w14:textId="77777777" w:rsidR="007E2992" w:rsidRDefault="007E2992" w:rsidP="007E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18 - ООО «ТД </w:t>
      </w:r>
      <w:proofErr w:type="spellStart"/>
      <w:r>
        <w:t>Апекстрейд</w:t>
      </w:r>
      <w:proofErr w:type="spellEnd"/>
      <w:r>
        <w:t>», ИНН 7705285911, КД 0032\Ю-15 от 05.06.2015, КД 0035\Ю-15 от 11.06.2015, решение АС Рязанской обл. по делу А54-5852/2017 от 31.10.2017, ИФНС принято решение о предстоящем исключении ЮЛ из ЕГРЮЛ (109 468 145,04 руб.) - 109 468 145,04 руб.;</w:t>
      </w:r>
    </w:p>
    <w:p w14:paraId="4AF45554" w14:textId="77777777" w:rsidR="007E2992" w:rsidRDefault="007E2992" w:rsidP="007E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19 - ООО «ТД АРСЕНАЛ», ИНН 7733875373, КД 0045\Ю-15 от 29.07.2015, КД 0072\Ю-15 от 18.11.2015, решение АС Рязанской обл. по делу А54-2148/2017 от 25.08.2017 (137 764 804,34 руб.) - 48 103 873,79 руб.;</w:t>
      </w:r>
    </w:p>
    <w:p w14:paraId="1A7A5375" w14:textId="77777777" w:rsidR="007E2992" w:rsidRDefault="007E2992" w:rsidP="007E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20 - ООО «ТК Стожар», ИНН 7726079324, КД 0052\Ю-15 от 28.08.2015, КД 0059\Ю-15 от 28.09.2015, решение АС Рязанской обл. по делу А54-3180/2017 от 16.10.2017, ИФНС принято решение о предстоящем исключении ЮЛ из ЕГРЮЛ (104 261 262,00 руб.) - 32 139 925,13 руб.;</w:t>
      </w:r>
    </w:p>
    <w:p w14:paraId="61E05E1C" w14:textId="77777777" w:rsidR="007E2992" w:rsidRDefault="007E2992" w:rsidP="007E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21 - ООО «ХОТ-ФИТ», ИНН 7729718875, КД 0066\Ю-16 от 17.06.2016, решение АС Рязанской обл. по делу А54-2066/2017 от 24.07.2017 (61 638 358,63 руб.) - 20 318 508,84 руб.;</w:t>
      </w:r>
    </w:p>
    <w:p w14:paraId="77873142" w14:textId="77777777" w:rsidR="007E2992" w:rsidRDefault="007E2992" w:rsidP="007E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22 - ООО «ШИШКИН ЛЕС ДИСТРИБЬЮШН», ИНН 7751521546, КД 0076\Ю-15 от 04.12.2015, решение АС Рязанской обл. по делу А54-7206/2016 от 11.05.2017 (144 353 683,89 руб.) - 47 352 890,15 руб.;</w:t>
      </w:r>
    </w:p>
    <w:p w14:paraId="1879B00F" w14:textId="77777777" w:rsidR="007E2992" w:rsidRDefault="007E2992" w:rsidP="007E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23 - </w:t>
      </w:r>
      <w:proofErr w:type="spellStart"/>
      <w:r>
        <w:t>Болкунов</w:t>
      </w:r>
      <w:proofErr w:type="spellEnd"/>
      <w:r>
        <w:t xml:space="preserve"> Юрий Анатольевич, КД 0031\Ф-15 от 21.04.2015, г. Москва (22 175 542,07 руб.) - 8 819 521,99 руб.;</w:t>
      </w:r>
    </w:p>
    <w:p w14:paraId="0F63E553" w14:textId="77777777" w:rsidR="007E2992" w:rsidRDefault="007E2992" w:rsidP="007E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24 - </w:t>
      </w:r>
      <w:proofErr w:type="spellStart"/>
      <w:r>
        <w:t>Боярчуков</w:t>
      </w:r>
      <w:proofErr w:type="spellEnd"/>
      <w:r>
        <w:t xml:space="preserve"> Игорь Георгиевич, КД 0067\Ф-15 от 27.07.2015, решение Зеленоградского районного суда г. Москвы по делу 2-739/2017 от 18.07.2017, определение Зеленоградского районного суда г. Москвы по делу 2-739/2017 от 27.12.2017 (5 693 066,34 руб.) - 5 693 066,34 руб.;</w:t>
      </w:r>
    </w:p>
    <w:p w14:paraId="06616BA3" w14:textId="77777777" w:rsidR="007E2992" w:rsidRDefault="007E2992" w:rsidP="007E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25 - Мурашов Вячеслав Владимирович, КД 0030\Ф-16 от 30.06.2016, решение Советского районного суда г. Орска Оренбургской области по делу 2-364/2017 от 03.04.2017 (118 607 707,12 руб.) - 40 925 970,00 руб.;</w:t>
      </w:r>
    </w:p>
    <w:p w14:paraId="626AEE75" w14:textId="77777777" w:rsidR="007E2992" w:rsidRDefault="007E2992" w:rsidP="007E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26 - Мясоедов Андрей Николаевич, КД 0116\Ф-15 от 21.12.2015, КД 0085\Ф-15 от 18.09.2015, КД 0106\Ф-15 от 30.10.2015, КД 0112\Ф-15 от 02.12.2015, решение </w:t>
      </w:r>
      <w:proofErr w:type="spellStart"/>
      <w:r>
        <w:t>Никулинского</w:t>
      </w:r>
      <w:proofErr w:type="spellEnd"/>
      <w:r>
        <w:t xml:space="preserve"> районного суда г. Москвы по делу 2-1046/18 от 13.03.2018 (17 851 847,01 руб.) - 7 576 712,64 руб.;</w:t>
      </w:r>
    </w:p>
    <w:p w14:paraId="3B4AD8B8" w14:textId="77777777" w:rsidR="007E2992" w:rsidRDefault="007E2992" w:rsidP="007E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27 - Пригожин Илья Аркадьевич, КД 0017\Ф-16 от 10.03.2016, КД 0035\Ф-15 от 28.04.2015, КД 0028\Ф-15 от 16.04.2015, КД 0042\Ф-15 от 26.05.2015, КД 0076\Ф-15 от 26.08.2015, КД 0189\Ф-13 от 18.10.2013, решение Гагаринского районного суда г. Москвы по делу 2-1445/2017 от 07.04.2017 (30 969 393,00 руб.) - 12 535 607,98 руб.;</w:t>
      </w:r>
      <w:proofErr w:type="gramEnd"/>
    </w:p>
    <w:p w14:paraId="4168D8FF" w14:textId="77777777" w:rsidR="007E2992" w:rsidRDefault="007E2992" w:rsidP="007E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28 - </w:t>
      </w:r>
      <w:proofErr w:type="spellStart"/>
      <w:r>
        <w:t>Шиманов</w:t>
      </w:r>
      <w:proofErr w:type="spellEnd"/>
      <w:r>
        <w:t xml:space="preserve"> Евгений Николаевич, КД 0118\Ф-15 от 24.12.2015, г. Москва (12 098 917,20 руб.) - 4 817 376,66 руб.;</w:t>
      </w:r>
    </w:p>
    <w:p w14:paraId="6E59736B" w14:textId="77777777" w:rsidR="007E2992" w:rsidRDefault="007E2992" w:rsidP="007E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29 - </w:t>
      </w:r>
      <w:proofErr w:type="spellStart"/>
      <w:r>
        <w:t>Каграманова</w:t>
      </w:r>
      <w:proofErr w:type="spellEnd"/>
      <w:r>
        <w:t xml:space="preserve"> Ирина Александровна (поручитель исключенного из ЕГРЮЛ ООО «ЛИЗИНГ-РАЗВИТИЕ», ИНН 6234048457), КД 0026/Ю-13 от 20.05.2013, решение Советского районного суда г. Рязани по делу 2-1325/2017 от 03.07.2017 (3 478 928,19 руб.) - 3 478 928,19 руб.;</w:t>
      </w:r>
    </w:p>
    <w:p w14:paraId="727C4995" w14:textId="77777777" w:rsidR="00B82BCE" w:rsidRDefault="007E2992" w:rsidP="007E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30 - Мартынов Михаил Александрович, Сотников Алексей Анатольевич, Панфилов Михаил Анатольевич (поручители исключенного из ЕГРЮЛ ООО «Командор», ИНН 6213006625), КД 0613/Ю-08 от 28.05.2008, решение Советского районного суда г. Рязани по делу 2-1018/2012 от 14.05.2012 (52 987 943,11 руб.) - 52 987 943,11 руб.</w:t>
      </w:r>
    </w:p>
    <w:p w14:paraId="63AC13C9" w14:textId="251FCC86" w:rsidR="00662676" w:rsidRPr="002B1B81" w:rsidRDefault="00662676" w:rsidP="007E29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bookmarkStart w:id="0" w:name="_GoBack"/>
      <w:bookmarkEnd w:id="0"/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A1ED9D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E2992">
        <w:t>10</w:t>
      </w:r>
      <w:r w:rsidR="00714773">
        <w:t xml:space="preserve"> (</w:t>
      </w:r>
      <w:r w:rsidR="007E2992">
        <w:t>Десять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1E2419D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7E2992">
        <w:rPr>
          <w:rFonts w:ascii="Times New Roman CYR" w:hAnsi="Times New Roman CYR" w:cs="Times New Roman CYR"/>
          <w:b/>
          <w:bCs/>
          <w:color w:val="000000"/>
        </w:rPr>
        <w:t>27 июня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303B86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7E2992" w:rsidRPr="007E2992">
        <w:rPr>
          <w:b/>
          <w:color w:val="000000"/>
        </w:rPr>
        <w:t>27 июня 2023</w:t>
      </w:r>
      <w:r w:rsidR="00714773" w:rsidRPr="007E2992">
        <w:rPr>
          <w:b/>
          <w:color w:val="000000"/>
        </w:rPr>
        <w:t xml:space="preserve"> г.</w:t>
      </w:r>
      <w:r w:rsidRPr="00493A91">
        <w:rPr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7E2992">
        <w:rPr>
          <w:b/>
          <w:bCs/>
          <w:color w:val="000000"/>
        </w:rPr>
        <w:t>14 августа</w:t>
      </w:r>
      <w:r w:rsidR="00714773">
        <w:rPr>
          <w:b/>
          <w:bCs/>
          <w:color w:val="000000"/>
        </w:rPr>
        <w:t xml:space="preserve"> 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EC0AE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0AE6">
        <w:rPr>
          <w:color w:val="000000"/>
        </w:rPr>
        <w:t>Оператор ЭТП (далее – Оператор) обеспечивает проведение Торгов.</w:t>
      </w:r>
    </w:p>
    <w:p w14:paraId="1E345989" w14:textId="33C01B60" w:rsidR="00662676" w:rsidRPr="00EC0AE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C0AE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EC0AE6">
        <w:rPr>
          <w:color w:val="000000"/>
        </w:rPr>
        <w:t>первых Торгах начинается в 00:00</w:t>
      </w:r>
      <w:r w:rsidRPr="00EC0AE6">
        <w:rPr>
          <w:color w:val="000000"/>
        </w:rPr>
        <w:t xml:space="preserve"> часов по московскому времени </w:t>
      </w:r>
      <w:r w:rsidR="007E2992" w:rsidRPr="00EC0AE6">
        <w:rPr>
          <w:b/>
          <w:bCs/>
          <w:color w:val="000000"/>
        </w:rPr>
        <w:t>16 мая</w:t>
      </w:r>
      <w:r w:rsidR="00240848" w:rsidRPr="00EC0AE6">
        <w:rPr>
          <w:b/>
          <w:bCs/>
          <w:color w:val="000000"/>
        </w:rPr>
        <w:t xml:space="preserve"> 202</w:t>
      </w:r>
      <w:r w:rsidR="00493A91" w:rsidRPr="00EC0AE6">
        <w:rPr>
          <w:b/>
          <w:bCs/>
          <w:color w:val="000000"/>
        </w:rPr>
        <w:t>3</w:t>
      </w:r>
      <w:r w:rsidR="00240848" w:rsidRPr="00EC0AE6">
        <w:rPr>
          <w:b/>
          <w:bCs/>
          <w:color w:val="000000"/>
        </w:rPr>
        <w:t xml:space="preserve"> г.</w:t>
      </w:r>
      <w:r w:rsidRPr="00EC0AE6">
        <w:rPr>
          <w:color w:val="000000"/>
        </w:rPr>
        <w:t>, а на участие в пов</w:t>
      </w:r>
      <w:r w:rsidR="00F104BD" w:rsidRPr="00EC0AE6">
        <w:rPr>
          <w:color w:val="000000"/>
        </w:rPr>
        <w:t>торных Торгах начинается в 00:00</w:t>
      </w:r>
      <w:r w:rsidRPr="00EC0AE6">
        <w:rPr>
          <w:color w:val="000000"/>
        </w:rPr>
        <w:t xml:space="preserve"> часов по московскому времени </w:t>
      </w:r>
      <w:r w:rsidR="007E2992" w:rsidRPr="00EC0AE6">
        <w:rPr>
          <w:b/>
          <w:bCs/>
          <w:color w:val="000000"/>
        </w:rPr>
        <w:t>03 июля</w:t>
      </w:r>
      <w:r w:rsidR="00240848" w:rsidRPr="00EC0AE6">
        <w:rPr>
          <w:b/>
          <w:bCs/>
          <w:color w:val="000000"/>
        </w:rPr>
        <w:t xml:space="preserve"> 202</w:t>
      </w:r>
      <w:r w:rsidR="00493A91" w:rsidRPr="00EC0AE6">
        <w:rPr>
          <w:b/>
          <w:bCs/>
          <w:color w:val="000000"/>
        </w:rPr>
        <w:t>3</w:t>
      </w:r>
      <w:r w:rsidR="00240848" w:rsidRPr="00EC0AE6">
        <w:rPr>
          <w:b/>
          <w:bCs/>
          <w:color w:val="000000"/>
        </w:rPr>
        <w:t xml:space="preserve"> г</w:t>
      </w:r>
      <w:r w:rsidRPr="00EC0AE6">
        <w:rPr>
          <w:b/>
          <w:bCs/>
        </w:rPr>
        <w:t>.</w:t>
      </w:r>
      <w:r w:rsidRPr="00EC0AE6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EC0AE6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6A5043EA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C0AE6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EC0AE6">
        <w:rPr>
          <w:b/>
          <w:color w:val="000000"/>
        </w:rPr>
        <w:t xml:space="preserve"> лот</w:t>
      </w:r>
      <w:r w:rsidR="007E2992" w:rsidRPr="00EC0AE6">
        <w:rPr>
          <w:b/>
          <w:color w:val="000000"/>
        </w:rPr>
        <w:t>ы 1, 2, 6, 9, 11, 14, 16, 18, 24, 29, 30</w:t>
      </w:r>
      <w:r w:rsidRPr="00EC0AE6">
        <w:rPr>
          <w:color w:val="000000"/>
        </w:rPr>
        <w:t>, не реализованны</w:t>
      </w:r>
      <w:r w:rsidR="004630D2" w:rsidRPr="00EC0AE6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7E2992">
        <w:rPr>
          <w:b/>
          <w:color w:val="000000"/>
        </w:rPr>
        <w:t>ы 3-5, 7, 8, 10, 12, 13, 1</w:t>
      </w:r>
      <w:r w:rsidR="004630D2">
        <w:rPr>
          <w:b/>
          <w:color w:val="000000"/>
        </w:rPr>
        <w:t>5</w:t>
      </w:r>
      <w:r w:rsidR="007E2992">
        <w:rPr>
          <w:b/>
          <w:color w:val="000000"/>
        </w:rPr>
        <w:t>, 17, 19-23, 25-28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04EB8375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4630D2">
        <w:rPr>
          <w:b/>
          <w:bCs/>
          <w:color w:val="000000"/>
        </w:rPr>
        <w:t xml:space="preserve">ам </w:t>
      </w:r>
      <w:r w:rsidR="004630D2" w:rsidRPr="0092777B">
        <w:rPr>
          <w:b/>
          <w:bCs/>
          <w:color w:val="000000"/>
        </w:rPr>
        <w:t>1, 2, 6, 9, 11, 14, 16, 24, 29, 30</w:t>
      </w:r>
      <w:r w:rsidR="00493A91">
        <w:rPr>
          <w:b/>
          <w:bCs/>
          <w:color w:val="000000"/>
        </w:rPr>
        <w:t xml:space="preserve">: </w:t>
      </w:r>
      <w:r w:rsidR="0092777B">
        <w:rPr>
          <w:b/>
          <w:bCs/>
          <w:color w:val="000000"/>
        </w:rPr>
        <w:t>с 17 августа</w:t>
      </w:r>
      <w:r w:rsidR="00493A91">
        <w:rPr>
          <w:b/>
          <w:bCs/>
          <w:color w:val="000000"/>
        </w:rPr>
        <w:t xml:space="preserve"> 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493A91">
        <w:rPr>
          <w:b/>
          <w:bCs/>
          <w:color w:val="000000"/>
        </w:rPr>
        <w:t xml:space="preserve"> </w:t>
      </w:r>
      <w:r w:rsidR="0092777B">
        <w:rPr>
          <w:b/>
          <w:bCs/>
          <w:color w:val="000000"/>
        </w:rPr>
        <w:t>26 октября</w:t>
      </w:r>
      <w:r w:rsidR="00EE2718" w:rsidRPr="002B1B81">
        <w:rPr>
          <w:b/>
          <w:bCs/>
          <w:color w:val="000000"/>
        </w:rPr>
        <w:t xml:space="preserve"> </w:t>
      </w:r>
      <w:r w:rsidR="00493A91">
        <w:rPr>
          <w:b/>
          <w:bCs/>
          <w:color w:val="000000"/>
        </w:rPr>
        <w:t>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3B1065E6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lastRenderedPageBreak/>
        <w:t xml:space="preserve">по </w:t>
      </w:r>
      <w:r w:rsidRPr="00EC0AE6">
        <w:rPr>
          <w:b/>
          <w:bCs/>
          <w:color w:val="000000"/>
        </w:rPr>
        <w:t>лот</w:t>
      </w:r>
      <w:r w:rsidR="004630D2" w:rsidRPr="00EC0AE6">
        <w:rPr>
          <w:b/>
          <w:bCs/>
          <w:color w:val="000000"/>
        </w:rPr>
        <w:t>ам 3-5, 7, 8, 10, 12, 13, 15, 17-23, 25-28</w:t>
      </w:r>
      <w:r w:rsidR="00493A91" w:rsidRPr="00EC0AE6">
        <w:rPr>
          <w:b/>
          <w:bCs/>
          <w:color w:val="000000"/>
        </w:rPr>
        <w:t>:</w:t>
      </w:r>
      <w:r w:rsidRPr="00EC0AE6">
        <w:rPr>
          <w:b/>
          <w:bCs/>
          <w:color w:val="000000"/>
        </w:rPr>
        <w:t xml:space="preserve"> </w:t>
      </w:r>
      <w:r w:rsidR="00714773" w:rsidRPr="00EC0AE6">
        <w:rPr>
          <w:b/>
          <w:bCs/>
          <w:color w:val="000000"/>
        </w:rPr>
        <w:t xml:space="preserve">с </w:t>
      </w:r>
      <w:r w:rsidR="00EC0AE6" w:rsidRPr="00EC0AE6">
        <w:rPr>
          <w:b/>
          <w:bCs/>
          <w:color w:val="000000"/>
        </w:rPr>
        <w:t>17 августа</w:t>
      </w:r>
      <w:r w:rsidR="00EC0AE6">
        <w:rPr>
          <w:b/>
          <w:bCs/>
          <w:color w:val="000000"/>
        </w:rPr>
        <w:t xml:space="preserve"> 2023</w:t>
      </w:r>
      <w:r w:rsidR="00714773" w:rsidRPr="002B1B81">
        <w:rPr>
          <w:b/>
          <w:bCs/>
          <w:color w:val="000000"/>
        </w:rPr>
        <w:t xml:space="preserve"> г. по </w:t>
      </w:r>
      <w:r w:rsidR="00EC0AE6">
        <w:rPr>
          <w:b/>
          <w:bCs/>
          <w:color w:val="000000"/>
        </w:rPr>
        <w:t>11 октября 2023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2FC661EB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EC0AE6" w:rsidRPr="00EC0AE6">
        <w:rPr>
          <w:b/>
          <w:bCs/>
          <w:color w:val="000000"/>
        </w:rPr>
        <w:t>17 августа</w:t>
      </w:r>
      <w:r w:rsidR="00240848" w:rsidRPr="00EC0AE6">
        <w:rPr>
          <w:b/>
          <w:bCs/>
          <w:color w:val="000000"/>
        </w:rPr>
        <w:t xml:space="preserve"> 202</w:t>
      </w:r>
      <w:r w:rsidR="006652A3" w:rsidRPr="00EC0AE6">
        <w:rPr>
          <w:b/>
          <w:bCs/>
          <w:color w:val="000000"/>
        </w:rPr>
        <w:t>3</w:t>
      </w:r>
      <w:r w:rsidR="00240848" w:rsidRPr="00EC0AE6">
        <w:rPr>
          <w:b/>
          <w:bCs/>
          <w:color w:val="000000"/>
        </w:rPr>
        <w:t xml:space="preserve"> г.</w:t>
      </w:r>
      <w:r w:rsidRPr="00EC0AE6">
        <w:rPr>
          <w:color w:val="000000"/>
        </w:rPr>
        <w:t xml:space="preserve"> П</w:t>
      </w:r>
      <w:r w:rsidRPr="002B1B81">
        <w:rPr>
          <w:color w:val="000000"/>
        </w:rPr>
        <w:t xml:space="preserve">рием заявок на участие в Торгах ППП и задатков прекращается за </w:t>
      </w:r>
      <w:r w:rsidR="00EC0AE6">
        <w:rPr>
          <w:color w:val="000000"/>
          <w:highlight w:val="lightGray"/>
        </w:rPr>
        <w:t>1</w:t>
      </w:r>
      <w:r w:rsidRPr="00714773">
        <w:rPr>
          <w:color w:val="000000"/>
          <w:highlight w:val="lightGray"/>
        </w:rPr>
        <w:t xml:space="preserve"> (</w:t>
      </w:r>
      <w:r w:rsidR="00EC0AE6">
        <w:rPr>
          <w:color w:val="000000"/>
          <w:highlight w:val="lightGray"/>
        </w:rPr>
        <w:t>Один</w:t>
      </w:r>
      <w:r w:rsidRPr="00714773">
        <w:rPr>
          <w:color w:val="000000"/>
          <w:highlight w:val="lightGray"/>
        </w:rPr>
        <w:t>) календарны</w:t>
      </w:r>
      <w:r w:rsidR="00EC0AE6">
        <w:rPr>
          <w:color w:val="000000"/>
          <w:highlight w:val="lightGray"/>
        </w:rPr>
        <w:t>й</w:t>
      </w:r>
      <w:r w:rsidRPr="00714773">
        <w:rPr>
          <w:color w:val="000000"/>
          <w:highlight w:val="lightGray"/>
        </w:rPr>
        <w:t xml:space="preserve"> д</w:t>
      </w:r>
      <w:r w:rsidR="00EC0AE6">
        <w:rPr>
          <w:color w:val="000000"/>
          <w:highlight w:val="lightGray"/>
        </w:rPr>
        <w:t>ень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4045C981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EC0AE6">
        <w:rPr>
          <w:b/>
          <w:color w:val="000000"/>
        </w:rPr>
        <w:t>ов</w:t>
      </w:r>
      <w:r w:rsidR="00C035F0" w:rsidRPr="002B1B81">
        <w:rPr>
          <w:b/>
          <w:color w:val="000000"/>
        </w:rPr>
        <w:t xml:space="preserve"> </w:t>
      </w:r>
      <w:r w:rsidR="00EC0AE6" w:rsidRPr="000C4AC8">
        <w:rPr>
          <w:b/>
          <w:color w:val="000000"/>
        </w:rPr>
        <w:t>1, 2, 6, 9, 11, 14, 16, 24, 29, 30</w:t>
      </w:r>
      <w:r w:rsidRPr="000C4AC8">
        <w:rPr>
          <w:b/>
          <w:color w:val="000000"/>
        </w:rPr>
        <w:t>:</w:t>
      </w:r>
    </w:p>
    <w:p w14:paraId="2E4AF5BD" w14:textId="77777777" w:rsidR="00ED4D1B" w:rsidRPr="00ED4D1B" w:rsidRDefault="00ED4D1B" w:rsidP="00ED4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4D1B">
        <w:rPr>
          <w:color w:val="000000"/>
        </w:rPr>
        <w:t>с 17 августа 2023 г. по 23 сентября 2023 г. - в размере начальной цены продажи лотов;</w:t>
      </w:r>
    </w:p>
    <w:p w14:paraId="0CC2258F" w14:textId="77777777" w:rsidR="00ED4D1B" w:rsidRPr="00ED4D1B" w:rsidRDefault="00ED4D1B" w:rsidP="00ED4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4D1B">
        <w:rPr>
          <w:color w:val="000000"/>
        </w:rPr>
        <w:t>с 24 сентября 2023 г. по 26 сентября 2023 г. - в размере 94,00% от начальной цены продажи лотов;</w:t>
      </w:r>
    </w:p>
    <w:p w14:paraId="0F27A6E2" w14:textId="77777777" w:rsidR="00ED4D1B" w:rsidRPr="00ED4D1B" w:rsidRDefault="00ED4D1B" w:rsidP="00ED4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4D1B">
        <w:rPr>
          <w:color w:val="000000"/>
        </w:rPr>
        <w:t>с 27 сентября 2023 г. по 29 сентября 2023 г. - в размере 88,00% от начальной цены продажи лотов;</w:t>
      </w:r>
    </w:p>
    <w:p w14:paraId="7F39EDF6" w14:textId="77777777" w:rsidR="00ED4D1B" w:rsidRPr="00ED4D1B" w:rsidRDefault="00ED4D1B" w:rsidP="00ED4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4D1B">
        <w:rPr>
          <w:color w:val="000000"/>
        </w:rPr>
        <w:t>с 30 сентября 2023 г. по 02 октября 2023 г. - в размере 82,00% от начальной цены продажи лотов;</w:t>
      </w:r>
    </w:p>
    <w:p w14:paraId="6C6AE99B" w14:textId="77777777" w:rsidR="00ED4D1B" w:rsidRPr="00ED4D1B" w:rsidRDefault="00ED4D1B" w:rsidP="00ED4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4D1B">
        <w:rPr>
          <w:color w:val="000000"/>
        </w:rPr>
        <w:t>с 03 октября 2023 г. по 05 октября 2023 г. - в размере 76,00% от начальной цены продажи лотов;</w:t>
      </w:r>
    </w:p>
    <w:p w14:paraId="5C90C73C" w14:textId="77777777" w:rsidR="00ED4D1B" w:rsidRPr="00ED4D1B" w:rsidRDefault="00ED4D1B" w:rsidP="00ED4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4D1B">
        <w:rPr>
          <w:color w:val="000000"/>
        </w:rPr>
        <w:t>с 06 октября 2023 г. по 08 октября 2023 г. - в размере 70,00% от начальной цены продажи лотов;</w:t>
      </w:r>
    </w:p>
    <w:p w14:paraId="3938203D" w14:textId="77777777" w:rsidR="00ED4D1B" w:rsidRPr="00ED4D1B" w:rsidRDefault="00ED4D1B" w:rsidP="00ED4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4D1B">
        <w:rPr>
          <w:color w:val="000000"/>
        </w:rPr>
        <w:t>с 09 октября 2023 г. по 11 октября 2023 г. - в размере 64,00% от начальной цены продажи лотов;</w:t>
      </w:r>
    </w:p>
    <w:p w14:paraId="39399D07" w14:textId="77777777" w:rsidR="00ED4D1B" w:rsidRPr="00ED4D1B" w:rsidRDefault="00ED4D1B" w:rsidP="00ED4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4D1B">
        <w:rPr>
          <w:color w:val="000000"/>
        </w:rPr>
        <w:t>с 12 октября 2023 г. по 14 октября 2023 г. - в размере 58,00% от начальной цены продажи лотов;</w:t>
      </w:r>
    </w:p>
    <w:p w14:paraId="7249D95A" w14:textId="77777777" w:rsidR="00ED4D1B" w:rsidRPr="00ED4D1B" w:rsidRDefault="00ED4D1B" w:rsidP="00ED4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4D1B">
        <w:rPr>
          <w:color w:val="000000"/>
        </w:rPr>
        <w:t>с 15 октября 2023 г. по 17 октября 2023 г. - в размере 52,00% от начальной цены продажи лотов;</w:t>
      </w:r>
    </w:p>
    <w:p w14:paraId="16243A4C" w14:textId="77777777" w:rsidR="00ED4D1B" w:rsidRPr="00ED4D1B" w:rsidRDefault="00ED4D1B" w:rsidP="00ED4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4D1B">
        <w:rPr>
          <w:color w:val="000000"/>
        </w:rPr>
        <w:t>с 18 октября 2023 г. по 20 октября 2023 г. - в размере 46,00% от начальной цены продажи лотов;</w:t>
      </w:r>
    </w:p>
    <w:p w14:paraId="06DD3EF8" w14:textId="77777777" w:rsidR="00ED4D1B" w:rsidRPr="00ED4D1B" w:rsidRDefault="00ED4D1B" w:rsidP="00ED4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4D1B">
        <w:rPr>
          <w:color w:val="000000"/>
        </w:rPr>
        <w:t>с 21 октября 2023 г. по 23 октября 2023 г. - в размере 40,00% от начальной цены продажи лотов;</w:t>
      </w:r>
    </w:p>
    <w:p w14:paraId="7FE50913" w14:textId="03A33B48" w:rsidR="00714773" w:rsidRPr="00ED4D1B" w:rsidRDefault="00ED4D1B" w:rsidP="00ED4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4D1B">
        <w:rPr>
          <w:color w:val="000000"/>
        </w:rPr>
        <w:t>с 24 октября 2023 г. по 26 октября 2023 г. - в размере 34,00% от начальной цены продажи лотов.</w:t>
      </w:r>
    </w:p>
    <w:p w14:paraId="1DEAE197" w14:textId="45CD9764" w:rsidR="00EE2718" w:rsidRPr="00ED4D1B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0C4AC8">
        <w:rPr>
          <w:b/>
          <w:color w:val="000000"/>
        </w:rPr>
        <w:t>ов 12, 26-27</w:t>
      </w:r>
      <w:r w:rsidRPr="002B1B81">
        <w:rPr>
          <w:b/>
          <w:color w:val="000000"/>
        </w:rPr>
        <w:t>:</w:t>
      </w:r>
    </w:p>
    <w:p w14:paraId="6CA6E2C9" w14:textId="77777777" w:rsidR="00ED4D1B" w:rsidRPr="00ED4D1B" w:rsidRDefault="00ED4D1B" w:rsidP="00ED4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4D1B">
        <w:rPr>
          <w:color w:val="000000"/>
        </w:rPr>
        <w:t>с 17 августа 2023 г. по 23 сентября 2023 г. - в размере начальной цены продажи лотов;</w:t>
      </w:r>
    </w:p>
    <w:p w14:paraId="595722D1" w14:textId="77777777" w:rsidR="00ED4D1B" w:rsidRPr="00ED4D1B" w:rsidRDefault="00ED4D1B" w:rsidP="00ED4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4D1B">
        <w:rPr>
          <w:color w:val="000000"/>
        </w:rPr>
        <w:t>с 24 сентября 2023 г. по 26 сентября 2023 г. - в размере 94,00% от начальной цены продажи лотов;</w:t>
      </w:r>
    </w:p>
    <w:p w14:paraId="7EDF980B" w14:textId="77777777" w:rsidR="00ED4D1B" w:rsidRPr="00ED4D1B" w:rsidRDefault="00ED4D1B" w:rsidP="00ED4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4D1B">
        <w:rPr>
          <w:color w:val="000000"/>
        </w:rPr>
        <w:t>с 27 сентября 2023 г. по 29 сентября 2023 г. - в размере 88,00% от начальной цены продажи лотов;</w:t>
      </w:r>
    </w:p>
    <w:p w14:paraId="62D8E251" w14:textId="77777777" w:rsidR="00ED4D1B" w:rsidRPr="00ED4D1B" w:rsidRDefault="00ED4D1B" w:rsidP="00ED4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4D1B">
        <w:rPr>
          <w:color w:val="000000"/>
        </w:rPr>
        <w:t>с 30 сентября 2023 г. по 02 октября 2023 г. - в размере 82,00% от начальной цены продажи лотов;</w:t>
      </w:r>
    </w:p>
    <w:p w14:paraId="356F353D" w14:textId="77777777" w:rsidR="00ED4D1B" w:rsidRPr="00ED4D1B" w:rsidRDefault="00ED4D1B" w:rsidP="00ED4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4D1B">
        <w:rPr>
          <w:color w:val="000000"/>
        </w:rPr>
        <w:lastRenderedPageBreak/>
        <w:t>с 03 октября 2023 г. по 05 октября 2023 г. - в размере 76,00% от начальной цены продажи лотов;</w:t>
      </w:r>
    </w:p>
    <w:p w14:paraId="065A29A6" w14:textId="77777777" w:rsidR="00ED4D1B" w:rsidRPr="00ED4D1B" w:rsidRDefault="00ED4D1B" w:rsidP="00ED4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4D1B">
        <w:rPr>
          <w:color w:val="000000"/>
        </w:rPr>
        <w:t>с 06 октября 2023 г. по 08 октября 2023 г. - в размере 70,00% от начальной цены продажи лотов;</w:t>
      </w:r>
    </w:p>
    <w:p w14:paraId="1394E6CC" w14:textId="1E4AF989" w:rsidR="000C4AC8" w:rsidRPr="00ED4D1B" w:rsidRDefault="00ED4D1B" w:rsidP="00ED4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4D1B">
        <w:rPr>
          <w:color w:val="000000"/>
        </w:rPr>
        <w:t>с 09 октября 2023 г. по 11 октября 2023 г. - в размере 64,00% от начальной цены продажи лотов.</w:t>
      </w:r>
    </w:p>
    <w:p w14:paraId="7B35B86F" w14:textId="6F1012D2" w:rsidR="000C4AC8" w:rsidRPr="00D86462" w:rsidRDefault="000C4A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Для лотов </w:t>
      </w:r>
      <w:r w:rsidRPr="000C4AC8">
        <w:rPr>
          <w:b/>
          <w:color w:val="000000"/>
        </w:rPr>
        <w:t xml:space="preserve">3-5, 7, 8, 10, </w:t>
      </w:r>
      <w:r>
        <w:rPr>
          <w:b/>
          <w:color w:val="000000"/>
        </w:rPr>
        <w:t>13, 15, 17, 19-</w:t>
      </w:r>
      <w:r w:rsidRPr="000C4AC8">
        <w:rPr>
          <w:b/>
          <w:color w:val="000000"/>
        </w:rPr>
        <w:t>23, 25</w:t>
      </w:r>
      <w:r>
        <w:rPr>
          <w:b/>
          <w:color w:val="000000"/>
        </w:rPr>
        <w:t xml:space="preserve">, </w:t>
      </w:r>
      <w:r w:rsidRPr="000C4AC8">
        <w:rPr>
          <w:b/>
          <w:color w:val="000000"/>
        </w:rPr>
        <w:t>28</w:t>
      </w:r>
      <w:r w:rsidRPr="00D86462">
        <w:rPr>
          <w:b/>
          <w:color w:val="000000"/>
        </w:rPr>
        <w:t>:</w:t>
      </w:r>
    </w:p>
    <w:p w14:paraId="5403C8B8" w14:textId="77777777" w:rsidR="00ED4D1B" w:rsidRPr="00ED4D1B" w:rsidRDefault="00ED4D1B" w:rsidP="00ED4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4D1B">
        <w:rPr>
          <w:color w:val="000000"/>
        </w:rPr>
        <w:t>с 17 августа 2023 г. по 23 сентября 2023 г. - в размере начальной цены продажи лотов;</w:t>
      </w:r>
    </w:p>
    <w:p w14:paraId="303825FE" w14:textId="77777777" w:rsidR="00ED4D1B" w:rsidRPr="00ED4D1B" w:rsidRDefault="00ED4D1B" w:rsidP="00ED4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4D1B">
        <w:rPr>
          <w:color w:val="000000"/>
        </w:rPr>
        <w:t>с 24 сентября 2023 г. по 26 сентября 2023 г. - в размере 96,00% от начальной цены продажи лотов;</w:t>
      </w:r>
    </w:p>
    <w:p w14:paraId="7516515E" w14:textId="77777777" w:rsidR="00ED4D1B" w:rsidRPr="00ED4D1B" w:rsidRDefault="00ED4D1B" w:rsidP="00ED4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4D1B">
        <w:rPr>
          <w:color w:val="000000"/>
        </w:rPr>
        <w:t>с 27 сентября 2023 г. по 29 сентября 2023 г. - в размере 92,00% от начальной цены продажи лотов;</w:t>
      </w:r>
    </w:p>
    <w:p w14:paraId="743C8A04" w14:textId="77777777" w:rsidR="00ED4D1B" w:rsidRPr="00ED4D1B" w:rsidRDefault="00ED4D1B" w:rsidP="00ED4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4D1B">
        <w:rPr>
          <w:color w:val="000000"/>
        </w:rPr>
        <w:t>с 30 сентября 2023 г. по 02 октября 2023 г. - в размере 88,00% от начальной цены продажи лотов;</w:t>
      </w:r>
    </w:p>
    <w:p w14:paraId="5187B9DB" w14:textId="77777777" w:rsidR="00ED4D1B" w:rsidRPr="00ED4D1B" w:rsidRDefault="00ED4D1B" w:rsidP="00ED4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4D1B">
        <w:rPr>
          <w:color w:val="000000"/>
        </w:rPr>
        <w:t>с 03 октября 2023 г. по 05 октября 2023 г. - в размере 84,00% от начальной цены продажи лотов;</w:t>
      </w:r>
    </w:p>
    <w:p w14:paraId="5EF1F0E1" w14:textId="77777777" w:rsidR="00ED4D1B" w:rsidRPr="00ED4D1B" w:rsidRDefault="00ED4D1B" w:rsidP="00ED4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4D1B">
        <w:rPr>
          <w:color w:val="000000"/>
        </w:rPr>
        <w:t>с 06 октября 2023 г. по 08 октября 2023 г. - в размере 80,00% от начальной цены продажи лотов;</w:t>
      </w:r>
    </w:p>
    <w:p w14:paraId="5266E9FD" w14:textId="770EB826" w:rsidR="000C4AC8" w:rsidRPr="00ED4D1B" w:rsidRDefault="00ED4D1B" w:rsidP="00ED4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4D1B">
        <w:rPr>
          <w:color w:val="000000"/>
        </w:rPr>
        <w:t>с 09 октября 2023 г. по 11 октября 2023 г. - в размере 76,00% от начальной цены продажи лотов.</w:t>
      </w:r>
    </w:p>
    <w:p w14:paraId="512B6C7F" w14:textId="6E7E8F7B" w:rsidR="000C4AC8" w:rsidRPr="00ED4D1B" w:rsidRDefault="000C4AC8" w:rsidP="000C4A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>
        <w:rPr>
          <w:b/>
          <w:color w:val="000000"/>
        </w:rPr>
        <w:t xml:space="preserve">     Для лота 1</w:t>
      </w:r>
      <w:r w:rsidRPr="00ED4D1B">
        <w:rPr>
          <w:b/>
          <w:color w:val="000000"/>
        </w:rPr>
        <w:t>8:</w:t>
      </w:r>
    </w:p>
    <w:p w14:paraId="5BD7838F" w14:textId="493A0EFD" w:rsidR="00ED4D1B" w:rsidRPr="00ED4D1B" w:rsidRDefault="00ED4D1B" w:rsidP="00ED4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4D1B">
        <w:rPr>
          <w:color w:val="000000"/>
        </w:rPr>
        <w:t>с 17 августа 2023 г. по 23 сентября 2023 г. - в размере начальной цены продажи лота;</w:t>
      </w:r>
    </w:p>
    <w:p w14:paraId="75DEE83A" w14:textId="77777777" w:rsidR="00ED4D1B" w:rsidRPr="00ED4D1B" w:rsidRDefault="00ED4D1B" w:rsidP="00ED4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4D1B">
        <w:rPr>
          <w:color w:val="000000"/>
        </w:rPr>
        <w:t>с 24 сентября 2023 г. по 26 сентября 2023 г. - в размере 93,10% от начальной цены продажи лотов;</w:t>
      </w:r>
    </w:p>
    <w:p w14:paraId="037FECC3" w14:textId="55AFA346" w:rsidR="00ED4D1B" w:rsidRPr="00ED4D1B" w:rsidRDefault="00ED4D1B" w:rsidP="00ED4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4D1B">
        <w:rPr>
          <w:color w:val="000000"/>
        </w:rPr>
        <w:t>с 27 сентября 2023 г. по 29 сентября 2023 г. - в размере 86,20% от начальной цены продажи лота;</w:t>
      </w:r>
    </w:p>
    <w:p w14:paraId="5DAAB9B3" w14:textId="36313823" w:rsidR="00ED4D1B" w:rsidRPr="00ED4D1B" w:rsidRDefault="00ED4D1B" w:rsidP="00ED4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4D1B">
        <w:rPr>
          <w:color w:val="000000"/>
        </w:rPr>
        <w:t>с 30 сентября 2023 г. по 02 октября 2023 г. - в размере 79,30% от начальной цены продажи лота;</w:t>
      </w:r>
    </w:p>
    <w:p w14:paraId="79A2DF17" w14:textId="2AC4C9BD" w:rsidR="00ED4D1B" w:rsidRPr="00ED4D1B" w:rsidRDefault="00ED4D1B" w:rsidP="00ED4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4D1B">
        <w:rPr>
          <w:color w:val="000000"/>
        </w:rPr>
        <w:t>с 03 октября 2023 г. по 05 октября 2023 г. - в размере 72,40% от начальной цены продажи лота;</w:t>
      </w:r>
    </w:p>
    <w:p w14:paraId="7855781A" w14:textId="1A36D39D" w:rsidR="00ED4D1B" w:rsidRPr="00ED4D1B" w:rsidRDefault="00ED4D1B" w:rsidP="00ED4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D4D1B">
        <w:rPr>
          <w:color w:val="000000"/>
        </w:rPr>
        <w:t>с 06 октября 2023 г. по 08 октября 2023 г. - в размере 65,50% от начальной цены продажи лота;</w:t>
      </w:r>
    </w:p>
    <w:p w14:paraId="5103F17D" w14:textId="58DE398F" w:rsidR="000C4AC8" w:rsidRPr="00ED4D1B" w:rsidRDefault="00ED4D1B" w:rsidP="00ED4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D4D1B">
        <w:rPr>
          <w:color w:val="000000"/>
        </w:rPr>
        <w:t>с 09 октября 2023 г. по 11 октября 2023 г. - в размере 58,60% от начальной цены продажи лота.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ED4D1B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</w:t>
      </w:r>
      <w:r w:rsidRPr="00ED4D1B">
        <w:rPr>
          <w:rFonts w:ascii="Times New Roman" w:hAnsi="Times New Roman" w:cs="Times New Roman"/>
          <w:color w:val="000000"/>
          <w:sz w:val="24"/>
          <w:szCs w:val="24"/>
        </w:rPr>
        <w:t>проекта Договора.</w:t>
      </w:r>
    </w:p>
    <w:p w14:paraId="65131092" w14:textId="77777777" w:rsidR="00D1566F" w:rsidRPr="00ED4D1B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D1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D1B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2B1B8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BB0749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74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291EBF59" w:rsidR="006037E3" w:rsidRPr="00BB0749" w:rsidRDefault="006037E3" w:rsidP="00BB07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74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B0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BB0749">
        <w:rPr>
          <w:rFonts w:ascii="Times New Roman" w:hAnsi="Times New Roman" w:cs="Times New Roman"/>
          <w:sz w:val="24"/>
          <w:szCs w:val="24"/>
        </w:rPr>
        <w:t xml:space="preserve"> д</w:t>
      </w:r>
      <w:r w:rsidRPr="00BB0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D86462" w:rsidRPr="00BB0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BB0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BB0749">
        <w:rPr>
          <w:rFonts w:ascii="Times New Roman" w:hAnsi="Times New Roman" w:cs="Times New Roman"/>
          <w:sz w:val="24"/>
          <w:szCs w:val="24"/>
        </w:rPr>
        <w:t xml:space="preserve"> </w:t>
      </w:r>
      <w:r w:rsidRPr="00BB074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BB0749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B0749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BB0749" w:rsidRPr="00BB0749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74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>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C4AC8"/>
    <w:rsid w:val="000D2CD1"/>
    <w:rsid w:val="0015099D"/>
    <w:rsid w:val="001B75B3"/>
    <w:rsid w:val="001E7487"/>
    <w:rsid w:val="001F039D"/>
    <w:rsid w:val="00240848"/>
    <w:rsid w:val="00284B1D"/>
    <w:rsid w:val="002B1B81"/>
    <w:rsid w:val="0031121C"/>
    <w:rsid w:val="00432832"/>
    <w:rsid w:val="004630D2"/>
    <w:rsid w:val="00467D6B"/>
    <w:rsid w:val="00493A91"/>
    <w:rsid w:val="004E15DE"/>
    <w:rsid w:val="0054753F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B575E"/>
    <w:rsid w:val="007E2992"/>
    <w:rsid w:val="007E3E1A"/>
    <w:rsid w:val="00814A72"/>
    <w:rsid w:val="00825B29"/>
    <w:rsid w:val="00841954"/>
    <w:rsid w:val="00865FD7"/>
    <w:rsid w:val="00882E21"/>
    <w:rsid w:val="0092777B"/>
    <w:rsid w:val="00927CB6"/>
    <w:rsid w:val="00A33F49"/>
    <w:rsid w:val="00AB030D"/>
    <w:rsid w:val="00AF3005"/>
    <w:rsid w:val="00B41D69"/>
    <w:rsid w:val="00B82BCE"/>
    <w:rsid w:val="00B953CE"/>
    <w:rsid w:val="00BB0749"/>
    <w:rsid w:val="00C035F0"/>
    <w:rsid w:val="00C11EFF"/>
    <w:rsid w:val="00C64DBE"/>
    <w:rsid w:val="00C774C5"/>
    <w:rsid w:val="00CC5C42"/>
    <w:rsid w:val="00CF06A5"/>
    <w:rsid w:val="00D1566F"/>
    <w:rsid w:val="00D437B1"/>
    <w:rsid w:val="00D62667"/>
    <w:rsid w:val="00D86462"/>
    <w:rsid w:val="00DA477E"/>
    <w:rsid w:val="00E614D3"/>
    <w:rsid w:val="00E82DD0"/>
    <w:rsid w:val="00E85560"/>
    <w:rsid w:val="00EC0AE6"/>
    <w:rsid w:val="00ED4D1B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3535</Words>
  <Characters>19764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42</cp:revision>
  <dcterms:created xsi:type="dcterms:W3CDTF">2019-07-23T07:42:00Z</dcterms:created>
  <dcterms:modified xsi:type="dcterms:W3CDTF">2023-05-05T07:00:00Z</dcterms:modified>
</cp:coreProperties>
</file>