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Мануковская Елена Юрьевна (14.11.1974г.р., место рожд: г. Белорецк Башкирская АССР, адрес рег: 453507, Башкортостан Респ, Белорецкий р-н, Белорецк г, Кольцевая ул, дом № 59, СНИЛС03079626860, ИНН 025605786487, паспорт РФ серия 8020, номер 060696, выдан 18.12.2019, кем выдан МВД ПО РЕСПУБЛИКЕ БАШКОРТОСТАН, код подразделения 020-012),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25.07.2022г. по делу №А07-6268/2022,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22.09.2023г. по продаже имущества Мануковской Елены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1 500м², адрес (местонахождение): 453556, Республика Башкортостан, р-н Белорецкий, с/с Николаевский, с. Николаевка, ул. Центральная, категория земель: Земли населенных пунктов, разрешенное использование: Для индивидуальной жилой застройки, кадастровый номер: 02:11:140101:292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22.09.2023г. на сайте https://lot-online.ru/, и указана в Протоколе  от 22.09.2023г.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Мануковская Елена Юрьевна (14.11.1974г.р., место рожд: г. Белорецк Башкирская АССР, адрес рег: 453507, Башкортостан Респ, Белорецкий р-н, Белорецк г, Кольцевая ул, дом № 59, СНИЛС03079626860, ИНН 025605786487, паспорт РФ серия 8020, номер 060696, выдан 18.12.2019, кем выдан МВД ПО РЕСПУБЛИКЕ БАШКОРТОСТАН, код подразделения 020-012)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Мануковской Елены Юрьевны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