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Алхамбетова Марина Юрьевна (Черняева Марина Юрьевна, Борисенкова Марина Юрьевна) (20.12.1979г.р., место рожд: г. Балаково Саратовская обл., адрес рег: 413863, Саратовская обл, Балаково г, Трнавская ул, дом № 77, квартира 54, СНИЛС05605968884, ИНН 643910398662, паспорт РФ серия 6321, номер 892539, выдан 11.07.2022, кем выдан Отделом УФМС России по Саратовской области в городе Балаково, код подразделения 640-011), в лице Гражданина РФ Финансового управляющего Черных Анастасии Владимировны (ИНН 741855182997, СНИЛС 14584372787, рег.номер 21402), действующего на основании решения Арбитражного суда Саратовской области от 20.02.2023г. по делу №А57-28672/2022,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Квартира, площадь: 28,3м², адрес (местонахождение): Саратовская область, город Балаково , ул.Трнавская, д.77,кв.54, категория земель: Жилое, кадастровый номер: 64:40:020104:197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18.11.2023.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18.11.2023.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4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Алхамбетова Марина Юрьевна (Черняева Марина Юрьевна, Борисенкова Марина Юрьевна) (20.12.1979г.р., место рожд: г. Балаково Саратовская обл., адрес рег: 413863, Саратовская обл, Балаково г, Трнавская ул, дом № 77, квартира 54, СНИЛС05605968884, ИНН 643910398662, паспорт РФ серия 6321, номер 892539, выдан 11.07.2022, кем выдан Отделом УФМС России по Саратовской области в городе Балаково, код подразделения 640-011)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Черных Анастасия Владимировна (ИНН 741855182997)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40802810272000080172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Алхамбетовой Марины Юрьевны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