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882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Договор о задатке</w:t>
      </w:r>
    </w:p>
    <w:p w14:paraId="3F84588B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65"/>
        <w:gridCol w:w="4463"/>
      </w:tblGrid>
      <w:tr w:rsidR="00A65315" w:rsidRPr="00A65315" w14:paraId="540D6218" w14:textId="77777777" w:rsidTr="00A65315">
        <w:trPr>
          <w:cantSplit/>
        </w:trPr>
        <w:tc>
          <w:tcPr>
            <w:tcW w:w="4665" w:type="dxa"/>
            <w:hideMark/>
          </w:tcPr>
          <w:p w14:paraId="53459E51" w14:textId="77777777" w:rsidR="00A65315" w:rsidRPr="00A65315" w:rsidRDefault="00A65315" w:rsidP="00A65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Тамбов  </w:t>
            </w:r>
          </w:p>
        </w:tc>
        <w:tc>
          <w:tcPr>
            <w:tcW w:w="4463" w:type="dxa"/>
            <w:hideMark/>
          </w:tcPr>
          <w:p w14:paraId="30D770C1" w14:textId="77777777" w:rsidR="00A65315" w:rsidRPr="00A65315" w:rsidRDefault="00A057C7" w:rsidP="00134D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«__» ____________ 202</w:t>
            </w:r>
            <w:r w:rsidR="00134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A65315"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0792596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A3B06D" w14:textId="77777777" w:rsidR="00A65315" w:rsidRPr="00A65315" w:rsidRDefault="00134DD6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«Продавец», в лице конкурсн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 управляющего Агапова Ильи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Станиславовича, действующего на основании решения Арбитражного суда Тамбовской области от 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01.09.2022 по делу № А12-31773/2018</w:t>
      </w:r>
      <w:r w:rsidR="001D230D" w:rsidRPr="001D230D">
        <w:rPr>
          <w:rFonts w:ascii="Times New Roman" w:eastAsia="Calibri" w:hAnsi="Times New Roman" w:cs="Times New Roman"/>
          <w:sz w:val="24"/>
          <w:szCs w:val="24"/>
          <w:lang w:eastAsia="ru-RU"/>
        </w:rPr>
        <w:t>, с одной стороны и _____________________, именуемое в дальнейшем «Покупатель», в лице _________________, действующего на основании _____________, с другой стороны, заключили на</w:t>
      </w:r>
      <w:r w:rsidR="001D230D">
        <w:rPr>
          <w:rFonts w:ascii="Times New Roman" w:eastAsia="Calibri" w:hAnsi="Times New Roman" w:cs="Times New Roman"/>
          <w:sz w:val="24"/>
          <w:szCs w:val="24"/>
          <w:lang w:eastAsia="ru-RU"/>
        </w:rPr>
        <w:t>стоящий договор о нижеследующем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3CB423A2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5C7D61D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1. Предмет договора</w:t>
      </w:r>
    </w:p>
    <w:p w14:paraId="6AA40210" w14:textId="1A2A2E4E" w:rsidR="00486792" w:rsidRPr="00A65315" w:rsidRDefault="00A65315" w:rsidP="00486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486792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Претендент для участия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в публичных торгах</w:t>
      </w:r>
      <w:r w:rsidR="00486792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продаже имущества </w:t>
      </w:r>
      <w:r w:rsidR="00486792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Завод </w:t>
      </w:r>
      <w:proofErr w:type="spellStart"/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фнетегазмамш</w:t>
      </w:r>
      <w:proofErr w:type="spellEnd"/>
      <w:r w:rsidR="00486792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назначенных с 29.08.2023 по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.2023</w:t>
      </w:r>
      <w:r w:rsidR="00486792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. по лоту №________ с начальной ценой ____________ руб., обязуется перечислить на расчетный сч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 Продавца задаток в размере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486792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% от начальной цены лота.</w:t>
      </w:r>
    </w:p>
    <w:p w14:paraId="413725CD" w14:textId="30F01082" w:rsidR="00A65315" w:rsidRPr="00A65315" w:rsidRDefault="00486792" w:rsidP="004867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1.2. Задаток устанавливается в размере _______ (_____________) руб.</w:t>
      </w:r>
    </w:p>
    <w:p w14:paraId="7BB1F27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2. Передача денежных средств</w:t>
      </w:r>
    </w:p>
    <w:p w14:paraId="74AF22D4" w14:textId="3CB7944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Претендент обеспечивает поступление на расчетный счет </w:t>
      </w:r>
      <w:proofErr w:type="gramStart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Продавца</w:t>
      </w:r>
      <w:proofErr w:type="gramEnd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указанный в настоящем Договоре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под конец каждого периода.</w:t>
      </w:r>
    </w:p>
    <w:p w14:paraId="7DD8255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Для участия в открытых торгах Претендент представляет Организатору торгов 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(Арбитр</w:t>
      </w:r>
      <w:r w:rsidR="006A5140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ажному управляющему 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Агапову </w:t>
      </w:r>
      <w:r w:rsidR="00134DD6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И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.С.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)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платежное поручение с отметкой банка об исполнении, подтверждающее внесение задатка.</w:t>
      </w:r>
    </w:p>
    <w:p w14:paraId="681E2E7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2.3. Подтверждением внесения задатка на расчетный счет Продавца является выписка из его счета. В случае не поступления задатка в указанный срок, обязательства Претендента по внесению задатка считаются неисполненными.</w:t>
      </w:r>
    </w:p>
    <w:p w14:paraId="68EA32D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2.4. В случае победы Претендента на открытых торгах его задаток засчитывается в счет оплаты имущества по договору купли - продажи.</w:t>
      </w:r>
    </w:p>
    <w:p w14:paraId="7BAC9214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2.5. Продавец обязуется возвратить Претенденту сумму задатка в порядке и в случаях, установленных разделом 3 настоящего Договора.</w:t>
      </w:r>
    </w:p>
    <w:p w14:paraId="266D09C5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401C91D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3. Возврат денежных средств</w:t>
      </w:r>
    </w:p>
    <w:p w14:paraId="23131B87" w14:textId="0045AE3D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В случае, если Претенденту отказано в приеме заявки на участие в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публичных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торгах,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2F13D5A6" w14:textId="5DB201B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В случае, если Претендент не признан участником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публичных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</w:t>
      </w:r>
      <w:r w:rsidR="0048679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публичных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торгов.</w:t>
      </w:r>
    </w:p>
    <w:p w14:paraId="26F7FF5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3.3. Претендент до истечения срока подачи заявок имеет право отозвать заявку путем письменного уведомления Организатора торгов.</w:t>
      </w:r>
    </w:p>
    <w:p w14:paraId="130BBC19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Организатору торгов.</w:t>
      </w:r>
    </w:p>
    <w:p w14:paraId="443BB87D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заявки позднее даты окончания приема заявок задаток ему не возвращается.</w:t>
      </w:r>
    </w:p>
    <w:p w14:paraId="4221701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3.4. В случае, если Претендент не признан победителем открытых торгов, Продавец торгов перечисляет задаток на расчетный счет Претендента,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14:paraId="17D63D03" w14:textId="10F8BD19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3.5. При уклонении или отказе Претендента, в случае победы на торгах, от подписания протокола результатов проведения открытых торгов и (или) договора купли-продажи имущества </w:t>
      </w:r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уклонения от оплаты в установленный срок стоимости имущества задаток Претенденту не возвращается. </w:t>
      </w:r>
    </w:p>
    <w:p w14:paraId="10EF4BF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3.6. В случае признания открытых торгов несостоявшимся Продавец перечисляет задаток на счет Претендента, указанный в настоящем Договоре, в течение 5 (пяти) банковских дней с даты проведения открытых торгов.</w:t>
      </w:r>
    </w:p>
    <w:p w14:paraId="4742458E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14:paraId="547337F8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33707B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4. Ответственность сторон</w:t>
      </w:r>
    </w:p>
    <w:p w14:paraId="512F395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14:paraId="1BB88EB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Волгоградской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области.</w:t>
      </w:r>
    </w:p>
    <w:p w14:paraId="124895FF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05AF06FF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5. Срок действия договора</w:t>
      </w:r>
    </w:p>
    <w:p w14:paraId="26AC105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5.1. Договор вступает в силу с момента подписания его Сторонами.</w:t>
      </w:r>
    </w:p>
    <w:p w14:paraId="31FAEFA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14:paraId="02C8E00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составлен в двух экземплярах - по одному для каждой из Сторон.</w:t>
      </w:r>
    </w:p>
    <w:p w14:paraId="6F46C714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09502B01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6. Юридические адреса и банковские реквизиты Сторон</w:t>
      </w:r>
    </w:p>
    <w:p w14:paraId="638E7C95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4E5B4F" w14:textId="77777777" w:rsidR="00A307BE" w:rsidRPr="00762FFE" w:rsidRDefault="00A307BE" w:rsidP="00A65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2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Организатор торгов</w:t>
      </w:r>
    </w:p>
    <w:p w14:paraId="1511D738" w14:textId="77777777" w:rsidR="001D230D" w:rsidRPr="00762FFE" w:rsidRDefault="00134DD6" w:rsidP="001D23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Pr="00762FFE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762FF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32F670E2" w14:textId="77777777" w:rsidR="00762FFE" w:rsidRPr="00762FFE" w:rsidRDefault="00762FFE" w:rsidP="00762FFE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FFE">
        <w:rPr>
          <w:rFonts w:ascii="Times New Roman" w:hAnsi="Times New Roman" w:cs="Times New Roman"/>
          <w:sz w:val="24"/>
          <w:szCs w:val="24"/>
        </w:rPr>
        <w:t>город Волгоград, шоссе Авиаторов, дом 17</w:t>
      </w:r>
    </w:p>
    <w:p w14:paraId="3FD8445B" w14:textId="4109E080" w:rsidR="00762FFE" w:rsidRPr="00762FFE" w:rsidRDefault="00762FFE" w:rsidP="00762FFE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FFE">
        <w:rPr>
          <w:rFonts w:ascii="Times New Roman" w:hAnsi="Times New Roman" w:cs="Times New Roman"/>
          <w:sz w:val="24"/>
          <w:szCs w:val="24"/>
        </w:rPr>
        <w:t xml:space="preserve">ИНН 3443068645 ОГРН </w:t>
      </w:r>
      <w:r w:rsidRPr="00762FFE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1053477445757</w:t>
      </w:r>
    </w:p>
    <w:p w14:paraId="11929DAC" w14:textId="77777777" w:rsidR="00762FFE" w:rsidRPr="00762FFE" w:rsidRDefault="00762FFE" w:rsidP="00762F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FFE">
        <w:rPr>
          <w:rFonts w:ascii="Times New Roman" w:hAnsi="Times New Roman" w:cs="Times New Roman"/>
          <w:sz w:val="24"/>
          <w:szCs w:val="24"/>
        </w:rPr>
        <w:t xml:space="preserve">р/с </w:t>
      </w:r>
      <w:r w:rsidRPr="00762FFE">
        <w:rPr>
          <w:rFonts w:ascii="Times New Roman" w:hAnsi="Times New Roman" w:cs="Times New Roman"/>
          <w:sz w:val="24"/>
          <w:szCs w:val="24"/>
          <w:shd w:val="clear" w:color="auto" w:fill="FFFFFF"/>
        </w:rPr>
        <w:t>40702810438000069306</w:t>
      </w:r>
      <w:r w:rsidRPr="00762FFE">
        <w:rPr>
          <w:rFonts w:ascii="Times New Roman" w:hAnsi="Times New Roman" w:cs="Times New Roman"/>
          <w:sz w:val="24"/>
          <w:szCs w:val="24"/>
        </w:rPr>
        <w:t xml:space="preserve"> к/с 30101810400000000225</w:t>
      </w:r>
    </w:p>
    <w:p w14:paraId="061B0D92" w14:textId="29160BBF" w:rsidR="00A65315" w:rsidRPr="00762FFE" w:rsidRDefault="00762FFE" w:rsidP="00762F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FE">
        <w:rPr>
          <w:rFonts w:ascii="Times New Roman" w:hAnsi="Times New Roman" w:cs="Times New Roman"/>
          <w:sz w:val="24"/>
          <w:szCs w:val="24"/>
        </w:rPr>
        <w:t xml:space="preserve">ПАО Сбербанк БИК </w:t>
      </w:r>
      <w:r w:rsidRPr="00762FFE">
        <w:rPr>
          <w:rFonts w:ascii="Times New Roman" w:hAnsi="Times New Roman" w:cs="Times New Roman"/>
          <w:sz w:val="24"/>
          <w:szCs w:val="24"/>
          <w:shd w:val="clear" w:color="auto" w:fill="FFFFFF"/>
        </w:rPr>
        <w:t>044525225</w:t>
      </w:r>
      <w:r w:rsidR="00A65315" w:rsidRPr="00762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6E45070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FEEAD96" w14:textId="77777777" w:rsidR="00A65315" w:rsidRPr="00A65315" w:rsidRDefault="00A65315" w:rsidP="00A65315">
      <w:pPr>
        <w:keepNext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Претендент:</w:t>
      </w:r>
    </w:p>
    <w:p w14:paraId="5285FF40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E1715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40E882DB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7. Подписи Сторон</w:t>
      </w:r>
    </w:p>
    <w:p w14:paraId="32F0D9B6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DCDFE6" w14:textId="77777777" w:rsidR="00A65315" w:rsidRPr="00A65315" w:rsidRDefault="0097021C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Конкурсный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управляющий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0867105" w14:textId="77777777" w:rsidR="00A65315" w:rsidRPr="00A65315" w:rsidRDefault="00134DD6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0AA86F6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086369" w14:textId="77777777" w:rsidR="00A65315" w:rsidRPr="00A65315" w:rsidRDefault="001D230D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.С. Агапов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_________________/___________/</w:t>
      </w:r>
    </w:p>
    <w:p w14:paraId="21DA7708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5515371C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29F018C5" w14:textId="77777777" w:rsidR="00E10DA3" w:rsidRDefault="00E10DA3"/>
    <w:sectPr w:rsidR="00E1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2A"/>
    <w:rsid w:val="00040D1A"/>
    <w:rsid w:val="00105621"/>
    <w:rsid w:val="00132E2A"/>
    <w:rsid w:val="00134DD6"/>
    <w:rsid w:val="00146B70"/>
    <w:rsid w:val="001D230D"/>
    <w:rsid w:val="00244139"/>
    <w:rsid w:val="002735D3"/>
    <w:rsid w:val="002B5C15"/>
    <w:rsid w:val="002F0C7B"/>
    <w:rsid w:val="00486792"/>
    <w:rsid w:val="005A6787"/>
    <w:rsid w:val="006A5140"/>
    <w:rsid w:val="00762FFE"/>
    <w:rsid w:val="008A4B5E"/>
    <w:rsid w:val="008C118E"/>
    <w:rsid w:val="0097021C"/>
    <w:rsid w:val="00A057C7"/>
    <w:rsid w:val="00A307BE"/>
    <w:rsid w:val="00A65315"/>
    <w:rsid w:val="00B9080C"/>
    <w:rsid w:val="00D97D70"/>
    <w:rsid w:val="00E10DA3"/>
    <w:rsid w:val="00E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4D51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</dc:creator>
  <cp:lastModifiedBy>ACER</cp:lastModifiedBy>
  <cp:revision>2</cp:revision>
  <dcterms:created xsi:type="dcterms:W3CDTF">2023-08-22T12:30:00Z</dcterms:created>
  <dcterms:modified xsi:type="dcterms:W3CDTF">2023-08-22T12:30:00Z</dcterms:modified>
</cp:coreProperties>
</file>