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10.08.2023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Симонов Игорь Владимирович (11.09.1966г.р., место рожд: гор. Заполярный Мурманской обл., адрес рег: 194362, Санкт-Петербург г, Парголово п, Выборгское ш, дом № 389А, СНИЛС02104960703, ИНН 780200428019, паспорт РФ серия 4011, номер 348851, выдан 28.09.2011, кем выдан ТП №12 Отдела УФМС России по Санкт-Петербургу и Ленинградской области в Выборгском р-не гор. Санкт-Петербурга, код подразделения 780-012),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08.02.2023г. по делу №А56-116621/2022,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18.09.2023г. по продаже имущества Симонова Игоря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№2 - Участие в коммерческих организациях, ООО "ИНТЕРАВТО" П МПО "ГА", доля 100%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18.09.2023г. на сайте https://lot-online.ru/, и указана в Протоколе  от 18.09.2023г.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Симонов Игорь Владимирович (11.09.1966г.р., место рожд: гор. Заполярный Мурманской обл., адрес рег: 194362, Санкт-Петербург г, Парголово п, Выборгское ш, дом № 389А, СНИЛС02104960703, ИНН 780200428019, паспорт РФ серия 4011, номер 348851, выдан 28.09.2011, кем выдан ТП №12 Отдела УФМС России по Санкт-Петербургу и Ленинградской области в Выборгском р-не гор. Санкт-Петербурга, код подразделения 780-012)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Симонова Игоря Владимировича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