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Львов Виктор Сергеевич (03.01.1962г.р., место рожд: пос. Орловский Сюмсинского р-на Удмуртской АССР, адрес рег: 627747, Тюменская обл, Ишимский р-н, Клепиково с, Северная ул, дом № 6, квартира 4, СНИЛС06455349779, ИНН 720503095226, паспорт РФ серия 7108, номер 611645, выдан 15.07.2008, кем выдан Межрайонным отделом УФМС России по Тюменской области в гор. Ишиме, код подразделения 720-014), в лице Гражданина РФ Финансового управляющего Стояна Романа Сергеевича (ИНН 745310520162, СНИЛС 13615578971, рег.номер 20005), действующего на основании решения Арбитражного суда Тюменской области от 12.04.2023г. по делу №А70-3828/2023,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1 736 872м², адрес (местонахождение): 627747,РОССИЯ,Тюменская обл,Ишимский р-н,,Клепиково с,,б/н,,, разрешенное использование: Земли сельскохозяйственного использования, кадастровый номер: 72:10:0000000:1819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12.10.2023.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12.10.2023.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Львов Виктор Сергеевич (03.01.1962г.р., место рожд: пос. Орловский Сюмсинского р-на Удмуртской АССР, адрес рег: 627747, Тюменская обл, Ишимский р-н, Клепиково с, Северная ул, дом № 6, квартира 4, СНИЛС06455349779, ИНН 720503095226, паспорт РФ серия 7108, номер 611645, выдан 15.07.2008, кем выдан Межрайонным отделом УФМС России по Тюменской области в гор. Ишиме, код подразделения 720-014)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Стоян Роман Сергеевич (ИНН 745310520162)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40802810672000066576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Львова Виктора Сергеевича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Стоян Роман Сергеевич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