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Глухова Вероника Владимировна (Маньжова Вероника Владимировна, Левина Вероника Владимировна) (28.09.1967г.р., место рожд: гор. Ленинград, адрес рег: 190000, Санкт-Петербург г, Приморский р-н, Коломяжский пр-кт, дом № 15, корпус 2, квартира 976, СНИЛС04932098368, ИНН 781305711709, паспорт РФ серия 4012, номер 605078, выдан 13.10.2012, кем выдан ТП №59 ОТДЕЛА УФМС РОССИИ ПО САНКТ-ПЕТЕРБУРГУ И ЛЕНИНГРАДСКОЙ ОБЛ. В ПЕТРОГРАДСКОМ Р-НЕ Г.САНКТ-ПЕТЕРБУРГА, код подразделения 780-059),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г. Санкт-Петербурга и Ленинградской области от 24.05.2023г. по делу №А56-95072/2022,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1 000м², адрес (местонахождение): Ленинградская обл, Приозерский р-н, Синево п, категория земель: Земли населенных пунктов, разрешенное использование: индивидуального жилищного строительства, кадастровый номер: 47:03:0213001:9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Глухова Вероника Владимировна (Маньжова Вероника Владимировна, Левина Вероника Владимировна) (28.09.1967г.р., место рожд: гор. Ленинград, адрес рег: 190000, Санкт-Петербург г, Приморский р-н, Коломяжский пр-кт, дом № 15, корпус 2, квартира 976, СНИЛС04932098368, ИНН 781305711709, паспорт РФ серия 4012, номер 605078, выдан 13.10.2012, кем выдан ТП №59 ОТДЕЛА УФМС РОССИИ ПО САНКТ-ПЕТЕРБУРГУ И ЛЕНИНГРАДСКОЙ ОБЛ. В ПЕТРОГРАДСКОМ Р-НЕ Г.САНКТ-ПЕТЕРБУРГА, код подразделения 780-059)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Глуховой Вероники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