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Мануковская Елена Юрьевна (14.11.1974г.р., место рожд: г. Белорецк Башкирская АССР, адрес рег: 453507, Башкортостан Респ, Белорецкий р-н, Белорецк г, Кольцевая ул, дом № 59, СНИЛС03079626860, ИНН 025605786487, паспорт РФ серия 8020, номер 060696, выдан 18.12.2019, кем выдан МВД ПО РЕСПУБЛИКЕ БАШКОРТОСТАН, код подразделения 020-012),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25.07.2022г. по делу №А07-6268/2022,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22.09.2023г. по продаже имущества Мануковской Елены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453556, Республика Башкортостан, р-н Белорецкий, с/с Николаевский, с. Николаевка, ул. Центральная, категория земель: Земли населенных пунктов, разрешенное использование: Для индивидуальной жилой застройки, кадастровый номер: 02:11:140101:292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Мануковская Елена Юрьевна (14.11.1974г.р., место рожд: г. Белорецк Башкирская АССР, адрес рег: 453507, Башкортостан Респ, Белорецкий р-н, Белорецк г, Кольцевая ул, дом № 59, СНИЛС03079626860, ИНН 025605786487, паспорт РФ серия 8020, номер 060696, выдан 18.12.2019, кем выдан МВД ПО РЕСПУБЛИКЕ БАШКОРТОСТАН, код подразделения 020-012)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Мануковской Елены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