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E60AFF2" w:rsidR="00950CC9" w:rsidRPr="0037642D" w:rsidRDefault="00380202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02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02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020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80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0202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oleynik@auction-house.ru) (далее - Организатор торгов, ОТ),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380202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Pr="00380202">
        <w:rPr>
          <w:rFonts w:ascii="Times New Roman" w:hAnsi="Times New Roman" w:cs="Times New Roman"/>
          <w:color w:val="000000"/>
          <w:sz w:val="24"/>
          <w:szCs w:val="24"/>
        </w:rPr>
        <w:t>, д. 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</w:t>
      </w:r>
      <w:proofErr w:type="gramEnd"/>
      <w:r w:rsidRPr="00380202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А15-5613/2018 является государственная корпорация «Агентство по страхованию вкладов» (109240, г. Москва, ул. Высоцкого, д. 4) (далее – КУ),</w:t>
      </w:r>
      <w:r w:rsidR="00E32525" w:rsidRPr="00E3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BC1A9E" w14:textId="32855F0D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16065D" w:rsidRPr="0016065D">
        <w:rPr>
          <w:color w:val="000000"/>
        </w:rPr>
        <w:t xml:space="preserve">являются права требования к </w:t>
      </w:r>
      <w:r w:rsidR="00B97DF0">
        <w:rPr>
          <w:color w:val="000000"/>
        </w:rPr>
        <w:t>физи</w:t>
      </w:r>
      <w:r w:rsidR="00E32525">
        <w:rPr>
          <w:color w:val="000000"/>
        </w:rPr>
        <w:t>ческому</w:t>
      </w:r>
      <w:r w:rsidR="0016065D" w:rsidRPr="0016065D">
        <w:rPr>
          <w:color w:val="000000"/>
        </w:rPr>
        <w:t xml:space="preserve"> лиц</w:t>
      </w:r>
      <w:r w:rsidR="00E32525">
        <w:rPr>
          <w:color w:val="000000"/>
        </w:rPr>
        <w:t>у</w:t>
      </w:r>
      <w:r w:rsidR="0016065D" w:rsidRPr="0016065D">
        <w:rPr>
          <w:color w:val="000000"/>
        </w:rPr>
        <w:t xml:space="preserve"> ((в скобках указана в </w:t>
      </w:r>
      <w:proofErr w:type="spellStart"/>
      <w:r w:rsidR="0016065D" w:rsidRPr="0016065D">
        <w:rPr>
          <w:color w:val="000000"/>
        </w:rPr>
        <w:t>т.ч</w:t>
      </w:r>
      <w:proofErr w:type="spellEnd"/>
      <w:r w:rsidR="0016065D" w:rsidRPr="0016065D">
        <w:rPr>
          <w:color w:val="000000"/>
        </w:rPr>
        <w:t>. сумма долга) – начальная цена продажи лота):</w:t>
      </w:r>
    </w:p>
    <w:p w14:paraId="3306D155" w14:textId="1B5A9FF0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proofErr w:type="spellStart"/>
      <w:r w:rsidR="00380202" w:rsidRPr="00380202">
        <w:rPr>
          <w:color w:val="000000"/>
        </w:rPr>
        <w:t>Ярмагомедов</w:t>
      </w:r>
      <w:proofErr w:type="spellEnd"/>
      <w:r w:rsidR="00380202" w:rsidRPr="00380202">
        <w:rPr>
          <w:color w:val="000000"/>
        </w:rPr>
        <w:t xml:space="preserve"> </w:t>
      </w:r>
      <w:proofErr w:type="spellStart"/>
      <w:r w:rsidR="00380202" w:rsidRPr="00380202">
        <w:rPr>
          <w:color w:val="000000"/>
        </w:rPr>
        <w:t>Азад</w:t>
      </w:r>
      <w:proofErr w:type="spellEnd"/>
      <w:r w:rsidR="00380202" w:rsidRPr="00380202">
        <w:rPr>
          <w:color w:val="000000"/>
        </w:rPr>
        <w:t xml:space="preserve"> </w:t>
      </w:r>
      <w:proofErr w:type="spellStart"/>
      <w:r w:rsidR="00380202" w:rsidRPr="00380202">
        <w:rPr>
          <w:color w:val="000000"/>
        </w:rPr>
        <w:t>Гюльмагомедович</w:t>
      </w:r>
      <w:proofErr w:type="spellEnd"/>
      <w:r w:rsidR="00380202" w:rsidRPr="00380202">
        <w:rPr>
          <w:color w:val="000000"/>
        </w:rPr>
        <w:t xml:space="preserve">, КД №165/0/2016-КФ от 13.09.2016г., Заочным Решением </w:t>
      </w:r>
      <w:proofErr w:type="spellStart"/>
      <w:r w:rsidR="00380202" w:rsidRPr="00380202">
        <w:rPr>
          <w:color w:val="000000"/>
        </w:rPr>
        <w:t>Советсткого</w:t>
      </w:r>
      <w:proofErr w:type="spellEnd"/>
      <w:r w:rsidR="00380202" w:rsidRPr="00380202">
        <w:rPr>
          <w:color w:val="000000"/>
        </w:rPr>
        <w:t xml:space="preserve"> районного суда г. Махачкалы по делу №2-4/2023 от 23.03.2023г. (715 593,26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380202" w:rsidRPr="00380202">
        <w:rPr>
          <w:color w:val="000000"/>
        </w:rPr>
        <w:t>715 593,26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20CA5E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0202" w:rsidRPr="00380202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08A8D3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80202" w:rsidRPr="00380202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B97DF0" w:rsidRPr="00B97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380202" w:rsidRPr="0038020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="0038020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6FC8EA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3F7DC79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5244CE2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FAC448B" w14:textId="77777777" w:rsidR="006E6E40" w:rsidRPr="006E6E40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начальной цены продажи лота;</w:t>
      </w:r>
    </w:p>
    <w:p w14:paraId="1ECE5B25" w14:textId="77777777" w:rsidR="006E6E40" w:rsidRPr="006E6E40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95,50% от начальной цены продажи лота;</w:t>
      </w:r>
    </w:p>
    <w:p w14:paraId="6D8B5B54" w14:textId="77777777" w:rsidR="006E6E40" w:rsidRPr="006E6E40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91,00% от начальной цены продажи лота;</w:t>
      </w:r>
    </w:p>
    <w:p w14:paraId="163B8AE6" w14:textId="77777777" w:rsidR="006E6E40" w:rsidRPr="006E6E40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86,50% от начальной цены продажи лота;</w:t>
      </w:r>
    </w:p>
    <w:p w14:paraId="054C43E5" w14:textId="77777777" w:rsidR="006E6E40" w:rsidRPr="006E6E40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82,00% от начальной цены продажи лота;</w:t>
      </w:r>
    </w:p>
    <w:p w14:paraId="59D54D5B" w14:textId="77777777" w:rsidR="006E6E40" w:rsidRPr="006E6E40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77,50% от начальной цены продажи лота;</w:t>
      </w:r>
    </w:p>
    <w:p w14:paraId="6705797E" w14:textId="77777777" w:rsidR="006E6E40" w:rsidRPr="006E6E40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73,00% от начальной цены продажи лота;</w:t>
      </w:r>
    </w:p>
    <w:p w14:paraId="5812C405" w14:textId="77777777" w:rsidR="006E6E40" w:rsidRPr="006E6E40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68,50% от начальной цены продажи лота;</w:t>
      </w:r>
    </w:p>
    <w:p w14:paraId="62F6C736" w14:textId="77777777" w:rsidR="006E6E40" w:rsidRPr="006E6E40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64,00% от начальной цены продажи лота;</w:t>
      </w:r>
    </w:p>
    <w:p w14:paraId="34A6D4B1" w14:textId="47887345" w:rsidR="00380202" w:rsidRDefault="006E6E40" w:rsidP="006E6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0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59,50%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57CD05" w14:textId="77777777" w:rsidR="0016065D" w:rsidRPr="00141A0E" w:rsidRDefault="0016065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5B0C773D" w:rsidR="008F665C" w:rsidRPr="008F665C" w:rsidRDefault="00B97DF0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38020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97DF0">
        <w:rPr>
          <w:rFonts w:ascii="Times New Roman" w:hAnsi="Times New Roman" w:cs="Times New Roman"/>
          <w:color w:val="000000"/>
          <w:sz w:val="24"/>
          <w:szCs w:val="24"/>
        </w:rPr>
        <w:t>:0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 до 1</w:t>
      </w:r>
      <w:r w:rsidR="0038020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97DF0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380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DF0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016A8B"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color w:val="000000"/>
          <w:sz w:val="24"/>
          <w:szCs w:val="24"/>
        </w:rPr>
        <w:t>Республика Дагестан,</w:t>
      </w:r>
      <w:r w:rsidR="00016A8B"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202">
        <w:rPr>
          <w:rFonts w:ascii="Times New Roman" w:hAnsi="Times New Roman" w:cs="Times New Roman"/>
          <w:color w:val="000000"/>
          <w:sz w:val="24"/>
          <w:szCs w:val="24"/>
        </w:rPr>
        <w:t xml:space="preserve">г. Махачкала, ул. </w:t>
      </w:r>
      <w:proofErr w:type="spellStart"/>
      <w:r w:rsidR="00380202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="00016A8B"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380202">
        <w:rPr>
          <w:rFonts w:ascii="Times New Roman" w:hAnsi="Times New Roman" w:cs="Times New Roman"/>
          <w:color w:val="000000"/>
          <w:sz w:val="24"/>
          <w:szCs w:val="24"/>
        </w:rPr>
        <w:t>19Ж</w:t>
      </w:r>
      <w:r w:rsidR="00016A8B"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</w:t>
      </w:r>
      <w:proofErr w:type="gramStart"/>
      <w:r w:rsidR="00016A8B" w:rsidRPr="00016A8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016A8B"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80202" w:rsidRPr="00380202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380202" w:rsidRPr="00380202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380202" w:rsidRPr="00380202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</w:t>
      </w:r>
      <w:r w:rsidR="00016A8B" w:rsidRPr="00016A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665C"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6A8B"/>
    <w:rsid w:val="00047BC7"/>
    <w:rsid w:val="00141A0E"/>
    <w:rsid w:val="0015099D"/>
    <w:rsid w:val="0016065D"/>
    <w:rsid w:val="001C5445"/>
    <w:rsid w:val="001D79B8"/>
    <w:rsid w:val="001F039D"/>
    <w:rsid w:val="00257B84"/>
    <w:rsid w:val="0037642D"/>
    <w:rsid w:val="00380202"/>
    <w:rsid w:val="003B4A1A"/>
    <w:rsid w:val="00403997"/>
    <w:rsid w:val="00467D6B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41FB6"/>
    <w:rsid w:val="0066094B"/>
    <w:rsid w:val="00662676"/>
    <w:rsid w:val="00685F12"/>
    <w:rsid w:val="00690D82"/>
    <w:rsid w:val="006D70D1"/>
    <w:rsid w:val="006E6E40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638D3"/>
    <w:rsid w:val="00B97DF0"/>
    <w:rsid w:val="00BC165C"/>
    <w:rsid w:val="00BD0E8E"/>
    <w:rsid w:val="00C11EFF"/>
    <w:rsid w:val="00C61EC3"/>
    <w:rsid w:val="00C6515A"/>
    <w:rsid w:val="00CC76B5"/>
    <w:rsid w:val="00D62667"/>
    <w:rsid w:val="00D652A6"/>
    <w:rsid w:val="00DD3735"/>
    <w:rsid w:val="00DE0234"/>
    <w:rsid w:val="00E32525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1930</Words>
  <Characters>12066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17</cp:revision>
  <dcterms:created xsi:type="dcterms:W3CDTF">2023-05-11T09:16:00Z</dcterms:created>
  <dcterms:modified xsi:type="dcterms:W3CDTF">2023-08-03T13:16:00Z</dcterms:modified>
</cp:coreProperties>
</file>